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161" w:type="dxa"/>
        <w:tblInd w:w="-41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6"/>
        <w:gridCol w:w="5670"/>
        <w:gridCol w:w="5245"/>
      </w:tblGrid>
      <w:tr w:rsidR="004315BB" w:rsidRPr="004315BB" w14:paraId="0F15AB56" w14:textId="77777777" w:rsidTr="00DC1B78">
        <w:trPr>
          <w:cantSplit/>
          <w:trHeight w:val="280"/>
        </w:trPr>
        <w:tc>
          <w:tcPr>
            <w:tcW w:w="16161" w:type="dxa"/>
            <w:gridSpan w:val="3"/>
            <w:vAlign w:val="bottom"/>
          </w:tcPr>
          <w:p w14:paraId="7A2C4310" w14:textId="7436AB52" w:rsidR="002D1428" w:rsidRPr="004315BB" w:rsidRDefault="002D1428" w:rsidP="008E639E">
            <w:pPr>
              <w:spacing w:line="220" w:lineRule="exact"/>
              <w:ind w:left="85"/>
              <w:jc w:val="both"/>
              <w:rPr>
                <w:rFonts w:ascii="Arial" w:hAnsi="Arial" w:cs="Arial"/>
                <w:b/>
              </w:rPr>
            </w:pPr>
            <w:r w:rsidRPr="004315BB">
              <w:rPr>
                <w:rFonts w:ascii="Arial" w:hAnsi="Arial" w:cs="Arial"/>
                <w:b/>
              </w:rPr>
              <w:t>MINISTERSTWO SPRAWIEDLIWOŚCI, Al. Ujazdowskie 11, 00-950 Warszawa</w:t>
            </w:r>
            <w:r w:rsidR="008E639E" w:rsidRPr="004315BB">
              <w:rPr>
                <w:rFonts w:ascii="Arial" w:hAnsi="Arial" w:cs="Arial"/>
                <w:b/>
              </w:rPr>
              <w:t xml:space="preserve">                                                                 </w:t>
            </w:r>
            <w:r w:rsidR="007B726D" w:rsidRPr="004315BB">
              <w:rPr>
                <w:rFonts w:ascii="Arial" w:hAnsi="Arial" w:cs="Arial"/>
                <w:b/>
              </w:rPr>
              <w:t xml:space="preserve"> </w:t>
            </w:r>
            <w:r w:rsidR="008E639E" w:rsidRPr="004315BB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4315BB" w:rsidRPr="004315BB" w14:paraId="4950D4CD" w14:textId="77777777" w:rsidTr="00A03646">
        <w:trPr>
          <w:cantSplit/>
          <w:trHeight w:hRule="exact" w:val="453"/>
        </w:trPr>
        <w:tc>
          <w:tcPr>
            <w:tcW w:w="5246" w:type="dxa"/>
            <w:vAlign w:val="center"/>
          </w:tcPr>
          <w:p w14:paraId="4D5AB2B8" w14:textId="77777777" w:rsidR="00A03646" w:rsidRPr="004315BB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4315BB">
              <w:rPr>
                <w:rFonts w:ascii="Arial" w:hAnsi="Arial" w:cs="Arial"/>
                <w:b/>
                <w:sz w:val="15"/>
              </w:rPr>
              <w:t xml:space="preserve">Sąd Okręgowy </w:t>
            </w:r>
          </w:p>
          <w:p w14:paraId="2B872AB1" w14:textId="77777777" w:rsidR="00A03646" w:rsidRPr="004315BB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4315BB">
              <w:rPr>
                <w:rFonts w:ascii="Arial" w:hAnsi="Arial" w:cs="Arial"/>
                <w:b/>
                <w:sz w:val="15"/>
              </w:rPr>
              <w:t>w ……………………………………</w:t>
            </w:r>
          </w:p>
        </w:tc>
        <w:tc>
          <w:tcPr>
            <w:tcW w:w="5670" w:type="dxa"/>
            <w:vMerge w:val="restart"/>
            <w:vAlign w:val="center"/>
          </w:tcPr>
          <w:p w14:paraId="7B7D86B6" w14:textId="77777777" w:rsidR="00A03646" w:rsidRPr="004315BB" w:rsidRDefault="00A03646" w:rsidP="008D083A">
            <w:pPr>
              <w:spacing w:line="180" w:lineRule="exact"/>
              <w:jc w:val="center"/>
              <w:rPr>
                <w:rFonts w:ascii="Arial" w:hAnsi="Arial" w:cs="Arial"/>
                <w:b/>
                <w:sz w:val="18"/>
              </w:rPr>
            </w:pPr>
            <w:r w:rsidRPr="004315BB">
              <w:rPr>
                <w:rFonts w:ascii="Arial" w:hAnsi="Arial" w:cs="Arial"/>
                <w:b/>
                <w:sz w:val="18"/>
              </w:rPr>
              <w:t>MS-S6o</w:t>
            </w:r>
          </w:p>
          <w:p w14:paraId="19A60016" w14:textId="77777777" w:rsidR="00A03646" w:rsidRPr="004315BB" w:rsidRDefault="00A03646" w:rsidP="008D083A">
            <w:pPr>
              <w:spacing w:line="180" w:lineRule="exact"/>
              <w:jc w:val="center"/>
              <w:rPr>
                <w:rFonts w:ascii="Arial" w:hAnsi="Arial" w:cs="Arial"/>
                <w:b/>
                <w:w w:val="110"/>
                <w:sz w:val="16"/>
              </w:rPr>
            </w:pPr>
            <w:r w:rsidRPr="004315BB">
              <w:rPr>
                <w:rFonts w:ascii="Arial" w:hAnsi="Arial" w:cs="Arial"/>
                <w:b/>
                <w:w w:val="110"/>
                <w:sz w:val="16"/>
              </w:rPr>
              <w:t>SPRAWOZDANIE</w:t>
            </w:r>
          </w:p>
          <w:p w14:paraId="105E0B29" w14:textId="77777777" w:rsidR="00A03646" w:rsidRPr="004315BB" w:rsidRDefault="00A03646" w:rsidP="008D083A">
            <w:pPr>
              <w:jc w:val="center"/>
              <w:rPr>
                <w:rFonts w:ascii="Arial" w:hAnsi="Arial" w:cs="Arial"/>
                <w:b/>
                <w:w w:val="92"/>
                <w:sz w:val="14"/>
              </w:rPr>
            </w:pPr>
            <w:r w:rsidRPr="004315BB">
              <w:rPr>
                <w:rFonts w:ascii="Arial" w:hAnsi="Arial" w:cs="Arial"/>
                <w:b/>
                <w:w w:val="92"/>
                <w:sz w:val="14"/>
              </w:rPr>
              <w:t>w sprawie osób osądzonych w pierwszej instancji</w:t>
            </w:r>
          </w:p>
          <w:p w14:paraId="02DEDC18" w14:textId="133707F0" w:rsidR="00A03646" w:rsidRPr="004315BB" w:rsidRDefault="00A03646" w:rsidP="008D083A">
            <w:pPr>
              <w:ind w:left="85"/>
              <w:jc w:val="center"/>
              <w:rPr>
                <w:rFonts w:ascii="Arial" w:hAnsi="Arial" w:cs="Arial"/>
                <w:b/>
                <w:w w:val="92"/>
                <w:sz w:val="14"/>
              </w:rPr>
            </w:pPr>
            <w:r w:rsidRPr="004315BB">
              <w:rPr>
                <w:rFonts w:ascii="Arial" w:hAnsi="Arial" w:cs="Arial"/>
                <w:b/>
                <w:w w:val="92"/>
                <w:sz w:val="14"/>
              </w:rPr>
              <w:t>(według właściwości rzeczowej)</w:t>
            </w:r>
          </w:p>
        </w:tc>
        <w:tc>
          <w:tcPr>
            <w:tcW w:w="5245" w:type="dxa"/>
            <w:vMerge w:val="restart"/>
          </w:tcPr>
          <w:p w14:paraId="3AAE4109" w14:textId="77777777" w:rsidR="00A03646" w:rsidRPr="004315BB" w:rsidRDefault="00A03646" w:rsidP="00A03646">
            <w:pPr>
              <w:spacing w:line="180" w:lineRule="atLeas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Adresat:</w:t>
            </w:r>
          </w:p>
          <w:p w14:paraId="4A01D894" w14:textId="77777777" w:rsidR="00A03646" w:rsidRPr="004315BB" w:rsidRDefault="00A03646" w:rsidP="00A03646">
            <w:pPr>
              <w:spacing w:line="180" w:lineRule="atLeas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MINISTERSTWO SPRAWIEDLIWOŚCI</w:t>
            </w:r>
          </w:p>
          <w:p w14:paraId="43DE7C3C" w14:textId="3B27CF41" w:rsidR="00A03646" w:rsidRPr="004315BB" w:rsidRDefault="00E64B58" w:rsidP="00A03646">
            <w:pPr>
              <w:spacing w:line="150" w:lineRule="atLeas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Departament Analiz i Strategii</w:t>
            </w:r>
          </w:p>
        </w:tc>
      </w:tr>
      <w:tr w:rsidR="004315BB" w:rsidRPr="004315BB" w14:paraId="411CA76F" w14:textId="77777777" w:rsidTr="00A03646">
        <w:trPr>
          <w:cantSplit/>
          <w:trHeight w:val="251"/>
        </w:trPr>
        <w:tc>
          <w:tcPr>
            <w:tcW w:w="5246" w:type="dxa"/>
            <w:vMerge w:val="restart"/>
            <w:vAlign w:val="center"/>
          </w:tcPr>
          <w:p w14:paraId="3D008F7E" w14:textId="77777777" w:rsidR="00A03646" w:rsidRPr="004315BB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4315BB">
              <w:rPr>
                <w:rFonts w:ascii="Arial" w:hAnsi="Arial" w:cs="Arial"/>
                <w:b/>
                <w:sz w:val="15"/>
              </w:rPr>
              <w:t>Okręg Sadu Apelacyjnego</w:t>
            </w:r>
          </w:p>
          <w:p w14:paraId="598DB880" w14:textId="77777777" w:rsidR="00A03646" w:rsidRPr="004315BB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4315BB">
              <w:rPr>
                <w:rFonts w:ascii="Arial" w:hAnsi="Arial" w:cs="Arial"/>
                <w:b/>
                <w:sz w:val="15"/>
              </w:rPr>
              <w:t>w</w:t>
            </w:r>
            <w:r w:rsidRPr="004315BB">
              <w:rPr>
                <w:rFonts w:ascii="Arial" w:hAnsi="Arial" w:cs="Arial"/>
                <w:b/>
                <w:sz w:val="16"/>
              </w:rPr>
              <w:t xml:space="preserve"> </w:t>
            </w:r>
            <w:r w:rsidRPr="004315BB">
              <w:rPr>
                <w:rFonts w:ascii="Arial" w:hAnsi="Arial" w:cs="Arial"/>
                <w:sz w:val="12"/>
              </w:rPr>
              <w:t>...........................................................................................................</w:t>
            </w:r>
          </w:p>
        </w:tc>
        <w:tc>
          <w:tcPr>
            <w:tcW w:w="5670" w:type="dxa"/>
            <w:vMerge/>
            <w:tcBorders>
              <w:bottom w:val="single" w:sz="4" w:space="0" w:color="auto"/>
            </w:tcBorders>
            <w:vAlign w:val="bottom"/>
          </w:tcPr>
          <w:p w14:paraId="2CEBFDA3" w14:textId="77777777" w:rsidR="00A03646" w:rsidRPr="004315BB" w:rsidRDefault="00A03646" w:rsidP="008D083A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vMerge/>
            <w:tcBorders>
              <w:bottom w:val="single" w:sz="4" w:space="0" w:color="auto"/>
            </w:tcBorders>
            <w:vAlign w:val="center"/>
          </w:tcPr>
          <w:p w14:paraId="746E28B5" w14:textId="5ADACF46" w:rsidR="00A03646" w:rsidRPr="004315BB" w:rsidRDefault="00A03646" w:rsidP="004175F6">
            <w:pPr>
              <w:ind w:left="102" w:right="142"/>
              <w:rPr>
                <w:rFonts w:ascii="Arial" w:hAnsi="Arial" w:cs="Arial"/>
                <w:sz w:val="15"/>
              </w:rPr>
            </w:pPr>
          </w:p>
        </w:tc>
      </w:tr>
      <w:tr w:rsidR="004315BB" w:rsidRPr="004315BB" w14:paraId="227CC7AD" w14:textId="77777777" w:rsidTr="00A03646">
        <w:trPr>
          <w:cantSplit/>
          <w:trHeight w:val="273"/>
        </w:trPr>
        <w:tc>
          <w:tcPr>
            <w:tcW w:w="5246" w:type="dxa"/>
            <w:vMerge/>
            <w:tcBorders>
              <w:bottom w:val="single" w:sz="8" w:space="0" w:color="auto"/>
            </w:tcBorders>
            <w:vAlign w:val="center"/>
          </w:tcPr>
          <w:p w14:paraId="03501496" w14:textId="77777777" w:rsidR="00A03646" w:rsidRPr="004315BB" w:rsidRDefault="00A03646" w:rsidP="008D083A">
            <w:pPr>
              <w:spacing w:after="40" w:line="220" w:lineRule="exact"/>
              <w:ind w:left="85"/>
              <w:rPr>
                <w:rFonts w:ascii="Arial" w:hAnsi="Arial" w:cs="Arial"/>
                <w:sz w:val="15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tbl>
            <w:tblPr>
              <w:tblpPr w:leftFromText="141" w:rightFromText="141" w:vertAnchor="text" w:horzAnchor="margin" w:tblpXSpec="center" w:tblpY="-564"/>
              <w:tblOverlap w:val="never"/>
              <w:tblW w:w="3210" w:type="dxa"/>
              <w:tblLayout w:type="fixed"/>
              <w:tblLook w:val="01E0" w:firstRow="1" w:lastRow="1" w:firstColumn="1" w:lastColumn="1" w:noHBand="0" w:noVBand="0"/>
            </w:tblPr>
            <w:tblGrid>
              <w:gridCol w:w="810"/>
              <w:gridCol w:w="1440"/>
              <w:gridCol w:w="960"/>
            </w:tblGrid>
            <w:tr w:rsidR="004315BB" w:rsidRPr="004315BB" w14:paraId="166802C7" w14:textId="77777777" w:rsidTr="004942DB">
              <w:trPr>
                <w:trHeight w:hRule="exact" w:val="170"/>
              </w:trPr>
              <w:tc>
                <w:tcPr>
                  <w:tcW w:w="810" w:type="dxa"/>
                  <w:vMerge w:val="restart"/>
                  <w:vAlign w:val="center"/>
                </w:tcPr>
                <w:p w14:paraId="32326801" w14:textId="77777777" w:rsidR="00A03646" w:rsidRPr="004315BB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315BB">
                    <w:rPr>
                      <w:rFonts w:ascii="Arial" w:hAnsi="Arial" w:cs="Arial"/>
                      <w:b/>
                      <w:sz w:val="16"/>
                      <w:szCs w:val="16"/>
                    </w:rPr>
                    <w:t>za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  <w:vAlign w:val="center"/>
                </w:tcPr>
                <w:p w14:paraId="52CCB9F8" w14:textId="77777777" w:rsidR="00A03646" w:rsidRPr="004315BB" w:rsidRDefault="00A03646" w:rsidP="008D083A">
                  <w:pPr>
                    <w:ind w:right="113"/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</w:rPr>
                  </w:pPr>
                  <w:r w:rsidRPr="004315BB">
                    <w:rPr>
                      <w:rFonts w:ascii="Arial" w:hAnsi="Arial" w:cs="Arial"/>
                      <w:b/>
                      <w:sz w:val="12"/>
                      <w:szCs w:val="12"/>
                    </w:rPr>
                    <w:t>I półrocze</w:t>
                  </w:r>
                </w:p>
              </w:tc>
              <w:tc>
                <w:tcPr>
                  <w:tcW w:w="960" w:type="dxa"/>
                  <w:vMerge w:val="restart"/>
                  <w:vAlign w:val="center"/>
                </w:tcPr>
                <w:p w14:paraId="13073424" w14:textId="77777777" w:rsidR="00A03646" w:rsidRPr="004315BB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315BB">
                    <w:rPr>
                      <w:rFonts w:ascii="Arial" w:hAnsi="Arial" w:cs="Arial"/>
                      <w:b/>
                      <w:sz w:val="16"/>
                      <w:szCs w:val="16"/>
                    </w:rPr>
                    <w:t>20…</w:t>
                  </w:r>
                </w:p>
              </w:tc>
            </w:tr>
            <w:tr w:rsidR="004315BB" w:rsidRPr="004315BB" w14:paraId="10BC7442" w14:textId="77777777" w:rsidTr="002D1428">
              <w:tc>
                <w:tcPr>
                  <w:tcW w:w="810" w:type="dxa"/>
                  <w:vMerge/>
                  <w:vAlign w:val="center"/>
                </w:tcPr>
                <w:p w14:paraId="2F3F3A86" w14:textId="77777777" w:rsidR="00A03646" w:rsidRPr="004315BB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</w:tcBorders>
                  <w:vAlign w:val="center"/>
                </w:tcPr>
                <w:p w14:paraId="27B5034B" w14:textId="77777777" w:rsidR="00A03646" w:rsidRPr="004315BB" w:rsidRDefault="00A03646" w:rsidP="008D083A">
                  <w:pPr>
                    <w:spacing w:before="20"/>
                    <w:ind w:right="113"/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</w:rPr>
                  </w:pPr>
                  <w:r w:rsidRPr="004315BB">
                    <w:rPr>
                      <w:rFonts w:ascii="Arial" w:hAnsi="Arial" w:cs="Arial"/>
                      <w:b/>
                      <w:sz w:val="12"/>
                      <w:szCs w:val="12"/>
                    </w:rPr>
                    <w:t>rok</w:t>
                  </w:r>
                </w:p>
              </w:tc>
              <w:tc>
                <w:tcPr>
                  <w:tcW w:w="960" w:type="dxa"/>
                  <w:vMerge/>
                  <w:vAlign w:val="center"/>
                </w:tcPr>
                <w:p w14:paraId="664C1B34" w14:textId="77777777" w:rsidR="00A03646" w:rsidRPr="004315BB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14:paraId="28C4BDB4" w14:textId="77777777" w:rsidR="00A03646" w:rsidRPr="004315BB" w:rsidRDefault="00A03646" w:rsidP="008D083A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EAE5EEF" w14:textId="5DD4E6E5" w:rsidR="00A03646" w:rsidRPr="004315BB" w:rsidRDefault="00A03646" w:rsidP="008D083A">
            <w:pPr>
              <w:spacing w:line="140" w:lineRule="exact"/>
              <w:ind w:left="104" w:right="142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Termin przekazania: do 12 dnia kalendarzowego po półroczu i roku</w:t>
            </w:r>
          </w:p>
        </w:tc>
      </w:tr>
    </w:tbl>
    <w:p w14:paraId="0ED22972" w14:textId="3C99BC96" w:rsidR="009571CD" w:rsidRPr="004315BB" w:rsidRDefault="009571CD" w:rsidP="009571CD">
      <w:pPr>
        <w:jc w:val="both"/>
        <w:rPr>
          <w:rFonts w:ascii="Arial" w:hAnsi="Arial" w:cs="Arial"/>
          <w:sz w:val="10"/>
          <w:szCs w:val="10"/>
        </w:rPr>
      </w:pPr>
    </w:p>
    <w:p w14:paraId="4EA96840" w14:textId="762A329F" w:rsidR="000E6D22" w:rsidRPr="004315BB" w:rsidRDefault="000E6D22" w:rsidP="000E6D22">
      <w:pPr>
        <w:spacing w:before="40" w:after="40"/>
        <w:rPr>
          <w:rFonts w:ascii="Arial" w:hAnsi="Arial" w:cs="Arial"/>
          <w:b/>
        </w:rPr>
      </w:pPr>
      <w:r w:rsidRPr="004315BB">
        <w:rPr>
          <w:rFonts w:ascii="Arial" w:hAnsi="Arial" w:cs="Arial"/>
          <w:b/>
        </w:rPr>
        <w:t>Dział 1. Osądzeni wg rodzajów przestępstw i kar</w:t>
      </w:r>
      <w:r w:rsidRPr="004315BB">
        <w:rPr>
          <w:rFonts w:ascii="Arial" w:hAnsi="Arial" w:cs="Arial"/>
          <w:sz w:val="16"/>
          <w:szCs w:val="16"/>
        </w:rPr>
        <w:t xml:space="preserve"> </w:t>
      </w:r>
    </w:p>
    <w:tbl>
      <w:tblPr>
        <w:tblW w:w="16172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"/>
        <w:gridCol w:w="1115"/>
        <w:gridCol w:w="239"/>
        <w:gridCol w:w="619"/>
        <w:gridCol w:w="560"/>
        <w:gridCol w:w="306"/>
        <w:gridCol w:w="546"/>
        <w:gridCol w:w="574"/>
        <w:gridCol w:w="428"/>
        <w:gridCol w:w="476"/>
        <w:gridCol w:w="532"/>
        <w:gridCol w:w="490"/>
        <w:gridCol w:w="532"/>
        <w:gridCol w:w="364"/>
        <w:gridCol w:w="462"/>
        <w:gridCol w:w="475"/>
        <w:gridCol w:w="489"/>
        <w:gridCol w:w="320"/>
        <w:gridCol w:w="420"/>
        <w:gridCol w:w="462"/>
        <w:gridCol w:w="322"/>
        <w:gridCol w:w="406"/>
        <w:gridCol w:w="308"/>
        <w:gridCol w:w="317"/>
        <w:gridCol w:w="336"/>
        <w:gridCol w:w="401"/>
        <w:gridCol w:w="450"/>
        <w:gridCol w:w="425"/>
        <w:gridCol w:w="408"/>
        <w:gridCol w:w="563"/>
        <w:gridCol w:w="449"/>
        <w:gridCol w:w="403"/>
        <w:gridCol w:w="449"/>
        <w:gridCol w:w="454"/>
        <w:gridCol w:w="517"/>
        <w:gridCol w:w="284"/>
      </w:tblGrid>
      <w:tr w:rsidR="004315BB" w:rsidRPr="004315BB" w14:paraId="2E7654D5" w14:textId="77777777" w:rsidTr="00A00DE4">
        <w:trPr>
          <w:cantSplit/>
          <w:trHeight w:val="265"/>
        </w:trPr>
        <w:tc>
          <w:tcPr>
            <w:tcW w:w="1625" w:type="dxa"/>
            <w:gridSpan w:val="3"/>
            <w:vMerge w:val="restart"/>
            <w:vAlign w:val="center"/>
          </w:tcPr>
          <w:p w14:paraId="54113617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3354FE34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(zbrodnie i występki</w:t>
            </w:r>
          </w:p>
          <w:p w14:paraId="5EA8CF4E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przekazane wg właściwości</w:t>
            </w:r>
          </w:p>
          <w:p w14:paraId="0D25C8F1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 trybie art. 25 kpk)</w:t>
            </w:r>
          </w:p>
        </w:tc>
        <w:tc>
          <w:tcPr>
            <w:tcW w:w="619" w:type="dxa"/>
            <w:vMerge w:val="restart"/>
            <w:vAlign w:val="center"/>
          </w:tcPr>
          <w:p w14:paraId="7D9A84B6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Osądzeni</w:t>
            </w:r>
          </w:p>
          <w:p w14:paraId="2BE23F0B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21994577" w14:textId="43DE0D1C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(rubr. 2, 3</w:t>
            </w:r>
            <w:r w:rsidR="002647E8" w:rsidRPr="004315BB">
              <w:rPr>
                <w:rFonts w:ascii="Arial" w:hAnsi="Arial" w:cs="Arial"/>
                <w:sz w:val="10"/>
                <w:szCs w:val="10"/>
              </w:rPr>
              <w:t>5</w:t>
            </w:r>
            <w:r w:rsidRPr="004315BB">
              <w:rPr>
                <w:rFonts w:ascii="Arial" w:hAnsi="Arial" w:cs="Arial"/>
                <w:sz w:val="10"/>
                <w:szCs w:val="10"/>
              </w:rPr>
              <w:t>, 3</w:t>
            </w:r>
            <w:r w:rsidR="002647E8" w:rsidRPr="004315BB">
              <w:rPr>
                <w:rFonts w:ascii="Arial" w:hAnsi="Arial" w:cs="Arial"/>
                <w:sz w:val="10"/>
                <w:szCs w:val="10"/>
              </w:rPr>
              <w:t>7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, </w:t>
            </w:r>
            <w:r w:rsidR="002647E8" w:rsidRPr="004315BB">
              <w:rPr>
                <w:rFonts w:ascii="Arial" w:hAnsi="Arial" w:cs="Arial"/>
                <w:sz w:val="10"/>
                <w:szCs w:val="10"/>
              </w:rPr>
              <w:t>42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, </w:t>
            </w:r>
            <w:r w:rsidR="002647E8" w:rsidRPr="004315BB">
              <w:rPr>
                <w:rFonts w:ascii="Arial" w:hAnsi="Arial" w:cs="Arial"/>
                <w:sz w:val="10"/>
                <w:szCs w:val="10"/>
              </w:rPr>
              <w:t>43</w:t>
            </w:r>
            <w:r w:rsidRPr="004315BB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60" w:type="dxa"/>
            <w:vMerge w:val="restart"/>
            <w:vAlign w:val="center"/>
          </w:tcPr>
          <w:p w14:paraId="100AB01D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Skazani,</w:t>
            </w:r>
          </w:p>
          <w:p w14:paraId="0512FFC3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44EA8A4C" w14:textId="0C058F99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(rubr. 3, 4,  2</w:t>
            </w:r>
            <w:r w:rsidR="002647E8" w:rsidRPr="004315BB">
              <w:rPr>
                <w:rFonts w:ascii="Arial" w:hAnsi="Arial" w:cs="Arial"/>
                <w:sz w:val="10"/>
                <w:szCs w:val="10"/>
              </w:rPr>
              <w:t>7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, </w:t>
            </w:r>
            <w:r w:rsidR="002647E8" w:rsidRPr="004315BB">
              <w:rPr>
                <w:rFonts w:ascii="Arial" w:hAnsi="Arial" w:cs="Arial"/>
                <w:sz w:val="10"/>
                <w:szCs w:val="10"/>
              </w:rPr>
              <w:t>33</w:t>
            </w:r>
            <w:r w:rsidRPr="004315BB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306" w:type="dxa"/>
            <w:vMerge w:val="restart"/>
            <w:vAlign w:val="center"/>
          </w:tcPr>
          <w:p w14:paraId="74C850C2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Doży-</w:t>
            </w:r>
          </w:p>
          <w:p w14:paraId="43CF29CC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wotnie</w:t>
            </w:r>
          </w:p>
          <w:p w14:paraId="7D8352BE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pozba-</w:t>
            </w:r>
          </w:p>
          <w:p w14:paraId="320A48D9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wienie</w:t>
            </w:r>
          </w:p>
          <w:p w14:paraId="4F997031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wolności</w:t>
            </w:r>
          </w:p>
        </w:tc>
        <w:tc>
          <w:tcPr>
            <w:tcW w:w="9943" w:type="dxa"/>
            <w:gridSpan w:val="23"/>
          </w:tcPr>
          <w:p w14:paraId="684A31A3" w14:textId="042FB31C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pacing w:val="42"/>
                <w:sz w:val="10"/>
                <w:szCs w:val="10"/>
              </w:rPr>
              <w:t>Pozbawienie wolności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2835" w:type="dxa"/>
            <w:gridSpan w:val="6"/>
            <w:vAlign w:val="center"/>
          </w:tcPr>
          <w:p w14:paraId="0D4AC5CA" w14:textId="56990EA2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Kara mieszana</w:t>
            </w:r>
          </w:p>
        </w:tc>
        <w:tc>
          <w:tcPr>
            <w:tcW w:w="284" w:type="dxa"/>
            <w:vMerge w:val="restart"/>
            <w:shd w:val="clear" w:color="auto" w:fill="auto"/>
            <w:vAlign w:val="center"/>
          </w:tcPr>
          <w:p w14:paraId="1112768A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</w:t>
            </w:r>
          </w:p>
          <w:p w14:paraId="7A29BE4C" w14:textId="0C5A472E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skazania </w:t>
            </w:r>
            <w:r w:rsidRPr="004315BB">
              <w:rPr>
                <w:rFonts w:ascii="Arial" w:hAnsi="Arial" w:cs="Arial"/>
                <w:sz w:val="10"/>
                <w:szCs w:val="10"/>
                <w:vertAlign w:val="superscript"/>
              </w:rPr>
              <w:t>b)</w:t>
            </w:r>
          </w:p>
        </w:tc>
      </w:tr>
      <w:tr w:rsidR="004315BB" w:rsidRPr="004315BB" w14:paraId="7F3CDE10" w14:textId="77777777" w:rsidTr="00A00DE4">
        <w:trPr>
          <w:cantSplit/>
          <w:trHeight w:hRule="exact" w:val="274"/>
        </w:trPr>
        <w:tc>
          <w:tcPr>
            <w:tcW w:w="1625" w:type="dxa"/>
            <w:gridSpan w:val="3"/>
            <w:vMerge/>
            <w:vAlign w:val="center"/>
          </w:tcPr>
          <w:p w14:paraId="0CA14686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9" w:type="dxa"/>
            <w:vMerge/>
            <w:vAlign w:val="center"/>
          </w:tcPr>
          <w:p w14:paraId="221B3FAC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0A667DC8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vAlign w:val="center"/>
          </w:tcPr>
          <w:p w14:paraId="18F42266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 w:val="restart"/>
            <w:vAlign w:val="center"/>
          </w:tcPr>
          <w:p w14:paraId="68D85421" w14:textId="480A38BF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E207537" w14:textId="1D015E0F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(rubr. 7,9, 11, 13, 15, 17 do 2</w:t>
            </w:r>
            <w:r w:rsidR="002647E8" w:rsidRPr="004315BB">
              <w:rPr>
                <w:rFonts w:ascii="Arial" w:hAnsi="Arial" w:cs="Arial"/>
                <w:sz w:val="10"/>
                <w:szCs w:val="10"/>
              </w:rPr>
              <w:t>6</w:t>
            </w:r>
            <w:r w:rsidRPr="004315BB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74" w:type="dxa"/>
            <w:vMerge w:val="restart"/>
            <w:vAlign w:val="center"/>
          </w:tcPr>
          <w:p w14:paraId="4E3DA927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2E8F25C5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(rubr. 4)</w:t>
            </w:r>
          </w:p>
          <w:p w14:paraId="44A8BFEC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warunkowo</w:t>
            </w:r>
          </w:p>
          <w:p w14:paraId="18D793E8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zawieszono</w:t>
            </w:r>
          </w:p>
        </w:tc>
        <w:tc>
          <w:tcPr>
            <w:tcW w:w="428" w:type="dxa"/>
            <w:vMerge w:val="restart"/>
            <w:vAlign w:val="center"/>
          </w:tcPr>
          <w:p w14:paraId="2151F696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br/>
              <w:t>(rubr. 5)</w:t>
            </w:r>
          </w:p>
          <w:p w14:paraId="606DA105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476" w:type="dxa"/>
            <w:vMerge w:val="restart"/>
            <w:shd w:val="clear" w:color="auto" w:fill="auto"/>
            <w:vAlign w:val="center"/>
          </w:tcPr>
          <w:p w14:paraId="68C7366C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do</w:t>
            </w:r>
          </w:p>
          <w:p w14:paraId="3D7FC5DF" w14:textId="4556D3DE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69D6C06B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6EA0C2DA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28601A4F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90" w:type="dxa"/>
            <w:vMerge w:val="restart"/>
            <w:vAlign w:val="center"/>
          </w:tcPr>
          <w:p w14:paraId="09DE1EF2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2955E004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 lat</w:t>
            </w:r>
          </w:p>
          <w:p w14:paraId="5E7FB279" w14:textId="54C15EB1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poniżej 3 la</w:t>
            </w:r>
            <w:r w:rsidR="00D702EE" w:rsidRPr="004315BB">
              <w:rPr>
                <w:rFonts w:ascii="Arial" w:hAnsi="Arial" w:cs="Arial"/>
                <w:sz w:val="10"/>
                <w:szCs w:val="10"/>
              </w:rPr>
              <w:t>t</w:t>
            </w:r>
          </w:p>
          <w:p w14:paraId="63EEAE90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56ABA5A6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1FEBB42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7462804E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64" w:type="dxa"/>
            <w:vMerge w:val="restart"/>
            <w:shd w:val="clear" w:color="auto" w:fill="auto"/>
            <w:vAlign w:val="center"/>
          </w:tcPr>
          <w:p w14:paraId="01E12C6C" w14:textId="413200BE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 lata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3671D6EB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484ECB3E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11D7DA26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75" w:type="dxa"/>
            <w:vMerge w:val="restart"/>
            <w:shd w:val="clear" w:color="auto" w:fill="auto"/>
            <w:vAlign w:val="center"/>
          </w:tcPr>
          <w:p w14:paraId="20D8A85E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32BFD958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 lat</w:t>
            </w:r>
          </w:p>
          <w:p w14:paraId="0501CB7B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poniżej 5 lat</w:t>
            </w:r>
          </w:p>
        </w:tc>
        <w:tc>
          <w:tcPr>
            <w:tcW w:w="489" w:type="dxa"/>
            <w:vMerge w:val="restart"/>
            <w:shd w:val="clear" w:color="auto" w:fill="auto"/>
            <w:vAlign w:val="center"/>
          </w:tcPr>
          <w:p w14:paraId="30E7DE3D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4A45989C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AFC7954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20" w:type="dxa"/>
            <w:vMerge w:val="restart"/>
            <w:shd w:val="clear" w:color="auto" w:fill="auto"/>
            <w:vAlign w:val="center"/>
          </w:tcPr>
          <w:p w14:paraId="72C7717E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6859D0DA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58AE328E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2DD658FD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1320AEDD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67E11CAA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4215916E" w14:textId="3C10567A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poniżej </w:t>
            </w:r>
            <w:r w:rsidRPr="004315BB">
              <w:rPr>
                <w:rFonts w:ascii="Arial" w:hAnsi="Arial" w:cs="Arial"/>
                <w:b/>
                <w:sz w:val="10"/>
                <w:szCs w:val="10"/>
              </w:rPr>
              <w:t xml:space="preserve">10 lat </w:t>
            </w:r>
            <w:r w:rsidRPr="004315BB">
              <w:rPr>
                <w:rFonts w:ascii="Arial" w:hAnsi="Arial" w:cs="Arial"/>
                <w:b/>
                <w:sz w:val="10"/>
                <w:szCs w:val="10"/>
              </w:rPr>
              <w:br/>
            </w:r>
          </w:p>
        </w:tc>
        <w:tc>
          <w:tcPr>
            <w:tcW w:w="322" w:type="dxa"/>
            <w:vMerge w:val="restart"/>
            <w:shd w:val="clear" w:color="auto" w:fill="auto"/>
            <w:vAlign w:val="center"/>
          </w:tcPr>
          <w:p w14:paraId="50790379" w14:textId="4571306C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10 la</w:t>
            </w:r>
            <w:r w:rsidR="007C2A0E" w:rsidRPr="004315BB">
              <w:rPr>
                <w:rFonts w:ascii="Arial" w:hAnsi="Arial" w:cs="Arial"/>
                <w:b/>
                <w:sz w:val="10"/>
                <w:szCs w:val="10"/>
              </w:rPr>
              <w:t>t</w:t>
            </w:r>
          </w:p>
        </w:tc>
        <w:tc>
          <w:tcPr>
            <w:tcW w:w="406" w:type="dxa"/>
            <w:vMerge w:val="restart"/>
            <w:shd w:val="clear" w:color="auto" w:fill="auto"/>
            <w:vAlign w:val="center"/>
          </w:tcPr>
          <w:p w14:paraId="4D8722FB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7B60436D" w14:textId="6459F30F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10 lat</w:t>
            </w:r>
            <w:r w:rsidRPr="004315BB">
              <w:rPr>
                <w:rFonts w:ascii="Arial" w:hAnsi="Arial" w:cs="Arial"/>
                <w:b/>
                <w:sz w:val="10"/>
                <w:szCs w:val="10"/>
              </w:rPr>
              <w:br/>
            </w:r>
            <w:r w:rsidRPr="004315BB">
              <w:rPr>
                <w:rFonts w:ascii="Arial" w:hAnsi="Arial" w:cs="Arial"/>
                <w:sz w:val="10"/>
                <w:szCs w:val="10"/>
              </w:rPr>
              <w:t>poniżej</w:t>
            </w:r>
          </w:p>
          <w:p w14:paraId="3707A562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08" w:type="dxa"/>
            <w:vMerge w:val="restart"/>
            <w:vAlign w:val="center"/>
          </w:tcPr>
          <w:p w14:paraId="3B6072F3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17" w:type="dxa"/>
            <w:vMerge w:val="restart"/>
            <w:vAlign w:val="center"/>
          </w:tcPr>
          <w:p w14:paraId="7E269FA7" w14:textId="204526CB" w:rsidR="009850C6" w:rsidRPr="004315BB" w:rsidRDefault="009850C6" w:rsidP="0038366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4315BB">
              <w:rPr>
                <w:rFonts w:ascii="Arial" w:hAnsi="Arial" w:cs="Arial"/>
                <w:sz w:val="10"/>
                <w:szCs w:val="10"/>
              </w:rPr>
              <w:br/>
              <w:t>15 poniżej 20 lat</w:t>
            </w:r>
          </w:p>
        </w:tc>
        <w:tc>
          <w:tcPr>
            <w:tcW w:w="336" w:type="dxa"/>
            <w:vMerge w:val="restart"/>
            <w:vAlign w:val="center"/>
          </w:tcPr>
          <w:p w14:paraId="087F9999" w14:textId="5CA4A7E9" w:rsidR="009850C6" w:rsidRPr="004315BB" w:rsidRDefault="009850C6" w:rsidP="0038366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20 lat</w:t>
            </w:r>
          </w:p>
        </w:tc>
        <w:tc>
          <w:tcPr>
            <w:tcW w:w="401" w:type="dxa"/>
            <w:vMerge w:val="restart"/>
            <w:vAlign w:val="center"/>
          </w:tcPr>
          <w:p w14:paraId="1AE6C312" w14:textId="57739748" w:rsidR="009850C6" w:rsidRPr="004315BB" w:rsidRDefault="009850C6" w:rsidP="002E5CB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71E781CC" w14:textId="50AD6AAE" w:rsidR="009850C6" w:rsidRPr="004315BB" w:rsidRDefault="009850C6" w:rsidP="0038366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4315BB">
              <w:rPr>
                <w:rFonts w:ascii="Arial" w:hAnsi="Arial" w:cs="Arial"/>
                <w:sz w:val="10"/>
                <w:szCs w:val="10"/>
              </w:rPr>
              <w:br/>
              <w:t>20 poniżej 25 lat</w:t>
            </w:r>
          </w:p>
        </w:tc>
        <w:tc>
          <w:tcPr>
            <w:tcW w:w="450" w:type="dxa"/>
            <w:vMerge w:val="restart"/>
            <w:vAlign w:val="center"/>
          </w:tcPr>
          <w:p w14:paraId="3FBA92DD" w14:textId="16CDBF83" w:rsidR="009850C6" w:rsidRPr="004315BB" w:rsidRDefault="009850C6" w:rsidP="002E5CB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425" w:type="dxa"/>
            <w:vMerge w:val="restart"/>
            <w:vAlign w:val="center"/>
          </w:tcPr>
          <w:p w14:paraId="6C95ED09" w14:textId="5F5A6F25" w:rsidR="009850C6" w:rsidRPr="004315BB" w:rsidRDefault="009850C6" w:rsidP="0038366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 25 lat poniżej 30 lat</w:t>
            </w:r>
          </w:p>
        </w:tc>
        <w:tc>
          <w:tcPr>
            <w:tcW w:w="405" w:type="dxa"/>
            <w:vMerge w:val="restart"/>
            <w:shd w:val="clear" w:color="auto" w:fill="auto"/>
            <w:vAlign w:val="center"/>
          </w:tcPr>
          <w:p w14:paraId="4EB36C8D" w14:textId="672337B0" w:rsidR="009850C6" w:rsidRPr="004315BB" w:rsidRDefault="009850C6" w:rsidP="002E5CB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30 lat</w:t>
            </w:r>
          </w:p>
        </w:tc>
        <w:tc>
          <w:tcPr>
            <w:tcW w:w="563" w:type="dxa"/>
            <w:vMerge w:val="restart"/>
            <w:vAlign w:val="center"/>
          </w:tcPr>
          <w:p w14:paraId="02CB9927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57BF30FA" w14:textId="28722A64" w:rsidR="009850C6" w:rsidRPr="004315BB" w:rsidRDefault="009850C6" w:rsidP="00B1153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(kol.2</w:t>
            </w:r>
            <w:r w:rsidR="002647E8" w:rsidRPr="004315BB">
              <w:rPr>
                <w:rFonts w:ascii="Arial" w:hAnsi="Arial" w:cs="Arial"/>
                <w:sz w:val="10"/>
                <w:szCs w:val="10"/>
              </w:rPr>
              <w:t>8</w:t>
            </w:r>
            <w:r w:rsidRPr="004315BB">
              <w:rPr>
                <w:rFonts w:ascii="Arial" w:hAnsi="Arial" w:cs="Arial"/>
                <w:sz w:val="10"/>
                <w:szCs w:val="10"/>
              </w:rPr>
              <w:t>+ 2</w:t>
            </w:r>
            <w:r w:rsidR="002647E8" w:rsidRPr="004315BB">
              <w:rPr>
                <w:rFonts w:ascii="Arial" w:hAnsi="Arial" w:cs="Arial"/>
                <w:sz w:val="10"/>
                <w:szCs w:val="10"/>
              </w:rPr>
              <w:t>9</w:t>
            </w:r>
            <w:r w:rsidRPr="004315BB">
              <w:rPr>
                <w:rFonts w:ascii="Arial" w:hAnsi="Arial" w:cs="Arial"/>
                <w:sz w:val="10"/>
                <w:szCs w:val="10"/>
              </w:rPr>
              <w:t>=</w:t>
            </w:r>
            <w:r w:rsidR="002647E8" w:rsidRPr="004315BB">
              <w:rPr>
                <w:rFonts w:ascii="Arial" w:hAnsi="Arial" w:cs="Arial"/>
                <w:sz w:val="10"/>
                <w:szCs w:val="10"/>
              </w:rPr>
              <w:t>30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 do </w:t>
            </w:r>
            <w:r w:rsidR="002647E8" w:rsidRPr="004315BB">
              <w:rPr>
                <w:rFonts w:ascii="Arial" w:hAnsi="Arial" w:cs="Arial"/>
                <w:sz w:val="10"/>
                <w:szCs w:val="10"/>
              </w:rPr>
              <w:t>32</w:t>
            </w:r>
            <w:r w:rsidRPr="004315BB">
              <w:rPr>
                <w:rFonts w:ascii="Arial" w:hAnsi="Arial" w:cs="Arial"/>
                <w:sz w:val="10"/>
                <w:szCs w:val="10"/>
              </w:rPr>
              <w:t>)</w:t>
            </w:r>
          </w:p>
          <w:p w14:paraId="60C9C08F" w14:textId="455EB2C6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72" w:type="dxa"/>
            <w:gridSpan w:val="5"/>
            <w:vAlign w:val="center"/>
          </w:tcPr>
          <w:p w14:paraId="32132669" w14:textId="5BDA7641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23B559A5" w14:textId="77777777" w:rsidR="009850C6" w:rsidRPr="004315BB" w:rsidRDefault="009850C6" w:rsidP="00437384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1FD93B32" w14:textId="77777777" w:rsidTr="00A00DE4">
        <w:trPr>
          <w:cantSplit/>
          <w:trHeight w:val="162"/>
        </w:trPr>
        <w:tc>
          <w:tcPr>
            <w:tcW w:w="1625" w:type="dxa"/>
            <w:gridSpan w:val="3"/>
            <w:vMerge/>
            <w:vAlign w:val="center"/>
          </w:tcPr>
          <w:p w14:paraId="5D2004D2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9" w:type="dxa"/>
            <w:vMerge/>
            <w:vAlign w:val="center"/>
          </w:tcPr>
          <w:p w14:paraId="3065D39E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4D741A62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vAlign w:val="center"/>
          </w:tcPr>
          <w:p w14:paraId="7A24EE1A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vAlign w:val="center"/>
          </w:tcPr>
          <w:p w14:paraId="75CF46BD" w14:textId="0DA018FC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vAlign w:val="center"/>
          </w:tcPr>
          <w:p w14:paraId="2BD9C50F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vMerge/>
            <w:vAlign w:val="center"/>
          </w:tcPr>
          <w:p w14:paraId="5C69A8CA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6" w:type="dxa"/>
            <w:vMerge/>
            <w:shd w:val="clear" w:color="auto" w:fill="auto"/>
            <w:vAlign w:val="center"/>
          </w:tcPr>
          <w:p w14:paraId="5C7D2D24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49399D29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424F1AFE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FCB47BB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648BB962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5F53C688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shd w:val="clear" w:color="auto" w:fill="auto"/>
            <w:vAlign w:val="center"/>
          </w:tcPr>
          <w:p w14:paraId="2BF438C2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shd w:val="clear" w:color="auto" w:fill="auto"/>
            <w:vAlign w:val="center"/>
          </w:tcPr>
          <w:p w14:paraId="53322CCA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46ED11B5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0FCD1BCE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4AB07983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6F3281F6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FB09F5E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35DED3A8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  <w:vMerge/>
          </w:tcPr>
          <w:p w14:paraId="406AAD45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</w:tcPr>
          <w:p w14:paraId="5F338B4B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vMerge/>
            <w:vAlign w:val="center"/>
          </w:tcPr>
          <w:p w14:paraId="0791D94C" w14:textId="5EA79CB4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Merge/>
          </w:tcPr>
          <w:p w14:paraId="4E2264D6" w14:textId="596B61C0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vAlign w:val="center"/>
          </w:tcPr>
          <w:p w14:paraId="0A12217D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05" w:type="dxa"/>
            <w:vMerge/>
            <w:shd w:val="clear" w:color="auto" w:fill="auto"/>
            <w:vAlign w:val="center"/>
          </w:tcPr>
          <w:p w14:paraId="18835756" w14:textId="4700F05E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563" w:type="dxa"/>
            <w:vMerge/>
            <w:vAlign w:val="center"/>
          </w:tcPr>
          <w:p w14:paraId="4C073F62" w14:textId="60CC232D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63F19B0B" w14:textId="71849180" w:rsidR="009850C6" w:rsidRPr="004315BB" w:rsidRDefault="009850C6" w:rsidP="00A8425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pozbawienie woln.</w:t>
            </w:r>
          </w:p>
        </w:tc>
        <w:tc>
          <w:tcPr>
            <w:tcW w:w="1420" w:type="dxa"/>
            <w:gridSpan w:val="3"/>
            <w:vAlign w:val="center"/>
          </w:tcPr>
          <w:p w14:paraId="5C5AF151" w14:textId="74ED81E9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kara ograniczenia woln.</w:t>
            </w: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27E88F96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30E27028" w14:textId="77777777" w:rsidTr="00A00DE4">
        <w:trPr>
          <w:cantSplit/>
          <w:trHeight w:hRule="exact" w:val="412"/>
        </w:trPr>
        <w:tc>
          <w:tcPr>
            <w:tcW w:w="1625" w:type="dxa"/>
            <w:gridSpan w:val="3"/>
            <w:vMerge/>
            <w:vAlign w:val="center"/>
          </w:tcPr>
          <w:p w14:paraId="6BC0AE80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9" w:type="dxa"/>
            <w:vMerge/>
            <w:vAlign w:val="center"/>
          </w:tcPr>
          <w:p w14:paraId="59F34D53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65EA477C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vAlign w:val="center"/>
          </w:tcPr>
          <w:p w14:paraId="67C5542F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vAlign w:val="center"/>
          </w:tcPr>
          <w:p w14:paraId="183B7DBF" w14:textId="000D8DF5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vAlign w:val="center"/>
          </w:tcPr>
          <w:p w14:paraId="3D53C6BA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vMerge/>
            <w:vAlign w:val="center"/>
          </w:tcPr>
          <w:p w14:paraId="51FBAC34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6" w:type="dxa"/>
            <w:vMerge/>
            <w:shd w:val="clear" w:color="auto" w:fill="auto"/>
            <w:vAlign w:val="center"/>
          </w:tcPr>
          <w:p w14:paraId="3F0A308A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4F4FC52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458095A1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0F91209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1E35C73A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1028BB8A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shd w:val="clear" w:color="auto" w:fill="auto"/>
            <w:vAlign w:val="center"/>
          </w:tcPr>
          <w:p w14:paraId="05AF4AD8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shd w:val="clear" w:color="auto" w:fill="auto"/>
            <w:vAlign w:val="center"/>
          </w:tcPr>
          <w:p w14:paraId="30D6EC4E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403429C7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2C338F09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51031AA5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7F2205A1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573EDB96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217AEB20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  <w:vMerge/>
          </w:tcPr>
          <w:p w14:paraId="039AF81B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</w:tcPr>
          <w:p w14:paraId="4ECE628D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vMerge/>
          </w:tcPr>
          <w:p w14:paraId="0AC5073F" w14:textId="40C4892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Merge/>
            <w:vAlign w:val="center"/>
          </w:tcPr>
          <w:p w14:paraId="313DA959" w14:textId="0149E439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vAlign w:val="center"/>
          </w:tcPr>
          <w:p w14:paraId="25969878" w14:textId="2AFDA064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05" w:type="dxa"/>
            <w:vMerge/>
            <w:shd w:val="clear" w:color="auto" w:fill="auto"/>
            <w:vAlign w:val="center"/>
          </w:tcPr>
          <w:p w14:paraId="1D6404F8" w14:textId="0706CD46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563" w:type="dxa"/>
            <w:vMerge/>
            <w:vAlign w:val="center"/>
          </w:tcPr>
          <w:p w14:paraId="211F5B9D" w14:textId="126E52B6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49" w:type="dxa"/>
            <w:vAlign w:val="center"/>
          </w:tcPr>
          <w:p w14:paraId="1294985A" w14:textId="5568F97E" w:rsidR="009850C6" w:rsidRPr="004315BB" w:rsidRDefault="009850C6" w:rsidP="002E5CB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4B0A4E62" w14:textId="5EB2F602" w:rsidR="009850C6" w:rsidRPr="004315BB" w:rsidRDefault="009850C6" w:rsidP="002E5CB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 xml:space="preserve"> 3 mies.</w:t>
            </w:r>
          </w:p>
        </w:tc>
        <w:tc>
          <w:tcPr>
            <w:tcW w:w="403" w:type="dxa"/>
            <w:vAlign w:val="center"/>
          </w:tcPr>
          <w:p w14:paraId="656DCFDB" w14:textId="26853EEF" w:rsidR="009850C6" w:rsidRPr="004315BB" w:rsidRDefault="009850C6" w:rsidP="002E5CB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pow. 3 do 6 mies.</w:t>
            </w:r>
          </w:p>
        </w:tc>
        <w:tc>
          <w:tcPr>
            <w:tcW w:w="449" w:type="dxa"/>
            <w:vAlign w:val="center"/>
          </w:tcPr>
          <w:p w14:paraId="40CBDE9F" w14:textId="46E945F9" w:rsidR="009850C6" w:rsidRPr="004315BB" w:rsidRDefault="009850C6" w:rsidP="002E5CB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do 6 mies.</w:t>
            </w:r>
          </w:p>
        </w:tc>
        <w:tc>
          <w:tcPr>
            <w:tcW w:w="454" w:type="dxa"/>
            <w:vAlign w:val="center"/>
          </w:tcPr>
          <w:p w14:paraId="68286056" w14:textId="4C4FBF2E" w:rsidR="009850C6" w:rsidRPr="004315BB" w:rsidRDefault="009850C6" w:rsidP="002E5CB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pow. 6 mies do 1 roku</w:t>
            </w:r>
          </w:p>
        </w:tc>
        <w:tc>
          <w:tcPr>
            <w:tcW w:w="517" w:type="dxa"/>
            <w:vAlign w:val="center"/>
          </w:tcPr>
          <w:p w14:paraId="7004B6A1" w14:textId="2A662E70" w:rsidR="009850C6" w:rsidRPr="004315BB" w:rsidRDefault="009850C6" w:rsidP="002E5CB6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pow. 1 roku do 2 lat</w:t>
            </w: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7FDF3432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79C73536" w14:textId="77777777" w:rsidTr="00A00DE4">
        <w:trPr>
          <w:cantSplit/>
          <w:trHeight w:val="94"/>
        </w:trPr>
        <w:tc>
          <w:tcPr>
            <w:tcW w:w="1625" w:type="dxa"/>
            <w:gridSpan w:val="3"/>
            <w:vAlign w:val="center"/>
          </w:tcPr>
          <w:p w14:paraId="79F56A19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19" w:type="dxa"/>
            <w:vAlign w:val="center"/>
          </w:tcPr>
          <w:p w14:paraId="56F42A6E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0" w:type="dxa"/>
            <w:vAlign w:val="center"/>
          </w:tcPr>
          <w:p w14:paraId="700CA6C8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306" w:type="dxa"/>
            <w:vAlign w:val="center"/>
          </w:tcPr>
          <w:p w14:paraId="30674B48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46" w:type="dxa"/>
            <w:vAlign w:val="center"/>
          </w:tcPr>
          <w:p w14:paraId="05BFD01E" w14:textId="5CAD435C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74" w:type="dxa"/>
            <w:vAlign w:val="center"/>
          </w:tcPr>
          <w:p w14:paraId="2A9FC2E6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428" w:type="dxa"/>
            <w:vAlign w:val="center"/>
          </w:tcPr>
          <w:p w14:paraId="4E04CDA4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951EF7C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475D38E5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490" w:type="dxa"/>
            <w:vAlign w:val="center"/>
          </w:tcPr>
          <w:p w14:paraId="5E5C82A7" w14:textId="3938E4B5" w:rsidR="009D0DFF" w:rsidRPr="004315BB" w:rsidRDefault="008A7D74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</w:t>
            </w:r>
            <w:r w:rsidR="009D0DFF" w:rsidRPr="004315BB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1E0D3C3A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CCC44B3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437479BE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66F4B75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56AEB4C0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20" w:type="dxa"/>
            <w:shd w:val="clear" w:color="auto" w:fill="auto"/>
            <w:vAlign w:val="center"/>
          </w:tcPr>
          <w:p w14:paraId="0758FD26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7BF454A5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676046D5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22" w:type="dxa"/>
            <w:shd w:val="clear" w:color="auto" w:fill="auto"/>
            <w:vAlign w:val="center"/>
          </w:tcPr>
          <w:p w14:paraId="738A542F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06" w:type="dxa"/>
            <w:vAlign w:val="center"/>
          </w:tcPr>
          <w:p w14:paraId="1CCC841D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08" w:type="dxa"/>
            <w:vAlign w:val="center"/>
          </w:tcPr>
          <w:p w14:paraId="6CF51BE2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17" w:type="dxa"/>
            <w:vAlign w:val="center"/>
          </w:tcPr>
          <w:p w14:paraId="123B94A8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36" w:type="dxa"/>
            <w:vAlign w:val="center"/>
          </w:tcPr>
          <w:p w14:paraId="73B715FA" w14:textId="21E8386D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01" w:type="dxa"/>
            <w:vAlign w:val="center"/>
          </w:tcPr>
          <w:p w14:paraId="60E52E3D" w14:textId="64C97EF8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0" w:type="dxa"/>
            <w:vAlign w:val="center"/>
          </w:tcPr>
          <w:p w14:paraId="505BDED4" w14:textId="2118D3FA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14:paraId="6F804F31" w14:textId="5088D62A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05" w:type="dxa"/>
            <w:vAlign w:val="center"/>
          </w:tcPr>
          <w:p w14:paraId="286B0563" w14:textId="2C8CF9E0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63" w:type="dxa"/>
            <w:vAlign w:val="center"/>
          </w:tcPr>
          <w:p w14:paraId="2CBA60BC" w14:textId="375AE071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49" w:type="dxa"/>
            <w:vAlign w:val="center"/>
          </w:tcPr>
          <w:p w14:paraId="051DE7DD" w14:textId="34610F44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03" w:type="dxa"/>
            <w:vAlign w:val="center"/>
          </w:tcPr>
          <w:p w14:paraId="6754BB69" w14:textId="0A9370BC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49" w:type="dxa"/>
            <w:vAlign w:val="center"/>
          </w:tcPr>
          <w:p w14:paraId="38A698D7" w14:textId="55588548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54" w:type="dxa"/>
            <w:vAlign w:val="center"/>
          </w:tcPr>
          <w:p w14:paraId="6A4246F2" w14:textId="3FFE02B5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17" w:type="dxa"/>
            <w:shd w:val="clear" w:color="auto" w:fill="auto"/>
            <w:vAlign w:val="center"/>
          </w:tcPr>
          <w:p w14:paraId="0BA89FC3" w14:textId="0EBAB4A5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F05BA41" w14:textId="09E45D3C" w:rsidR="009D0DFF" w:rsidRPr="004315BB" w:rsidRDefault="007C2A0E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33</w:t>
            </w:r>
          </w:p>
        </w:tc>
      </w:tr>
      <w:tr w:rsidR="004315BB" w:rsidRPr="004315BB" w14:paraId="423FB3F2" w14:textId="77777777" w:rsidTr="00A00DE4">
        <w:trPr>
          <w:cantSplit/>
          <w:trHeight w:val="24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6A516482" w14:textId="6F9BD23C" w:rsidR="009D0DFF" w:rsidRPr="004315BB" w:rsidRDefault="009D0DFF" w:rsidP="009D0DFF">
            <w:pPr>
              <w:spacing w:line="110" w:lineRule="exact"/>
              <w:ind w:left="28"/>
              <w:rPr>
                <w:rFonts w:ascii="Arial Narrow" w:hAnsi="Arial Narrow" w:cs="Arial"/>
                <w:w w:val="93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(wiersz 02 do 6+9 do 15+17 do 2</w:t>
            </w:r>
            <w:r w:rsidR="00D24E41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+2</w:t>
            </w:r>
            <w:r w:rsidR="00D24E41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6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do 5</w:t>
            </w:r>
            <w:r w:rsidR="00D24E41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3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+5</w:t>
            </w:r>
            <w:r w:rsidR="009A5CAB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5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+5</w:t>
            </w:r>
            <w:r w:rsidR="009A5CAB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6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)</w:t>
            </w:r>
          </w:p>
        </w:tc>
        <w:tc>
          <w:tcPr>
            <w:tcW w:w="2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F89ADDC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01</w:t>
            </w:r>
          </w:p>
        </w:tc>
        <w:tc>
          <w:tcPr>
            <w:tcW w:w="619" w:type="dxa"/>
            <w:tcBorders>
              <w:top w:val="single" w:sz="12" w:space="0" w:color="auto"/>
            </w:tcBorders>
          </w:tcPr>
          <w:p w14:paraId="6FDFBA91" w14:textId="77777777" w:rsidR="009D0DFF" w:rsidRPr="004315BB" w:rsidRDefault="009D0DFF" w:rsidP="009D0DFF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                         c)</w:t>
            </w:r>
          </w:p>
        </w:tc>
        <w:tc>
          <w:tcPr>
            <w:tcW w:w="560" w:type="dxa"/>
            <w:tcBorders>
              <w:top w:val="single" w:sz="12" w:space="0" w:color="auto"/>
            </w:tcBorders>
          </w:tcPr>
          <w:p w14:paraId="7505513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  <w:tcBorders>
              <w:top w:val="single" w:sz="12" w:space="0" w:color="auto"/>
            </w:tcBorders>
          </w:tcPr>
          <w:p w14:paraId="6809DDF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  <w:tcBorders>
              <w:top w:val="single" w:sz="12" w:space="0" w:color="auto"/>
            </w:tcBorders>
          </w:tcPr>
          <w:p w14:paraId="5D95E423" w14:textId="2D2E4493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</w:tcPr>
          <w:p w14:paraId="5A5DF98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  <w:tcBorders>
              <w:top w:val="single" w:sz="12" w:space="0" w:color="auto"/>
            </w:tcBorders>
          </w:tcPr>
          <w:p w14:paraId="623A1EE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tcBorders>
              <w:top w:val="single" w:sz="12" w:space="0" w:color="auto"/>
            </w:tcBorders>
            <w:shd w:val="clear" w:color="auto" w:fill="auto"/>
          </w:tcPr>
          <w:p w14:paraId="6ABFAD7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</w:tcPr>
          <w:p w14:paraId="566DFD7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  <w:shd w:val="clear" w:color="auto" w:fill="auto"/>
          </w:tcPr>
          <w:p w14:paraId="54A11B7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</w:tcPr>
          <w:p w14:paraId="43A7734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shd w:val="clear" w:color="auto" w:fill="auto"/>
          </w:tcPr>
          <w:p w14:paraId="09FE5CD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</w:tcPr>
          <w:p w14:paraId="7E3C42B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tcBorders>
              <w:top w:val="single" w:sz="12" w:space="0" w:color="auto"/>
            </w:tcBorders>
            <w:shd w:val="clear" w:color="auto" w:fill="auto"/>
          </w:tcPr>
          <w:p w14:paraId="68D9A4C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tcBorders>
              <w:top w:val="single" w:sz="12" w:space="0" w:color="auto"/>
            </w:tcBorders>
            <w:shd w:val="clear" w:color="auto" w:fill="auto"/>
          </w:tcPr>
          <w:p w14:paraId="0092544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tcBorders>
              <w:top w:val="single" w:sz="12" w:space="0" w:color="auto"/>
            </w:tcBorders>
            <w:shd w:val="clear" w:color="auto" w:fill="auto"/>
          </w:tcPr>
          <w:p w14:paraId="08B7412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shd w:val="clear" w:color="auto" w:fill="auto"/>
          </w:tcPr>
          <w:p w14:paraId="794AE1C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</w:tcPr>
          <w:p w14:paraId="48C3D97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  <w:shd w:val="clear" w:color="auto" w:fill="auto"/>
          </w:tcPr>
          <w:p w14:paraId="1C7A370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tcBorders>
              <w:top w:val="single" w:sz="12" w:space="0" w:color="auto"/>
            </w:tcBorders>
          </w:tcPr>
          <w:p w14:paraId="179E7D2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top w:val="single" w:sz="12" w:space="0" w:color="auto"/>
            </w:tcBorders>
          </w:tcPr>
          <w:p w14:paraId="3634516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</w:tcPr>
          <w:p w14:paraId="1023CF8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tcBorders>
              <w:top w:val="single" w:sz="12" w:space="0" w:color="auto"/>
            </w:tcBorders>
          </w:tcPr>
          <w:p w14:paraId="3427FDA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52682A59" w14:textId="6A3FFF09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</w:tcBorders>
            <w:vAlign w:val="center"/>
          </w:tcPr>
          <w:p w14:paraId="4F5CC5D9" w14:textId="532BCD19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  <w:vAlign w:val="center"/>
          </w:tcPr>
          <w:p w14:paraId="351EEF39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  <w:tcBorders>
              <w:top w:val="single" w:sz="12" w:space="0" w:color="auto"/>
            </w:tcBorders>
            <w:vAlign w:val="center"/>
          </w:tcPr>
          <w:p w14:paraId="7ECC2BEE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  <w:tcBorders>
              <w:top w:val="single" w:sz="12" w:space="0" w:color="auto"/>
            </w:tcBorders>
          </w:tcPr>
          <w:p w14:paraId="79BE3B93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</w:tcBorders>
            <w:vAlign w:val="center"/>
          </w:tcPr>
          <w:p w14:paraId="120068D2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  <w:tcBorders>
              <w:top w:val="single" w:sz="12" w:space="0" w:color="auto"/>
            </w:tcBorders>
            <w:vAlign w:val="center"/>
          </w:tcPr>
          <w:p w14:paraId="34C201DA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</w:tcBorders>
            <w:vAlign w:val="center"/>
          </w:tcPr>
          <w:p w14:paraId="11CDDF91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14:paraId="22066936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AFF048C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545E571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36EBEB07" w14:textId="77777777" w:rsidTr="00A00DE4">
        <w:trPr>
          <w:cantSplit/>
          <w:trHeight w:val="13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0E7134C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118 § 1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BDC0FEB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02</w:t>
            </w:r>
          </w:p>
        </w:tc>
        <w:tc>
          <w:tcPr>
            <w:tcW w:w="619" w:type="dxa"/>
          </w:tcPr>
          <w:p w14:paraId="245B84E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605BC2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50EF24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971D27B" w14:textId="0F725DEA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0EA48B1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9795D2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FF792E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7CBC42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F308E9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4DA235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F89E80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897AD0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DD51CB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3BB5D0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5ED2A3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678604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3138D9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02CB4D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E22C97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798A66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63405F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7A98BCA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784B387" w14:textId="4BB5054A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5DB4FFC6" w14:textId="012D7240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3C5269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D6682F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20BC01B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79AD99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A9974D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C23CB1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4334F0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6F6AB9C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C66984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2ECD555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3A4374C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118 § 2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DEA2A97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03</w:t>
            </w:r>
          </w:p>
        </w:tc>
        <w:tc>
          <w:tcPr>
            <w:tcW w:w="619" w:type="dxa"/>
          </w:tcPr>
          <w:p w14:paraId="3B709D6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A52406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707D385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EE70653" w14:textId="45D9FDB8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FEA51E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B55DEA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84B28D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66ADCA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C9EF77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989389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04C21C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3B919A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F1ACCC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22EC8B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07D7070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F3626D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B7D950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5BCBC00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291CD9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E89E56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B32E42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2EFFE78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0AD33221" w14:textId="7B38040A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09DBC34" w14:textId="48E81750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2E49DD6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2BF68F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42AE6E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CE932F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954072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7A3B84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EE0D2A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21FE5B9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360C5A3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674CCA4D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2C0D4F4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118 § 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AB65B86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04</w:t>
            </w:r>
          </w:p>
        </w:tc>
        <w:tc>
          <w:tcPr>
            <w:tcW w:w="619" w:type="dxa"/>
          </w:tcPr>
          <w:p w14:paraId="20E1F71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7D0741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330338B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DA325C3" w14:textId="217EA00C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6EC718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07CCDB2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9014CF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1F1ECE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91B3A7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49E65B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BB19ED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828354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99129C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10FCA5A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76C339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D03F09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B3278D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A51FC9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652E5D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5487EE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0938A82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5E38E1B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AAA83EB" w14:textId="0DF3D4D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8D43C89" w14:textId="6336DC33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1235B7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4478BC4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6DB8D5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FC9311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46D494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FA1D1C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DFACCF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7994EBC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125196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1D0057C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07F9E12A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118a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83FBF08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05</w:t>
            </w:r>
          </w:p>
        </w:tc>
        <w:tc>
          <w:tcPr>
            <w:tcW w:w="619" w:type="dxa"/>
          </w:tcPr>
          <w:p w14:paraId="6090674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ED6F2A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37288F3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A0A3B6B" w14:textId="6B25A403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59651E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2D2246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62CB507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CD9F4C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08FC46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66E0B3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26B1237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4AB121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1E2694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5EDB01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A8A5B3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38DB4C6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00E5D4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521CB16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1CD882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4ECA5D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5A418D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475A13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C168365" w14:textId="4262D441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AB8B36E" w14:textId="0A939DB9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AC83A4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E6FD1C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2CF133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D21C62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3BAB7F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D2FEEE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2EDA10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2148A7A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7B55489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38A802FB" w14:textId="77777777" w:rsidTr="00A00DE4">
        <w:trPr>
          <w:cantSplit/>
          <w:trHeight w:val="13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46F1420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119 § 1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646404A9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06</w:t>
            </w:r>
          </w:p>
        </w:tc>
        <w:tc>
          <w:tcPr>
            <w:tcW w:w="619" w:type="dxa"/>
          </w:tcPr>
          <w:p w14:paraId="6C13BD1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4C4A9C5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655D507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47E48CF1" w14:textId="7ECD8483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5FFDDB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3EA232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28536F4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3E1B88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2571384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38829A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9B3825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69B980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A22F66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A54261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946E5B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FE6E29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78F772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5DBB54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8C6BDB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B68C32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D14DAA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065AC5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53FD844" w14:textId="20030F10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C3650A4" w14:textId="66BB9494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7AC0943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49021C4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104A39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A04CE1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05633A7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AC6FFE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F5554B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179F784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5BD5EB1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4E4495BD" w14:textId="77777777" w:rsidTr="00A00DE4">
        <w:trPr>
          <w:cantSplit/>
          <w:trHeight w:val="136"/>
        </w:trPr>
        <w:tc>
          <w:tcPr>
            <w:tcW w:w="271" w:type="dxa"/>
            <w:vMerge w:val="restart"/>
            <w:vAlign w:val="center"/>
          </w:tcPr>
          <w:p w14:paraId="2087312D" w14:textId="77777777" w:rsidR="009D0DFF" w:rsidRPr="004315BB" w:rsidRDefault="009D0DFF" w:rsidP="009D0DFF">
            <w:pPr>
              <w:spacing w:after="26" w:line="110" w:lineRule="exact"/>
              <w:ind w:left="18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z tego</w:t>
            </w: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7D764497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przemoc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D324C5E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07</w:t>
            </w:r>
          </w:p>
        </w:tc>
        <w:tc>
          <w:tcPr>
            <w:tcW w:w="619" w:type="dxa"/>
          </w:tcPr>
          <w:p w14:paraId="4DA8813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4714D3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19ABAF4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A6F8257" w14:textId="710F98B2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2E83E1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32A3B7B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4DCB2DB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6A5773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14DC03A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784E2C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FFBCBB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9C3483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3B6D8F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8AEA49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EEE2B6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4204A8E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7D0514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DCBD75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010A1F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9230CA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0AA114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8DD1D9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0A5DC019" w14:textId="6DA909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885C26D" w14:textId="3D589520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3E80B9F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B6C42C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34AAFA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34147B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0A6A5F6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DDBA7C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EC116B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30919A5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5CDABAF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28E4CC1" w14:textId="77777777" w:rsidTr="00A00DE4">
        <w:trPr>
          <w:cantSplit/>
          <w:trHeight w:val="136"/>
        </w:trPr>
        <w:tc>
          <w:tcPr>
            <w:tcW w:w="271" w:type="dxa"/>
            <w:vMerge/>
            <w:vAlign w:val="center"/>
          </w:tcPr>
          <w:p w14:paraId="383149FA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55EFDF40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grożba bezprawna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6E547583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08</w:t>
            </w:r>
          </w:p>
        </w:tc>
        <w:tc>
          <w:tcPr>
            <w:tcW w:w="619" w:type="dxa"/>
          </w:tcPr>
          <w:p w14:paraId="392D059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0F3B89E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7A274BC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092BC60" w14:textId="15A9971C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85199C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D8608A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7A074EA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5604D6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A865D3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FB3811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46C355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646DFF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80AB14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D40445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589A89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D14DE6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4A3F3F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0D27A7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5B1AC4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C2B19B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4C85D62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5BD00EC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D631299" w14:textId="7F50DA35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22C824A" w14:textId="499F3FE5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08F2FA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7024845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43F5F9E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E8146A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08104F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0A807F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9475EB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520931E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45CB47C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B4C1011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48235451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134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0E6676DA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09</w:t>
            </w:r>
          </w:p>
        </w:tc>
        <w:tc>
          <w:tcPr>
            <w:tcW w:w="619" w:type="dxa"/>
            <w:vAlign w:val="center"/>
          </w:tcPr>
          <w:p w14:paraId="0BEA515B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373FC07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3C755B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13142ED" w14:textId="7F2ADFAE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9E13CF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0EC926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6EB9DFA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BC6AA4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3F7FCCC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4E087F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4CC46F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BCAB1A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A0EBB5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236111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7F3A44F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974BEF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ECF516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2732C3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773481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CA1709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58697A0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C0C10D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0B5B48F" w14:textId="7E004961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7084695" w14:textId="5CCD72B0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388BB9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F91543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557A87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7EE63D1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61C251C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76C72E2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242949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5F4B399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3ED8D2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34AB937B" w14:textId="77777777" w:rsidTr="00A00DE4">
        <w:trPr>
          <w:cantSplit/>
          <w:trHeight w:val="9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011374A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126a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F82E6ED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19" w:type="dxa"/>
            <w:vAlign w:val="center"/>
          </w:tcPr>
          <w:p w14:paraId="6BE1F227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613BD2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4E4B515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A7B37FD" w14:textId="4E82764B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41FBB2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05BA3A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6A136E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1C2EBB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DD8C79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06E6B2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710F1C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0187E3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6AEE7C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EFEE1C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327C43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79F4BD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52C88F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88F1EC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59BC6B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422B32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23F5E6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4310608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071B6A0" w14:textId="57A3D432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0D6733A3" w14:textId="65DCBDFE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B34A37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D710A3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4A1B9F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B683EB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93A508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D308D1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0AA22FE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0B13BA3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0EDC4E1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585E53EE" w14:textId="77777777" w:rsidTr="00A00DE4">
        <w:trPr>
          <w:cantSplit/>
          <w:trHeight w:val="135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35459D17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126b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AA8592A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19" w:type="dxa"/>
            <w:vAlign w:val="center"/>
          </w:tcPr>
          <w:p w14:paraId="377189FC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9C7475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D08905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C959114" w14:textId="738B71E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30EB665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1C1C25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148656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1681C2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320CF34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5DE1FA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2571CF6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A2E1B3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5D7491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F1D2E4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7D85827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05EA977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3C1D63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E4322D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09B7FE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8874BF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697A044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748EDD9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AA087D1" w14:textId="38B78C51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79CC0EE" w14:textId="057813E9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3A258C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0633CC5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0C32F27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98D407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AEEB84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32115C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74C2DE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408AF2B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D8EBFB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7184175B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35C6B9FD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140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3D9E14C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19" w:type="dxa"/>
            <w:vAlign w:val="center"/>
          </w:tcPr>
          <w:p w14:paraId="78A4F7E6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6BC723D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51B707E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5B65106" w14:textId="573EC2A5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E4F50E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3DFCCB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6BBC783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85DC98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109F6C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64CC78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7A8F1EF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FA4EE6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555A060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9A6585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7D97EFF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48DE12B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A81395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A82B62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39291F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8F6997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76ADAF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15508D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F2CD946" w14:textId="048C3189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DE858CC" w14:textId="2B874348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5A3985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001778B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F7E4EF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BA8D8D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7946A0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3B577C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63C0B4D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72E70BC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4BC93F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390D71B" w14:textId="77777777" w:rsidTr="00A00DE4">
        <w:trPr>
          <w:cantSplit/>
          <w:trHeight w:val="8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380EE99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141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44E5D31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19" w:type="dxa"/>
            <w:vAlign w:val="center"/>
          </w:tcPr>
          <w:p w14:paraId="3D59F326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3ED1C42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10600E9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01BEC87" w14:textId="293A0EBC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A4DC9B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53F4C3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85AB2D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A8ACC9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9D8E1A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055A11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30124FB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9880CB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035BE8E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801958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FD2C9D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0497118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287633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EF54D2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39CCE4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1A1FA6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1E0FB98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4937E78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CEEBF4A" w14:textId="3826F2A8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E2C4C45" w14:textId="76985481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476CB7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C69146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0640DB1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122884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4D2F41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BEB109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13E7537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2C79FB0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5E9F627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0160CF9" w14:textId="77777777" w:rsidTr="00A00DE4">
        <w:trPr>
          <w:cantSplit/>
          <w:trHeight w:val="123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0698EDEB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vertAlign w:val="superscript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kk 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3EC124F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19" w:type="dxa"/>
            <w:vAlign w:val="center"/>
          </w:tcPr>
          <w:p w14:paraId="0287348C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60" w:type="dxa"/>
          </w:tcPr>
          <w:p w14:paraId="17F79C27" w14:textId="77777777" w:rsidR="009D0DFF" w:rsidRPr="004315BB" w:rsidRDefault="009D0DFF" w:rsidP="009D0DFF">
            <w:pPr>
              <w:spacing w:line="120" w:lineRule="exact"/>
              <w:jc w:val="right"/>
              <w:rPr>
                <w:rFonts w:ascii="Arial" w:hAnsi="Arial" w:cs="Arial"/>
                <w:sz w:val="8"/>
                <w:szCs w:val="8"/>
                <w:lang w:val="de-DE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112E4DF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8723714" w14:textId="4D5F0468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0B7CA2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5D292A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2A52019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714CD2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40F71A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F88637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E5BDA5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4D411D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6BD8E5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110B928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040016F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27E9D4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E63D36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6B1FBD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518719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5CB07D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48F7EC3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CCD33F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DB21DB5" w14:textId="3964D85D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549AACCE" w14:textId="7E2D5F68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CE44E0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D9136C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6F070B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1224F9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C54259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333654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5C236F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46C2965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320F4D5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5E7CD671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38FC5931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kk 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3F67123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19" w:type="dxa"/>
            <w:vAlign w:val="center"/>
          </w:tcPr>
          <w:p w14:paraId="605F185D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3B36A105" w14:textId="77777777" w:rsidR="009D0DFF" w:rsidRPr="004315BB" w:rsidRDefault="009D0DFF" w:rsidP="009D0DFF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39CC129C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4F2C3AF" w14:textId="61501C06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04A08AF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433C01EF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7022F7ED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88E3197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211364F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95D6756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F524B00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314031C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1C82749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697D464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9BBD4FF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45E71E37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E7F0D2E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B297872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0FEAC59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5267A6B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0333B87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51CA88B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67A0596" w14:textId="15A564E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527CBE2F" w14:textId="252A6539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698FEB2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066FC28B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0886F3BD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C4157B4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1CE5727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3F246F0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109841E1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3C23FC4D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4B92EC37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06455B9D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63B8C6E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 Narrow" w:hAnsi="Arial Narrow" w:cs="Arial"/>
                <w:sz w:val="10"/>
                <w:szCs w:val="10"/>
                <w:lang w:val="de-DE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 w tym pkt 2 w zw. ze </w:t>
            </w:r>
            <w:r w:rsidRPr="004315BB">
              <w:rPr>
                <w:rFonts w:ascii="Arial Narrow" w:hAnsi="Arial Narrow" w:cs="Arial"/>
                <w:sz w:val="10"/>
                <w:szCs w:val="10"/>
              </w:rPr>
              <w:t>zgwałceniem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658760EE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16</w:t>
            </w:r>
          </w:p>
        </w:tc>
        <w:tc>
          <w:tcPr>
            <w:tcW w:w="619" w:type="dxa"/>
            <w:vAlign w:val="center"/>
          </w:tcPr>
          <w:p w14:paraId="159E65CD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78B42D0E" w14:textId="77777777" w:rsidR="009D0DFF" w:rsidRPr="004315BB" w:rsidRDefault="009D0DFF" w:rsidP="009D0DFF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33316C25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A0E9D3D" w14:textId="69B16D2D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DB2DFCF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02410050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2B5B723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03F646D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AFC889A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5118870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CABFA57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CAFCAA5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EFE237C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6A43C83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15B26028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71FAE07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5643809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0C65D8D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4FFD17A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513F456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599157DD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96E9960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C75B915" w14:textId="12C9F953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597C66CF" w14:textId="72352913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4810013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3EC8975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4621BF5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2D7404D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66CA8996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30D2181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29CAF575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6A3747B2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5C65F5D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36344507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DD84DEF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kk 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E3290A1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17</w:t>
            </w:r>
          </w:p>
        </w:tc>
        <w:tc>
          <w:tcPr>
            <w:tcW w:w="619" w:type="dxa"/>
            <w:vAlign w:val="center"/>
          </w:tcPr>
          <w:p w14:paraId="54E36347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32647F20" w14:textId="77777777" w:rsidR="009D0DFF" w:rsidRPr="004315BB" w:rsidRDefault="009D0DFF" w:rsidP="009D0DFF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546DAA6B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E2FA2C4" w14:textId="4448382A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483EF27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47A7C9D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4A0B7DE2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5E921B1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BBE4DEE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EC07A00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9154A56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0D19424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32D0D2E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25F9153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7570168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FDDCDF9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B337F1C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21A00ABF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3C9165C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46B7A26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4A39DC85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A174183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C580878" w14:textId="23421B1F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6E13010" w14:textId="4B4A4C25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37FDC4C8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D7306F3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0DE4708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A57E4EF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8F6754D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1FEC199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555CE04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77CD5B92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1C3EF471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8526512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0E48FD4E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 § 4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12A520F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18</w:t>
            </w:r>
          </w:p>
        </w:tc>
        <w:tc>
          <w:tcPr>
            <w:tcW w:w="619" w:type="dxa"/>
            <w:vAlign w:val="center"/>
          </w:tcPr>
          <w:p w14:paraId="6F9AD02E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21316089" w14:textId="77777777" w:rsidR="009D0DFF" w:rsidRPr="004315BB" w:rsidRDefault="009D0DFF" w:rsidP="009D0DFF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7E5129EE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AC27837" w14:textId="0AA2AE63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18A870F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1A6C2351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41939E3C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72A4C65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CC1AE6A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D4CC550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53A7FBC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042F18A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3391559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0FF4C57C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C48EAD5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465BD7A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E22D1D4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8D88A0E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6352556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5FE61D98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1A0A49C1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4D72AED6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6FF6C0F" w14:textId="6EDA72CA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B669D67" w14:textId="5849EC69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AB14BAA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EB08B08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5D27650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611D50C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526FC1D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3A29458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F21A319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287AD997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0BFA31BA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0EA0B3E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6ED14E0" w14:textId="3F4AE585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 § 5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0469B5D" w14:textId="30FAF882" w:rsidR="009A5CAB" w:rsidRPr="004315BB" w:rsidRDefault="009A5CAB" w:rsidP="009A5CAB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19</w:t>
            </w:r>
          </w:p>
        </w:tc>
        <w:tc>
          <w:tcPr>
            <w:tcW w:w="619" w:type="dxa"/>
            <w:vAlign w:val="center"/>
          </w:tcPr>
          <w:p w14:paraId="4FC2F06D" w14:textId="77777777" w:rsidR="009A5CAB" w:rsidRPr="004315BB" w:rsidRDefault="009A5CAB" w:rsidP="009A5CAB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048E592F" w14:textId="5BEEE98F" w:rsidR="009A5CAB" w:rsidRPr="004315BB" w:rsidRDefault="009A5CAB" w:rsidP="009A5CAB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8"/>
                <w:szCs w:val="8"/>
                <w:lang w:val="de-DE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6400181E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2AA3201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064D3AEA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BD9E1DF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0BB110F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38A5F9D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E82EAD7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F782E05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208A4F95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51BD1D4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474DB5E4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0B47B9AF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59AB177C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3B0D0A2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1408F80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24CDE144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947B74A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F4F38BC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D4051E3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7923B88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002AC44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197A111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210AE677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A381C2D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59DC5FD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0C13401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6EF4F3EF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63F1567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D24FABD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0EB41B33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E8434CB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6827E8D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A28671A" w14:textId="3753E4DA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148a § 1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7B085B95" w14:textId="271C71CA" w:rsidR="009A5CAB" w:rsidRPr="004315BB" w:rsidRDefault="009A5CAB" w:rsidP="009A5CAB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20</w:t>
            </w:r>
          </w:p>
        </w:tc>
        <w:tc>
          <w:tcPr>
            <w:tcW w:w="619" w:type="dxa"/>
            <w:vAlign w:val="center"/>
          </w:tcPr>
          <w:p w14:paraId="0AAE6F2C" w14:textId="77777777" w:rsidR="009A5CAB" w:rsidRPr="004315BB" w:rsidRDefault="009A5CAB" w:rsidP="009A5CAB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60EBB131" w14:textId="778302D0" w:rsidR="009A5CAB" w:rsidRPr="004315BB" w:rsidRDefault="009A5CAB" w:rsidP="009A5CAB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8"/>
                <w:szCs w:val="8"/>
                <w:lang w:val="de-DE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4CF98635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B9E7E31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A5BD699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20447949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7DEDA6DB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1270863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17975EF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BAE45F6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7BEDD30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03846B8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09FDB0E0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4774569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EAEB2AA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F08F309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5605A7D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C7C4C6B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78C8AFF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5BD4894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09963DD8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3CF4668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1CCF3CD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4EB1C827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558615A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7A9B83B9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B193BBB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2154196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481EA5E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708C794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06DD51C9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73973766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0B354AC8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6C072594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BFC155E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149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00CC88F9" w14:textId="09460EB4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21</w:t>
            </w:r>
          </w:p>
        </w:tc>
        <w:tc>
          <w:tcPr>
            <w:tcW w:w="619" w:type="dxa"/>
            <w:vAlign w:val="center"/>
          </w:tcPr>
          <w:p w14:paraId="41AF796C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03D1EA3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7133E5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84A3FFB" w14:textId="45CD00BB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3854D8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BFB5F7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258995D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A465C0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84478B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5D7E2F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62AF97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9B04A7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B260FC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1E37F68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3F9331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A2AE7D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B0C995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D646D7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0C8183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754DED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DF61CE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37B44A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28EE9AE" w14:textId="6A13C50C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189CCE9C" w14:textId="2FE1553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2AEE47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A7F0F4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77B030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52FAEE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156D1A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AB6C54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0BBBA5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7CE9861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5CAB17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6CCFC551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69398890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150 § 1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F38E86F" w14:textId="5FAECB55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22</w:t>
            </w:r>
          </w:p>
        </w:tc>
        <w:tc>
          <w:tcPr>
            <w:tcW w:w="619" w:type="dxa"/>
            <w:vAlign w:val="center"/>
          </w:tcPr>
          <w:p w14:paraId="2539C849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34C569D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147953D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D921B93" w14:textId="09CA9EB3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3938A04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4C69C7B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112098D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2A9461A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1971F1B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4352FB5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6180BD6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2EEE3D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41A8B87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00BA11B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7D455FF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697F1DB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4CA491A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6075BEF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202CD6A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7333062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0780D9D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75C0099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10E765D9" w14:textId="0FEC4281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7624D7C8" w14:textId="6FA7BC15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7E77198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3A1C26D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650AE03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6D49981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3B5BB37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47FFEC3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4015BE9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1D3E759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0030D7B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63124D00" w14:textId="77777777" w:rsidTr="00A00DE4">
        <w:trPr>
          <w:cantSplit/>
          <w:trHeight w:val="123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9D1A5B7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7ACF5E47" w14:textId="0B6BD2C9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23</w:t>
            </w:r>
          </w:p>
        </w:tc>
        <w:tc>
          <w:tcPr>
            <w:tcW w:w="619" w:type="dxa"/>
            <w:vAlign w:val="center"/>
          </w:tcPr>
          <w:p w14:paraId="0060D34A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D967D5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3153936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E4AB6FF" w14:textId="22C1CBDC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435B5A0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2298E4D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5E906F2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660479C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54C11FA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0FE96C9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08F7CBE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55617B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72D977B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1BD1867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5020298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7CE5A62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1125553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6043918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1B329A6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7F59F0E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387CA4F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622A991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2582DF7B" w14:textId="0203ADAE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78F0EA7C" w14:textId="183ADED2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4D60835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0A9AA66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69EE671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79F543C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513711F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48BA4DA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2E42270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3AE13C0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DC96AC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0F01858D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5020EAD1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9DD2A65" w14:textId="4282288F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24</w:t>
            </w:r>
          </w:p>
        </w:tc>
        <w:tc>
          <w:tcPr>
            <w:tcW w:w="619" w:type="dxa"/>
            <w:vAlign w:val="center"/>
          </w:tcPr>
          <w:p w14:paraId="54B02FB2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062292B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7762274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B8AAC1D" w14:textId="03F9706E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61F980D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3BCFB92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2AFFD8B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342A283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5054CAB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5FF1FCC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617AB1B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3B006A0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19F0A9B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40ABD88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1B9D8C7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0623065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08B68E7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5E84762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1AB5608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3B44006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3ACFD9C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3DEBD91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07FAA5C2" w14:textId="5714396C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426A4E63" w14:textId="28C42636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034E0C2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6435D68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00735A5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645D00D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5EF6E88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4143DBA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634EC0F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5F4D335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FB6B31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6D828D9D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0D4C605" w14:textId="71FF0CED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 tym pkt 3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DBD9AFD" w14:textId="165AD0FD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25</w:t>
            </w:r>
          </w:p>
        </w:tc>
        <w:tc>
          <w:tcPr>
            <w:tcW w:w="619" w:type="dxa"/>
            <w:vAlign w:val="center"/>
          </w:tcPr>
          <w:p w14:paraId="5DEFA869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4E1CAF7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3D83601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40A044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3F5230C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4F25B27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743D0C5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651083B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459A9A7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57239E0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0C72E04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E135DF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380963F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5B4DB9C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4FDCCB1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64688D0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19F7CEB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52C215A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7AC572F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03D882F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2425F72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5F878BC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6E0B223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3C2D9E8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3D26AFF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1039DFF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1752C26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5CF8CCE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4FDA5BF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0706F19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306F060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2E47CC2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1370E80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582E9760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486D1FEE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D6EBFA9" w14:textId="351047FD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26</w:t>
            </w:r>
          </w:p>
        </w:tc>
        <w:tc>
          <w:tcPr>
            <w:tcW w:w="619" w:type="dxa"/>
            <w:vAlign w:val="center"/>
          </w:tcPr>
          <w:p w14:paraId="3CBB73D6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7E57B07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051A536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5DFF3012" w14:textId="2DD1BDD9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21E41A9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46DC52C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0D6103F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5DE2333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49D36A9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4EAD2A1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6434FBF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5FB3085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725515F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45380BA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1222FF2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63A4131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87D974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75222A0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3AB4470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3116DA8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54CB0D5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3669FFF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1A01603E" w14:textId="6C4F39D1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2236C6B0" w14:textId="35B5C989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2A71172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4F91ABA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2273DF6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524DED7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129C154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08E7E70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4395F86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6B66E4C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564697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7DDBDA5E" w14:textId="77777777" w:rsidTr="00A00DE4">
        <w:trPr>
          <w:cantSplit/>
          <w:trHeight w:val="109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0E7230F8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DCD4D92" w14:textId="4CA672BA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27</w:t>
            </w:r>
          </w:p>
        </w:tc>
        <w:tc>
          <w:tcPr>
            <w:tcW w:w="619" w:type="dxa"/>
            <w:vAlign w:val="center"/>
          </w:tcPr>
          <w:p w14:paraId="5825ABB6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38393E8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071FCF7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A6660E4" w14:textId="18FFF762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749FFD2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38C03B8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41B7987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3B609D1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04784ED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167601E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483496D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48AD93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7DBB240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0F61608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25C1FCE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1E110C0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0F07530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27089E9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10B7D98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7821A48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3DB1B2A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3102287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46B220A7" w14:textId="34796AC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5A63A5FA" w14:textId="41D5EB56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3BE33C4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178BCB6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6906176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29BDFD4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78AB561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6013093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5554B6C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2DF4D48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48ADA0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6C4021FF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6554A72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115F2D2" w14:textId="288C1DCB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619" w:type="dxa"/>
            <w:vAlign w:val="center"/>
          </w:tcPr>
          <w:p w14:paraId="0211426D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B2E04C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5F7ADE9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7BA9849" w14:textId="35EEC045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1C70CFE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2EE5CC2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40D4F2B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446F4EE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7D34107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5168D02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3D05DB5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4BD099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03252C3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441EDFD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6F7E70C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60BA920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70813F3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2962A93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4902C8F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0AE3D29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6111D8A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40061DD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79DA55B0" w14:textId="5501C59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3D2B730B" w14:textId="3A9B7B6A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46E9445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7DF075A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0CDF828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759E771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5B4B7A3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799D115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19AFCDC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0876906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478FA1D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497681BD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365279F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0AAE05DC" w14:textId="225FAE85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29</w:t>
            </w:r>
          </w:p>
        </w:tc>
        <w:tc>
          <w:tcPr>
            <w:tcW w:w="619" w:type="dxa"/>
            <w:vAlign w:val="center"/>
          </w:tcPr>
          <w:p w14:paraId="51238F94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C48059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520C6AF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1708D80" w14:textId="18E70D06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15F1467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6427EF7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6B1B35B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0DE9C81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5CADDCD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14FD1C3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4D2F243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48E515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02D24E6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5916347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43E850F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4275FA8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4317EF3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0842093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68679DA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6A18DFD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575148A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1B02720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1A7D006E" w14:textId="2932C02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015E75D7" w14:textId="48164C61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1FDB651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3EC1EEB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30F07D4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1503AA6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48ADB49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4AF6105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5CDEEE9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6F740E2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524F5B8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4AB677FB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625BFEA2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165 § 1 i 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7E4477EC" w14:textId="4BB6D984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30</w:t>
            </w:r>
          </w:p>
        </w:tc>
        <w:tc>
          <w:tcPr>
            <w:tcW w:w="619" w:type="dxa"/>
            <w:vAlign w:val="center"/>
          </w:tcPr>
          <w:p w14:paraId="23B9883B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FABFDB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43093B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69EDB11" w14:textId="23BCCA7F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7471F5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0E8A830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72D2953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3B4273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152468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C6843B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6FAB6C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B4383F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82A0B4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20002C9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1BA74D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922395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0FED6D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B85935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E72F74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B863EE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08272BF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EBBCA7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F2A099B" w14:textId="29B4F8DC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F2AD656" w14:textId="4886319C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96D88A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2A1FEEE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261C8F9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0BCBFB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41383A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BADA18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1F19F94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427C043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ABA5E0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F9B16EC" w14:textId="77777777" w:rsidTr="00A00DE4">
        <w:trPr>
          <w:cantSplit/>
          <w:trHeight w:val="135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5525A38F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Art. 165a kk </w:t>
            </w:r>
            <w:r w:rsidRPr="004315BB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0009AD0" w14:textId="40C37572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31</w:t>
            </w:r>
          </w:p>
        </w:tc>
        <w:tc>
          <w:tcPr>
            <w:tcW w:w="619" w:type="dxa"/>
            <w:vAlign w:val="center"/>
          </w:tcPr>
          <w:p w14:paraId="523FECB0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7967EE9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338B16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0F9BBC4" w14:textId="49EFF9A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7A52CC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36B3178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F9A2BA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888589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11BB6CE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E4E924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74F2B0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333697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661C89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059BC0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1D8E26B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170F93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615F46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34CB34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087AC8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FF26DD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526BBC4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8888BB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ED0BEAB" w14:textId="7F8F53A3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11DE011F" w14:textId="6ABF7AA3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CDDCC8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3FBBE0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5BB5860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DE3ADE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0294792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4F9748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0F886A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1952D88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1A49E32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5C020A9B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BCB1C7A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166 § 1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A102566" w14:textId="257D5DBF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32</w:t>
            </w:r>
          </w:p>
        </w:tc>
        <w:tc>
          <w:tcPr>
            <w:tcW w:w="619" w:type="dxa"/>
            <w:vAlign w:val="center"/>
          </w:tcPr>
          <w:p w14:paraId="387792EC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E4C2B8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B2F5C1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2ECF470" w14:textId="627B0AEB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76A3FD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220A63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6995C79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217323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3EED541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1BF215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C6DCDB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B78815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0906235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B85D66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8802B6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80DE86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899BD6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D03767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8E4F54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2A3297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087AB7A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C56A7B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E21B3FA" w14:textId="44D07649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D789312" w14:textId="392F7ED6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5AF004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5AA0BB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4791461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B3B114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4120B9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3524D1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763FA3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3182024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39EBE9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CBD2979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555DCA27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173 § 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0A211EF3" w14:textId="55823F3A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33</w:t>
            </w:r>
          </w:p>
        </w:tc>
        <w:tc>
          <w:tcPr>
            <w:tcW w:w="619" w:type="dxa"/>
            <w:vAlign w:val="center"/>
          </w:tcPr>
          <w:p w14:paraId="33AD0F85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139207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579FED3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D5D4635" w14:textId="1AB6F43A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E5B1B3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382F32F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5C40E6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D69F80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55D50F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7F778C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BE0755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D0202F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138835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01370A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4D4AA0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D8BAAB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220A54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970EE6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C77CBC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AD2492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04CE9D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D2577D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E5C3883" w14:textId="2C290805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9412C10" w14:textId="1E026EAA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4442DC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069D7F4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328283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69BE85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62D8FC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CF178E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66B8AF0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5620843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387C89B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65E553EA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FECCC91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185 § 2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A70A6B3" w14:textId="1AA30C78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34</w:t>
            </w:r>
          </w:p>
        </w:tc>
        <w:tc>
          <w:tcPr>
            <w:tcW w:w="619" w:type="dxa"/>
            <w:vAlign w:val="center"/>
          </w:tcPr>
          <w:p w14:paraId="2EB7FA91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31468D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106C39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B8B5121" w14:textId="2E591659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AB4127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93530E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8A1E75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633900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32822B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5C8DB0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3588D61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D8941A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5A9CBE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0E0094B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756200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4E1857F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6F3258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8F45A0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12DB2A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12B85C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DB8570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5E7EDD6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3E10FBEF" w14:textId="402820CB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019DA33D" w14:textId="12F0E1BE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78C1A7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74E0807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3ACC81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7684991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7F1911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958373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84BD9C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10ED9C9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069D918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2C7E105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9D130B8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946CE38" w14:textId="7C22055F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619" w:type="dxa"/>
            <w:vAlign w:val="center"/>
          </w:tcPr>
          <w:p w14:paraId="0C623036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2DE0306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CACCBE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C16845A" w14:textId="53C96172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6E0561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4752E78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288EA9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99CF78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5CFD65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15FD16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3F2376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E4497C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0880797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3C012C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A9D72F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45509F0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0F106C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99E3EE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6E04E1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620429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EA74ED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561FECF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3BA9237A" w14:textId="57DD0BF0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A5DB3D9" w14:textId="2C9DC55C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7C95CA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2F558A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0957BA0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588FFA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3C38FD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072087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21BBA3A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3682497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3F49F1A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702F5341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9103863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4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E4FF0F4" w14:textId="40350D0A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619" w:type="dxa"/>
            <w:vAlign w:val="center"/>
          </w:tcPr>
          <w:p w14:paraId="7BDB82F3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2F3B9AF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1CB4C4C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DEDF855" w14:textId="57DF521A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0D5CC04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3A483C4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03C5DC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6E5B4A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54FD74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3020BD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308D238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198C59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4CE0F9A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DD5BC8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BAD75F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0894053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198B91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B01845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43EE76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C40468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58DEFA1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2AE0C48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8A464F8" w14:textId="4B87915F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4B64425D" w14:textId="62C2DCFB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052CC9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380934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569EE86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945A60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000589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853ECE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26B4358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6A77680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01DF579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3555BDB2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491B6CB3" w14:textId="3B7A9E75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5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C25DE3A" w14:textId="4E4218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619" w:type="dxa"/>
            <w:vAlign w:val="center"/>
          </w:tcPr>
          <w:p w14:paraId="13CB30B0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75178CB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37DBB2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98147B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FA8358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31B63C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CCF7EF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F45BF7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1CFF36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1B8A95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444D43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F8EB7A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1290BF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EBCCB5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5BD17C7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0EA062A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9F58BD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C01A10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58B43B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AB08EF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269F71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63836B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159902B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A09412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016455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170282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6C217F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F1D715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791C29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DE2E63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34A75B4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136641D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54F77BD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5612F6D6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6299CEF0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223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1A4B45D" w14:textId="58B17348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619" w:type="dxa"/>
            <w:vAlign w:val="center"/>
          </w:tcPr>
          <w:p w14:paraId="66A83231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D9A7CE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AB6BAD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F2A3C19" w14:textId="694E6428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32503FD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4BADA36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F63464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E8C7FD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F1137B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29354C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92916E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860CBB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47387D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F2E251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8516D6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6DEA29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60F7D9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B5155A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A4EEA9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08B5CC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4D74278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18D3E8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0EA27BBF" w14:textId="467715D4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019FC98E" w14:textId="05C26B7E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A0402C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6EAB2D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4DB58F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DF0CF6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A525E5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4F91B7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39FC6D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339B6CA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CA376D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330B1907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30945CC4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252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6B789B1" w14:textId="2AA07A22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619" w:type="dxa"/>
            <w:vAlign w:val="center"/>
          </w:tcPr>
          <w:p w14:paraId="0A2A37E0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0AE476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8F6B2C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B3667FE" w14:textId="332D8434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71406F5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4FFC1E0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6186F5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2737DE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3B1A39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0DEADA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9B9B86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4E489E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E8C5DF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09FE3CF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79751D2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CEC4A1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FE2536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8A67F7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674EB6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E77628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150A960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0E4F8F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2767030" w14:textId="4902F104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1D5681D" w14:textId="0A71FFFE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307FE0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74A9E03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40B46E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FAB799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60634FE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CFCE21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6C79E39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1B1D1F4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4744BCC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3C565E8E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4BCBE940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Art. 189a § 1 kk </w:t>
            </w:r>
            <w:r w:rsidRPr="004315BB">
              <w:rPr>
                <w:rFonts w:ascii="Arial Narrow" w:hAnsi="Arial Narrow" w:cs="Arial"/>
                <w:sz w:val="8"/>
                <w:szCs w:val="8"/>
              </w:rPr>
              <w:t>(poprz. 253  § 1 kk)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68C00F91" w14:textId="697A302F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619" w:type="dxa"/>
            <w:vAlign w:val="center"/>
          </w:tcPr>
          <w:p w14:paraId="2B222D48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92FE37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1D35606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3C06760" w14:textId="549BE5AA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74A8F7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26D930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70AF51F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0E8F88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494287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2E2397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BC4A12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167B4E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293EA4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F901A0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64490F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F7ADDB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798FBA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22FB938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8579C0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409874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C981E6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4E97F5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E8F17D9" w14:textId="68DF987A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B614980" w14:textId="24BAD521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E4DBC1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735C3A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49FBCD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F1BDEB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B3BFA2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6F99F8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16A291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10B7BE9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741748F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34EAA15A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58764420" w14:textId="77777777" w:rsidR="00D24E41" w:rsidRPr="004315BB" w:rsidRDefault="00D24E41" w:rsidP="00D24E4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C2077F6" w14:textId="0F976002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619" w:type="dxa"/>
            <w:vAlign w:val="center"/>
          </w:tcPr>
          <w:p w14:paraId="14A6E745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  <w:vAlign w:val="center"/>
          </w:tcPr>
          <w:p w14:paraId="6202FFCE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  <w:vAlign w:val="center"/>
          </w:tcPr>
          <w:p w14:paraId="281C7574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  <w:vAlign w:val="center"/>
          </w:tcPr>
          <w:p w14:paraId="66D2A108" w14:textId="4B5BD53B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  <w:vAlign w:val="center"/>
          </w:tcPr>
          <w:p w14:paraId="39788B18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  <w:vAlign w:val="center"/>
          </w:tcPr>
          <w:p w14:paraId="607CF3BB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49F28DF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EFC7FB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1D7C147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1E7325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24342EAF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0EFAAB2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5742E35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14:paraId="551D5BEE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  <w:vAlign w:val="center"/>
          </w:tcPr>
          <w:p w14:paraId="625C9308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4818522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7DD1A0E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083D677A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36B76560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vAlign w:val="center"/>
          </w:tcPr>
          <w:p w14:paraId="34B8D43D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1B30320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EABC324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117F71F2" w14:textId="0CE09473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7FB533B" w14:textId="4292B6E6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7FB4F8A3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5CB38F4E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F8D9A8B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66EC653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02BB3380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  <w:vAlign w:val="center"/>
          </w:tcPr>
          <w:p w14:paraId="62B364B4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  <w:vAlign w:val="center"/>
          </w:tcPr>
          <w:p w14:paraId="172B37DE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  <w:vAlign w:val="center"/>
          </w:tcPr>
          <w:p w14:paraId="700B0E65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343538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799CF9A1" w14:textId="77777777" w:rsidTr="00A00DE4">
        <w:trPr>
          <w:cantSplit/>
          <w:trHeight w:val="18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283CC4DA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Art. 211a kk </w:t>
            </w:r>
            <w:r w:rsidRPr="004315BB">
              <w:rPr>
                <w:rFonts w:ascii="Arial Narrow" w:hAnsi="Arial Narrow" w:cs="Arial"/>
                <w:sz w:val="8"/>
                <w:szCs w:val="8"/>
              </w:rPr>
              <w:t>(poprzednio 253 § 2 kk)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E5899CA" w14:textId="7B50B9AF" w:rsidR="00D24E41" w:rsidRPr="004315BB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619" w:type="dxa"/>
            <w:vAlign w:val="center"/>
          </w:tcPr>
          <w:p w14:paraId="6810B5DE" w14:textId="77777777" w:rsidR="00D24E41" w:rsidRPr="004315BB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41DFD8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6D943C3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AD72D2C" w14:textId="45B40D0E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BECE28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29BA298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65D828D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0A473B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2FF6F2C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FCC1C2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460BA9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DE2219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72EB02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528F1B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1ECE6ED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08035F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1A3B74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0BAD13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9F9348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861D71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C85014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9A2F2A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2D5A475" w14:textId="25D2235A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2DABCE3" w14:textId="614302F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C8D13B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B3A1B0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F2AA41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1E589F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DEB94A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71B19AE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58FCB5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38795A9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296433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62AEEC02" w14:textId="77777777" w:rsidTr="00A00DE4">
        <w:trPr>
          <w:cantSplit/>
          <w:trHeight w:val="18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16218A3B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270a § 2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FC0ACE9" w14:textId="62F07585" w:rsidR="00D24E41" w:rsidRPr="004315BB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619" w:type="dxa"/>
            <w:vAlign w:val="center"/>
          </w:tcPr>
          <w:p w14:paraId="3DB63851" w14:textId="77777777" w:rsidR="00D24E41" w:rsidRPr="004315BB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29B54D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6C11A42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BD337EB" w14:textId="79F38B08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711524C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3311AF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DE38D5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DB2B4E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BD3ABE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276CBE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3278667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FFF69A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485DD2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E81E9B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08EF4B4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F278EC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B9D33A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28D41CF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C68BEA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9679F2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67509C5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1D2332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7AC7DB4" w14:textId="7BF6456C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B35A9A6" w14:textId="3912F778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4BA0A3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027A43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BD2EA6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57856C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4A4E70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53FEB3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103021A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2188011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799EF87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485C6592" w14:textId="77777777" w:rsidTr="00A00DE4">
        <w:trPr>
          <w:cantSplit/>
          <w:trHeight w:val="18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6BA0EF73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270a § 2 w zw. z § 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80F101B" w14:textId="3DD94E67" w:rsidR="00D24E41" w:rsidRPr="004315BB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619" w:type="dxa"/>
            <w:vAlign w:val="center"/>
          </w:tcPr>
          <w:p w14:paraId="14E9A311" w14:textId="77777777" w:rsidR="00D24E41" w:rsidRPr="004315BB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221930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3D13255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28BC58F" w14:textId="3ABE9FFA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726C1B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4E236E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5607F2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1FAC91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D0173F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BCA80D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2BD248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D2FFF7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568C56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F69272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1010DCD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1F3EDE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5F9B42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781B0F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56E90F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DBBB45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5021CF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F5A14A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0017E5D" w14:textId="1F0148FF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D774774" w14:textId="1F5F2454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3FCEDC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293BC85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5805BA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84A325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17B52A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31DEEC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0E5F72D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7EC63ED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1665543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3B4A7AA0" w14:textId="77777777" w:rsidTr="00A00DE4">
        <w:trPr>
          <w:cantSplit/>
          <w:trHeight w:val="18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1BB17698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271a § 2 kk</w:t>
            </w:r>
          </w:p>
        </w:tc>
        <w:tc>
          <w:tcPr>
            <w:tcW w:w="2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21F75EC" w14:textId="54A18C26" w:rsidR="00D24E41" w:rsidRPr="004315BB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619" w:type="dxa"/>
            <w:tcBorders>
              <w:bottom w:val="single" w:sz="12" w:space="0" w:color="auto"/>
            </w:tcBorders>
            <w:vAlign w:val="center"/>
          </w:tcPr>
          <w:p w14:paraId="0BFB83E7" w14:textId="77777777" w:rsidR="00D24E41" w:rsidRPr="004315BB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  <w:tcBorders>
              <w:bottom w:val="single" w:sz="12" w:space="0" w:color="auto"/>
            </w:tcBorders>
          </w:tcPr>
          <w:p w14:paraId="4AFFEBF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  <w:tcBorders>
              <w:bottom w:val="single" w:sz="12" w:space="0" w:color="auto"/>
            </w:tcBorders>
          </w:tcPr>
          <w:p w14:paraId="570D4D2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</w:tcPr>
          <w:p w14:paraId="34558C36" w14:textId="3950B209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</w:tcPr>
          <w:p w14:paraId="50F0D28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  <w:tcBorders>
              <w:bottom w:val="single" w:sz="12" w:space="0" w:color="auto"/>
            </w:tcBorders>
          </w:tcPr>
          <w:p w14:paraId="41CA4A6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auto"/>
          </w:tcPr>
          <w:p w14:paraId="08945F4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</w:tcPr>
          <w:p w14:paraId="3F18F4A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auto"/>
          </w:tcPr>
          <w:p w14:paraId="3B6F534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</w:tcPr>
          <w:p w14:paraId="38DBDBF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shd w:val="clear" w:color="auto" w:fill="auto"/>
          </w:tcPr>
          <w:p w14:paraId="6592332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</w:tcPr>
          <w:p w14:paraId="34C211C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  <w:shd w:val="clear" w:color="auto" w:fill="auto"/>
          </w:tcPr>
          <w:p w14:paraId="1430BD4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tcBorders>
              <w:bottom w:val="single" w:sz="12" w:space="0" w:color="auto"/>
            </w:tcBorders>
            <w:shd w:val="clear" w:color="auto" w:fill="auto"/>
          </w:tcPr>
          <w:p w14:paraId="2CD96F2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tcBorders>
              <w:bottom w:val="single" w:sz="12" w:space="0" w:color="auto"/>
            </w:tcBorders>
            <w:shd w:val="clear" w:color="auto" w:fill="auto"/>
          </w:tcPr>
          <w:p w14:paraId="2C89433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shd w:val="clear" w:color="auto" w:fill="auto"/>
          </w:tcPr>
          <w:p w14:paraId="28E57DD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</w:tcPr>
          <w:p w14:paraId="07194C3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tcBorders>
              <w:bottom w:val="single" w:sz="12" w:space="0" w:color="auto"/>
            </w:tcBorders>
            <w:shd w:val="clear" w:color="auto" w:fill="auto"/>
          </w:tcPr>
          <w:p w14:paraId="708CB84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tcBorders>
              <w:bottom w:val="single" w:sz="12" w:space="0" w:color="auto"/>
            </w:tcBorders>
          </w:tcPr>
          <w:p w14:paraId="6186A31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bottom w:val="single" w:sz="12" w:space="0" w:color="auto"/>
            </w:tcBorders>
          </w:tcPr>
          <w:p w14:paraId="052C33E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</w:tcPr>
          <w:p w14:paraId="0BCEF5E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tcBorders>
              <w:bottom w:val="single" w:sz="12" w:space="0" w:color="auto"/>
            </w:tcBorders>
          </w:tcPr>
          <w:p w14:paraId="3828E25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</w:tcPr>
          <w:p w14:paraId="26A09012" w14:textId="0356E8AD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</w:tcPr>
          <w:p w14:paraId="49A699B3" w14:textId="74597313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1763489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  <w:tcBorders>
              <w:bottom w:val="single" w:sz="12" w:space="0" w:color="auto"/>
            </w:tcBorders>
          </w:tcPr>
          <w:p w14:paraId="56E567A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  <w:tcBorders>
              <w:bottom w:val="single" w:sz="12" w:space="0" w:color="auto"/>
            </w:tcBorders>
          </w:tcPr>
          <w:p w14:paraId="39C7645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  <w:tcBorders>
              <w:bottom w:val="single" w:sz="12" w:space="0" w:color="auto"/>
            </w:tcBorders>
          </w:tcPr>
          <w:p w14:paraId="3161273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  <w:tcBorders>
              <w:bottom w:val="single" w:sz="12" w:space="0" w:color="auto"/>
            </w:tcBorders>
          </w:tcPr>
          <w:p w14:paraId="77291E2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  <w:tcBorders>
              <w:bottom w:val="single" w:sz="12" w:space="0" w:color="auto"/>
            </w:tcBorders>
          </w:tcPr>
          <w:p w14:paraId="7F767D1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  <w:tcBorders>
              <w:bottom w:val="single" w:sz="12" w:space="0" w:color="auto"/>
            </w:tcBorders>
          </w:tcPr>
          <w:p w14:paraId="7FAA64D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tcBorders>
              <w:bottom w:val="single" w:sz="12" w:space="0" w:color="auto"/>
            </w:tcBorders>
            <w:shd w:val="clear" w:color="auto" w:fill="auto"/>
          </w:tcPr>
          <w:p w14:paraId="46EAE1C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E42AC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</w:tbl>
    <w:p w14:paraId="0E030589" w14:textId="77777777" w:rsidR="003E0794" w:rsidRPr="004315BB" w:rsidRDefault="003E0794"/>
    <w:p w14:paraId="5BC9953F" w14:textId="77777777" w:rsidR="003E0794" w:rsidRPr="004315BB" w:rsidRDefault="003E0794"/>
    <w:p w14:paraId="32A9B96D" w14:textId="77777777" w:rsidR="003E0794" w:rsidRPr="004315BB" w:rsidRDefault="003E0794" w:rsidP="003E0794">
      <w:pPr>
        <w:spacing w:before="40" w:after="40"/>
        <w:rPr>
          <w:rFonts w:ascii="Arial" w:hAnsi="Arial" w:cs="Arial"/>
          <w:b/>
        </w:rPr>
      </w:pPr>
    </w:p>
    <w:p w14:paraId="356A215D" w14:textId="0EDF96D2" w:rsidR="003E0794" w:rsidRPr="004315BB" w:rsidRDefault="003E0794" w:rsidP="003E0794">
      <w:pPr>
        <w:spacing w:before="40" w:after="40"/>
        <w:rPr>
          <w:rFonts w:ascii="Arial" w:hAnsi="Arial" w:cs="Arial"/>
          <w:sz w:val="16"/>
          <w:szCs w:val="16"/>
        </w:rPr>
      </w:pPr>
      <w:r w:rsidRPr="004315BB">
        <w:rPr>
          <w:rFonts w:ascii="Arial" w:hAnsi="Arial" w:cs="Arial"/>
          <w:b/>
        </w:rPr>
        <w:t>Dział 1. Osądzeni wg rodzajów przestępstw i kar</w:t>
      </w:r>
      <w:r w:rsidRPr="004315BB">
        <w:rPr>
          <w:rFonts w:ascii="Arial" w:hAnsi="Arial" w:cs="Arial"/>
          <w:sz w:val="16"/>
          <w:szCs w:val="16"/>
        </w:rPr>
        <w:t xml:space="preserve"> </w:t>
      </w:r>
      <w:r w:rsidRPr="004315BB">
        <w:rPr>
          <w:rFonts w:ascii="Arial" w:hAnsi="Arial" w:cs="Arial"/>
          <w:b/>
        </w:rPr>
        <w:t>(cd.)</w:t>
      </w:r>
    </w:p>
    <w:tbl>
      <w:tblPr>
        <w:tblW w:w="16134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3"/>
        <w:gridCol w:w="237"/>
        <w:gridCol w:w="616"/>
        <w:gridCol w:w="557"/>
        <w:gridCol w:w="311"/>
        <w:gridCol w:w="544"/>
        <w:gridCol w:w="572"/>
        <w:gridCol w:w="544"/>
        <w:gridCol w:w="330"/>
        <w:gridCol w:w="532"/>
        <w:gridCol w:w="490"/>
        <w:gridCol w:w="532"/>
        <w:gridCol w:w="364"/>
        <w:gridCol w:w="462"/>
        <w:gridCol w:w="475"/>
        <w:gridCol w:w="489"/>
        <w:gridCol w:w="320"/>
        <w:gridCol w:w="420"/>
        <w:gridCol w:w="462"/>
        <w:gridCol w:w="322"/>
        <w:gridCol w:w="406"/>
        <w:gridCol w:w="308"/>
        <w:gridCol w:w="304"/>
        <w:gridCol w:w="378"/>
        <w:gridCol w:w="374"/>
        <w:gridCol w:w="437"/>
        <w:gridCol w:w="448"/>
        <w:gridCol w:w="423"/>
        <w:gridCol w:w="560"/>
        <w:gridCol w:w="430"/>
        <w:gridCol w:w="424"/>
        <w:gridCol w:w="433"/>
        <w:gridCol w:w="463"/>
        <w:gridCol w:w="504"/>
        <w:gridCol w:w="280"/>
      </w:tblGrid>
      <w:tr w:rsidR="004315BB" w:rsidRPr="004315BB" w14:paraId="249F3EA4" w14:textId="77777777" w:rsidTr="00A00DE4">
        <w:trPr>
          <w:cantSplit/>
          <w:trHeight w:val="265"/>
        </w:trPr>
        <w:tc>
          <w:tcPr>
            <w:tcW w:w="1620" w:type="dxa"/>
            <w:gridSpan w:val="2"/>
            <w:vMerge w:val="restart"/>
            <w:vAlign w:val="center"/>
          </w:tcPr>
          <w:p w14:paraId="1292E758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28C1CDB2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(zbrodnie i występki</w:t>
            </w:r>
          </w:p>
          <w:p w14:paraId="2DFCFE61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przekazane wg właściwości</w:t>
            </w:r>
          </w:p>
          <w:p w14:paraId="5DB7AB79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 trybie art. 25 kpk)</w:t>
            </w:r>
          </w:p>
        </w:tc>
        <w:tc>
          <w:tcPr>
            <w:tcW w:w="616" w:type="dxa"/>
            <w:vMerge w:val="restart"/>
            <w:vAlign w:val="center"/>
          </w:tcPr>
          <w:p w14:paraId="670AF755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Osądzeni</w:t>
            </w:r>
          </w:p>
          <w:p w14:paraId="2ABF595D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5BE12F7A" w14:textId="09D40454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(rubr. 2, 35, 37, 42, 43)</w:t>
            </w:r>
          </w:p>
        </w:tc>
        <w:tc>
          <w:tcPr>
            <w:tcW w:w="557" w:type="dxa"/>
            <w:vMerge w:val="restart"/>
            <w:vAlign w:val="center"/>
          </w:tcPr>
          <w:p w14:paraId="6ED188E0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Skazani,</w:t>
            </w:r>
          </w:p>
          <w:p w14:paraId="777CDD8D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361ED024" w14:textId="0C4C64E2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(rubr. 3, 4,  27, 33)</w:t>
            </w:r>
          </w:p>
        </w:tc>
        <w:tc>
          <w:tcPr>
            <w:tcW w:w="311" w:type="dxa"/>
            <w:vMerge w:val="restart"/>
            <w:vAlign w:val="center"/>
          </w:tcPr>
          <w:p w14:paraId="5723D596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Doży-</w:t>
            </w:r>
          </w:p>
          <w:p w14:paraId="14C5B389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wotnie</w:t>
            </w:r>
          </w:p>
          <w:p w14:paraId="7F8552A7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pozba-</w:t>
            </w:r>
          </w:p>
          <w:p w14:paraId="38C0C03D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wienie</w:t>
            </w:r>
          </w:p>
          <w:p w14:paraId="559BA978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wolności</w:t>
            </w:r>
          </w:p>
        </w:tc>
        <w:tc>
          <w:tcPr>
            <w:tcW w:w="9936" w:type="dxa"/>
            <w:gridSpan w:val="23"/>
          </w:tcPr>
          <w:p w14:paraId="4FC13B1B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pacing w:val="42"/>
                <w:sz w:val="10"/>
                <w:szCs w:val="10"/>
              </w:rPr>
              <w:t>Pozbawienie wolności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2814" w:type="dxa"/>
            <w:gridSpan w:val="6"/>
            <w:vAlign w:val="center"/>
          </w:tcPr>
          <w:p w14:paraId="430564D5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Kara mieszana</w:t>
            </w:r>
          </w:p>
        </w:tc>
        <w:tc>
          <w:tcPr>
            <w:tcW w:w="280" w:type="dxa"/>
            <w:vMerge w:val="restart"/>
            <w:shd w:val="clear" w:color="auto" w:fill="auto"/>
            <w:vAlign w:val="center"/>
          </w:tcPr>
          <w:p w14:paraId="40FA1A0B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</w:t>
            </w:r>
          </w:p>
          <w:p w14:paraId="55C5E998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skazania </w:t>
            </w:r>
            <w:r w:rsidRPr="004315BB">
              <w:rPr>
                <w:rFonts w:ascii="Arial" w:hAnsi="Arial" w:cs="Arial"/>
                <w:sz w:val="10"/>
                <w:szCs w:val="10"/>
                <w:vertAlign w:val="superscript"/>
              </w:rPr>
              <w:t>b)</w:t>
            </w:r>
          </w:p>
        </w:tc>
      </w:tr>
      <w:tr w:rsidR="004315BB" w:rsidRPr="004315BB" w14:paraId="373D8A1B" w14:textId="77777777" w:rsidTr="007E473F">
        <w:trPr>
          <w:cantSplit/>
          <w:trHeight w:hRule="exact" w:val="274"/>
        </w:trPr>
        <w:tc>
          <w:tcPr>
            <w:tcW w:w="1620" w:type="dxa"/>
            <w:gridSpan w:val="2"/>
            <w:vMerge/>
            <w:vAlign w:val="center"/>
          </w:tcPr>
          <w:p w14:paraId="0C32EBEE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  <w:vMerge/>
            <w:vAlign w:val="center"/>
          </w:tcPr>
          <w:p w14:paraId="1891AE7A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/>
            <w:vAlign w:val="center"/>
          </w:tcPr>
          <w:p w14:paraId="27DF4DD2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  <w:vMerge/>
            <w:vAlign w:val="center"/>
          </w:tcPr>
          <w:p w14:paraId="3CB9406A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 w:val="restart"/>
            <w:vAlign w:val="center"/>
          </w:tcPr>
          <w:p w14:paraId="53A19D7A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6911C06B" w14:textId="7A232E9A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(rubr. 7,9, 11, 13, 15, 17 do 26)</w:t>
            </w:r>
          </w:p>
        </w:tc>
        <w:tc>
          <w:tcPr>
            <w:tcW w:w="572" w:type="dxa"/>
            <w:vMerge w:val="restart"/>
            <w:vAlign w:val="center"/>
          </w:tcPr>
          <w:p w14:paraId="690FAE3F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199C9DE0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(rubr. 4)</w:t>
            </w:r>
          </w:p>
          <w:p w14:paraId="28615EF0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warunkowo</w:t>
            </w:r>
          </w:p>
          <w:p w14:paraId="3A83D862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zawieszono</w:t>
            </w:r>
          </w:p>
        </w:tc>
        <w:tc>
          <w:tcPr>
            <w:tcW w:w="544" w:type="dxa"/>
            <w:vMerge w:val="restart"/>
            <w:vAlign w:val="center"/>
          </w:tcPr>
          <w:p w14:paraId="6F10EE1B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br/>
              <w:t>(rubr. 5)</w:t>
            </w:r>
          </w:p>
          <w:p w14:paraId="778B7F16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330" w:type="dxa"/>
            <w:vMerge w:val="restart"/>
            <w:shd w:val="clear" w:color="auto" w:fill="auto"/>
            <w:vAlign w:val="center"/>
          </w:tcPr>
          <w:p w14:paraId="3D9763CE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do</w:t>
            </w:r>
          </w:p>
          <w:p w14:paraId="73DCB691" w14:textId="33A7B09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7554C59E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502E42CC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19C56474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90" w:type="dxa"/>
            <w:vMerge w:val="restart"/>
            <w:vAlign w:val="center"/>
          </w:tcPr>
          <w:p w14:paraId="44AB6F89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7FE2B9DA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 lat</w:t>
            </w:r>
          </w:p>
          <w:p w14:paraId="3800CD4B" w14:textId="6586AE6E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poniżej 3 lat</w:t>
            </w:r>
          </w:p>
          <w:p w14:paraId="11D07BB5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062690D8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08F69E4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8DE04E0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64" w:type="dxa"/>
            <w:vMerge w:val="restart"/>
            <w:shd w:val="clear" w:color="auto" w:fill="auto"/>
            <w:vAlign w:val="center"/>
          </w:tcPr>
          <w:p w14:paraId="286DF64B" w14:textId="4AA83AFA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 lata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1D8E6AD3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7BA4D061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7CDB0E1F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75" w:type="dxa"/>
            <w:vMerge w:val="restart"/>
            <w:shd w:val="clear" w:color="auto" w:fill="auto"/>
            <w:vAlign w:val="center"/>
          </w:tcPr>
          <w:p w14:paraId="7AB9C93F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446A7E2E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 lat</w:t>
            </w:r>
          </w:p>
          <w:p w14:paraId="44779423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poniżej 5 lat</w:t>
            </w:r>
          </w:p>
        </w:tc>
        <w:tc>
          <w:tcPr>
            <w:tcW w:w="489" w:type="dxa"/>
            <w:vMerge w:val="restart"/>
            <w:shd w:val="clear" w:color="auto" w:fill="auto"/>
            <w:vAlign w:val="center"/>
          </w:tcPr>
          <w:p w14:paraId="3A7ACBFF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3F0C1D8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16492488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20" w:type="dxa"/>
            <w:vMerge w:val="restart"/>
            <w:shd w:val="clear" w:color="auto" w:fill="auto"/>
            <w:vAlign w:val="center"/>
          </w:tcPr>
          <w:p w14:paraId="0F0B3D91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3D459414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314EAA25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31E20FFB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3488F0D5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048BE6D6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3CEAD0F2" w14:textId="06234FDA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poniżej </w:t>
            </w:r>
            <w:r w:rsidRPr="004315BB">
              <w:rPr>
                <w:rFonts w:ascii="Arial" w:hAnsi="Arial" w:cs="Arial"/>
                <w:b/>
                <w:sz w:val="10"/>
                <w:szCs w:val="10"/>
              </w:rPr>
              <w:t xml:space="preserve">10 lat </w:t>
            </w:r>
            <w:r w:rsidRPr="004315BB">
              <w:rPr>
                <w:rFonts w:ascii="Arial" w:hAnsi="Arial" w:cs="Arial"/>
                <w:b/>
                <w:sz w:val="10"/>
                <w:szCs w:val="10"/>
              </w:rPr>
              <w:br/>
            </w:r>
          </w:p>
        </w:tc>
        <w:tc>
          <w:tcPr>
            <w:tcW w:w="322" w:type="dxa"/>
            <w:vMerge w:val="restart"/>
            <w:shd w:val="clear" w:color="auto" w:fill="auto"/>
            <w:vAlign w:val="center"/>
          </w:tcPr>
          <w:p w14:paraId="175EB4B9" w14:textId="08689EC4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10 lat</w:t>
            </w:r>
          </w:p>
        </w:tc>
        <w:tc>
          <w:tcPr>
            <w:tcW w:w="406" w:type="dxa"/>
            <w:vMerge w:val="restart"/>
            <w:shd w:val="clear" w:color="auto" w:fill="auto"/>
            <w:vAlign w:val="center"/>
          </w:tcPr>
          <w:p w14:paraId="7260EBCF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0B435D10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10 lat</w:t>
            </w:r>
            <w:r w:rsidRPr="004315BB">
              <w:rPr>
                <w:rFonts w:ascii="Arial" w:hAnsi="Arial" w:cs="Arial"/>
                <w:b/>
                <w:sz w:val="10"/>
                <w:szCs w:val="10"/>
              </w:rPr>
              <w:br/>
            </w:r>
            <w:r w:rsidRPr="004315BB">
              <w:rPr>
                <w:rFonts w:ascii="Arial" w:hAnsi="Arial" w:cs="Arial"/>
                <w:sz w:val="10"/>
                <w:szCs w:val="10"/>
              </w:rPr>
              <w:t>poniżej</w:t>
            </w:r>
          </w:p>
          <w:p w14:paraId="37918B3A" w14:textId="3255E1D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08" w:type="dxa"/>
            <w:vMerge w:val="restart"/>
            <w:shd w:val="clear" w:color="auto" w:fill="auto"/>
            <w:vAlign w:val="center"/>
          </w:tcPr>
          <w:p w14:paraId="65970D94" w14:textId="74E35FA1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04" w:type="dxa"/>
            <w:vMerge w:val="restart"/>
            <w:shd w:val="clear" w:color="auto" w:fill="auto"/>
            <w:vAlign w:val="center"/>
          </w:tcPr>
          <w:p w14:paraId="6EF0DAFA" w14:textId="7CF8C70B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4315BB">
              <w:rPr>
                <w:rFonts w:ascii="Arial" w:hAnsi="Arial" w:cs="Arial"/>
                <w:sz w:val="10"/>
                <w:szCs w:val="10"/>
              </w:rPr>
              <w:br/>
              <w:t>15 poniżej 20 lat</w:t>
            </w:r>
          </w:p>
        </w:tc>
        <w:tc>
          <w:tcPr>
            <w:tcW w:w="378" w:type="dxa"/>
            <w:vMerge w:val="restart"/>
            <w:shd w:val="clear" w:color="auto" w:fill="auto"/>
            <w:vAlign w:val="center"/>
          </w:tcPr>
          <w:p w14:paraId="290D9E76" w14:textId="2E118356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20 lat</w:t>
            </w:r>
          </w:p>
        </w:tc>
        <w:tc>
          <w:tcPr>
            <w:tcW w:w="374" w:type="dxa"/>
            <w:vMerge w:val="restart"/>
            <w:shd w:val="clear" w:color="auto" w:fill="auto"/>
            <w:vAlign w:val="center"/>
          </w:tcPr>
          <w:p w14:paraId="196A9846" w14:textId="77777777" w:rsidR="007E473F" w:rsidRPr="004315BB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240F1DBF" w14:textId="29606B01" w:rsidR="007E473F" w:rsidRPr="004315BB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4315BB">
              <w:rPr>
                <w:rFonts w:ascii="Arial" w:hAnsi="Arial" w:cs="Arial"/>
                <w:sz w:val="10"/>
                <w:szCs w:val="10"/>
              </w:rPr>
              <w:br/>
              <w:t>20 poniżej 25 lat</w:t>
            </w:r>
          </w:p>
        </w:tc>
        <w:tc>
          <w:tcPr>
            <w:tcW w:w="437" w:type="dxa"/>
            <w:vMerge w:val="restart"/>
            <w:shd w:val="clear" w:color="auto" w:fill="auto"/>
            <w:vAlign w:val="center"/>
          </w:tcPr>
          <w:p w14:paraId="72F4DFE8" w14:textId="5CC5C7F8" w:rsidR="007E473F" w:rsidRPr="004315BB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448" w:type="dxa"/>
            <w:vMerge w:val="restart"/>
            <w:shd w:val="clear" w:color="auto" w:fill="auto"/>
            <w:vAlign w:val="center"/>
          </w:tcPr>
          <w:p w14:paraId="373EB7F9" w14:textId="3CD9BA4F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 25 lat poniżej 30 lat</w:t>
            </w:r>
          </w:p>
        </w:tc>
        <w:tc>
          <w:tcPr>
            <w:tcW w:w="423" w:type="dxa"/>
            <w:vMerge w:val="restart"/>
            <w:shd w:val="clear" w:color="auto" w:fill="auto"/>
            <w:vAlign w:val="center"/>
          </w:tcPr>
          <w:p w14:paraId="7C24AC7C" w14:textId="65931B6D" w:rsidR="007E473F" w:rsidRPr="004315BB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30 lat</w:t>
            </w:r>
          </w:p>
        </w:tc>
        <w:tc>
          <w:tcPr>
            <w:tcW w:w="560" w:type="dxa"/>
            <w:vMerge w:val="restart"/>
            <w:vAlign w:val="center"/>
          </w:tcPr>
          <w:p w14:paraId="7FEEBD24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6E4FA94A" w14:textId="422ECCE0" w:rsidR="007E473F" w:rsidRPr="004315BB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(kol.28+ 29=30 do 32)</w:t>
            </w:r>
          </w:p>
        </w:tc>
        <w:tc>
          <w:tcPr>
            <w:tcW w:w="2254" w:type="dxa"/>
            <w:gridSpan w:val="5"/>
            <w:vAlign w:val="center"/>
          </w:tcPr>
          <w:p w14:paraId="011E6CF4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074683DE" w14:textId="77777777" w:rsidR="007E473F" w:rsidRPr="004315BB" w:rsidRDefault="007E473F" w:rsidP="007E473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52F5FB7A" w14:textId="77777777" w:rsidTr="007E473F">
        <w:trPr>
          <w:cantSplit/>
          <w:trHeight w:val="162"/>
        </w:trPr>
        <w:tc>
          <w:tcPr>
            <w:tcW w:w="1620" w:type="dxa"/>
            <w:gridSpan w:val="2"/>
            <w:vMerge/>
            <w:vAlign w:val="center"/>
          </w:tcPr>
          <w:p w14:paraId="4EE80476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  <w:vMerge/>
            <w:vAlign w:val="center"/>
          </w:tcPr>
          <w:p w14:paraId="36001283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/>
            <w:vAlign w:val="center"/>
          </w:tcPr>
          <w:p w14:paraId="3BD2F7CB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  <w:vMerge/>
            <w:vAlign w:val="center"/>
          </w:tcPr>
          <w:p w14:paraId="2778F62C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/>
            <w:vAlign w:val="center"/>
          </w:tcPr>
          <w:p w14:paraId="6688BE23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vMerge/>
            <w:vAlign w:val="center"/>
          </w:tcPr>
          <w:p w14:paraId="26F341D9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/>
            <w:vAlign w:val="center"/>
          </w:tcPr>
          <w:p w14:paraId="5D31E258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30" w:type="dxa"/>
            <w:vMerge/>
            <w:shd w:val="clear" w:color="auto" w:fill="auto"/>
            <w:vAlign w:val="center"/>
          </w:tcPr>
          <w:p w14:paraId="5DC532DE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13D53E0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58C7A16C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D889F8C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7D5DAC9A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0DB37BC5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shd w:val="clear" w:color="auto" w:fill="auto"/>
            <w:vAlign w:val="center"/>
          </w:tcPr>
          <w:p w14:paraId="399FF6BB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shd w:val="clear" w:color="auto" w:fill="auto"/>
            <w:vAlign w:val="center"/>
          </w:tcPr>
          <w:p w14:paraId="48C92652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67CFEF14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2F13C38F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24421101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159314DB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693BF98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shd w:val="clear" w:color="auto" w:fill="auto"/>
            <w:vAlign w:val="center"/>
          </w:tcPr>
          <w:p w14:paraId="2D2A003D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vMerge/>
            <w:shd w:val="clear" w:color="auto" w:fill="auto"/>
          </w:tcPr>
          <w:p w14:paraId="3F57EBB8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shd w:val="clear" w:color="auto" w:fill="auto"/>
          </w:tcPr>
          <w:p w14:paraId="2AFAB73B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vMerge/>
            <w:shd w:val="clear" w:color="auto" w:fill="auto"/>
            <w:vAlign w:val="center"/>
          </w:tcPr>
          <w:p w14:paraId="6F540D8D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shd w:val="clear" w:color="auto" w:fill="auto"/>
          </w:tcPr>
          <w:p w14:paraId="0698C021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Merge/>
            <w:shd w:val="clear" w:color="auto" w:fill="auto"/>
            <w:vAlign w:val="center"/>
          </w:tcPr>
          <w:p w14:paraId="2D0F66AA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23" w:type="dxa"/>
            <w:vMerge/>
            <w:shd w:val="clear" w:color="auto" w:fill="auto"/>
            <w:vAlign w:val="center"/>
          </w:tcPr>
          <w:p w14:paraId="42E255D5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0003B090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2899322C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pozbawienie woln.</w:t>
            </w:r>
          </w:p>
        </w:tc>
        <w:tc>
          <w:tcPr>
            <w:tcW w:w="1400" w:type="dxa"/>
            <w:gridSpan w:val="3"/>
            <w:vAlign w:val="center"/>
          </w:tcPr>
          <w:p w14:paraId="18267BC2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kara ograniczenia woln.</w:t>
            </w: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17668481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1DC9E124" w14:textId="77777777" w:rsidTr="007E473F">
        <w:trPr>
          <w:cantSplit/>
          <w:trHeight w:hRule="exact" w:val="412"/>
        </w:trPr>
        <w:tc>
          <w:tcPr>
            <w:tcW w:w="1620" w:type="dxa"/>
            <w:gridSpan w:val="2"/>
            <w:vMerge/>
            <w:vAlign w:val="center"/>
          </w:tcPr>
          <w:p w14:paraId="41BD58C4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  <w:vMerge/>
            <w:vAlign w:val="center"/>
          </w:tcPr>
          <w:p w14:paraId="1803267B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/>
            <w:vAlign w:val="center"/>
          </w:tcPr>
          <w:p w14:paraId="4BE7F6E7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  <w:vMerge/>
            <w:vAlign w:val="center"/>
          </w:tcPr>
          <w:p w14:paraId="1CF7DAEE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/>
            <w:vAlign w:val="center"/>
          </w:tcPr>
          <w:p w14:paraId="6B969C39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vMerge/>
            <w:vAlign w:val="center"/>
          </w:tcPr>
          <w:p w14:paraId="0BF426A7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/>
            <w:vAlign w:val="center"/>
          </w:tcPr>
          <w:p w14:paraId="307B9688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30" w:type="dxa"/>
            <w:vMerge/>
            <w:shd w:val="clear" w:color="auto" w:fill="auto"/>
            <w:vAlign w:val="center"/>
          </w:tcPr>
          <w:p w14:paraId="104AAC49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BC02DEF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36AEF341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0B6DEC0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328C594C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4D4A81AA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shd w:val="clear" w:color="auto" w:fill="auto"/>
            <w:vAlign w:val="center"/>
          </w:tcPr>
          <w:p w14:paraId="3E5D346B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shd w:val="clear" w:color="auto" w:fill="auto"/>
            <w:vAlign w:val="center"/>
          </w:tcPr>
          <w:p w14:paraId="18B0C8A9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510EC26D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3E45B0EE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12A1726E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56AFA2E0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2B085F11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shd w:val="clear" w:color="auto" w:fill="auto"/>
            <w:vAlign w:val="center"/>
          </w:tcPr>
          <w:p w14:paraId="7B33D408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vMerge/>
            <w:shd w:val="clear" w:color="auto" w:fill="auto"/>
          </w:tcPr>
          <w:p w14:paraId="0E5A3457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shd w:val="clear" w:color="auto" w:fill="auto"/>
          </w:tcPr>
          <w:p w14:paraId="3596A3C8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vMerge/>
            <w:shd w:val="clear" w:color="auto" w:fill="auto"/>
          </w:tcPr>
          <w:p w14:paraId="6F15EFA4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shd w:val="clear" w:color="auto" w:fill="auto"/>
            <w:vAlign w:val="center"/>
          </w:tcPr>
          <w:p w14:paraId="37976B6D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Merge/>
            <w:shd w:val="clear" w:color="auto" w:fill="auto"/>
            <w:vAlign w:val="center"/>
          </w:tcPr>
          <w:p w14:paraId="47011062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23" w:type="dxa"/>
            <w:vMerge/>
            <w:shd w:val="clear" w:color="auto" w:fill="auto"/>
            <w:vAlign w:val="center"/>
          </w:tcPr>
          <w:p w14:paraId="0EDE6D00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060853F9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30" w:type="dxa"/>
            <w:vAlign w:val="center"/>
          </w:tcPr>
          <w:p w14:paraId="088A2910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375607BB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 xml:space="preserve"> 3 mies.</w:t>
            </w:r>
          </w:p>
        </w:tc>
        <w:tc>
          <w:tcPr>
            <w:tcW w:w="424" w:type="dxa"/>
            <w:vAlign w:val="center"/>
          </w:tcPr>
          <w:p w14:paraId="7A735E42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pow. 3 do 6 mies.</w:t>
            </w:r>
          </w:p>
        </w:tc>
        <w:tc>
          <w:tcPr>
            <w:tcW w:w="433" w:type="dxa"/>
            <w:vAlign w:val="center"/>
          </w:tcPr>
          <w:p w14:paraId="36F3F533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do 6 mies.</w:t>
            </w:r>
          </w:p>
        </w:tc>
        <w:tc>
          <w:tcPr>
            <w:tcW w:w="463" w:type="dxa"/>
            <w:vAlign w:val="center"/>
          </w:tcPr>
          <w:p w14:paraId="48127CAB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pow. 6 mies do 1 roku</w:t>
            </w:r>
          </w:p>
        </w:tc>
        <w:tc>
          <w:tcPr>
            <w:tcW w:w="504" w:type="dxa"/>
            <w:vAlign w:val="center"/>
          </w:tcPr>
          <w:p w14:paraId="08458F7B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pow. 1 roku do 2 lat</w:t>
            </w: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6F9E0F9D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410BAFB1" w14:textId="77777777" w:rsidTr="007E473F">
        <w:trPr>
          <w:cantSplit/>
          <w:trHeight w:val="94"/>
        </w:trPr>
        <w:tc>
          <w:tcPr>
            <w:tcW w:w="1620" w:type="dxa"/>
            <w:gridSpan w:val="2"/>
            <w:vAlign w:val="center"/>
          </w:tcPr>
          <w:p w14:paraId="64CED327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16" w:type="dxa"/>
            <w:vAlign w:val="center"/>
          </w:tcPr>
          <w:p w14:paraId="6D877E65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57" w:type="dxa"/>
            <w:vAlign w:val="center"/>
          </w:tcPr>
          <w:p w14:paraId="0208D2DE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311" w:type="dxa"/>
            <w:vAlign w:val="center"/>
          </w:tcPr>
          <w:p w14:paraId="278E50F6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44" w:type="dxa"/>
            <w:vAlign w:val="center"/>
          </w:tcPr>
          <w:p w14:paraId="19C4BDB2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72" w:type="dxa"/>
            <w:vAlign w:val="center"/>
          </w:tcPr>
          <w:p w14:paraId="2BAE155B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44" w:type="dxa"/>
            <w:vAlign w:val="center"/>
          </w:tcPr>
          <w:p w14:paraId="507606AB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330" w:type="dxa"/>
            <w:shd w:val="clear" w:color="auto" w:fill="auto"/>
            <w:vAlign w:val="center"/>
          </w:tcPr>
          <w:p w14:paraId="5AEABA51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79FA9A5A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490" w:type="dxa"/>
            <w:vAlign w:val="center"/>
          </w:tcPr>
          <w:p w14:paraId="1E00623D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0FC5753C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52F45AE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2190F79C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177D584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7D470B7B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20" w:type="dxa"/>
            <w:shd w:val="clear" w:color="auto" w:fill="auto"/>
            <w:vAlign w:val="center"/>
          </w:tcPr>
          <w:p w14:paraId="2990686B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240298BB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12A9F8D5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22" w:type="dxa"/>
            <w:shd w:val="clear" w:color="auto" w:fill="auto"/>
            <w:vAlign w:val="center"/>
          </w:tcPr>
          <w:p w14:paraId="1DBBAE04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06" w:type="dxa"/>
            <w:vAlign w:val="center"/>
          </w:tcPr>
          <w:p w14:paraId="440F907E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08" w:type="dxa"/>
            <w:vAlign w:val="center"/>
          </w:tcPr>
          <w:p w14:paraId="2426FEBA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04" w:type="dxa"/>
            <w:vAlign w:val="center"/>
          </w:tcPr>
          <w:p w14:paraId="0706EDF4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8" w:type="dxa"/>
            <w:vAlign w:val="center"/>
          </w:tcPr>
          <w:p w14:paraId="2FE36EF3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74" w:type="dxa"/>
            <w:vAlign w:val="center"/>
          </w:tcPr>
          <w:p w14:paraId="43243ACA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7" w:type="dxa"/>
            <w:vAlign w:val="center"/>
          </w:tcPr>
          <w:p w14:paraId="5FF04168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48" w:type="dxa"/>
            <w:vAlign w:val="center"/>
          </w:tcPr>
          <w:p w14:paraId="1F0A0D72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23" w:type="dxa"/>
            <w:vAlign w:val="center"/>
          </w:tcPr>
          <w:p w14:paraId="5FB2A002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60" w:type="dxa"/>
            <w:vAlign w:val="center"/>
          </w:tcPr>
          <w:p w14:paraId="62B16582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30" w:type="dxa"/>
            <w:vAlign w:val="center"/>
          </w:tcPr>
          <w:p w14:paraId="4A9024F0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24" w:type="dxa"/>
            <w:vAlign w:val="center"/>
          </w:tcPr>
          <w:p w14:paraId="16E5D691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33" w:type="dxa"/>
            <w:vAlign w:val="center"/>
          </w:tcPr>
          <w:p w14:paraId="0A65482E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63" w:type="dxa"/>
            <w:vAlign w:val="center"/>
          </w:tcPr>
          <w:p w14:paraId="6A8EB578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04" w:type="dxa"/>
            <w:shd w:val="clear" w:color="auto" w:fill="auto"/>
            <w:vAlign w:val="center"/>
          </w:tcPr>
          <w:p w14:paraId="7FD4B599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E47BC33" w14:textId="18D97EB2" w:rsidR="003E0794" w:rsidRPr="004315BB" w:rsidRDefault="007C2A0E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33</w:t>
            </w:r>
          </w:p>
        </w:tc>
      </w:tr>
      <w:tr w:rsidR="004315BB" w:rsidRPr="004315BB" w14:paraId="527962EB" w14:textId="77777777" w:rsidTr="007E473F">
        <w:trPr>
          <w:cantSplit/>
          <w:trHeight w:val="18"/>
        </w:trPr>
        <w:tc>
          <w:tcPr>
            <w:tcW w:w="1383" w:type="dxa"/>
            <w:tcBorders>
              <w:right w:val="single" w:sz="12" w:space="0" w:color="auto"/>
            </w:tcBorders>
            <w:vAlign w:val="bottom"/>
          </w:tcPr>
          <w:p w14:paraId="334F0D8A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271a § 2 w zw. z § 3 kk</w:t>
            </w:r>
          </w:p>
        </w:tc>
        <w:tc>
          <w:tcPr>
            <w:tcW w:w="2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AC7308F" w14:textId="0438D6AA" w:rsidR="00D24E41" w:rsidRPr="004315BB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616" w:type="dxa"/>
            <w:tcBorders>
              <w:top w:val="single" w:sz="12" w:space="0" w:color="auto"/>
            </w:tcBorders>
            <w:vAlign w:val="center"/>
          </w:tcPr>
          <w:p w14:paraId="469EDE73" w14:textId="77777777" w:rsidR="00D24E41" w:rsidRPr="004315BB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  <w:tcBorders>
              <w:top w:val="single" w:sz="12" w:space="0" w:color="auto"/>
            </w:tcBorders>
          </w:tcPr>
          <w:p w14:paraId="57C8CF6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  <w:tcBorders>
              <w:top w:val="single" w:sz="12" w:space="0" w:color="auto"/>
            </w:tcBorders>
          </w:tcPr>
          <w:p w14:paraId="4DC94BE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</w:tcPr>
          <w:p w14:paraId="3E72B510" w14:textId="2A1E38A1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  <w:tcBorders>
              <w:top w:val="single" w:sz="12" w:space="0" w:color="auto"/>
            </w:tcBorders>
          </w:tcPr>
          <w:p w14:paraId="51990B3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</w:tcPr>
          <w:p w14:paraId="7750261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tcBorders>
              <w:top w:val="single" w:sz="12" w:space="0" w:color="auto"/>
            </w:tcBorders>
            <w:shd w:val="clear" w:color="auto" w:fill="auto"/>
          </w:tcPr>
          <w:p w14:paraId="58D2AD9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</w:tcPr>
          <w:p w14:paraId="2559E39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  <w:shd w:val="clear" w:color="auto" w:fill="auto"/>
          </w:tcPr>
          <w:p w14:paraId="047D66D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</w:tcPr>
          <w:p w14:paraId="59DDE13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shd w:val="clear" w:color="auto" w:fill="auto"/>
          </w:tcPr>
          <w:p w14:paraId="30153EB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</w:tcPr>
          <w:p w14:paraId="3A14B10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tcBorders>
              <w:top w:val="single" w:sz="12" w:space="0" w:color="auto"/>
            </w:tcBorders>
            <w:shd w:val="clear" w:color="auto" w:fill="auto"/>
          </w:tcPr>
          <w:p w14:paraId="46D72CC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tcBorders>
              <w:top w:val="single" w:sz="12" w:space="0" w:color="auto"/>
            </w:tcBorders>
            <w:shd w:val="clear" w:color="auto" w:fill="auto"/>
          </w:tcPr>
          <w:p w14:paraId="47DCED8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tcBorders>
              <w:top w:val="single" w:sz="12" w:space="0" w:color="auto"/>
            </w:tcBorders>
            <w:shd w:val="clear" w:color="auto" w:fill="auto"/>
          </w:tcPr>
          <w:p w14:paraId="0192740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shd w:val="clear" w:color="auto" w:fill="auto"/>
          </w:tcPr>
          <w:p w14:paraId="6A7AB5D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</w:tcPr>
          <w:p w14:paraId="009DFB6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  <w:shd w:val="clear" w:color="auto" w:fill="auto"/>
          </w:tcPr>
          <w:p w14:paraId="47C17F1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tcBorders>
              <w:top w:val="single" w:sz="12" w:space="0" w:color="auto"/>
            </w:tcBorders>
          </w:tcPr>
          <w:p w14:paraId="65369BA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top w:val="single" w:sz="12" w:space="0" w:color="auto"/>
            </w:tcBorders>
          </w:tcPr>
          <w:p w14:paraId="7AFE67B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  <w:tcBorders>
              <w:top w:val="single" w:sz="12" w:space="0" w:color="auto"/>
            </w:tcBorders>
          </w:tcPr>
          <w:p w14:paraId="0CDD3EE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</w:tcPr>
          <w:p w14:paraId="45381BF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  <w:tcBorders>
              <w:top w:val="single" w:sz="12" w:space="0" w:color="auto"/>
            </w:tcBorders>
          </w:tcPr>
          <w:p w14:paraId="0C718C58" w14:textId="414D1554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  <w:tcBorders>
              <w:top w:val="single" w:sz="12" w:space="0" w:color="auto"/>
            </w:tcBorders>
          </w:tcPr>
          <w:p w14:paraId="3BFAB137" w14:textId="78C3D93A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  <w:tcBorders>
              <w:top w:val="single" w:sz="12" w:space="0" w:color="auto"/>
            </w:tcBorders>
          </w:tcPr>
          <w:p w14:paraId="1B6D5C9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  <w:tcBorders>
              <w:top w:val="single" w:sz="12" w:space="0" w:color="auto"/>
            </w:tcBorders>
          </w:tcPr>
          <w:p w14:paraId="4D856C3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  <w:tcBorders>
              <w:top w:val="single" w:sz="12" w:space="0" w:color="auto"/>
            </w:tcBorders>
          </w:tcPr>
          <w:p w14:paraId="12943FC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  <w:tcBorders>
              <w:top w:val="single" w:sz="12" w:space="0" w:color="auto"/>
            </w:tcBorders>
          </w:tcPr>
          <w:p w14:paraId="5C5FCD6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  <w:tcBorders>
              <w:top w:val="single" w:sz="12" w:space="0" w:color="auto"/>
            </w:tcBorders>
          </w:tcPr>
          <w:p w14:paraId="6257918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  <w:tcBorders>
              <w:top w:val="single" w:sz="12" w:space="0" w:color="auto"/>
            </w:tcBorders>
          </w:tcPr>
          <w:p w14:paraId="5477C3B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  <w:tcBorders>
              <w:top w:val="single" w:sz="12" w:space="0" w:color="auto"/>
            </w:tcBorders>
          </w:tcPr>
          <w:p w14:paraId="119BEFC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tcBorders>
              <w:top w:val="single" w:sz="12" w:space="0" w:color="auto"/>
            </w:tcBorders>
            <w:shd w:val="clear" w:color="auto" w:fill="auto"/>
          </w:tcPr>
          <w:p w14:paraId="2649F31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7DFF9EB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01A9088E" w14:textId="77777777" w:rsidTr="007E473F">
        <w:trPr>
          <w:cantSplit/>
          <w:trHeight w:val="18"/>
        </w:trPr>
        <w:tc>
          <w:tcPr>
            <w:tcW w:w="1383" w:type="dxa"/>
            <w:tcBorders>
              <w:right w:val="single" w:sz="12" w:space="0" w:color="auto"/>
            </w:tcBorders>
            <w:vAlign w:val="bottom"/>
          </w:tcPr>
          <w:p w14:paraId="15D4BC4C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277a kk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1D486ACE" w14:textId="138FE611" w:rsidR="00D24E41" w:rsidRPr="004315BB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616" w:type="dxa"/>
            <w:vAlign w:val="center"/>
          </w:tcPr>
          <w:p w14:paraId="7E362757" w14:textId="77777777" w:rsidR="00D24E41" w:rsidRPr="004315BB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</w:tcPr>
          <w:p w14:paraId="7E9031E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7CD69FE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50C1B4BD" w14:textId="0EE2803C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323FA3A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4E772F1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4D55656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01F420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2A3425A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D95A38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0B04C4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66B743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4356712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6405CE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E3810E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7ED871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E63A1D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5F45A3C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DA9EDB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B11D4E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0620B38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26BD13D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5B9A28FA" w14:textId="2E9BB6B5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7F49B657" w14:textId="7B21D29F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49E5189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74ED7C1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5BFA99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34DA21A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2F490F8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20E5996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233B5C8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shd w:val="clear" w:color="auto" w:fill="auto"/>
          </w:tcPr>
          <w:p w14:paraId="3758E1B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67D8C27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735D3E7" w14:textId="77777777" w:rsidTr="007E473F">
        <w:trPr>
          <w:cantSplit/>
          <w:trHeight w:val="83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4CB9E156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280 § 2 kk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12069177" w14:textId="1279D765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616" w:type="dxa"/>
            <w:vAlign w:val="center"/>
          </w:tcPr>
          <w:p w14:paraId="21072C6B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2B3FC27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48140E8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447ED6FE" w14:textId="13EAA381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510AA8B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20F7312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462643C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502ADC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12D1F45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B96FB1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A2C045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5AE522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B93250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70106A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7D688DC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F14012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D7D2AB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35DD218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F5CDAF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84A01A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3A2EA40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6F604E5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0AB2FC7B" w14:textId="15155B6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5DCFAC5F" w14:textId="4422EB8B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0314948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4792B49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227E65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2FBD943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16ECDE2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18141B0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565E65C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shd w:val="clear" w:color="auto" w:fill="auto"/>
          </w:tcPr>
          <w:p w14:paraId="7E72D1D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15E9037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0AF2FBC8" w14:textId="77777777" w:rsidTr="007E473F">
        <w:trPr>
          <w:cantSplit/>
          <w:trHeight w:hRule="exact" w:val="161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570F1431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78867C61" w14:textId="67490086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616" w:type="dxa"/>
            <w:vAlign w:val="center"/>
          </w:tcPr>
          <w:p w14:paraId="5A5E9A9C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7A5E38C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0BB5DA0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5A7B0CF2" w14:textId="4C75B6E9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3DAC932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209626F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3B60DB5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DCB991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6BD8E5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10B01F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E57307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1EAB62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45B7C4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4BB251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0A8A4B1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66F1DC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FD70BA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7E6D8E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E1C5B4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0E69D9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5A37974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5CCCC0E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22897200" w14:textId="2B1842F0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13715898" w14:textId="0F8CAB04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7E606E5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54762FD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51606F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49165D5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7A06C49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70B1B33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6C3552A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shd w:val="clear" w:color="auto" w:fill="auto"/>
          </w:tcPr>
          <w:p w14:paraId="54B1568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3251E60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70CC6DDD" w14:textId="77777777" w:rsidTr="007E473F">
        <w:trPr>
          <w:cantSplit/>
          <w:trHeight w:hRule="exact" w:val="161"/>
        </w:trPr>
        <w:tc>
          <w:tcPr>
            <w:tcW w:w="1383" w:type="dxa"/>
            <w:tcBorders>
              <w:right w:val="single" w:sz="12" w:space="0" w:color="auto"/>
            </w:tcBorders>
            <w:tcMar>
              <w:bottom w:w="0" w:type="dxa"/>
            </w:tcMar>
            <w:vAlign w:val="center"/>
          </w:tcPr>
          <w:p w14:paraId="26B1DB95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Art. 299 </w:t>
            </w:r>
            <w:r w:rsidRPr="004315BB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1041B840" w14:textId="76A615C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616" w:type="dxa"/>
            <w:vAlign w:val="center"/>
          </w:tcPr>
          <w:p w14:paraId="44462FEA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53A8F47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13B7EFA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12725CEC" w14:textId="5532A2A1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48638F7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2E84B2B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33C9A79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A2F4F2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3FB87D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3964D2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781B483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9ADEE1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0931A0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165B6C0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C4CBD7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370E0F9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1781F7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85CFB3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21F448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494C21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29E5C38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477A371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794281E2" w14:textId="43E1C61E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782B358F" w14:textId="0DE730A9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2CB2AEB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5DE4FDB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34E5420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5A22A80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7E95428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3F26060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30C2951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shd w:val="clear" w:color="auto" w:fill="auto"/>
          </w:tcPr>
          <w:p w14:paraId="33DF271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12EB87F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6DE21CA" w14:textId="77777777" w:rsidTr="007E473F">
        <w:trPr>
          <w:cantSplit/>
          <w:trHeight w:val="96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6D9FB4A3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310 § 1 kk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22E1CD13" w14:textId="5C9E7238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616" w:type="dxa"/>
            <w:vAlign w:val="center"/>
          </w:tcPr>
          <w:p w14:paraId="4B850F1E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4AA1DB1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</w:tcPr>
          <w:p w14:paraId="3E5F28D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</w:tcPr>
          <w:p w14:paraId="63ADD8DA" w14:textId="65288B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</w:tcPr>
          <w:p w14:paraId="1F6517D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</w:tcPr>
          <w:p w14:paraId="045125A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shd w:val="clear" w:color="auto" w:fill="auto"/>
          </w:tcPr>
          <w:p w14:paraId="381DF2C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6FF85D5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2622B02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1BCC62E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0AFBA54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7300F28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06642AE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4BCF03C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5FD1195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73C74C2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3FC1F4B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0ED634A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4AAE9D2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27D064C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</w:tcPr>
          <w:p w14:paraId="00B7A85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</w:tcPr>
          <w:p w14:paraId="607DA06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</w:tcPr>
          <w:p w14:paraId="7A9652F6" w14:textId="4B7B9E88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</w:tcPr>
          <w:p w14:paraId="53795E1C" w14:textId="077DA7AD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</w:tcPr>
          <w:p w14:paraId="721C2EF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</w:tcPr>
          <w:p w14:paraId="3E43040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2BFEB79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</w:tcPr>
          <w:p w14:paraId="65D6126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</w:tcPr>
          <w:p w14:paraId="608C6DC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</w:tcPr>
          <w:p w14:paraId="065D4BC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</w:tcPr>
          <w:p w14:paraId="443015B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shd w:val="clear" w:color="auto" w:fill="auto"/>
          </w:tcPr>
          <w:p w14:paraId="03BEB95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46D93BF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09E014BD" w14:textId="77777777" w:rsidTr="007E473F">
        <w:trPr>
          <w:cantSplit/>
          <w:trHeight w:val="242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62C2F88E" w14:textId="77777777" w:rsidR="00D24E41" w:rsidRPr="004315BB" w:rsidRDefault="00D24E41" w:rsidP="00D24E41">
            <w:pPr>
              <w:spacing w:line="110" w:lineRule="exact"/>
              <w:ind w:left="57"/>
              <w:rPr>
                <w:rFonts w:ascii="Arial Narrow" w:hAnsi="Arial Narrow" w:cs="Arial"/>
                <w:sz w:val="10"/>
                <w:szCs w:val="10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</w:rPr>
              <w:t xml:space="preserve">Przestępstwa związane z ochroną naturalnego środowiska człowieka </w:t>
            </w:r>
            <w:r w:rsidRPr="004315BB">
              <w:rPr>
                <w:rFonts w:ascii="Arial Narrow" w:hAnsi="Arial Narrow" w:cs="Arial"/>
                <w:sz w:val="10"/>
                <w:szCs w:val="10"/>
                <w:vertAlign w:val="superscript"/>
              </w:rPr>
              <w:t>d)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6CC645F0" w14:textId="4590C328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616" w:type="dxa"/>
            <w:vAlign w:val="center"/>
          </w:tcPr>
          <w:p w14:paraId="0D75E6AD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7F1F304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</w:tcPr>
          <w:p w14:paraId="6A8BB476" w14:textId="27C715B3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</w:tcPr>
          <w:p w14:paraId="0C96F434" w14:textId="7B3DCDBC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</w:tcPr>
          <w:p w14:paraId="1623207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</w:tcPr>
          <w:p w14:paraId="5CA2650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shd w:val="clear" w:color="auto" w:fill="auto"/>
          </w:tcPr>
          <w:p w14:paraId="5D0B976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20BC825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7AE2273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5107455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1EFCFFA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6AE7FDE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6104AA7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0B0D44F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171BA37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1A5B60C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3E9D7E6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3B0603E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70D0F61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1B7D67D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</w:tcPr>
          <w:p w14:paraId="3504447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</w:tcPr>
          <w:p w14:paraId="5AF1B5B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</w:tcPr>
          <w:p w14:paraId="4D6D28E4" w14:textId="6F81A05B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</w:tcPr>
          <w:p w14:paraId="2FF774D1" w14:textId="73F9B3A1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</w:tcPr>
          <w:p w14:paraId="43494ED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</w:tcPr>
          <w:p w14:paraId="6E63656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7636EB1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</w:tcPr>
          <w:p w14:paraId="33E5281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</w:tcPr>
          <w:p w14:paraId="793F113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</w:tcPr>
          <w:p w14:paraId="0384E45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</w:tcPr>
          <w:p w14:paraId="1C38CAA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shd w:val="clear" w:color="auto" w:fill="auto"/>
          </w:tcPr>
          <w:p w14:paraId="49C240F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3C43A36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5FA22CB1" w14:textId="77777777" w:rsidTr="007E473F">
        <w:trPr>
          <w:cantSplit/>
          <w:trHeight w:val="255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62ACE663" w14:textId="6C43DAD9" w:rsidR="00D24E41" w:rsidRPr="004315BB" w:rsidRDefault="00D24E41" w:rsidP="00D24E41">
            <w:pPr>
              <w:spacing w:line="110" w:lineRule="exact"/>
              <w:ind w:left="28"/>
              <w:rPr>
                <w:rFonts w:ascii="Arial Narrow" w:hAnsi="Arial Narrow" w:cs="Arial"/>
                <w:w w:val="93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1E0F563C" w14:textId="39A9356A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53</w:t>
            </w:r>
          </w:p>
        </w:tc>
        <w:tc>
          <w:tcPr>
            <w:tcW w:w="616" w:type="dxa"/>
          </w:tcPr>
          <w:p w14:paraId="4D6BEF59" w14:textId="1232D7A7" w:rsidR="00D24E41" w:rsidRPr="004315BB" w:rsidRDefault="00D24E41" w:rsidP="00D24E41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                         </w:t>
            </w:r>
          </w:p>
        </w:tc>
        <w:tc>
          <w:tcPr>
            <w:tcW w:w="557" w:type="dxa"/>
          </w:tcPr>
          <w:p w14:paraId="40CA01F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20BA82B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2E35E82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6518A83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7DFA23B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0039063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6B1153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287F4F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4CE687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D8BC13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57FC56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21C4CE4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1629FC5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3C2763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363CEE7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A94718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BD4AB1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8B3DFF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7A45F2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67E2184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67CA4AD6" w14:textId="77777777" w:rsidR="00D24E41" w:rsidRPr="004315BB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</w:tcPr>
          <w:p w14:paraId="0CB6DF63" w14:textId="77777777" w:rsidR="00D24E41" w:rsidRPr="004315BB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Align w:val="center"/>
          </w:tcPr>
          <w:p w14:paraId="56A5D4EC" w14:textId="08570065" w:rsidR="00D24E41" w:rsidRPr="004315BB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Align w:val="center"/>
          </w:tcPr>
          <w:p w14:paraId="32E65221" w14:textId="77777777" w:rsidR="00D24E41" w:rsidRPr="004315BB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vAlign w:val="center"/>
          </w:tcPr>
          <w:p w14:paraId="48E98126" w14:textId="77777777" w:rsidR="00D24E41" w:rsidRPr="004315BB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410C5B62" w14:textId="77777777" w:rsidR="00D24E41" w:rsidRPr="004315BB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  <w:vAlign w:val="center"/>
          </w:tcPr>
          <w:p w14:paraId="121A8A82" w14:textId="77777777" w:rsidR="00D24E41" w:rsidRPr="004315BB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vAlign w:val="center"/>
          </w:tcPr>
          <w:p w14:paraId="1F4050C8" w14:textId="77777777" w:rsidR="00D24E41" w:rsidRPr="004315BB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Align w:val="center"/>
          </w:tcPr>
          <w:p w14:paraId="0167BAF0" w14:textId="77777777" w:rsidR="00D24E41" w:rsidRPr="004315BB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Align w:val="center"/>
          </w:tcPr>
          <w:p w14:paraId="037B3819" w14:textId="77777777" w:rsidR="00D24E41" w:rsidRPr="004315BB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2923BF52" w14:textId="77777777" w:rsidR="00D24E41" w:rsidRPr="004315BB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5B6F808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086E6217" w14:textId="77777777" w:rsidTr="007E473F">
        <w:trPr>
          <w:cantSplit/>
          <w:trHeight w:val="144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6B9977A3" w14:textId="7768F5CF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798F9349" w14:textId="76A762E8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54</w:t>
            </w:r>
          </w:p>
        </w:tc>
        <w:tc>
          <w:tcPr>
            <w:tcW w:w="616" w:type="dxa"/>
          </w:tcPr>
          <w:p w14:paraId="1412471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</w:tcPr>
          <w:p w14:paraId="1C3E02A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11F90E4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1AA5571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540AE80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4173D96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146889E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98041D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18696D9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F9D964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7B9A7DD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0DA00A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6583AB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1D1914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FBEB13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1A2AC0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8AE893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AD2184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8FA693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9A2008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26FBD7D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2694634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2300357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25B113D4" w14:textId="2D43F44F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1552639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14C44F5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4A244CC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6DA2C43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184E3BD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0C5B44A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2465C3C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shd w:val="clear" w:color="auto" w:fill="auto"/>
          </w:tcPr>
          <w:p w14:paraId="6F14DF4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0EC721F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1658D44" w14:textId="77777777" w:rsidTr="007E473F">
        <w:trPr>
          <w:cantSplit/>
          <w:trHeight w:val="129"/>
        </w:trPr>
        <w:tc>
          <w:tcPr>
            <w:tcW w:w="1383" w:type="dxa"/>
            <w:tcBorders>
              <w:right w:val="single" w:sz="12" w:space="0" w:color="auto"/>
            </w:tcBorders>
            <w:vAlign w:val="bottom"/>
          </w:tcPr>
          <w:p w14:paraId="0DB5B4AC" w14:textId="0C1326D1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0EE0D353" w14:textId="6932DC96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55</w:t>
            </w:r>
          </w:p>
        </w:tc>
        <w:tc>
          <w:tcPr>
            <w:tcW w:w="616" w:type="dxa"/>
          </w:tcPr>
          <w:p w14:paraId="6217CA6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</w:tcPr>
          <w:p w14:paraId="45BCB48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7367449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5BC0082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7104FD1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676EDF3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2375CB6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908C50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07C31A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789BAD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9D1CEE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0FA627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40A0F33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9A0038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0AB393B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636357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8ACC36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6D05B3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24769C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8B1BE3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05DC779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75E59E1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3899E9A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04EFEE2C" w14:textId="24C51A9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0390B87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6201AD0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7558EDA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6FA19A9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25B3C5C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7CB65A8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7ABC9A1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shd w:val="clear" w:color="auto" w:fill="auto"/>
          </w:tcPr>
          <w:p w14:paraId="3070D15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731C57E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6BFCF74A" w14:textId="77777777" w:rsidTr="007E473F">
        <w:trPr>
          <w:cantSplit/>
          <w:trHeight w:val="129"/>
        </w:trPr>
        <w:tc>
          <w:tcPr>
            <w:tcW w:w="1383" w:type="dxa"/>
            <w:tcBorders>
              <w:right w:val="single" w:sz="12" w:space="0" w:color="auto"/>
            </w:tcBorders>
            <w:vAlign w:val="bottom"/>
          </w:tcPr>
          <w:p w14:paraId="579FB4CA" w14:textId="55C4E575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2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4E79EA6" w14:textId="04732CFD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56</w:t>
            </w:r>
          </w:p>
        </w:tc>
        <w:tc>
          <w:tcPr>
            <w:tcW w:w="616" w:type="dxa"/>
            <w:tcBorders>
              <w:bottom w:val="single" w:sz="12" w:space="0" w:color="auto"/>
            </w:tcBorders>
          </w:tcPr>
          <w:p w14:paraId="64BE040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  <w:tcBorders>
              <w:bottom w:val="single" w:sz="12" w:space="0" w:color="auto"/>
            </w:tcBorders>
          </w:tcPr>
          <w:p w14:paraId="68AE0D9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  <w:tcBorders>
              <w:bottom w:val="single" w:sz="12" w:space="0" w:color="auto"/>
            </w:tcBorders>
          </w:tcPr>
          <w:p w14:paraId="784CFDE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  <w:tcBorders>
              <w:bottom w:val="single" w:sz="12" w:space="0" w:color="auto"/>
            </w:tcBorders>
          </w:tcPr>
          <w:p w14:paraId="3CB6484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  <w:tcBorders>
              <w:bottom w:val="single" w:sz="12" w:space="0" w:color="auto"/>
            </w:tcBorders>
          </w:tcPr>
          <w:p w14:paraId="37FFF49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  <w:tcBorders>
              <w:bottom w:val="single" w:sz="12" w:space="0" w:color="auto"/>
            </w:tcBorders>
          </w:tcPr>
          <w:p w14:paraId="7157C13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tcBorders>
              <w:bottom w:val="single" w:sz="12" w:space="0" w:color="auto"/>
            </w:tcBorders>
            <w:shd w:val="clear" w:color="auto" w:fill="auto"/>
          </w:tcPr>
          <w:p w14:paraId="4E9C2BD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</w:tcPr>
          <w:p w14:paraId="584A3D8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auto"/>
          </w:tcPr>
          <w:p w14:paraId="33284CC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</w:tcPr>
          <w:p w14:paraId="2C15254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shd w:val="clear" w:color="auto" w:fill="auto"/>
          </w:tcPr>
          <w:p w14:paraId="4243481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</w:tcPr>
          <w:p w14:paraId="2A308E0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  <w:shd w:val="clear" w:color="auto" w:fill="auto"/>
          </w:tcPr>
          <w:p w14:paraId="23C5012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tcBorders>
              <w:bottom w:val="single" w:sz="12" w:space="0" w:color="auto"/>
            </w:tcBorders>
            <w:shd w:val="clear" w:color="auto" w:fill="auto"/>
          </w:tcPr>
          <w:p w14:paraId="57C9020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tcBorders>
              <w:bottom w:val="single" w:sz="12" w:space="0" w:color="auto"/>
            </w:tcBorders>
            <w:shd w:val="clear" w:color="auto" w:fill="auto"/>
          </w:tcPr>
          <w:p w14:paraId="555F21A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shd w:val="clear" w:color="auto" w:fill="auto"/>
          </w:tcPr>
          <w:p w14:paraId="3D9BDBF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</w:tcPr>
          <w:p w14:paraId="1F525EB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tcBorders>
              <w:bottom w:val="single" w:sz="12" w:space="0" w:color="auto"/>
            </w:tcBorders>
            <w:shd w:val="clear" w:color="auto" w:fill="auto"/>
          </w:tcPr>
          <w:p w14:paraId="360826A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tcBorders>
              <w:bottom w:val="single" w:sz="12" w:space="0" w:color="auto"/>
            </w:tcBorders>
          </w:tcPr>
          <w:p w14:paraId="71BF0FB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bottom w:val="single" w:sz="12" w:space="0" w:color="auto"/>
            </w:tcBorders>
          </w:tcPr>
          <w:p w14:paraId="49CB74F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  <w:tcBorders>
              <w:bottom w:val="single" w:sz="12" w:space="0" w:color="auto"/>
            </w:tcBorders>
          </w:tcPr>
          <w:p w14:paraId="1D520CB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tcBorders>
              <w:bottom w:val="single" w:sz="12" w:space="0" w:color="auto"/>
            </w:tcBorders>
          </w:tcPr>
          <w:p w14:paraId="6FBE365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  <w:tcBorders>
              <w:bottom w:val="single" w:sz="12" w:space="0" w:color="auto"/>
            </w:tcBorders>
          </w:tcPr>
          <w:p w14:paraId="5D52FF4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  <w:tcBorders>
              <w:bottom w:val="single" w:sz="12" w:space="0" w:color="auto"/>
            </w:tcBorders>
          </w:tcPr>
          <w:p w14:paraId="6F37CFD1" w14:textId="484A16A1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  <w:tcBorders>
              <w:bottom w:val="single" w:sz="12" w:space="0" w:color="auto"/>
            </w:tcBorders>
          </w:tcPr>
          <w:p w14:paraId="4B2C7CE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  <w:tcBorders>
              <w:bottom w:val="single" w:sz="12" w:space="0" w:color="auto"/>
            </w:tcBorders>
          </w:tcPr>
          <w:p w14:paraId="04BFE2F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  <w:tcBorders>
              <w:bottom w:val="single" w:sz="12" w:space="0" w:color="auto"/>
            </w:tcBorders>
          </w:tcPr>
          <w:p w14:paraId="5072D0A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  <w:tcBorders>
              <w:bottom w:val="single" w:sz="12" w:space="0" w:color="auto"/>
            </w:tcBorders>
          </w:tcPr>
          <w:p w14:paraId="5FBC90D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  <w:tcBorders>
              <w:bottom w:val="single" w:sz="12" w:space="0" w:color="auto"/>
            </w:tcBorders>
          </w:tcPr>
          <w:p w14:paraId="600D0B4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  <w:tcBorders>
              <w:bottom w:val="single" w:sz="12" w:space="0" w:color="auto"/>
            </w:tcBorders>
          </w:tcPr>
          <w:p w14:paraId="6F75883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  <w:tcBorders>
              <w:bottom w:val="single" w:sz="12" w:space="0" w:color="auto"/>
            </w:tcBorders>
          </w:tcPr>
          <w:p w14:paraId="0AF78A6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tcBorders>
              <w:bottom w:val="single" w:sz="12" w:space="0" w:color="auto"/>
            </w:tcBorders>
            <w:shd w:val="clear" w:color="auto" w:fill="auto"/>
          </w:tcPr>
          <w:p w14:paraId="5584BAB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FFC455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</w:tbl>
    <w:p w14:paraId="22F1E4C9" w14:textId="77777777" w:rsidR="00C82A5A" w:rsidRPr="004315BB" w:rsidRDefault="00C82A5A" w:rsidP="000E6D22">
      <w:pPr>
        <w:spacing w:before="40" w:after="40"/>
        <w:rPr>
          <w:rFonts w:ascii="Arial" w:hAnsi="Arial" w:cs="Arial"/>
          <w:sz w:val="16"/>
          <w:szCs w:val="16"/>
        </w:rPr>
      </w:pPr>
    </w:p>
    <w:p w14:paraId="686D4709" w14:textId="56D9BADD" w:rsidR="000E6D22" w:rsidRPr="004315BB" w:rsidRDefault="000E6D22" w:rsidP="000E6D22">
      <w:pPr>
        <w:rPr>
          <w:rFonts w:ascii="Arial" w:hAnsi="Arial" w:cs="Arial"/>
          <w:b/>
        </w:rPr>
      </w:pPr>
      <w:r w:rsidRPr="004315BB">
        <w:rPr>
          <w:rFonts w:ascii="Arial" w:hAnsi="Arial" w:cs="Arial"/>
          <w:b/>
        </w:rPr>
        <w:t xml:space="preserve">Dział 1. Osądzeni wg rodzajów przestępstw i kar (cd.) </w:t>
      </w:r>
    </w:p>
    <w:tbl>
      <w:tblPr>
        <w:tblW w:w="15411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1138"/>
        <w:gridCol w:w="288"/>
        <w:gridCol w:w="561"/>
        <w:gridCol w:w="566"/>
        <w:gridCol w:w="566"/>
        <w:gridCol w:w="567"/>
        <w:gridCol w:w="284"/>
        <w:gridCol w:w="283"/>
        <w:gridCol w:w="284"/>
        <w:gridCol w:w="301"/>
        <w:gridCol w:w="420"/>
        <w:gridCol w:w="406"/>
        <w:gridCol w:w="406"/>
        <w:gridCol w:w="420"/>
        <w:gridCol w:w="574"/>
        <w:gridCol w:w="559"/>
        <w:gridCol w:w="406"/>
        <w:gridCol w:w="420"/>
        <w:gridCol w:w="392"/>
        <w:gridCol w:w="403"/>
        <w:gridCol w:w="406"/>
        <w:gridCol w:w="408"/>
        <w:gridCol w:w="406"/>
        <w:gridCol w:w="397"/>
        <w:gridCol w:w="363"/>
        <w:gridCol w:w="252"/>
        <w:gridCol w:w="252"/>
        <w:gridCol w:w="280"/>
        <w:gridCol w:w="280"/>
        <w:gridCol w:w="336"/>
        <w:gridCol w:w="336"/>
        <w:gridCol w:w="322"/>
        <w:gridCol w:w="308"/>
        <w:gridCol w:w="378"/>
        <w:gridCol w:w="336"/>
        <w:gridCol w:w="350"/>
        <w:gridCol w:w="478"/>
      </w:tblGrid>
      <w:tr w:rsidR="004315BB" w:rsidRPr="004315BB" w14:paraId="29576481" w14:textId="77777777" w:rsidTr="008C0079">
        <w:trPr>
          <w:cantSplit/>
          <w:trHeight w:val="392"/>
        </w:trPr>
        <w:tc>
          <w:tcPr>
            <w:tcW w:w="1705" w:type="dxa"/>
            <w:gridSpan w:val="3"/>
            <w:vMerge w:val="restart"/>
            <w:vAlign w:val="center"/>
          </w:tcPr>
          <w:p w14:paraId="434B0E25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Rodzaje przestępstw</w:t>
            </w:r>
          </w:p>
          <w:p w14:paraId="316A6E2B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(zbrodnie i występki</w:t>
            </w:r>
          </w:p>
          <w:p w14:paraId="5B114175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przekazane wg właściwości</w:t>
            </w:r>
          </w:p>
          <w:p w14:paraId="40091D8A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trybie art. 25 kpk)</w:t>
            </w:r>
          </w:p>
        </w:tc>
        <w:tc>
          <w:tcPr>
            <w:tcW w:w="561" w:type="dxa"/>
            <w:vMerge w:val="restart"/>
            <w:shd w:val="clear" w:color="auto" w:fill="auto"/>
            <w:vAlign w:val="center"/>
          </w:tcPr>
          <w:p w14:paraId="02ACA3D2" w14:textId="77777777" w:rsidR="008C0079" w:rsidRPr="004315BB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Grzywna</w:t>
            </w:r>
          </w:p>
          <w:p w14:paraId="341560D1" w14:textId="77777777" w:rsidR="008C0079" w:rsidRPr="004315BB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obok</w:t>
            </w:r>
          </w:p>
          <w:p w14:paraId="33300E3E" w14:textId="77777777" w:rsidR="008C0079" w:rsidRPr="004315BB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pozba-</w:t>
            </w:r>
          </w:p>
          <w:p w14:paraId="559F229C" w14:textId="77777777" w:rsidR="008C0079" w:rsidRPr="004315BB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wienia</w:t>
            </w:r>
          </w:p>
          <w:p w14:paraId="54FF9C74" w14:textId="77777777" w:rsidR="008C0079" w:rsidRPr="004315BB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wolności</w:t>
            </w:r>
          </w:p>
          <w:p w14:paraId="53041899" w14:textId="6D21E98D" w:rsidR="008C0079" w:rsidRPr="004315BB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(ogółem)</w:t>
            </w:r>
          </w:p>
        </w:tc>
        <w:tc>
          <w:tcPr>
            <w:tcW w:w="566" w:type="dxa"/>
            <w:vMerge w:val="restart"/>
            <w:shd w:val="clear" w:color="auto" w:fill="auto"/>
            <w:vAlign w:val="center"/>
          </w:tcPr>
          <w:p w14:paraId="2C8A1525" w14:textId="77777777" w:rsidR="008C0079" w:rsidRPr="004315BB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Warun-</w:t>
            </w:r>
          </w:p>
          <w:p w14:paraId="4859E4B6" w14:textId="77777777" w:rsidR="008C0079" w:rsidRPr="004315BB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kowo</w:t>
            </w:r>
          </w:p>
          <w:p w14:paraId="3BA803C4" w14:textId="77777777" w:rsidR="008C0079" w:rsidRPr="004315BB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umo-</w:t>
            </w:r>
          </w:p>
          <w:p w14:paraId="37A55464" w14:textId="77777777" w:rsidR="008C0079" w:rsidRPr="004315BB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rzono postę-</w:t>
            </w:r>
          </w:p>
          <w:p w14:paraId="5F30960C" w14:textId="5CA3402A" w:rsidR="008C0079" w:rsidRPr="004315BB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powanie</w:t>
            </w:r>
          </w:p>
        </w:tc>
        <w:tc>
          <w:tcPr>
            <w:tcW w:w="566" w:type="dxa"/>
            <w:vMerge w:val="restart"/>
            <w:shd w:val="clear" w:color="auto" w:fill="auto"/>
            <w:vAlign w:val="center"/>
          </w:tcPr>
          <w:p w14:paraId="1DAECB70" w14:textId="5B2EB4F6" w:rsidR="008C0079" w:rsidRPr="004315BB" w:rsidRDefault="008C0079" w:rsidP="00EC169C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br/>
              <w:t>(rubr. 35)</w:t>
            </w:r>
          </w:p>
          <w:p w14:paraId="0412F4C6" w14:textId="55BF3B03" w:rsidR="008C0079" w:rsidRPr="004315BB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1719" w:type="dxa"/>
            <w:gridSpan w:val="5"/>
            <w:shd w:val="clear" w:color="auto" w:fill="auto"/>
            <w:vAlign w:val="center"/>
          </w:tcPr>
          <w:p w14:paraId="226FBFE6" w14:textId="77777777" w:rsidR="008C0079" w:rsidRPr="004315BB" w:rsidRDefault="008C0079" w:rsidP="00E340E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579AB149" w14:textId="3421ACAD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64813A08" w14:textId="72984BA3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Unie-</w:t>
            </w:r>
          </w:p>
          <w:p w14:paraId="4C9C373F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win-</w:t>
            </w:r>
          </w:p>
          <w:p w14:paraId="20004CC5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niono</w:t>
            </w:r>
          </w:p>
        </w:tc>
        <w:tc>
          <w:tcPr>
            <w:tcW w:w="406" w:type="dxa"/>
            <w:vMerge w:val="restart"/>
            <w:vAlign w:val="center"/>
          </w:tcPr>
          <w:p w14:paraId="468DF616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Odstą-</w:t>
            </w:r>
          </w:p>
          <w:p w14:paraId="4F267FA2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piono</w:t>
            </w:r>
          </w:p>
          <w:p w14:paraId="12FB5B4C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od wymie-</w:t>
            </w:r>
          </w:p>
          <w:p w14:paraId="4FEA263C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rzenia kary</w:t>
            </w:r>
          </w:p>
          <w:p w14:paraId="64C9AB67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 w:val="restart"/>
            <w:vAlign w:val="center"/>
          </w:tcPr>
          <w:p w14:paraId="27C185EE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 Narrow" w:hAnsi="Arial Narrow" w:cs="Arial"/>
                <w:sz w:val="11"/>
                <w:vertAlign w:val="superscript"/>
              </w:rPr>
            </w:pPr>
            <w:r w:rsidRPr="004315BB">
              <w:rPr>
                <w:rFonts w:ascii="Arial Narrow" w:hAnsi="Arial Narrow" w:cs="Arial"/>
                <w:sz w:val="11"/>
              </w:rPr>
              <w:t xml:space="preserve">Przepadek przedmiotów i przepadek przedsiębiorstwa </w:t>
            </w:r>
            <w:r w:rsidRPr="004315BB">
              <w:rPr>
                <w:rFonts w:ascii="Arial Narrow" w:hAnsi="Arial Narrow" w:cs="Arial"/>
                <w:sz w:val="11"/>
                <w:vertAlign w:val="superscript"/>
              </w:rPr>
              <w:t>i)</w:t>
            </w:r>
          </w:p>
          <w:p w14:paraId="463BCA6F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 w:val="restart"/>
            <w:vAlign w:val="center"/>
          </w:tcPr>
          <w:p w14:paraId="7ED1EF65" w14:textId="77777777" w:rsidR="008C0079" w:rsidRPr="004315BB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 xml:space="preserve">Przepadek korzyści majątkowej </w:t>
            </w:r>
            <w:r w:rsidRPr="004315BB">
              <w:rPr>
                <w:rFonts w:ascii="Arial" w:hAnsi="Arial" w:cs="Arial"/>
                <w:sz w:val="11"/>
                <w:vertAlign w:val="superscript"/>
              </w:rPr>
              <w:t>i)</w:t>
            </w:r>
          </w:p>
        </w:tc>
        <w:tc>
          <w:tcPr>
            <w:tcW w:w="574" w:type="dxa"/>
            <w:vMerge w:val="restart"/>
            <w:vAlign w:val="center"/>
          </w:tcPr>
          <w:p w14:paraId="56D9E52F" w14:textId="77777777" w:rsidR="008C0079" w:rsidRPr="004315BB" w:rsidRDefault="008C0079" w:rsidP="002258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Tymczasowo</w:t>
            </w:r>
          </w:p>
          <w:p w14:paraId="003A20B5" w14:textId="77777777" w:rsidR="008C0079" w:rsidRPr="004315BB" w:rsidRDefault="008C0079" w:rsidP="002258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aresztowani</w:t>
            </w:r>
          </w:p>
          <w:p w14:paraId="5105710E" w14:textId="77777777" w:rsidR="008C0079" w:rsidRPr="004315BB" w:rsidRDefault="008C0079" w:rsidP="002258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przed</w:t>
            </w:r>
          </w:p>
          <w:p w14:paraId="58CF13DB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 xml:space="preserve">wyrokiem </w:t>
            </w:r>
            <w:r w:rsidRPr="004315BB">
              <w:rPr>
                <w:rFonts w:ascii="Arial" w:hAnsi="Arial" w:cs="Arial"/>
                <w:sz w:val="18"/>
                <w:szCs w:val="18"/>
                <w:vertAlign w:val="superscript"/>
              </w:rPr>
              <w:t>e)</w:t>
            </w:r>
          </w:p>
        </w:tc>
        <w:tc>
          <w:tcPr>
            <w:tcW w:w="559" w:type="dxa"/>
            <w:vMerge w:val="restart"/>
            <w:shd w:val="clear" w:color="auto" w:fill="auto"/>
            <w:vAlign w:val="center"/>
          </w:tcPr>
          <w:p w14:paraId="1B39A4C2" w14:textId="77777777" w:rsidR="008C0079" w:rsidRPr="004315BB" w:rsidRDefault="008C0079" w:rsidP="002258A8">
            <w:pPr>
              <w:spacing w:before="40" w:line="12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4315BB">
              <w:rPr>
                <w:rFonts w:ascii="Arial" w:hAnsi="Arial" w:cs="Arial"/>
                <w:w w:val="86"/>
                <w:sz w:val="11"/>
              </w:rPr>
              <w:t>Skazani z zastosowaniem art. 60 kk i innych dotycz. nadzwyczajnego złagodzenia</w:t>
            </w:r>
            <w:r w:rsidRPr="004315BB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f)</w:t>
            </w:r>
          </w:p>
        </w:tc>
        <w:tc>
          <w:tcPr>
            <w:tcW w:w="1218" w:type="dxa"/>
            <w:gridSpan w:val="3"/>
            <w:vMerge w:val="restart"/>
            <w:vAlign w:val="center"/>
          </w:tcPr>
          <w:p w14:paraId="0D72650C" w14:textId="77777777" w:rsidR="008C0079" w:rsidRPr="004315BB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Skazani w wyniku uwzględnienia wniosku z art.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14:paraId="0A604D76" w14:textId="777D7DA0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Skazani poprzednio karani</w:t>
            </w:r>
          </w:p>
        </w:tc>
        <w:tc>
          <w:tcPr>
            <w:tcW w:w="363" w:type="dxa"/>
            <w:vMerge w:val="restart"/>
            <w:shd w:val="clear" w:color="auto" w:fill="auto"/>
            <w:vAlign w:val="center"/>
          </w:tcPr>
          <w:p w14:paraId="2B8863E3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Skazani  w warunkach art. 65 kk</w:t>
            </w:r>
          </w:p>
        </w:tc>
        <w:tc>
          <w:tcPr>
            <w:tcW w:w="3908" w:type="dxa"/>
            <w:gridSpan w:val="12"/>
            <w:vAlign w:val="center"/>
          </w:tcPr>
          <w:p w14:paraId="2A6CC1E6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Środki zabezpieczające (kk)</w:t>
            </w:r>
          </w:p>
        </w:tc>
      </w:tr>
      <w:tr w:rsidR="004315BB" w:rsidRPr="004315BB" w14:paraId="0D933A7B" w14:textId="77777777" w:rsidTr="008C0079">
        <w:trPr>
          <w:cantSplit/>
          <w:trHeight w:val="190"/>
        </w:trPr>
        <w:tc>
          <w:tcPr>
            <w:tcW w:w="1705" w:type="dxa"/>
            <w:gridSpan w:val="3"/>
            <w:vMerge/>
            <w:vAlign w:val="center"/>
          </w:tcPr>
          <w:p w14:paraId="18B77B70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1" w:type="dxa"/>
            <w:vMerge/>
            <w:shd w:val="clear" w:color="auto" w:fill="auto"/>
            <w:vAlign w:val="center"/>
          </w:tcPr>
          <w:p w14:paraId="7906F0CE" w14:textId="13030A9F" w:rsidR="008C0079" w:rsidRPr="004315BB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</w:tcPr>
          <w:p w14:paraId="2EBAF40B" w14:textId="77777777" w:rsidR="008C0079" w:rsidRPr="004315BB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</w:tcPr>
          <w:p w14:paraId="55311E4A" w14:textId="77777777" w:rsidR="008C0079" w:rsidRPr="004315BB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1A510573" w14:textId="2AF16155" w:rsidR="008C0079" w:rsidRPr="004315BB" w:rsidRDefault="008C0079" w:rsidP="00E340E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1152" w:type="dxa"/>
            <w:gridSpan w:val="4"/>
          </w:tcPr>
          <w:p w14:paraId="0A46CEC8" w14:textId="1EB95BB0" w:rsidR="008C0079" w:rsidRPr="004315BB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tym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 art. 17 § 1</w:t>
            </w: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314AD4EF" w14:textId="64902E23" w:rsidR="008C0079" w:rsidRPr="004315BB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1ED7AB98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52DEA6BB" w14:textId="77777777" w:rsidR="008C0079" w:rsidRPr="004315BB" w:rsidRDefault="008C0079" w:rsidP="002258A8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42AF3CD5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57BD9C9B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59" w:type="dxa"/>
            <w:vMerge/>
            <w:shd w:val="clear" w:color="auto" w:fill="auto"/>
            <w:vAlign w:val="center"/>
          </w:tcPr>
          <w:p w14:paraId="202DCF5C" w14:textId="77777777" w:rsidR="008C0079" w:rsidRPr="004315BB" w:rsidRDefault="008C0079" w:rsidP="002258A8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1218" w:type="dxa"/>
            <w:gridSpan w:val="3"/>
            <w:vMerge/>
          </w:tcPr>
          <w:p w14:paraId="1878C93A" w14:textId="77777777" w:rsidR="008C0079" w:rsidRPr="004315BB" w:rsidRDefault="008C0079" w:rsidP="002258A8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03" w:type="dxa"/>
            <w:vMerge w:val="restart"/>
            <w:vAlign w:val="center"/>
          </w:tcPr>
          <w:p w14:paraId="65C85B10" w14:textId="41B32CA5" w:rsidR="008C0079" w:rsidRPr="004315BB" w:rsidRDefault="008C0079" w:rsidP="009A5CA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</w:rPr>
              <w:t>razem</w:t>
            </w:r>
          </w:p>
        </w:tc>
        <w:tc>
          <w:tcPr>
            <w:tcW w:w="1617" w:type="dxa"/>
            <w:gridSpan w:val="4"/>
            <w:vAlign w:val="center"/>
          </w:tcPr>
          <w:p w14:paraId="07BE0CDC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</w:rPr>
              <w:t>w tym recydywiści</w:t>
            </w:r>
          </w:p>
        </w:tc>
        <w:tc>
          <w:tcPr>
            <w:tcW w:w="363" w:type="dxa"/>
            <w:vMerge/>
            <w:vAlign w:val="center"/>
          </w:tcPr>
          <w:p w14:paraId="20FFF604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252" w:type="dxa"/>
            <w:vMerge w:val="restart"/>
            <w:shd w:val="clear" w:color="auto" w:fill="auto"/>
            <w:vAlign w:val="center"/>
          </w:tcPr>
          <w:p w14:paraId="168DC3BC" w14:textId="0BE3D6BE" w:rsidR="008C0079" w:rsidRPr="004315BB" w:rsidRDefault="008C0079" w:rsidP="009A5CA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93</w:t>
            </w:r>
          </w:p>
        </w:tc>
        <w:tc>
          <w:tcPr>
            <w:tcW w:w="252" w:type="dxa"/>
            <w:vMerge w:val="restart"/>
            <w:shd w:val="clear" w:color="auto" w:fill="auto"/>
            <w:vAlign w:val="center"/>
          </w:tcPr>
          <w:p w14:paraId="579AB353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94 § 1</w:t>
            </w:r>
          </w:p>
        </w:tc>
        <w:tc>
          <w:tcPr>
            <w:tcW w:w="280" w:type="dxa"/>
            <w:vMerge w:val="restart"/>
            <w:shd w:val="clear" w:color="auto" w:fill="auto"/>
            <w:vAlign w:val="center"/>
          </w:tcPr>
          <w:p w14:paraId="64DE618C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 § 1</w:t>
            </w:r>
          </w:p>
        </w:tc>
        <w:tc>
          <w:tcPr>
            <w:tcW w:w="280" w:type="dxa"/>
            <w:vMerge w:val="restart"/>
            <w:shd w:val="clear" w:color="auto" w:fill="auto"/>
            <w:vAlign w:val="center"/>
          </w:tcPr>
          <w:p w14:paraId="4251355D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95a</w:t>
            </w:r>
          </w:p>
        </w:tc>
        <w:tc>
          <w:tcPr>
            <w:tcW w:w="336" w:type="dxa"/>
            <w:vMerge w:val="restart"/>
            <w:shd w:val="clear" w:color="auto" w:fill="auto"/>
            <w:vAlign w:val="center"/>
          </w:tcPr>
          <w:p w14:paraId="40791424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96 § 1</w:t>
            </w:r>
          </w:p>
        </w:tc>
        <w:tc>
          <w:tcPr>
            <w:tcW w:w="1344" w:type="dxa"/>
            <w:gridSpan w:val="4"/>
          </w:tcPr>
          <w:p w14:paraId="00067D60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art. 93a </w:t>
            </w:r>
          </w:p>
        </w:tc>
        <w:tc>
          <w:tcPr>
            <w:tcW w:w="1164" w:type="dxa"/>
            <w:gridSpan w:val="3"/>
            <w:vAlign w:val="center"/>
          </w:tcPr>
          <w:p w14:paraId="14048C9E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99 § 1  w zw. z</w:t>
            </w:r>
          </w:p>
        </w:tc>
      </w:tr>
      <w:tr w:rsidR="004315BB" w:rsidRPr="004315BB" w14:paraId="3863978D" w14:textId="77777777" w:rsidTr="008C0079">
        <w:trPr>
          <w:cantSplit/>
          <w:trHeight w:val="310"/>
        </w:trPr>
        <w:tc>
          <w:tcPr>
            <w:tcW w:w="1705" w:type="dxa"/>
            <w:gridSpan w:val="3"/>
            <w:vMerge/>
            <w:vAlign w:val="center"/>
          </w:tcPr>
          <w:p w14:paraId="643740D7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1" w:type="dxa"/>
            <w:vMerge/>
            <w:shd w:val="clear" w:color="auto" w:fill="auto"/>
            <w:vAlign w:val="center"/>
          </w:tcPr>
          <w:p w14:paraId="36BF5CAE" w14:textId="1278FADA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</w:tcPr>
          <w:p w14:paraId="6653480A" w14:textId="7C8C51FF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</w:tcPr>
          <w:p w14:paraId="23FF96C1" w14:textId="3B3F0AC1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086C02D4" w14:textId="2B2AFB24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FA45E70" w14:textId="6CC36A47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pkt 3 kpk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5BC1C84" w14:textId="1FD1143D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pkt 4 kpk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0BFD84C" w14:textId="3302381C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pkt 5 kpk</w:t>
            </w:r>
          </w:p>
        </w:tc>
        <w:tc>
          <w:tcPr>
            <w:tcW w:w="301" w:type="dxa"/>
            <w:shd w:val="clear" w:color="auto" w:fill="auto"/>
            <w:vAlign w:val="center"/>
          </w:tcPr>
          <w:p w14:paraId="5AB0CE09" w14:textId="772F5CBD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pkt 6 kpk</w:t>
            </w: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32B5448D" w14:textId="59778EDE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6F139E46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5EABE774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03DB2915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09C3B93D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59" w:type="dxa"/>
            <w:vMerge/>
            <w:shd w:val="clear" w:color="auto" w:fill="auto"/>
            <w:vAlign w:val="center"/>
          </w:tcPr>
          <w:p w14:paraId="34A60BE3" w14:textId="77777777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122DC2E" w14:textId="77777777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4315BB">
              <w:rPr>
                <w:rFonts w:ascii="Arial" w:hAnsi="Arial" w:cs="Arial"/>
                <w:sz w:val="12"/>
              </w:rPr>
              <w:t>335 § 1 lub 2 kpk</w:t>
            </w:r>
          </w:p>
        </w:tc>
        <w:tc>
          <w:tcPr>
            <w:tcW w:w="420" w:type="dxa"/>
            <w:vAlign w:val="center"/>
          </w:tcPr>
          <w:p w14:paraId="1165ACF3" w14:textId="77777777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338a kpk</w:t>
            </w:r>
          </w:p>
        </w:tc>
        <w:tc>
          <w:tcPr>
            <w:tcW w:w="392" w:type="dxa"/>
            <w:shd w:val="clear" w:color="auto" w:fill="auto"/>
            <w:vAlign w:val="center"/>
          </w:tcPr>
          <w:p w14:paraId="04A8B0C3" w14:textId="77777777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4315BB">
              <w:rPr>
                <w:rFonts w:ascii="Arial" w:hAnsi="Arial" w:cs="Arial"/>
                <w:sz w:val="12"/>
              </w:rPr>
              <w:t>387 § 1 kpk</w:t>
            </w:r>
          </w:p>
        </w:tc>
        <w:tc>
          <w:tcPr>
            <w:tcW w:w="403" w:type="dxa"/>
            <w:vMerge/>
          </w:tcPr>
          <w:p w14:paraId="71708155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06" w:type="dxa"/>
            <w:vAlign w:val="center"/>
          </w:tcPr>
          <w:p w14:paraId="284EE2BD" w14:textId="7FD089C5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 § 1 kk</w:t>
            </w:r>
          </w:p>
        </w:tc>
        <w:tc>
          <w:tcPr>
            <w:tcW w:w="408" w:type="dxa"/>
            <w:vAlign w:val="center"/>
          </w:tcPr>
          <w:p w14:paraId="755D35DD" w14:textId="4E9A6C24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 § 2 kk</w:t>
            </w:r>
          </w:p>
        </w:tc>
        <w:tc>
          <w:tcPr>
            <w:tcW w:w="406" w:type="dxa"/>
            <w:vAlign w:val="center"/>
          </w:tcPr>
          <w:p w14:paraId="13E84AE3" w14:textId="7297DFB2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 § 1 i 2 kk w związku z art.65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518D93A5" w14:textId="001D5DDE" w:rsidR="008C0079" w:rsidRPr="004315BB" w:rsidRDefault="008C0079" w:rsidP="004C2D2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64a kk</w:t>
            </w:r>
          </w:p>
        </w:tc>
        <w:tc>
          <w:tcPr>
            <w:tcW w:w="363" w:type="dxa"/>
            <w:vMerge/>
            <w:vAlign w:val="center"/>
          </w:tcPr>
          <w:p w14:paraId="3F660F16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495D9948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26CE3447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4FB84875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6BC080F9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5320D3CE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2D6A6FB6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1</w:t>
            </w:r>
          </w:p>
        </w:tc>
        <w:tc>
          <w:tcPr>
            <w:tcW w:w="322" w:type="dxa"/>
            <w:vAlign w:val="center"/>
          </w:tcPr>
          <w:p w14:paraId="674C65D7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2</w:t>
            </w:r>
          </w:p>
        </w:tc>
        <w:tc>
          <w:tcPr>
            <w:tcW w:w="308" w:type="dxa"/>
            <w:vAlign w:val="center"/>
          </w:tcPr>
          <w:p w14:paraId="78EBE94E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3</w:t>
            </w:r>
          </w:p>
        </w:tc>
        <w:tc>
          <w:tcPr>
            <w:tcW w:w="378" w:type="dxa"/>
            <w:vAlign w:val="center"/>
          </w:tcPr>
          <w:p w14:paraId="0D624D60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4</w:t>
            </w:r>
          </w:p>
        </w:tc>
        <w:tc>
          <w:tcPr>
            <w:tcW w:w="336" w:type="dxa"/>
            <w:vAlign w:val="center"/>
          </w:tcPr>
          <w:p w14:paraId="0F3F0F0E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art.39 pkt 2</w:t>
            </w:r>
          </w:p>
        </w:tc>
        <w:tc>
          <w:tcPr>
            <w:tcW w:w="350" w:type="dxa"/>
            <w:vAlign w:val="center"/>
          </w:tcPr>
          <w:p w14:paraId="013141E3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art.39 pkt 3</w:t>
            </w:r>
          </w:p>
        </w:tc>
        <w:tc>
          <w:tcPr>
            <w:tcW w:w="478" w:type="dxa"/>
            <w:vAlign w:val="center"/>
          </w:tcPr>
          <w:p w14:paraId="59B964F9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art.39 pkt 4</w:t>
            </w:r>
          </w:p>
        </w:tc>
      </w:tr>
      <w:tr w:rsidR="004315BB" w:rsidRPr="004315BB" w14:paraId="573A175F" w14:textId="77777777" w:rsidTr="008C0079">
        <w:trPr>
          <w:cantSplit/>
          <w:trHeight w:hRule="exact" w:val="140"/>
        </w:trPr>
        <w:tc>
          <w:tcPr>
            <w:tcW w:w="1705" w:type="dxa"/>
            <w:gridSpan w:val="3"/>
            <w:vAlign w:val="center"/>
          </w:tcPr>
          <w:p w14:paraId="5FB9BB29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61" w:type="dxa"/>
            <w:vAlign w:val="center"/>
          </w:tcPr>
          <w:p w14:paraId="734E03E9" w14:textId="0E826583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2F8F0B1" w14:textId="3B7D0218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3367144" w14:textId="45C632B4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9FE256" w14:textId="5F93F104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0925BB4" w14:textId="4992072F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6EA2CA5" w14:textId="022A8306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B8BE00B" w14:textId="33F134B4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40</w:t>
            </w:r>
          </w:p>
        </w:tc>
        <w:tc>
          <w:tcPr>
            <w:tcW w:w="301" w:type="dxa"/>
            <w:shd w:val="clear" w:color="auto" w:fill="auto"/>
            <w:vAlign w:val="center"/>
          </w:tcPr>
          <w:p w14:paraId="7DE098BB" w14:textId="477FA7B9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41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65BAD881" w14:textId="075235E2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42</w:t>
            </w:r>
          </w:p>
        </w:tc>
        <w:tc>
          <w:tcPr>
            <w:tcW w:w="406" w:type="dxa"/>
            <w:vAlign w:val="center"/>
          </w:tcPr>
          <w:p w14:paraId="4C10AFD8" w14:textId="77E9D220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43</w:t>
            </w:r>
          </w:p>
        </w:tc>
        <w:tc>
          <w:tcPr>
            <w:tcW w:w="406" w:type="dxa"/>
            <w:vAlign w:val="center"/>
          </w:tcPr>
          <w:p w14:paraId="3736C949" w14:textId="602F0A36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44</w:t>
            </w:r>
          </w:p>
        </w:tc>
        <w:tc>
          <w:tcPr>
            <w:tcW w:w="420" w:type="dxa"/>
            <w:vAlign w:val="center"/>
          </w:tcPr>
          <w:p w14:paraId="4BD4CADD" w14:textId="07A7ABBD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45</w:t>
            </w:r>
          </w:p>
        </w:tc>
        <w:tc>
          <w:tcPr>
            <w:tcW w:w="574" w:type="dxa"/>
            <w:vAlign w:val="center"/>
          </w:tcPr>
          <w:p w14:paraId="3D7755DB" w14:textId="46741746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2"/>
              </w:rPr>
              <w:t>46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62576AC" w14:textId="6EADB94F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47</w:t>
            </w:r>
          </w:p>
        </w:tc>
        <w:tc>
          <w:tcPr>
            <w:tcW w:w="406" w:type="dxa"/>
            <w:shd w:val="clear" w:color="auto" w:fill="auto"/>
            <w:vAlign w:val="center"/>
          </w:tcPr>
          <w:p w14:paraId="06465C3C" w14:textId="19AB0696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1"/>
              </w:rPr>
              <w:t>48</w:t>
            </w:r>
          </w:p>
        </w:tc>
        <w:tc>
          <w:tcPr>
            <w:tcW w:w="420" w:type="dxa"/>
            <w:vAlign w:val="center"/>
          </w:tcPr>
          <w:p w14:paraId="544D22AB" w14:textId="512857C5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49</w:t>
            </w:r>
          </w:p>
        </w:tc>
        <w:tc>
          <w:tcPr>
            <w:tcW w:w="392" w:type="dxa"/>
            <w:shd w:val="clear" w:color="auto" w:fill="auto"/>
            <w:vAlign w:val="center"/>
          </w:tcPr>
          <w:p w14:paraId="2E37CECB" w14:textId="13BC1203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50</w:t>
            </w:r>
          </w:p>
        </w:tc>
        <w:tc>
          <w:tcPr>
            <w:tcW w:w="403" w:type="dxa"/>
            <w:vAlign w:val="center"/>
          </w:tcPr>
          <w:p w14:paraId="22C54380" w14:textId="5997DF9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51</w:t>
            </w:r>
          </w:p>
        </w:tc>
        <w:tc>
          <w:tcPr>
            <w:tcW w:w="406" w:type="dxa"/>
            <w:vAlign w:val="center"/>
          </w:tcPr>
          <w:p w14:paraId="037AB217" w14:textId="141EE64E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52</w:t>
            </w:r>
          </w:p>
        </w:tc>
        <w:tc>
          <w:tcPr>
            <w:tcW w:w="408" w:type="dxa"/>
            <w:vAlign w:val="center"/>
          </w:tcPr>
          <w:p w14:paraId="150EC6FE" w14:textId="12122431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53</w:t>
            </w:r>
          </w:p>
        </w:tc>
        <w:tc>
          <w:tcPr>
            <w:tcW w:w="406" w:type="dxa"/>
            <w:vAlign w:val="center"/>
          </w:tcPr>
          <w:p w14:paraId="72F4BF4F" w14:textId="5D032891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54</w:t>
            </w:r>
          </w:p>
        </w:tc>
        <w:tc>
          <w:tcPr>
            <w:tcW w:w="397" w:type="dxa"/>
            <w:vAlign w:val="center"/>
          </w:tcPr>
          <w:p w14:paraId="325C2D04" w14:textId="5D38286D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55</w:t>
            </w:r>
          </w:p>
        </w:tc>
        <w:tc>
          <w:tcPr>
            <w:tcW w:w="363" w:type="dxa"/>
            <w:vAlign w:val="center"/>
          </w:tcPr>
          <w:p w14:paraId="1537BAE9" w14:textId="4E73D110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56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160A48ED" w14:textId="4C282921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57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239C5C21" w14:textId="3BBEBA6B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58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40872206" w14:textId="1F027623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59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B311753" w14:textId="3C7AD955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60</w:t>
            </w:r>
          </w:p>
        </w:tc>
        <w:tc>
          <w:tcPr>
            <w:tcW w:w="336" w:type="dxa"/>
            <w:shd w:val="clear" w:color="auto" w:fill="auto"/>
            <w:vAlign w:val="center"/>
          </w:tcPr>
          <w:p w14:paraId="45588825" w14:textId="4FF069B2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61</w:t>
            </w:r>
          </w:p>
        </w:tc>
        <w:tc>
          <w:tcPr>
            <w:tcW w:w="336" w:type="dxa"/>
            <w:vAlign w:val="center"/>
          </w:tcPr>
          <w:p w14:paraId="706BC7BC" w14:textId="5513A702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62</w:t>
            </w:r>
          </w:p>
        </w:tc>
        <w:tc>
          <w:tcPr>
            <w:tcW w:w="322" w:type="dxa"/>
            <w:vAlign w:val="center"/>
          </w:tcPr>
          <w:p w14:paraId="71DA5E65" w14:textId="6DFACD4B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63</w:t>
            </w:r>
          </w:p>
        </w:tc>
        <w:tc>
          <w:tcPr>
            <w:tcW w:w="308" w:type="dxa"/>
            <w:vAlign w:val="center"/>
          </w:tcPr>
          <w:p w14:paraId="6164467F" w14:textId="49A2A0B8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64</w:t>
            </w:r>
          </w:p>
        </w:tc>
        <w:tc>
          <w:tcPr>
            <w:tcW w:w="378" w:type="dxa"/>
            <w:vAlign w:val="center"/>
          </w:tcPr>
          <w:p w14:paraId="5EF14F13" w14:textId="7EFC9106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65</w:t>
            </w:r>
          </w:p>
        </w:tc>
        <w:tc>
          <w:tcPr>
            <w:tcW w:w="336" w:type="dxa"/>
            <w:vAlign w:val="center"/>
          </w:tcPr>
          <w:p w14:paraId="6A737D0B" w14:textId="3A549FBF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66</w:t>
            </w:r>
          </w:p>
        </w:tc>
        <w:tc>
          <w:tcPr>
            <w:tcW w:w="350" w:type="dxa"/>
            <w:vAlign w:val="center"/>
          </w:tcPr>
          <w:p w14:paraId="6B90F379" w14:textId="5B8132EF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67</w:t>
            </w:r>
          </w:p>
        </w:tc>
        <w:tc>
          <w:tcPr>
            <w:tcW w:w="478" w:type="dxa"/>
            <w:vAlign w:val="center"/>
          </w:tcPr>
          <w:p w14:paraId="32D9590D" w14:textId="068BDEC8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68</w:t>
            </w:r>
          </w:p>
        </w:tc>
      </w:tr>
      <w:tr w:rsidR="004315BB" w:rsidRPr="004315BB" w14:paraId="7EC991E3" w14:textId="77777777" w:rsidTr="00C047B4">
        <w:trPr>
          <w:cantSplit/>
          <w:trHeight w:val="341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6A9F7492" w14:textId="003C234F" w:rsidR="008C0079" w:rsidRPr="004315BB" w:rsidRDefault="008C0079" w:rsidP="008C0079">
            <w:pPr>
              <w:spacing w:line="110" w:lineRule="exact"/>
              <w:ind w:left="28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(wiersz 02 do 6+9 do 15+17 do 24+26 do 53+55+56)</w:t>
            </w:r>
          </w:p>
        </w:tc>
        <w:tc>
          <w:tcPr>
            <w:tcW w:w="28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247F5CF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01</w:t>
            </w:r>
          </w:p>
        </w:tc>
        <w:tc>
          <w:tcPr>
            <w:tcW w:w="5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ADC7D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83B1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F530C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D7D1D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31DCF77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1AAEA02" w14:textId="09D4C888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373C304" w14:textId="10BF9B06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D94D4A7" w14:textId="101EAA31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79BB" w14:textId="2C503F30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BBDD9D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31B26B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6794E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87548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84418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906C9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64475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DD04A8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284C6F2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0DB9CB" w14:textId="04BB5A53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9D574B" w14:textId="5DC43018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2ABB14" w14:textId="661C10FA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57B825" w14:textId="0B87718E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404108" w14:textId="249BE406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0B7E5E" w14:textId="78530962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FB80F0" w14:textId="3D6C21A2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E5825" w14:textId="500A7D0C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D86C91" w14:textId="10600E1F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C9CA85" w14:textId="494FAB00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6B33F8" w14:textId="0FEE701C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5A142" w14:textId="56EE52E1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F85E08" w14:textId="2FCFEE1B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C38E3" w14:textId="09A5919D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F5074" w14:textId="7E0E6780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9E52DF" w14:textId="5B5C46A1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2DE21F5" w14:textId="2E85BACE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174F424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5EEA229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118 § 1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CFB98F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02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EABC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0721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6C2A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AEA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92E855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114B2D1" w14:textId="69ACE733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198799A" w14:textId="34E00460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5B959703" w14:textId="0B0D2030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47C6A" w14:textId="71AED7B1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59B0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8BE4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74FF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4028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1E0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5FD3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F6FA2D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7AC2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C0E12B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5ED4F" w14:textId="5AD0EC82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DBFE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8257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1F53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8EE2F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66BB3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E77B6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3581C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7FF97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5206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47882A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E3A2BB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8AB276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912744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404938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E9B741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CC0462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47708205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56AF1D13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118 § 2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FB35FA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03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63A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5E17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7B6B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68BF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EC9F6E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0C6FC80" w14:textId="78BD3C94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1C3351C" w14:textId="621CAA88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C4C8F56" w14:textId="217DCA36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DBCC" w14:textId="14CF35B8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1031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15FD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712C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72BE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C738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8820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A91B9D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3186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4A3599D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75845" w14:textId="62F0C800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1F92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1105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C76A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1B6F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5260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1B88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1244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8AC5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8D14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610C5A4" w14:textId="26B07F0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C7AF74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46E0CD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CEF024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837086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24B250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67D73DF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58D8BD15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238E57D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118 §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C8C6ED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04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435C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F2E2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9ECA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8645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EBCB2D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3949C36F" w14:textId="7511963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4B3EF17" w14:textId="6CD16CD9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056E98A3" w14:textId="68D9558D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F42F1" w14:textId="5023B89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7D46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BED0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1D4B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9D41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A098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CD0C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592D7A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9299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052096B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AF206" w14:textId="055ABD66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3D00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FB21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F321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2204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D485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D17C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730B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5F35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5364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BE054A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81C651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45F9FF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3879FF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50FADA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585B5F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5A367F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79F476B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DDAB19D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118a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DC857E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05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9E1C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67EA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6C3B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D6EA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8A80C2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1828A65" w14:textId="6824D90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A5135AB" w14:textId="5DDB4F6A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C013504" w14:textId="35E842A3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BD9C3" w14:textId="7EE255C4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DCB8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5008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1639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6E5C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9230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0F44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2C7CE2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CE59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4AE064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D272D" w14:textId="4E41FDA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48B7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63A5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88A5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140E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3633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2F10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5798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3FDA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769D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C4BD2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898EBF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DA12D0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B4A797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323463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B49805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DCDC46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10295777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327C09E7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119 § 1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94A348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06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8DC1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585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7F68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EBA4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790515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3250148" w14:textId="11E84AF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24B177C" w14:textId="48042C51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0B28E706" w14:textId="08849B6B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32E1" w14:textId="655BBB2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2B4D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03A1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0DDE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E533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C477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E873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054DF9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211E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072E97A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C4A4B" w14:textId="3334AF1C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B047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77F0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03C8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EE7D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163C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C702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752D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31287" w14:textId="747CD0AE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A6C8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9326CA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E802FF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6BC1D7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9C46F2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FE9C34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5F4470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07562DD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6D6D10FD" w14:textId="77777777" w:rsidTr="008C0079">
        <w:trPr>
          <w:cantSplit/>
          <w:trHeight w:hRule="exact" w:val="149"/>
        </w:trPr>
        <w:tc>
          <w:tcPr>
            <w:tcW w:w="279" w:type="dxa"/>
            <w:vMerge w:val="restart"/>
            <w:tcBorders>
              <w:right w:val="single" w:sz="4" w:space="0" w:color="auto"/>
            </w:tcBorders>
            <w:vAlign w:val="center"/>
          </w:tcPr>
          <w:p w14:paraId="1D0D3937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z tego</w:t>
            </w:r>
          </w:p>
        </w:tc>
        <w:tc>
          <w:tcPr>
            <w:tcW w:w="113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58A350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przemoc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7DED9C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405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BB5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9F1B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D32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53D4B5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F0DB990" w14:textId="168DB3F4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7172D0A" w14:textId="1DAF098A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3102BB8" w14:textId="75D0D20D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1914E" w14:textId="3B3388B4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0585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AF1E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E159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EF4F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305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39BE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420B10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437A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601D13F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1706E" w14:textId="217D5470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2EB2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3092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432C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BF87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8E69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23EF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7427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E48F8" w14:textId="4B8E13D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2153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78548B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F4229A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844E1D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986D0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39AF49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AA713C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6AEDD5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72B36F5A" w14:textId="77777777" w:rsidTr="008C0079">
        <w:trPr>
          <w:cantSplit/>
          <w:trHeight w:hRule="exact" w:val="149"/>
        </w:trPr>
        <w:tc>
          <w:tcPr>
            <w:tcW w:w="279" w:type="dxa"/>
            <w:vMerge/>
            <w:tcBorders>
              <w:right w:val="single" w:sz="4" w:space="0" w:color="auto"/>
            </w:tcBorders>
            <w:vAlign w:val="center"/>
          </w:tcPr>
          <w:p w14:paraId="0C31AC54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113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ACD413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grożba bezprawna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50DAA2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4AC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06FA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94E7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3DB1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F9EEB1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1882FB2" w14:textId="2B802F2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2948B02" w14:textId="2C94BFA0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662FDD5" w14:textId="7F27BD42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8CACA" w14:textId="5E6A12E0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85B2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DFB1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5F72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822B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85DC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2AE4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A55A85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392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FABE2F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3A39F" w14:textId="5692FAC9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8F15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F63A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E0D3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D451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FEB4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2DD6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4E95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7E95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0C1A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881B28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2A9D78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8BD452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011F7F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C6213D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9A12FB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7B1952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258291F9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68C3B179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134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67C70CF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086B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D32A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CD53D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8B9F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73A3A5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6F6F06B" w14:textId="3EAE13CB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6101CE6" w14:textId="409A9FF2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193B417D" w14:textId="07A59349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639685" w14:textId="3EB0A1C8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F9238F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7A054F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CE85D8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958B6B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659C6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2E488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EA0471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D523F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2330706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815E91A" w14:textId="602FC1F3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B9C4B4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600016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794207B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752E956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725700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24667A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20409C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FF6E38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D84085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D40B7F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6DE47B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871E7F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4DC8FD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C875CC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FFE720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6F68E0B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47380394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D26B2BC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126a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0A38F64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0D8E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4DED3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91FB8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C5D37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9F2688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E14F490" w14:textId="4FDE305E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3894E09" w14:textId="4A71E2C1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C686109" w14:textId="6331AB66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4F7FAE" w14:textId="114C04F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DE2408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BD260E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0DB1F2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1471AB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7FE7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4B343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C1DFE6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B5EE5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A02552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6906A1D" w14:textId="1454F331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D43E2F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067882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2EE0341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A3C097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C44C8C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5D7D90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4AEC89A" w14:textId="48533B22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0527F9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7F637F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BCE1D0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D3D748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9AB719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30DFC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B05CB4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8554C6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B60AF7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4F57D49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AEE2A25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126b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D39E11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3B6B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662BD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D371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F48D2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01DDB0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E3F4763" w14:textId="03A0EFD8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DA95CF6" w14:textId="54F6E1B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569EFC61" w14:textId="45836AEA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D88B47" w14:textId="3B5F6B2A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86408E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0B70F5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9D3582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BE91C0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E4C0F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CBE7C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B87EB9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66C33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CD2497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0D7955A" w14:textId="66887A8C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989A35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04D28C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3B22867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368DDFE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BD32B6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F351F1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3F71F0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A6F4A9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A8DF31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2B306C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917E93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559E20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4410F9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F00070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F1A2BA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A0866A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0D933BEA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778455BC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140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ADA112C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192D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FAEB0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16D90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B742E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D935F5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CC1AB5F" w14:textId="24697AA9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5CE876F" w14:textId="7CA26320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C079EC3" w14:textId="45602DEC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8F2151" w14:textId="2C44F213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5FDE22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7D93E0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42D0F7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FB75DA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90176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DE6E2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234E70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8F99A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B9403A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0E085C1" w14:textId="4A5936B1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077EF3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421E4D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3557C6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19242E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31D565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785E07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601BFA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C23266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B849C4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96D050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766682D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5B6F6E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72BED8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B44A24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3111FE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302CD8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0DAF52F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646E3641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141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2448EE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D33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C8B4A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C81B5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6F357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C2A898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2E7515F" w14:textId="19BC6990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4DF20A2" w14:textId="2CD85951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0FB60F2E" w14:textId="2F2E78DA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635779" w14:textId="7B629333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31F81B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AC1261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EE053C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EFA849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BE188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C0EF2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2A396C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DBB0B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30DE470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5E432BE" w14:textId="585E332E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E7B84A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39CEE8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7676C40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54AE90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5D9A87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A2207D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694D9E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777DE8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CA11E6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C17960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FE3711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3777F5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A5DE91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FC46DE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DB805A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57BD213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727293F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A0F3C88" w14:textId="77777777" w:rsidR="008C0079" w:rsidRPr="004315BB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szCs w:val="11"/>
                <w:vertAlign w:val="superscript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 xml:space="preserve">Art. 148 § 1 kk 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91DC9C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372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55648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FF547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66389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BC9EFA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E9F6194" w14:textId="36EC216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55CD8B2" w14:textId="7F294DEC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A9BB88A" w14:textId="1EF3ADBC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4D597" w14:textId="567110BB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FD2BD3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2B121F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0711C2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E51138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67E1D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4FB1E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7679DC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1C354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065876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1ABFBB7" w14:textId="5A58814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0DE4533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B59B74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BDA000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53F09F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E6D4BC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1FFDF7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02D96F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005C31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81B4EF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AB1E16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5210DA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01676D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8DA23D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39EEEF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342421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5FEF17D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10E73A9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30A3EE35" w14:textId="77777777" w:rsidR="008C0079" w:rsidRPr="004315BB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 xml:space="preserve">Art. 148 § 2 kk 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F641FF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E85D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71576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33038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3EFB1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CCC471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FB03429" w14:textId="2CFB392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AF203C2" w14:textId="736F4B7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3BF228B" w14:textId="55F1DE82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3E572" w14:textId="53036178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BF6077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888BA1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057F31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915F1E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EE135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69DEE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19A2BE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91FAE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2877A53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0997A41" w14:textId="22080369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AF4088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EF8C32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286325A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7EA84EF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9E9FE4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0CD75A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527BC3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06D8D4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5D1FF8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44518B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49D10F2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440403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FED268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7ECA04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BCE82D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C7E35E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78115256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1C03C08" w14:textId="77777777" w:rsidR="008C0079" w:rsidRPr="004315BB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4315BB">
              <w:rPr>
                <w:rFonts w:ascii="Arial Narrow" w:hAnsi="Arial Narrow" w:cs="Arial"/>
                <w:sz w:val="9"/>
                <w:szCs w:val="9"/>
                <w:lang w:val="de-DE"/>
              </w:rPr>
              <w:t xml:space="preserve">   w tym pkt 2 w zw. ze zgwałceniem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CBABB7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16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756C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19258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C2657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FECF1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DAFB20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269C70A" w14:textId="03D0007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2C53589" w14:textId="75CDC77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069E785" w14:textId="7186FDD8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5A4611" w14:textId="169D0232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F3EEF4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C6EC00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FCA883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7D8897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1F3C4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84EA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CCE350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46D7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25EA661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82AE8CC" w14:textId="11091EAC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131C4F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D5DC59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717222D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2AFB56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9CDF5E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D60349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ECED7E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03E931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B9D93B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7390D2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2BA6F3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548F62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18355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AC2850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3750E4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CB21D0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53F8B219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B90AC8C" w14:textId="77777777" w:rsidR="008C0079" w:rsidRPr="004315BB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 xml:space="preserve">Art. 148 § 3 kk 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3841B7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17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DCE9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2A564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3CFE9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D1233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A3FD22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CCD3F47" w14:textId="384D5843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F6A9541" w14:textId="5F05CE6E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E31E4A7" w14:textId="42A3C28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3FF4EE" w14:textId="19E3AB5E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1A4181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F3DFF9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882B1F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8F1814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FA78D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FB5C7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818666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1D575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CCA6E0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96D3ABA" w14:textId="2C5BE770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E72EC6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9E313E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577FC73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C0A15D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9F5C8C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524600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F85797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E917A2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E09408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3FC702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6665E9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048382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D9DF8F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06517A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14998D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F7A5AC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3D826B00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6D538F6" w14:textId="77777777" w:rsidR="008C0079" w:rsidRPr="004315BB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148 § 4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CF6DA9B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18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D50B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7E3F3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4D014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DA7CB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AFCF5A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AB8D58D" w14:textId="4D6D73B6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DFABF06" w14:textId="6901878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E8E664B" w14:textId="56EC9AC8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F0A7FD" w14:textId="6B1DBAA6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A6997C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FF1C6A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95DCD9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EA47E5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904FD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548CD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4AC708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666D2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0A8D9CC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CD41167" w14:textId="5CECFC08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EAC809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ACE41C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45BF359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37856D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AA9818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3D9F93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C39CA0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007763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94EB40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B5D7C8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C7E6CC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91F06A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4FD72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FFE489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932A22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683132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34D5F3C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EECA9AD" w14:textId="1D89C094" w:rsidR="008C0079" w:rsidRPr="004315BB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 § 5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8361882" w14:textId="6FA21C71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F1B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83E60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1D622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4A6AE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AF4BEE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A4C250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635E64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CCFC5C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E4100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D48C71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C0BC89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B1B9BB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D31277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C43A0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F3F08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C5FED0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14C19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75F2513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C232C4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C66BD1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C70193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6383CC8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24A8C2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0EF424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5CD972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B2C56F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F11D4A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17825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2F08A6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0F9F40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014426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44465A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EFC714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592FF2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5353119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08668017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69387BC8" w14:textId="48ADB685" w:rsidR="008C0079" w:rsidRPr="004315BB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148a § 1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6F19B32" w14:textId="392A1AE1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BAA7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26DD1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FC70A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79AFF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A5FC07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66852A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B36AE7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BCF41F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21EEC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5D1360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612BB8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7B1161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FA9475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22F6C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61004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854D6E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C4077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765066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9B4818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CDAE50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490F91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38B1908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F0226F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09EAE9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29CF2A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A14FC8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228B26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E51718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57C82B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44B03F7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87F71B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C39C61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F70D63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6D7CE5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60145DF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2A96A356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F4FC2CE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149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F13094" w14:textId="1F55FF15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16C2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FE7AC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B89B4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4599C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49CD6F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07C1BEE" w14:textId="55687D54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6776592" w14:textId="1FE57311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105F02D8" w14:textId="277F3740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2986D1" w14:textId="67F72BFA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725CED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07C58C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D65D7B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711DED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9E1FD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38571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072F5D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4DE7B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D21D3F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EE0ED59" w14:textId="75C4E212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05FE466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6DF937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4A282E7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28B71F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A9F9EF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8A2573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6F83ED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C8F3C2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E03AF0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E5DCFD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FFA7AF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74B264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9072FA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3BC01A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E98DB7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927E55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41ED703A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top w:val="nil"/>
              <w:right w:val="single" w:sz="12" w:space="0" w:color="auto"/>
            </w:tcBorders>
            <w:vAlign w:val="center"/>
          </w:tcPr>
          <w:p w14:paraId="7004D475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150 § 1 kk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45791E1" w14:textId="41279E33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248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79327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91012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542D1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8B27D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589F2" w14:textId="2FEF4DD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06973" w14:textId="7448619C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F6194" w14:textId="3D806B4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53A094" w14:textId="27FCD6F6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42EF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9EA4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2E9DD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ACD9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5D534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507A3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DB5B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E14BF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3296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9FC0E" w14:textId="35CC5A5B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7819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4971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6122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3E54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F664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28B7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2CB1B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990E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8608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B215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BA0D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6FAF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7279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7369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6B53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33D3082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25AB64C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CF73EA8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Art. 151 do 154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2B87DA" w14:textId="03001CDF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7815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FA144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E9365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EFA0B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C9A732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714BAB4" w14:textId="17838BE4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A079D60" w14:textId="7619CE8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72BA5521" w14:textId="5EFA0E68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5AFAC" w14:textId="13DF25D0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3614AD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681603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C5501B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42F73E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7DC45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E17D8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F9A0BB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C083F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48A9FB8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A351B88" w14:textId="234928AB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26DDC1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BA1343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325D4EB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0A0A9E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EA3C9D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C82B6F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DB1D96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AEE1CB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BCF3E5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89858F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79ACEA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8F5E5D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C7EF31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D3FD97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585D76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AA6A24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2E01DF6A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3B4676AB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435D6F" w14:textId="36605A73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4209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436D0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BB023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AA1FE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D6D2D3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46BDA9F" w14:textId="3C41A53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0A7715A" w14:textId="514B64EE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B5EE771" w14:textId="512D4471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74A8C" w14:textId="7160D882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D139DF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4A02D6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FF9A68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775424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BBBF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E5B77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0BCECF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DB55D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FA5226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8DB3F0F" w14:textId="3C22D729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E0EDE5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B73A84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1F0BD0B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2352A80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504696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54BBCD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597DDE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E285B9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D4F12B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D8EB6C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7079DA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A37FF1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41CCA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454FE7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BB2958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2D1F8A1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66B3DD90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BE92D4D" w14:textId="2C4F0738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B7BB638" w14:textId="297AB38A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A549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5CF5C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4ED9D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071C0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FCB81C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D3F6AF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4F7693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28D050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06BC6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876939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809997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3525E1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9F0D16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9F357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D2DB2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82EB84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60ED8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4047568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BD04F5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17FB18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ACAD02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41A12E6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F7E206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4ACDF7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706855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037418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2D91AD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DE7017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2312DE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3BA6BF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1CD423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7317F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C6C527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2A3FB3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7E8528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31E245F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8E4A26D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37FCED" w14:textId="634683BB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ED4F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6C921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2C991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25000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61A852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A2C0CF0" w14:textId="206B795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C4A3CBB" w14:textId="48AEEFA3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562C959B" w14:textId="42B45C6B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7F848F" w14:textId="72E1A966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70D1E4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D4EF90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9B3A78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C2FC6A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E4ED3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6DADE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6B4421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59474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69A188C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5A7EAA8" w14:textId="1D2683F8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05E1EC7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739B5B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BFC626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C57E31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2B06CE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54EE1E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E3D9B7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C82CDD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11FC39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9F55D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DAC043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B2ADB9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6381F3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212E46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9D08E8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60F8550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74A1BFA3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50A38B9E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Art. 158 §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3019A5" w14:textId="23388B88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A25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E49D7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79275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52383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7E6B1F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600F514" w14:textId="5271EEE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E0F7203" w14:textId="06F9536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1055C269" w14:textId="67088CD3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449C34" w14:textId="0774365A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529767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2B3A68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107577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1B3375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5EC68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F3965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CDB6B4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AEB32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9DA8BF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307E89E" w14:textId="7509F3CA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173CA1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21BD1C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604AC25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2F0D51C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2D07FE0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26A993E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29D0A8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DAA64B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CE6A1B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6D7A0C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4940F42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BE4273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AC0F35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7436D2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0C02FC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57F5329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01D16D2D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7C41BDAF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Art. 163 § 1 i 2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16CAF4" w14:textId="4B4D97C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4A72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3DDCC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4AF65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070FA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5ED5F7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BE46672" w14:textId="68462459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99FE2BA" w14:textId="0DC6BA43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100EF897" w14:textId="4195C47E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EF5E7E" w14:textId="450FF3F6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708DAC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9BE817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C79F62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DE5A91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4863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ECA71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BD229E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9DED3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BF13D6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AF15909" w14:textId="7039294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47F199C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AA5CD6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65C594E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7EF1DE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B5A8CD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BDA0C3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7137A5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14925B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E38833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90FD05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EB897D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AA6AF3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79D623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BCECF5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7F64A3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E8B51E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602B8D9F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5A56068D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Art. 163 § 3 i 4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4639B3" w14:textId="7AC4900C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056C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ADE67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6F128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74D81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D661FA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4046FF5" w14:textId="5E736E94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82272F3" w14:textId="243AEF8B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7313FAF" w14:textId="75C9C1F3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9389DB" w14:textId="296372A0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21C6EA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7CEADB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EEA977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8C1E91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17823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EBBC5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0A63F1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CE054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665CC42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C00BA37" w14:textId="50CD12F3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2F4BEF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24E4A9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08F71E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1A103FA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C66694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FE24B1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7683FC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563573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F167D8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CD9762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D95E00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9BF3E2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C1774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109AF5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B98809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488D3A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72C26DA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1E4E734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Art. 165 § 1 i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867295" w14:textId="61D705A2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69CE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1EA53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B5BBA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B6DCC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5A8E4E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E34A0C4" w14:textId="21D7FA4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B614546" w14:textId="3947AFEB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CDA124B" w14:textId="3CA0AEDE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04BB4" w14:textId="67651B6D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8A525F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2AD311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941357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5AC141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8B2FE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B9E60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1BA28B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B867F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4CAB84F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6298629" w14:textId="0FDDD7C6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620CB14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BFAD21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05A33D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1F8297A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00049B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617EEB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F2E574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FD6DC0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0C3594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1459C4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688A68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13689FE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FCBDA4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A81C2D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F1B8A6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E99F11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531DC196" w14:textId="77777777" w:rsidTr="008C0079">
        <w:trPr>
          <w:cantSplit/>
          <w:trHeight w:val="88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27F63E6C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Art. 165a kk</w:t>
            </w:r>
            <w:r w:rsidRPr="004315BB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 h)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C56E1B" w14:textId="717A6B4A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D67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B9E9E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4F05C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7A5EC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3BFA8E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C08524E" w14:textId="6B6383AE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90D344B" w14:textId="1408433E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A499FD7" w14:textId="5DAB8B5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922D49" w14:textId="44FC9E1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EE0508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E7EA44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B7067E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24F8A7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F1CC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80685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430C91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9E991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3A36C31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C9C3FC2" w14:textId="6B19073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146DAE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649B40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148D3D9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980FF7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4D5F6E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F6E31B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175467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B1D240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7FC613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82921D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D03FFC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D7985C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0E44D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073B74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24A3FF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5838F4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4513203D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37987A06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166 § 1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8E0C8C" w14:textId="0072E72E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444E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531D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667EC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78BA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1BA362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83965CF" w14:textId="4ABFF8D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6A435BC" w14:textId="064A375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562B08EB" w14:textId="2A9BD0C1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A5E6D4" w14:textId="6585B98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895265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CEC8A7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989775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9B3F23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60D97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8372C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2D6761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CFC4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E2F746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34C3BCD" w14:textId="61E80C5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E9EFFA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4C2EE9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65478B1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4AFDDB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9D90EE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71D2C2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532A5A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30A1CA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5FA582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015E64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3301E8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80F76E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452858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CD90FD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E42753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26988AD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260B597E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9C89E9A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173 § 3 kk</w:t>
            </w:r>
          </w:p>
        </w:tc>
        <w:tc>
          <w:tcPr>
            <w:tcW w:w="288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7936A2" w14:textId="531B7566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6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1E9F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6EAD34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9B8E79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103319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5A921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B66A6B" w14:textId="1FBC8582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175078" w14:textId="7D039D4C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482CA1E" w14:textId="54AE3AEC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291B25C" w14:textId="4C0204E6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A746B1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3CED2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F62D9E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4EE3A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380BBB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CAD1AF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7F143C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DC1603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14F29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A0D033" w14:textId="1D9054E1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60049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9E4EA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3B74E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00391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9A7D7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1CC504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301B3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E90F70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60BC0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1A2A4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D5393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01C9A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A0F19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6202D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41457D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B7A834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</w:tbl>
    <w:p w14:paraId="30A088BE" w14:textId="77777777" w:rsidR="003E0794" w:rsidRPr="004315BB" w:rsidRDefault="003E0794"/>
    <w:p w14:paraId="27840E05" w14:textId="77777777" w:rsidR="00D24E41" w:rsidRPr="004315BB" w:rsidRDefault="00D24E41" w:rsidP="00D24E41">
      <w:pPr>
        <w:rPr>
          <w:rFonts w:ascii="Arial" w:hAnsi="Arial" w:cs="Arial"/>
          <w:sz w:val="16"/>
          <w:szCs w:val="16"/>
        </w:rPr>
      </w:pPr>
      <w:r w:rsidRPr="004315BB">
        <w:rPr>
          <w:rFonts w:ascii="Arial" w:hAnsi="Arial" w:cs="Arial"/>
          <w:b/>
        </w:rPr>
        <w:t xml:space="preserve">Dział 1. Osądzeni wg rodzajów przestępstw i kar (dok.) </w:t>
      </w:r>
    </w:p>
    <w:tbl>
      <w:tblPr>
        <w:tblW w:w="15379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9"/>
        <w:gridCol w:w="292"/>
        <w:gridCol w:w="562"/>
        <w:gridCol w:w="565"/>
        <w:gridCol w:w="577"/>
        <w:gridCol w:w="422"/>
        <w:gridCol w:w="292"/>
        <w:gridCol w:w="282"/>
        <w:gridCol w:w="283"/>
        <w:gridCol w:w="8"/>
        <w:gridCol w:w="266"/>
        <w:gridCol w:w="9"/>
        <w:gridCol w:w="287"/>
        <w:gridCol w:w="426"/>
        <w:gridCol w:w="419"/>
        <w:gridCol w:w="7"/>
        <w:gridCol w:w="567"/>
        <w:gridCol w:w="573"/>
        <w:gridCol w:w="567"/>
        <w:gridCol w:w="434"/>
        <w:gridCol w:w="425"/>
        <w:gridCol w:w="434"/>
        <w:gridCol w:w="434"/>
        <w:gridCol w:w="378"/>
        <w:gridCol w:w="420"/>
        <w:gridCol w:w="408"/>
        <w:gridCol w:w="353"/>
        <w:gridCol w:w="11"/>
        <w:gridCol w:w="333"/>
        <w:gridCol w:w="272"/>
        <w:gridCol w:w="9"/>
        <w:gridCol w:w="244"/>
        <w:gridCol w:w="8"/>
        <w:gridCol w:w="273"/>
        <w:gridCol w:w="7"/>
        <w:gridCol w:w="274"/>
        <w:gridCol w:w="6"/>
        <w:gridCol w:w="335"/>
        <w:gridCol w:w="336"/>
        <w:gridCol w:w="323"/>
        <w:gridCol w:w="309"/>
        <w:gridCol w:w="378"/>
        <w:gridCol w:w="336"/>
        <w:gridCol w:w="350"/>
        <w:gridCol w:w="476"/>
      </w:tblGrid>
      <w:tr w:rsidR="004315BB" w:rsidRPr="004315BB" w14:paraId="2CAAE104" w14:textId="77777777" w:rsidTr="008C0079">
        <w:trPr>
          <w:cantSplit/>
          <w:trHeight w:val="447"/>
        </w:trPr>
        <w:tc>
          <w:tcPr>
            <w:tcW w:w="1701" w:type="dxa"/>
            <w:gridSpan w:val="2"/>
            <w:vMerge w:val="restart"/>
            <w:vAlign w:val="center"/>
          </w:tcPr>
          <w:p w14:paraId="69B7DE60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Rodzaje przestępstw</w:t>
            </w:r>
          </w:p>
          <w:p w14:paraId="4DDAF67F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(zbrodnie i występki</w:t>
            </w:r>
          </w:p>
          <w:p w14:paraId="642F3602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przekazane wg właściwości</w:t>
            </w:r>
          </w:p>
          <w:p w14:paraId="0237DCB2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trybie art. 25 kpk)</w:t>
            </w:r>
          </w:p>
        </w:tc>
        <w:tc>
          <w:tcPr>
            <w:tcW w:w="562" w:type="dxa"/>
            <w:vMerge w:val="restart"/>
            <w:shd w:val="clear" w:color="auto" w:fill="auto"/>
            <w:vAlign w:val="center"/>
          </w:tcPr>
          <w:p w14:paraId="341A56B5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Grzywna</w:t>
            </w:r>
          </w:p>
          <w:p w14:paraId="717D2084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obok</w:t>
            </w:r>
          </w:p>
          <w:p w14:paraId="685552B9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pozba-</w:t>
            </w:r>
          </w:p>
          <w:p w14:paraId="2C537D44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wienia</w:t>
            </w:r>
          </w:p>
          <w:p w14:paraId="19F96F6C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wolności</w:t>
            </w:r>
          </w:p>
          <w:p w14:paraId="11345449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(ogółem)</w:t>
            </w:r>
          </w:p>
        </w:tc>
        <w:tc>
          <w:tcPr>
            <w:tcW w:w="565" w:type="dxa"/>
            <w:vMerge w:val="restart"/>
            <w:shd w:val="clear" w:color="auto" w:fill="auto"/>
            <w:vAlign w:val="center"/>
          </w:tcPr>
          <w:p w14:paraId="1F922407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Warun-</w:t>
            </w:r>
          </w:p>
          <w:p w14:paraId="447CDA2A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kowo</w:t>
            </w:r>
          </w:p>
          <w:p w14:paraId="04CA4AE3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umo-</w:t>
            </w:r>
          </w:p>
          <w:p w14:paraId="5FA7A0D5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rzono postę-</w:t>
            </w:r>
          </w:p>
          <w:p w14:paraId="3CD1F853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powanie</w:t>
            </w:r>
          </w:p>
        </w:tc>
        <w:tc>
          <w:tcPr>
            <w:tcW w:w="577" w:type="dxa"/>
            <w:vMerge w:val="restart"/>
            <w:shd w:val="clear" w:color="auto" w:fill="auto"/>
            <w:vAlign w:val="center"/>
          </w:tcPr>
          <w:p w14:paraId="5E306609" w14:textId="5B95998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br/>
              <w:t>(rubr. 35)</w:t>
            </w:r>
          </w:p>
          <w:p w14:paraId="01C757F7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1562" w:type="dxa"/>
            <w:gridSpan w:val="7"/>
            <w:shd w:val="clear" w:color="auto" w:fill="auto"/>
            <w:vAlign w:val="center"/>
          </w:tcPr>
          <w:p w14:paraId="57865966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58208083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287" w:type="dxa"/>
            <w:vMerge w:val="restart"/>
            <w:shd w:val="clear" w:color="auto" w:fill="auto"/>
            <w:vAlign w:val="center"/>
          </w:tcPr>
          <w:p w14:paraId="71EF05FE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Unie-</w:t>
            </w:r>
          </w:p>
          <w:p w14:paraId="79C5CA65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win-</w:t>
            </w:r>
          </w:p>
          <w:p w14:paraId="33F27EE7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niono</w:t>
            </w:r>
          </w:p>
        </w:tc>
        <w:tc>
          <w:tcPr>
            <w:tcW w:w="426" w:type="dxa"/>
            <w:vMerge w:val="restart"/>
            <w:vAlign w:val="center"/>
          </w:tcPr>
          <w:p w14:paraId="78FB2148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Odstą-</w:t>
            </w:r>
          </w:p>
          <w:p w14:paraId="5538BE4B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piono</w:t>
            </w:r>
          </w:p>
          <w:p w14:paraId="7CE915E3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od wymie-</w:t>
            </w:r>
          </w:p>
          <w:p w14:paraId="14F9B315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rzenia kary</w:t>
            </w:r>
          </w:p>
          <w:p w14:paraId="4A57EBCB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gridSpan w:val="2"/>
            <w:vMerge w:val="restart"/>
            <w:vAlign w:val="center"/>
          </w:tcPr>
          <w:p w14:paraId="29FDA94F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 Narrow" w:hAnsi="Arial Narrow" w:cs="Arial"/>
                <w:sz w:val="11"/>
                <w:vertAlign w:val="superscript"/>
              </w:rPr>
            </w:pPr>
            <w:r w:rsidRPr="004315BB">
              <w:rPr>
                <w:rFonts w:ascii="Arial Narrow" w:hAnsi="Arial Narrow" w:cs="Arial"/>
                <w:sz w:val="11"/>
              </w:rPr>
              <w:t xml:space="preserve">Przepadek przedmiotów i przepadek przedsiębiorstwa </w:t>
            </w:r>
            <w:r w:rsidRPr="004315BB">
              <w:rPr>
                <w:rFonts w:ascii="Arial Narrow" w:hAnsi="Arial Narrow" w:cs="Arial"/>
                <w:sz w:val="11"/>
                <w:vertAlign w:val="superscript"/>
              </w:rPr>
              <w:t>i)</w:t>
            </w:r>
          </w:p>
          <w:p w14:paraId="0354F805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6DBB93C2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 xml:space="preserve">Przepadek korzyści majątkowej </w:t>
            </w:r>
            <w:r w:rsidRPr="004315BB">
              <w:rPr>
                <w:rFonts w:ascii="Arial" w:hAnsi="Arial" w:cs="Arial"/>
                <w:sz w:val="11"/>
                <w:vertAlign w:val="superscript"/>
              </w:rPr>
              <w:t>i)</w:t>
            </w:r>
          </w:p>
        </w:tc>
        <w:tc>
          <w:tcPr>
            <w:tcW w:w="573" w:type="dxa"/>
            <w:vMerge w:val="restart"/>
            <w:vAlign w:val="center"/>
          </w:tcPr>
          <w:p w14:paraId="50205F4E" w14:textId="77777777" w:rsidR="008C0079" w:rsidRPr="004315BB" w:rsidRDefault="008C0079" w:rsidP="00230D2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Tymczasowo</w:t>
            </w:r>
          </w:p>
          <w:p w14:paraId="04F51E6A" w14:textId="77777777" w:rsidR="008C0079" w:rsidRPr="004315BB" w:rsidRDefault="008C0079" w:rsidP="00230D2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aresztowani</w:t>
            </w:r>
          </w:p>
          <w:p w14:paraId="4A9C6B46" w14:textId="77777777" w:rsidR="008C0079" w:rsidRPr="004315BB" w:rsidRDefault="008C0079" w:rsidP="00230D2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przed</w:t>
            </w:r>
          </w:p>
          <w:p w14:paraId="6DCC410E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 xml:space="preserve">wyrokiem </w:t>
            </w:r>
            <w:r w:rsidRPr="004315BB">
              <w:rPr>
                <w:rFonts w:ascii="Arial" w:hAnsi="Arial" w:cs="Arial"/>
                <w:sz w:val="18"/>
                <w:szCs w:val="18"/>
                <w:vertAlign w:val="superscript"/>
              </w:rPr>
              <w:t>e)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4FE8B41D" w14:textId="77777777" w:rsidR="008C0079" w:rsidRPr="004315BB" w:rsidRDefault="008C0079" w:rsidP="00230D24">
            <w:pPr>
              <w:spacing w:before="40" w:line="12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4315BB">
              <w:rPr>
                <w:rFonts w:ascii="Arial" w:hAnsi="Arial" w:cs="Arial"/>
                <w:w w:val="86"/>
                <w:sz w:val="11"/>
              </w:rPr>
              <w:t>Skazani z zastosowaniem art. 60 kk i innych dotycz. nadzwyczajnego złagodzenia</w:t>
            </w:r>
            <w:r w:rsidRPr="004315BB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f)</w:t>
            </w:r>
          </w:p>
        </w:tc>
        <w:tc>
          <w:tcPr>
            <w:tcW w:w="1293" w:type="dxa"/>
            <w:gridSpan w:val="3"/>
            <w:vMerge w:val="restart"/>
            <w:vAlign w:val="center"/>
          </w:tcPr>
          <w:p w14:paraId="2D52AA75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Skazani w wyniku uwzględnienia wniosku z art.</w:t>
            </w:r>
          </w:p>
        </w:tc>
        <w:tc>
          <w:tcPr>
            <w:tcW w:w="1993" w:type="dxa"/>
            <w:gridSpan w:val="5"/>
            <w:shd w:val="clear" w:color="auto" w:fill="auto"/>
            <w:vAlign w:val="center"/>
          </w:tcPr>
          <w:p w14:paraId="234921D2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Skazani poprzednio karani</w:t>
            </w:r>
          </w:p>
        </w:tc>
        <w:tc>
          <w:tcPr>
            <w:tcW w:w="344" w:type="dxa"/>
            <w:gridSpan w:val="2"/>
            <w:vMerge w:val="restart"/>
            <w:shd w:val="clear" w:color="auto" w:fill="auto"/>
            <w:vAlign w:val="center"/>
          </w:tcPr>
          <w:p w14:paraId="47A329F7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Skazani  w warunkach art. 65 kk</w:t>
            </w:r>
          </w:p>
        </w:tc>
        <w:tc>
          <w:tcPr>
            <w:tcW w:w="3936" w:type="dxa"/>
            <w:gridSpan w:val="16"/>
            <w:vAlign w:val="center"/>
          </w:tcPr>
          <w:p w14:paraId="598DB6CE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Środki zabezpieczające (kk)</w:t>
            </w:r>
          </w:p>
        </w:tc>
      </w:tr>
      <w:tr w:rsidR="004315BB" w:rsidRPr="004315BB" w14:paraId="75F7176C" w14:textId="77777777" w:rsidTr="008C0079">
        <w:trPr>
          <w:cantSplit/>
          <w:trHeight w:val="217"/>
        </w:trPr>
        <w:tc>
          <w:tcPr>
            <w:tcW w:w="1701" w:type="dxa"/>
            <w:gridSpan w:val="2"/>
            <w:vMerge/>
            <w:vAlign w:val="center"/>
          </w:tcPr>
          <w:p w14:paraId="32872AAC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2" w:type="dxa"/>
            <w:vMerge/>
            <w:shd w:val="clear" w:color="auto" w:fill="auto"/>
            <w:vAlign w:val="center"/>
          </w:tcPr>
          <w:p w14:paraId="067CE89F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  <w:vMerge/>
            <w:shd w:val="clear" w:color="auto" w:fill="auto"/>
            <w:vAlign w:val="center"/>
          </w:tcPr>
          <w:p w14:paraId="00F4D0F7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4B0145DB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2" w:type="dxa"/>
            <w:vMerge w:val="restart"/>
            <w:shd w:val="clear" w:color="auto" w:fill="auto"/>
            <w:vAlign w:val="center"/>
          </w:tcPr>
          <w:p w14:paraId="0AE1D042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1140" w:type="dxa"/>
            <w:gridSpan w:val="6"/>
          </w:tcPr>
          <w:p w14:paraId="13FF2FEC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tym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 art. 17 § 1</w:t>
            </w:r>
          </w:p>
        </w:tc>
        <w:tc>
          <w:tcPr>
            <w:tcW w:w="287" w:type="dxa"/>
            <w:vMerge/>
            <w:shd w:val="clear" w:color="auto" w:fill="auto"/>
            <w:vAlign w:val="center"/>
          </w:tcPr>
          <w:p w14:paraId="3FDE3033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49EBE899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gridSpan w:val="2"/>
            <w:vMerge/>
            <w:vAlign w:val="center"/>
          </w:tcPr>
          <w:p w14:paraId="7A4707C6" w14:textId="77777777" w:rsidR="008C0079" w:rsidRPr="004315BB" w:rsidRDefault="008C0079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202411A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3" w:type="dxa"/>
            <w:vMerge/>
            <w:vAlign w:val="center"/>
          </w:tcPr>
          <w:p w14:paraId="7B8833D2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3338F407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1293" w:type="dxa"/>
            <w:gridSpan w:val="3"/>
            <w:vMerge/>
          </w:tcPr>
          <w:p w14:paraId="2AF68A62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34" w:type="dxa"/>
            <w:vMerge w:val="restart"/>
            <w:vAlign w:val="center"/>
          </w:tcPr>
          <w:p w14:paraId="6FE07F83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</w:rPr>
              <w:t>razem</w:t>
            </w:r>
          </w:p>
        </w:tc>
        <w:tc>
          <w:tcPr>
            <w:tcW w:w="1559" w:type="dxa"/>
            <w:gridSpan w:val="4"/>
            <w:vAlign w:val="center"/>
          </w:tcPr>
          <w:p w14:paraId="1288B6B5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</w:rPr>
              <w:t>w tym recydywiści</w:t>
            </w:r>
          </w:p>
        </w:tc>
        <w:tc>
          <w:tcPr>
            <w:tcW w:w="344" w:type="dxa"/>
            <w:gridSpan w:val="2"/>
            <w:vMerge/>
            <w:vAlign w:val="center"/>
          </w:tcPr>
          <w:p w14:paraId="21D609CF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272" w:type="dxa"/>
            <w:vMerge w:val="restart"/>
            <w:shd w:val="clear" w:color="auto" w:fill="auto"/>
            <w:vAlign w:val="center"/>
          </w:tcPr>
          <w:p w14:paraId="2B430BB0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93</w:t>
            </w:r>
          </w:p>
        </w:tc>
        <w:tc>
          <w:tcPr>
            <w:tcW w:w="253" w:type="dxa"/>
            <w:gridSpan w:val="2"/>
            <w:vMerge w:val="restart"/>
            <w:vAlign w:val="center"/>
          </w:tcPr>
          <w:p w14:paraId="46242F56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94 § 1</w:t>
            </w:r>
          </w:p>
        </w:tc>
        <w:tc>
          <w:tcPr>
            <w:tcW w:w="281" w:type="dxa"/>
            <w:gridSpan w:val="2"/>
            <w:vMerge w:val="restart"/>
            <w:vAlign w:val="center"/>
          </w:tcPr>
          <w:p w14:paraId="7538CC42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 § 1</w:t>
            </w:r>
          </w:p>
        </w:tc>
        <w:tc>
          <w:tcPr>
            <w:tcW w:w="281" w:type="dxa"/>
            <w:gridSpan w:val="2"/>
            <w:vMerge w:val="restart"/>
            <w:vAlign w:val="center"/>
          </w:tcPr>
          <w:p w14:paraId="1F00EDE6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95a</w:t>
            </w:r>
          </w:p>
        </w:tc>
        <w:tc>
          <w:tcPr>
            <w:tcW w:w="341" w:type="dxa"/>
            <w:gridSpan w:val="2"/>
            <w:vMerge w:val="restart"/>
            <w:vAlign w:val="center"/>
          </w:tcPr>
          <w:p w14:paraId="01B35604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96 § 1</w:t>
            </w:r>
          </w:p>
        </w:tc>
        <w:tc>
          <w:tcPr>
            <w:tcW w:w="1346" w:type="dxa"/>
            <w:gridSpan w:val="4"/>
          </w:tcPr>
          <w:p w14:paraId="57F7998A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art. 93a </w:t>
            </w:r>
          </w:p>
        </w:tc>
        <w:tc>
          <w:tcPr>
            <w:tcW w:w="1162" w:type="dxa"/>
            <w:gridSpan w:val="3"/>
            <w:vAlign w:val="center"/>
          </w:tcPr>
          <w:p w14:paraId="50CA24EA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99 § 1  w zw. z</w:t>
            </w:r>
          </w:p>
        </w:tc>
      </w:tr>
      <w:tr w:rsidR="004315BB" w:rsidRPr="004315BB" w14:paraId="6FDBDED4" w14:textId="77777777" w:rsidTr="008C0079">
        <w:trPr>
          <w:cantSplit/>
          <w:trHeight w:val="699"/>
        </w:trPr>
        <w:tc>
          <w:tcPr>
            <w:tcW w:w="1701" w:type="dxa"/>
            <w:gridSpan w:val="2"/>
            <w:vMerge/>
            <w:vAlign w:val="center"/>
          </w:tcPr>
          <w:p w14:paraId="234A7216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2" w:type="dxa"/>
            <w:vMerge/>
            <w:shd w:val="clear" w:color="auto" w:fill="auto"/>
            <w:vAlign w:val="center"/>
          </w:tcPr>
          <w:p w14:paraId="7A078689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  <w:vMerge/>
            <w:shd w:val="clear" w:color="auto" w:fill="auto"/>
            <w:vAlign w:val="center"/>
          </w:tcPr>
          <w:p w14:paraId="0DC14017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49C471D2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Merge/>
            <w:shd w:val="clear" w:color="auto" w:fill="auto"/>
            <w:vAlign w:val="center"/>
          </w:tcPr>
          <w:p w14:paraId="104F595D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shd w:val="clear" w:color="auto" w:fill="auto"/>
            <w:vAlign w:val="center"/>
          </w:tcPr>
          <w:p w14:paraId="4F23F09E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pkt 3 kpk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30D2C134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pkt 4 kpk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04ABFA2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pkt 5 kpk</w:t>
            </w: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6EA67839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pkt 6 kpk</w:t>
            </w:r>
          </w:p>
        </w:tc>
        <w:tc>
          <w:tcPr>
            <w:tcW w:w="287" w:type="dxa"/>
            <w:vMerge/>
            <w:shd w:val="clear" w:color="auto" w:fill="auto"/>
            <w:vAlign w:val="center"/>
          </w:tcPr>
          <w:p w14:paraId="035F22C3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73C556A6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gridSpan w:val="2"/>
            <w:vMerge/>
            <w:vAlign w:val="center"/>
          </w:tcPr>
          <w:p w14:paraId="749A06E7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407BBA3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3" w:type="dxa"/>
            <w:vMerge/>
            <w:vAlign w:val="center"/>
          </w:tcPr>
          <w:p w14:paraId="47B62F76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33479424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C0AED7C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4315BB">
              <w:rPr>
                <w:rFonts w:ascii="Arial" w:hAnsi="Arial" w:cs="Arial"/>
                <w:sz w:val="12"/>
              </w:rPr>
              <w:t>335 § 1 lub 2 kpk</w:t>
            </w:r>
          </w:p>
        </w:tc>
        <w:tc>
          <w:tcPr>
            <w:tcW w:w="425" w:type="dxa"/>
            <w:vAlign w:val="center"/>
          </w:tcPr>
          <w:p w14:paraId="2A45A808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338a kpk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4D4C09A8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4315BB">
              <w:rPr>
                <w:rFonts w:ascii="Arial" w:hAnsi="Arial" w:cs="Arial"/>
                <w:sz w:val="12"/>
              </w:rPr>
              <w:t>387 § 1 kpk</w:t>
            </w:r>
          </w:p>
        </w:tc>
        <w:tc>
          <w:tcPr>
            <w:tcW w:w="434" w:type="dxa"/>
            <w:vMerge/>
            <w:vAlign w:val="center"/>
          </w:tcPr>
          <w:p w14:paraId="6E2D7D65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378" w:type="dxa"/>
            <w:vAlign w:val="center"/>
          </w:tcPr>
          <w:p w14:paraId="623074E4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 § 1 kk</w:t>
            </w:r>
          </w:p>
        </w:tc>
        <w:tc>
          <w:tcPr>
            <w:tcW w:w="420" w:type="dxa"/>
            <w:vAlign w:val="center"/>
          </w:tcPr>
          <w:p w14:paraId="78012990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 § 2 kk</w:t>
            </w:r>
          </w:p>
        </w:tc>
        <w:tc>
          <w:tcPr>
            <w:tcW w:w="408" w:type="dxa"/>
            <w:vAlign w:val="center"/>
          </w:tcPr>
          <w:p w14:paraId="5FA4783D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 § 1 i 2 kk w związku z art.65</w:t>
            </w:r>
          </w:p>
        </w:tc>
        <w:tc>
          <w:tcPr>
            <w:tcW w:w="353" w:type="dxa"/>
            <w:shd w:val="clear" w:color="auto" w:fill="auto"/>
            <w:vAlign w:val="center"/>
          </w:tcPr>
          <w:p w14:paraId="43A5B0F9" w14:textId="77777777" w:rsidR="008C0079" w:rsidRPr="004315BB" w:rsidRDefault="008C0079" w:rsidP="007C2A0E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64a kk</w:t>
            </w:r>
          </w:p>
        </w:tc>
        <w:tc>
          <w:tcPr>
            <w:tcW w:w="344" w:type="dxa"/>
            <w:gridSpan w:val="2"/>
            <w:vMerge/>
            <w:vAlign w:val="center"/>
          </w:tcPr>
          <w:p w14:paraId="4683211D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72" w:type="dxa"/>
            <w:vMerge/>
            <w:shd w:val="clear" w:color="auto" w:fill="auto"/>
            <w:vAlign w:val="center"/>
          </w:tcPr>
          <w:p w14:paraId="2F9A3B84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53" w:type="dxa"/>
            <w:gridSpan w:val="2"/>
            <w:vMerge/>
            <w:vAlign w:val="center"/>
          </w:tcPr>
          <w:p w14:paraId="4AE9F299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1" w:type="dxa"/>
            <w:gridSpan w:val="2"/>
            <w:vMerge/>
            <w:vAlign w:val="center"/>
          </w:tcPr>
          <w:p w14:paraId="0C0CA18A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1" w:type="dxa"/>
            <w:gridSpan w:val="2"/>
            <w:vMerge/>
            <w:vAlign w:val="center"/>
          </w:tcPr>
          <w:p w14:paraId="5B9DE952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41" w:type="dxa"/>
            <w:gridSpan w:val="2"/>
            <w:vMerge/>
            <w:vAlign w:val="center"/>
          </w:tcPr>
          <w:p w14:paraId="540CE5D9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0DDAA7BA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1</w:t>
            </w:r>
          </w:p>
        </w:tc>
        <w:tc>
          <w:tcPr>
            <w:tcW w:w="323" w:type="dxa"/>
            <w:vAlign w:val="center"/>
          </w:tcPr>
          <w:p w14:paraId="186141A5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2</w:t>
            </w:r>
          </w:p>
        </w:tc>
        <w:tc>
          <w:tcPr>
            <w:tcW w:w="309" w:type="dxa"/>
            <w:vAlign w:val="center"/>
          </w:tcPr>
          <w:p w14:paraId="66201DD2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3</w:t>
            </w:r>
          </w:p>
        </w:tc>
        <w:tc>
          <w:tcPr>
            <w:tcW w:w="378" w:type="dxa"/>
            <w:vAlign w:val="center"/>
          </w:tcPr>
          <w:p w14:paraId="7924FB0B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4</w:t>
            </w:r>
          </w:p>
        </w:tc>
        <w:tc>
          <w:tcPr>
            <w:tcW w:w="336" w:type="dxa"/>
            <w:vAlign w:val="center"/>
          </w:tcPr>
          <w:p w14:paraId="1ABFDB92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art.39 pkt 2</w:t>
            </w:r>
          </w:p>
        </w:tc>
        <w:tc>
          <w:tcPr>
            <w:tcW w:w="350" w:type="dxa"/>
            <w:vAlign w:val="center"/>
          </w:tcPr>
          <w:p w14:paraId="4D572C35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art.39 pkt 3</w:t>
            </w:r>
          </w:p>
        </w:tc>
        <w:tc>
          <w:tcPr>
            <w:tcW w:w="476" w:type="dxa"/>
            <w:vAlign w:val="center"/>
          </w:tcPr>
          <w:p w14:paraId="2447C1A0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art.39 pkt 4</w:t>
            </w:r>
          </w:p>
        </w:tc>
      </w:tr>
      <w:tr w:rsidR="004315BB" w:rsidRPr="004315BB" w14:paraId="580DF910" w14:textId="77777777" w:rsidTr="00311B1E">
        <w:trPr>
          <w:cantSplit/>
          <w:trHeight w:hRule="exact" w:val="160"/>
        </w:trPr>
        <w:tc>
          <w:tcPr>
            <w:tcW w:w="1701" w:type="dxa"/>
            <w:gridSpan w:val="2"/>
            <w:vAlign w:val="center"/>
          </w:tcPr>
          <w:p w14:paraId="610064B3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62" w:type="dxa"/>
            <w:vAlign w:val="center"/>
          </w:tcPr>
          <w:p w14:paraId="67240044" w14:textId="20B9188A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6B2B175A" w14:textId="77EF1DCD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6F2BD20D" w14:textId="2B57401A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36</w:t>
            </w:r>
          </w:p>
        </w:tc>
        <w:tc>
          <w:tcPr>
            <w:tcW w:w="422" w:type="dxa"/>
            <w:shd w:val="clear" w:color="auto" w:fill="auto"/>
            <w:vAlign w:val="center"/>
          </w:tcPr>
          <w:p w14:paraId="7F262E63" w14:textId="4D42FE62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37</w:t>
            </w:r>
          </w:p>
        </w:tc>
        <w:tc>
          <w:tcPr>
            <w:tcW w:w="292" w:type="dxa"/>
            <w:shd w:val="clear" w:color="auto" w:fill="auto"/>
            <w:vAlign w:val="center"/>
          </w:tcPr>
          <w:p w14:paraId="76CE7AEE" w14:textId="1E25E6BF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38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6A4EFD1C" w14:textId="2F11EB81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35116BA" w14:textId="5D847D9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40</w:t>
            </w: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08E1CB92" w14:textId="3ED2FFDE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41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594B4607" w14:textId="3FAEC4B6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42</w:t>
            </w:r>
          </w:p>
        </w:tc>
        <w:tc>
          <w:tcPr>
            <w:tcW w:w="426" w:type="dxa"/>
            <w:vAlign w:val="center"/>
          </w:tcPr>
          <w:p w14:paraId="37CA57E8" w14:textId="2EBD4486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43</w:t>
            </w:r>
          </w:p>
        </w:tc>
        <w:tc>
          <w:tcPr>
            <w:tcW w:w="426" w:type="dxa"/>
            <w:gridSpan w:val="2"/>
            <w:vAlign w:val="center"/>
          </w:tcPr>
          <w:p w14:paraId="689B1F31" w14:textId="2DFA8A51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44</w:t>
            </w:r>
          </w:p>
        </w:tc>
        <w:tc>
          <w:tcPr>
            <w:tcW w:w="567" w:type="dxa"/>
            <w:vAlign w:val="center"/>
          </w:tcPr>
          <w:p w14:paraId="220898AF" w14:textId="7F9923C2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45</w:t>
            </w:r>
          </w:p>
        </w:tc>
        <w:tc>
          <w:tcPr>
            <w:tcW w:w="573" w:type="dxa"/>
            <w:vAlign w:val="center"/>
          </w:tcPr>
          <w:p w14:paraId="3ED62B0B" w14:textId="30FDBD9E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2"/>
              </w:rPr>
              <w:t>46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3E2B0D" w14:textId="11601EDB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47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21065456" w14:textId="2F8C83D6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1"/>
              </w:rPr>
              <w:t>48</w:t>
            </w:r>
          </w:p>
        </w:tc>
        <w:tc>
          <w:tcPr>
            <w:tcW w:w="425" w:type="dxa"/>
          </w:tcPr>
          <w:p w14:paraId="0ADE2D14" w14:textId="3CAA7F23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49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087416D6" w14:textId="73DC25BF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50</w:t>
            </w:r>
          </w:p>
        </w:tc>
        <w:tc>
          <w:tcPr>
            <w:tcW w:w="434" w:type="dxa"/>
            <w:vAlign w:val="center"/>
          </w:tcPr>
          <w:p w14:paraId="27564453" w14:textId="0CD99D64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51</w:t>
            </w:r>
          </w:p>
        </w:tc>
        <w:tc>
          <w:tcPr>
            <w:tcW w:w="378" w:type="dxa"/>
            <w:vAlign w:val="center"/>
          </w:tcPr>
          <w:p w14:paraId="3387D96D" w14:textId="1377C7A5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52</w:t>
            </w:r>
          </w:p>
        </w:tc>
        <w:tc>
          <w:tcPr>
            <w:tcW w:w="420" w:type="dxa"/>
            <w:vAlign w:val="center"/>
          </w:tcPr>
          <w:p w14:paraId="7DAD0A0E" w14:textId="7532AEE6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53</w:t>
            </w:r>
          </w:p>
        </w:tc>
        <w:tc>
          <w:tcPr>
            <w:tcW w:w="408" w:type="dxa"/>
            <w:vAlign w:val="center"/>
          </w:tcPr>
          <w:p w14:paraId="7267A4A8" w14:textId="346CA2F8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54</w:t>
            </w:r>
          </w:p>
        </w:tc>
        <w:tc>
          <w:tcPr>
            <w:tcW w:w="353" w:type="dxa"/>
            <w:vAlign w:val="center"/>
          </w:tcPr>
          <w:p w14:paraId="0D24BEB0" w14:textId="46B4CFD9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noProof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55</w:t>
            </w:r>
          </w:p>
        </w:tc>
        <w:tc>
          <w:tcPr>
            <w:tcW w:w="344" w:type="dxa"/>
            <w:gridSpan w:val="2"/>
            <w:vAlign w:val="center"/>
          </w:tcPr>
          <w:p w14:paraId="55B430F1" w14:textId="219683D0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56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7CC66091" w14:textId="264B7D15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57</w:t>
            </w:r>
          </w:p>
        </w:tc>
        <w:tc>
          <w:tcPr>
            <w:tcW w:w="253" w:type="dxa"/>
            <w:gridSpan w:val="2"/>
            <w:vAlign w:val="center"/>
          </w:tcPr>
          <w:p w14:paraId="6173A4C4" w14:textId="390A6326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58</w:t>
            </w:r>
          </w:p>
        </w:tc>
        <w:tc>
          <w:tcPr>
            <w:tcW w:w="281" w:type="dxa"/>
            <w:gridSpan w:val="2"/>
            <w:vAlign w:val="center"/>
          </w:tcPr>
          <w:p w14:paraId="2C84EA6A" w14:textId="5E8A7E72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59</w:t>
            </w:r>
          </w:p>
        </w:tc>
        <w:tc>
          <w:tcPr>
            <w:tcW w:w="281" w:type="dxa"/>
            <w:gridSpan w:val="2"/>
            <w:vAlign w:val="center"/>
          </w:tcPr>
          <w:p w14:paraId="0221BDFA" w14:textId="0221CCDC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60</w:t>
            </w:r>
          </w:p>
        </w:tc>
        <w:tc>
          <w:tcPr>
            <w:tcW w:w="341" w:type="dxa"/>
            <w:gridSpan w:val="2"/>
            <w:vAlign w:val="center"/>
          </w:tcPr>
          <w:p w14:paraId="6381CEA6" w14:textId="65BCC78C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61</w:t>
            </w:r>
          </w:p>
        </w:tc>
        <w:tc>
          <w:tcPr>
            <w:tcW w:w="336" w:type="dxa"/>
            <w:vAlign w:val="center"/>
          </w:tcPr>
          <w:p w14:paraId="05E1A44E" w14:textId="16402579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62</w:t>
            </w:r>
          </w:p>
        </w:tc>
        <w:tc>
          <w:tcPr>
            <w:tcW w:w="323" w:type="dxa"/>
            <w:vAlign w:val="center"/>
          </w:tcPr>
          <w:p w14:paraId="3C690154" w14:textId="35EA54BF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63</w:t>
            </w:r>
          </w:p>
        </w:tc>
        <w:tc>
          <w:tcPr>
            <w:tcW w:w="309" w:type="dxa"/>
            <w:vAlign w:val="center"/>
          </w:tcPr>
          <w:p w14:paraId="2364C7D0" w14:textId="79C1E94B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64</w:t>
            </w:r>
          </w:p>
        </w:tc>
        <w:tc>
          <w:tcPr>
            <w:tcW w:w="378" w:type="dxa"/>
            <w:vAlign w:val="center"/>
          </w:tcPr>
          <w:p w14:paraId="6C52374C" w14:textId="1F1FCE25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65</w:t>
            </w:r>
          </w:p>
        </w:tc>
        <w:tc>
          <w:tcPr>
            <w:tcW w:w="336" w:type="dxa"/>
            <w:vAlign w:val="center"/>
          </w:tcPr>
          <w:p w14:paraId="29205C6A" w14:textId="22342A80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66</w:t>
            </w:r>
          </w:p>
        </w:tc>
        <w:tc>
          <w:tcPr>
            <w:tcW w:w="350" w:type="dxa"/>
            <w:vAlign w:val="center"/>
          </w:tcPr>
          <w:p w14:paraId="59862772" w14:textId="464F27CC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67</w:t>
            </w:r>
          </w:p>
        </w:tc>
        <w:tc>
          <w:tcPr>
            <w:tcW w:w="476" w:type="dxa"/>
            <w:vAlign w:val="center"/>
          </w:tcPr>
          <w:p w14:paraId="0AA4318F" w14:textId="65B698E5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68</w:t>
            </w:r>
          </w:p>
        </w:tc>
      </w:tr>
      <w:tr w:rsidR="004315BB" w:rsidRPr="004315BB" w14:paraId="4E2D6A1F" w14:textId="77777777" w:rsidTr="008C0079">
        <w:trPr>
          <w:cantSplit/>
          <w:trHeight w:val="149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1C7505D3" w14:textId="77777777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185 § 2 kk</w:t>
            </w:r>
          </w:p>
        </w:tc>
        <w:tc>
          <w:tcPr>
            <w:tcW w:w="29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06D3B54" w14:textId="245BAAB9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9F0E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EB197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3CE4B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A6215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FDA0C6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7CB2F8F" w14:textId="13A22E61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169E63B" w14:textId="071D3D74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EEC2949" w14:textId="0876D22E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59B85D" w14:textId="28909D38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F026C4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B00A4E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2C2115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A20535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2AA39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D300B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CD062E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EDE5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749972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0AF2654" w14:textId="4FAB3CD5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A5E19C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71039D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487D6D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A49682B" w14:textId="27214B62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D2E1BB4" w14:textId="3273AD66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CE9995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8AB728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454433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FA336A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37360F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C5B5FC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8757DA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E614F6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62FC19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12286E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49E764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72584AA3" w14:textId="77777777" w:rsidTr="008C0079">
        <w:trPr>
          <w:cantSplit/>
          <w:trHeight w:hRule="exact" w:val="149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3F4D14A8" w14:textId="77777777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197 § 3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1E525E" w14:textId="6BB139FF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A91C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C6560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DF3E3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E72C1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5A061A0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3A3C38E8" w14:textId="7B1B1BCA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9EEAA8" w14:textId="18EC3F11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5381966" w14:textId="66B25620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939779" w14:textId="54F8BB59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526AF0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814C67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0E2B1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5A9871E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57064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99D88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715302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E511F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4750974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6EBDE3" w14:textId="5D37F8CC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B778F1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4B97F9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5F63B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05826537" w14:textId="6CC8B3DF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671A5C0" w14:textId="284B86BD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0F0AE7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62AF1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E3588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0CC8E6B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248A3C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07C0995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02C8268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379F2A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85F286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59D83D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6D8483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05E65611" w14:textId="77777777" w:rsidTr="008C0079">
        <w:trPr>
          <w:cantSplit/>
          <w:trHeight w:val="88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4034406F" w14:textId="77777777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197 § 4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F98A77C" w14:textId="090ACDB9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E0CA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17220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81407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3CDDB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DCBA6A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01EAE687" w14:textId="372266B9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B4B5CF" w14:textId="335FEBEE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308EA8D7" w14:textId="059D117E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125DB7" w14:textId="3433569E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5A2241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784ECAA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1C0B1F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5878608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1B979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93ABC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A322AB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9E840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19BA457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8FE2E7" w14:textId="79C87194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D00859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812E61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1235E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1DAAE38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E8124E" w14:textId="42B6E32E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1306C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F74B2C" w14:textId="04F1519C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B0B92C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060AB43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3AF4B7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56EEC64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1399EE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911F1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C61964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6CF307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0582CC5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2BE92624" w14:textId="77777777" w:rsidTr="008C0079">
        <w:trPr>
          <w:cantSplit/>
          <w:trHeight w:val="88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1398D1AE" w14:textId="19A5F61E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5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B0C6F1" w14:textId="7E82DCD6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CF75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ADFF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AEC22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5B073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0D30B9E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21587C2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9ED41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1A3AF82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4ED7C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2B9689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7DEEBE5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0862F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1BC8D43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8287A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9A7ED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601A76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80C17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3B64AC4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0318E4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82B66D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41569C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486B93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1F7BBA3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A2830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8A6BB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253AEE4" w14:textId="05EBCFE4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691F0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5ED7D38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8DA517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0A74D66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3F528E9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D34971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595003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036BE1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F2725F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53890FA1" w14:textId="77777777" w:rsidTr="008C0079">
        <w:trPr>
          <w:cantSplit/>
          <w:trHeight w:hRule="exact" w:val="149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70807495" w14:textId="77777777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223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0570FE" w14:textId="7D5F0B81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734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701F3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69B34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0C023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6330E11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5E57A6A1" w14:textId="48C5B155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41A746" w14:textId="2B9A6D16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74CFAE34" w14:textId="30AFB864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BE8C65" w14:textId="6BF017D8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81CB4F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056488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9287DA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169C5D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D6A9B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3A01C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363653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2F071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C22BA2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35A78C6" w14:textId="1A077BBD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0D80E9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BB35A7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A365B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59832AD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0EC3B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976D58B" w14:textId="4AC95194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EAE05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ADD90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3F6ABBF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CB9492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6B37F18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5C3A714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918C6E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692528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675902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72863C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36F88996" w14:textId="77777777" w:rsidTr="008C0079">
        <w:trPr>
          <w:cantSplit/>
          <w:trHeight w:hRule="exact" w:val="149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4C2965C2" w14:textId="77777777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252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31AE3F" w14:textId="4249472E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39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6A0D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8659C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2E641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706F9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9FDB62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1B2280BA" w14:textId="6538400A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C2FDB3" w14:textId="63A063D3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445C777" w14:textId="51BB0531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769228" w14:textId="5E5B011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3D1E43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62E04F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80C3B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1CE1B48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D75F7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76D39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7A1176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0AF36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4D5A530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804F0F" w14:textId="4B4C68B9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F65B70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C2AA94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AD1C0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6B190F7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72F05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37A342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22FCF7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37593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966109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B97052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1BADD85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7751C23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95C4A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AA6058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E2EAAC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F59E6C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40F78CA2" w14:textId="77777777" w:rsidTr="008C0079">
        <w:trPr>
          <w:cantSplit/>
          <w:trHeight w:val="163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77C31907" w14:textId="77777777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</w:rPr>
              <w:t>Art. 189a § 1 kk (poprzednio 253  § 1 kk)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A42412" w14:textId="103C782B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40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88A3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AAA13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F6A66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8D3FA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71DFCE0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48733FA8" w14:textId="55427719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1966DC" w14:textId="15B128B4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3BDD6AF6" w14:textId="698B67C9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D04E81" w14:textId="64020096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B60540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983532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18C54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6754CF5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A23BC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DD1E7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2E6596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018C2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5983A2F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7574DCC" w14:textId="1D301ADF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B507E6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0A0EE40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4FB96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2589DB0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4A541C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2D9A17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14768D" w14:textId="2BB831E6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614BFA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7509985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C25918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184BC45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DB7826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412E35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3A766D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8219D8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5CA4FFD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3037A192" w14:textId="77777777" w:rsidTr="008C0079">
        <w:trPr>
          <w:cantSplit/>
          <w:trHeight w:val="88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73DAFF29" w14:textId="77777777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Art. 189a § 2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37BBFB5" w14:textId="7ADAD5E5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41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6475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9AA99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69FF4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C8220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F607FE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158E8570" w14:textId="31EEC0A0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4A1EC3B" w14:textId="085DE7B3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95A6F97" w14:textId="7D8BBB6B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CD145F" w14:textId="385D2B7F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793471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681B419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B0A1B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2B38AB1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097C3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EFD79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22DEAB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92067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400730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A389250" w14:textId="2A10DD24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751BD5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5D86D0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ADB332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764747C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9A401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3998A3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4596F3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60BC8F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D29E34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B0201E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7710ABB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5598D51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3348B9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1DBA8F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2EF1E9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A76877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4D83C122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613E2080" w14:textId="77777777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</w:rPr>
              <w:t>Art. 211a kk (poprzednio 253 § 2 kk)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71ACC3" w14:textId="384CAEF3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42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D7BA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7D5BB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34F94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EAFCF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1C783A1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35E0EF14" w14:textId="2416DF10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E0E003" w14:textId="17A1D123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0BD26C88" w14:textId="02F09716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F7BBB0" w14:textId="4D77E67F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1E849F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476A92D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8F796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4132341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5735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264BF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23CEC2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3CF25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0F2F5BE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468E2A7" w14:textId="00491821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6CBCB3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340508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5D35E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13EB003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973471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7A4D4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F2E75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A2EDC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2E896D4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931D8D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3857A13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14D0AC4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46DC57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23DE78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BE8432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58659EA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3726E334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33336E3F" w14:textId="75FB5E75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270a § 2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192813" w14:textId="70E06462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43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33BC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B99AE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7BC8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88342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8457CF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5CD8879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9D6A6F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3AD015E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E5973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1E7C1D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3046EA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151DA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311FA9F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C799A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5F903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72C45F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846F6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89E4C5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E428B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AFA85F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7F12E6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8D82E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41E2AF5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06D0F3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ECB74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40B90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07E46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3DD2954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2B62F7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3247E48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0B1742B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677CB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B28333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041FB2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E4C10A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3433316B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33B3F0F4" w14:textId="5660256E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270a § 2 w zw. z § 3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2F88CD" w14:textId="6B780813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44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FD0E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1D084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D2682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F25F0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0349EF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1DC2E9C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9064A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1371DB7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FE4A8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37E5AD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16FA14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8A087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4738C8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21CF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7D5DA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47FE06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CFF95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5FF27DC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4D0B52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5C376C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6B0C52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689261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46880D6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775E0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5FB13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1EC0D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D87F2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E92B17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CAFFCB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367E354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2CE749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55C1E4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03281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625FC6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A51EE6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3854B638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4B72CD60" w14:textId="39D77A45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271a § 2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E3DAD40" w14:textId="76DAA022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45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C2DC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E496E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7E594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33396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622E0AF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1B68A5A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A83A1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08CA055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3C754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F6D3E3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CF816F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953BC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0C21F59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D673B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254F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B21D8D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87FBE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5C2766C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E9E87D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2CEB2C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EAE3F0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DB4161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60BFDBC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5E307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76054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B5F3B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52F19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690C214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165635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79A072B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1B5ECC1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EC7C1D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064B6F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2CB00D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0ECD28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18CE7BFC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65B62359" w14:textId="69FCA471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271a § 2 w zw. z § 3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7770C1D" w14:textId="3C3E3376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46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874E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49768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54936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A87E8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10B219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431567C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3A9AF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0E583B5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E86BB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47A1F4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2C0EDD0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142478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6BE2AA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764B9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3F99E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BFF307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F33C7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EE3B67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0DAB30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11363F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FEFEDB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27ED17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7637334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EB6EB3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A6B185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92912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D6AE0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4DF12D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CE39DB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0325A7B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569F8FC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25B10D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AA2199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7BD927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3EA9F2A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4B852088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7B3F1CFC" w14:textId="7B96EC2D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277a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47F8D1" w14:textId="3948FA21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47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3AC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D8976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34D2E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8B161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3DB896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083444B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3BD3D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0A3B29B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BC0AF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AFCF25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14E9697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80CC9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3D363B3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8B605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FBA08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D4A3A5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AD6A5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64DD32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A9F66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D5E9D9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1D0915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643DC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25A3A5B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219E2F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258E2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9CC29C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6B20B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20D3D90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A39269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7D89B11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65C8BF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77241E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556CCC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DF9C46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1F1924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47CB0EF3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24B1F632" w14:textId="6626C875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280 § 2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A3EADD6" w14:textId="3FB089AC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48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FC42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341A9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EC6B8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E5994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1936B32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6282CD8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F12C9D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1ED73B1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02BB5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DD9FE9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2F0844E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48940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5A64CF2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AEA2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A5806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03AFB8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CF5DC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F17007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079D1C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C70FB7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56C8F2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BB989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77DA9EA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04F11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DA1CE6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378377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5F46F0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6D542C3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1304D0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4508283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64FB869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066588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15FAD9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E93D65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893C3C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37730A61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62E8F9F1" w14:textId="08D5A099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Art. 296 § 3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C96DF7" w14:textId="729E6279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49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C674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632B1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90DD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13B31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49CA3A9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6E37A15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34FCD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76D5931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79776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0E7A44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7196389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06024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2092165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70CCF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732D9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EA9C7B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60602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73052B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3E2AB9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9DCDF8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976F4B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96C15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4983C43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0ACF1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B6804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646AC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62251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3B35F5C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022373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5BAC4E9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7C4F86A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1EE0E1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4A026C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EFD967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182F16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1D1A78C3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0375EA17" w14:textId="470EF624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Art. 299 </w:t>
            </w:r>
            <w:r w:rsidRPr="004315BB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A22FEC" w14:textId="4134B7BD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50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55A1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2DC04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3740A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B8627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54A57B1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6B700CE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4AAE05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A6C4F7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31E32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CE4DF6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435A889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38035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16E4262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99477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579D2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43419A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CA43D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7771E9C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8222C7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211B66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C8FD5C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50901E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359A8D6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30634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5D0B4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886B25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7527C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538495A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06EDC2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5800708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3E9B2E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78102C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B55B69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249735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06DB10A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23008E4F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4552A9AF" w14:textId="045C4C53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310 § 1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447006" w14:textId="1E79AA33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51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A5AA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C5065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914EF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8F09E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5D7C019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7956D97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E0DC7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347639A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8EFB5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64CDE2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6DF30B5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077AB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59FAFA5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63E41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31BDB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248D9C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739C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1581103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358822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586AA8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A49B18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2C346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32E31B4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9A2DB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D789F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DD37D3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77E70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73E6998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09DEE9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75D8245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7FF75B6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F7A35A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E68A97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03A591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978311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582A6A72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2D12E19F" w14:textId="74E97FB0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Przestępstwa związane z ochroną naturalnego             środowiska człowieka </w:t>
            </w:r>
            <w:r w:rsidRPr="004315BB">
              <w:rPr>
                <w:rFonts w:ascii="Arial" w:hAnsi="Arial" w:cs="Arial"/>
                <w:sz w:val="10"/>
                <w:szCs w:val="10"/>
                <w:vertAlign w:val="superscript"/>
              </w:rPr>
              <w:t>d)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8664F54" w14:textId="3C832684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52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E16B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B9619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E196C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63121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7BA9BA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0CF1591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1F2920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71D900D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0314D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A42A3E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199729D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72DE5A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16D0978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52F28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2F445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85D9DE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7EF6F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0DF42A8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B0F5B7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735FFA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D9DDF3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89459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2940124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09951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CA8894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A6B23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10EBB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A3064C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D96620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4D3BBAE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077DFC4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743C06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D39FBE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48097E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144FE5A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5990611B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1D3A565D" w14:textId="409DC37B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0FE169" w14:textId="7EA4C865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758C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24B54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4A9A5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0EDA2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7ED339E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0861D7F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A718A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2169135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188AB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38E3D3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62D00DD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AF282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4A3309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8CBA7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DA79B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07C3F7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9AA35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16CFFF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DA377C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336BBB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5CD7FE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B0A1F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1E41C9B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E4FEB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0BE4D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B57788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B6C9A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1061D40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40F95F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34F7F50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77FC30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B6A4AF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7CBF5D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6A35E2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14609DB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231E0A7B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2E4D9B25" w14:textId="4993656A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   w tym art. 62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45A990" w14:textId="725F6F35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6F25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0B1B1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1C13F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6717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9AC162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49D9F4C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8FB19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289C8BA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A750E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5D86F3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3B2F3FA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AA167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E2C34B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EFECE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606D9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159875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A8C94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3FA76EA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4CDD2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0CD836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735E20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2CEC7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2B77E3A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662CE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D5779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59448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A7C29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58E208B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275C5E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2B35EBD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4EA53E2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44DDD4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A2E730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52FF16D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1F1C7E1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6734A675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6C3B1C41" w14:textId="2B786D17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</w:rPr>
              <w:t xml:space="preserve">Art. 55 ust. z dn. 18 grudnia 1998 r. o Instytucie Pamięci Narodowej – Komisji Ścigania Zbrodni przeciwko Narodowi Polskiemu 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2B7C9E6" w14:textId="2116262E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93FC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A0196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FC083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D3366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6ADB48A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797F788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3F93B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412574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AC08E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8DF51C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4A51056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14A010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2F16995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4E3F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A93F6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EF2751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82B3F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47CAB93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7316F3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E8570B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04127F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A71DA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3C28565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2864CC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3C7F6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F172A9" w14:textId="2D3C232A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C86CB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2500D3C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BCA0F0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01B04CA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637A525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6B627C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521E3E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030D52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5C6D467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03E6313D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5CA8DEBD" w14:textId="351E2591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Inne niż wym. wyżej</w:t>
            </w:r>
          </w:p>
        </w:tc>
        <w:tc>
          <w:tcPr>
            <w:tcW w:w="29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75EAC6" w14:textId="7A5CF477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56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A04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A5D57F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A03D9C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0C73CC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72833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1FC8C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66CCF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D2FD6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B50E74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C5A73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AC148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9CB0C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836701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B76622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79FE5B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3D0AE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CD917B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AD0BB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A7415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682EA5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764105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4D407F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425C3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D8303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BDF14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DE78C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CC3C6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368B5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8C8AE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B9BB4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515F5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2C3655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12D70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CFF20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28498C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</w:tbl>
    <w:p w14:paraId="6B9AC822" w14:textId="77777777" w:rsidR="000E6D22" w:rsidRPr="004315BB" w:rsidRDefault="000E6D22" w:rsidP="000E6D22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b)</w:t>
      </w:r>
      <w:r w:rsidRPr="004315BB">
        <w:rPr>
          <w:rFonts w:ascii="Arial" w:hAnsi="Arial" w:cs="Arial"/>
          <w:sz w:val="10"/>
          <w:szCs w:val="10"/>
        </w:rPr>
        <w:t xml:space="preserve"> Ograniczenie wolności, grzywna samoistna, wyłącznie środek karny, środki wychowawcze i poprawcze (art. 10 § 4 kk) (działy 2.3.1., 2.3.2., 2.3.3.).</w:t>
      </w:r>
    </w:p>
    <w:p w14:paraId="2BFCB099" w14:textId="1AC2979F" w:rsidR="000E6D22" w:rsidRPr="004315BB" w:rsidRDefault="000E6D22" w:rsidP="000E6D22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c)</w:t>
      </w:r>
      <w:r w:rsidRPr="004315BB">
        <w:rPr>
          <w:rFonts w:ascii="Arial" w:hAnsi="Arial" w:cs="Arial"/>
          <w:sz w:val="10"/>
          <w:szCs w:val="10"/>
        </w:rPr>
        <w:t xml:space="preserve"> Proszę wykazać liczbę nieletnich osądzonych w trybie art. 10 § 2 kk („ nieletni skazani jak dorośli”) w dziale 3.</w:t>
      </w:r>
    </w:p>
    <w:p w14:paraId="180F94F5" w14:textId="33095E4C" w:rsidR="000E6D22" w:rsidRPr="004315BB" w:rsidRDefault="000E6D22" w:rsidP="000E6D22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d)</w:t>
      </w:r>
      <w:r w:rsidRPr="004315BB">
        <w:rPr>
          <w:rFonts w:ascii="Arial" w:hAnsi="Arial" w:cs="Arial"/>
          <w:sz w:val="10"/>
          <w:szCs w:val="10"/>
        </w:rPr>
        <w:t xml:space="preserve"> Ustawy szczególne i Rozdział XXII kk.    </w:t>
      </w:r>
    </w:p>
    <w:p w14:paraId="28D23766" w14:textId="66960417" w:rsidR="000E6D22" w:rsidRPr="004315BB" w:rsidRDefault="000E6D22" w:rsidP="000E6D22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e)</w:t>
      </w:r>
      <w:r w:rsidRPr="004315BB">
        <w:rPr>
          <w:rFonts w:ascii="Arial" w:hAnsi="Arial" w:cs="Arial"/>
          <w:sz w:val="10"/>
          <w:szCs w:val="10"/>
        </w:rPr>
        <w:t xml:space="preserve"> Osoby, które w chwili wydania wyroku przebywały w areszcie tymczasowym.</w:t>
      </w:r>
      <w:r w:rsidRPr="004315BB">
        <w:rPr>
          <w:rFonts w:ascii="Arial" w:hAnsi="Arial" w:cs="Arial"/>
          <w:sz w:val="10"/>
          <w:szCs w:val="10"/>
        </w:rPr>
        <w:tab/>
      </w:r>
      <w:r w:rsidRPr="004315BB">
        <w:rPr>
          <w:rFonts w:ascii="Arial" w:hAnsi="Arial" w:cs="Arial"/>
          <w:sz w:val="10"/>
          <w:szCs w:val="10"/>
        </w:rPr>
        <w:tab/>
      </w:r>
    </w:p>
    <w:p w14:paraId="23A406F8" w14:textId="5B12A25B" w:rsidR="000E6D22" w:rsidRPr="004315BB" w:rsidRDefault="000E6D22" w:rsidP="000E6D22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f)</w:t>
      </w:r>
      <w:r w:rsidRPr="004315BB">
        <w:rPr>
          <w:rFonts w:ascii="Arial" w:hAnsi="Arial" w:cs="Arial"/>
          <w:sz w:val="10"/>
          <w:szCs w:val="10"/>
        </w:rPr>
        <w:t xml:space="preserve"> I inne z ustaw szczególnych.</w:t>
      </w:r>
    </w:p>
    <w:p w14:paraId="72728421" w14:textId="77777777" w:rsidR="000E6D22" w:rsidRPr="004315BB" w:rsidRDefault="000E6D22" w:rsidP="000E6D22">
      <w:pPr>
        <w:rPr>
          <w:rFonts w:ascii="Arial" w:hAnsi="Arial" w:cs="Arial"/>
          <w:sz w:val="12"/>
          <w:szCs w:val="12"/>
        </w:rPr>
      </w:pPr>
    </w:p>
    <w:p w14:paraId="5126B368" w14:textId="77777777" w:rsidR="00151039" w:rsidRPr="004315BB" w:rsidRDefault="00505644" w:rsidP="00151039">
      <w:pPr>
        <w:pStyle w:val="style20"/>
        <w:spacing w:line="240" w:lineRule="auto"/>
        <w:rPr>
          <w:rFonts w:ascii="Arial Narrow" w:hAnsi="Arial Narrow" w:cs="Arial"/>
          <w:sz w:val="18"/>
          <w:szCs w:val="18"/>
        </w:rPr>
      </w:pPr>
      <w:r w:rsidRPr="004315BB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9A93089" wp14:editId="0627D0D7">
                <wp:simplePos x="0" y="0"/>
                <wp:positionH relativeFrom="column">
                  <wp:posOffset>4973955</wp:posOffset>
                </wp:positionH>
                <wp:positionV relativeFrom="paragraph">
                  <wp:posOffset>5341620</wp:posOffset>
                </wp:positionV>
                <wp:extent cx="4686300" cy="1758950"/>
                <wp:effectExtent l="0" t="0" r="0" b="0"/>
                <wp:wrapNone/>
                <wp:docPr id="11" name="Pole tekstow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758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590965B" w14:textId="77777777" w:rsidR="007B0820" w:rsidRPr="004102F7" w:rsidRDefault="007B0820" w:rsidP="0011634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36E4F355" w14:textId="77777777" w:rsidR="007B0820" w:rsidRPr="004102F7" w:rsidRDefault="007B0820" w:rsidP="0011634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0857C84B" w14:textId="77777777" w:rsidR="007B0820" w:rsidRPr="004102F7" w:rsidRDefault="007B0820" w:rsidP="00116349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2AAB9281" w14:textId="77777777" w:rsidR="007B0820" w:rsidRPr="004102F7" w:rsidRDefault="007B0820" w:rsidP="0011634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13202D9E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5482B634" w14:textId="77777777" w:rsidR="007B0820" w:rsidRPr="000B589E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3594BE63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2658991C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2FF6830A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1F0DF57F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758FBAF6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2604678E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1205738D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62EAE34" w14:textId="77777777" w:rsidR="007B0820" w:rsidRDefault="007B0820" w:rsidP="0011634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77DDF3C1" w14:textId="77777777" w:rsidR="007B0820" w:rsidRPr="000B589E" w:rsidRDefault="007B0820" w:rsidP="0011634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18DD1E7D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75E7601F" w14:textId="77777777" w:rsidR="007B0820" w:rsidRPr="00E655CB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</w:t>
                            </w: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>ieczątka i podpis prezesa sądu)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A93089" id="_x0000_t202" coordsize="21600,21600" o:spt="202" path="m,l,21600r21600,l21600,xe">
                <v:stroke joinstyle="miter"/>
                <v:path gradientshapeok="t" o:connecttype="rect"/>
              </v:shapetype>
              <v:shape id="Pole tekstowe 11" o:spid="_x0000_s1026" type="#_x0000_t202" style="position:absolute;left:0;text-align:left;margin-left:391.65pt;margin-top:420.6pt;width:369pt;height:138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" filled="f" stroked="f">
                <v:textbox>
                  <w:txbxContent>
                    <w:p w14:paraId="2590965B" w14:textId="77777777" w:rsidR="007B0820" w:rsidRPr="004102F7" w:rsidRDefault="007B0820" w:rsidP="0011634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36E4F355" w14:textId="77777777" w:rsidR="007B0820" w:rsidRPr="004102F7" w:rsidRDefault="007B0820" w:rsidP="0011634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0857C84B" w14:textId="77777777" w:rsidR="007B0820" w:rsidRPr="004102F7" w:rsidRDefault="007B0820" w:rsidP="00116349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2AAB9281" w14:textId="77777777" w:rsidR="007B0820" w:rsidRPr="004102F7" w:rsidRDefault="007B0820" w:rsidP="0011634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13202D9E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5482B634" w14:textId="77777777" w:rsidR="007B0820" w:rsidRPr="000B589E" w:rsidRDefault="007B0820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3594BE63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2658991C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2FF6830A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1F0DF57F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758FBAF6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2604678E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1205738D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62EAE34" w14:textId="77777777" w:rsidR="007B0820" w:rsidRDefault="007B0820" w:rsidP="0011634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77DDF3C1" w14:textId="77777777" w:rsidR="007B0820" w:rsidRPr="000B589E" w:rsidRDefault="007B0820" w:rsidP="0011634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18DD1E7D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75E7601F" w14:textId="77777777" w:rsidR="007B0820" w:rsidRPr="00E655CB" w:rsidRDefault="007B0820" w:rsidP="0011634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</w:t>
                      </w:r>
                      <w:r>
                        <w:rPr>
                          <w:rFonts w:ascii="Arial" w:hAnsi="Arial" w:cs="Arial"/>
                          <w:sz w:val="10"/>
                        </w:rPr>
                        <w:t>ieczątka i podpis prezesa sądu)</w:t>
                      </w:r>
                    </w:p>
                  </w:txbxContent>
                </v:textbox>
              </v:shape>
            </w:pict>
          </mc:Fallback>
        </mc:AlternateContent>
      </w:r>
      <w:r w:rsidR="00151039" w:rsidRPr="004315BB"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692FFDF" wp14:editId="506ED2A5">
                <wp:simplePos x="0" y="0"/>
                <wp:positionH relativeFrom="column">
                  <wp:posOffset>4973955</wp:posOffset>
                </wp:positionH>
                <wp:positionV relativeFrom="paragraph">
                  <wp:posOffset>5341620</wp:posOffset>
                </wp:positionV>
                <wp:extent cx="4686300" cy="1758950"/>
                <wp:effectExtent l="0" t="0" r="0" b="0"/>
                <wp:wrapNone/>
                <wp:docPr id="2058402770" name="Pole tekstowe 20584027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758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6CAD686" w14:textId="77777777" w:rsidR="00151039" w:rsidRPr="004102F7" w:rsidRDefault="00151039" w:rsidP="0015103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3E94B3F0" w14:textId="77777777" w:rsidR="00151039" w:rsidRPr="004102F7" w:rsidRDefault="00151039" w:rsidP="0015103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69C7CF2F" w14:textId="77777777" w:rsidR="00151039" w:rsidRPr="004102F7" w:rsidRDefault="00151039" w:rsidP="00151039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3164257A" w14:textId="77777777" w:rsidR="00151039" w:rsidRPr="004102F7" w:rsidRDefault="00151039" w:rsidP="0015103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69FE8645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471F3CF" w14:textId="77777777" w:rsidR="00151039" w:rsidRPr="000B589E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2A337E0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4AA34086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73EF3EB4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3C45710F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F0F150E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10A7944E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07F11C20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47D0BC69" w14:textId="77777777" w:rsidR="00151039" w:rsidRDefault="00151039" w:rsidP="0015103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DD8D83F" w14:textId="77777777" w:rsidR="00151039" w:rsidRPr="000B589E" w:rsidRDefault="00151039" w:rsidP="0015103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72ECA307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7B3741F2" w14:textId="77777777" w:rsidR="00151039" w:rsidRPr="00E655CB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</w:t>
                            </w: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>ieczątka i podpis prezesa sądu)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92FFDF" id="Pole tekstowe 2058402770" o:spid="_x0000_s1027" type="#_x0000_t202" style="position:absolute;left:0;text-align:left;margin-left:391.65pt;margin-top:420.6pt;width:369pt;height:138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" filled="f" stroked="f">
                <v:textbox>
                  <w:txbxContent>
                    <w:p w14:paraId="56CAD686" w14:textId="77777777" w:rsidR="00151039" w:rsidRPr="004102F7" w:rsidRDefault="00151039" w:rsidP="0015103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3E94B3F0" w14:textId="77777777" w:rsidR="00151039" w:rsidRPr="004102F7" w:rsidRDefault="00151039" w:rsidP="0015103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69C7CF2F" w14:textId="77777777" w:rsidR="00151039" w:rsidRPr="004102F7" w:rsidRDefault="00151039" w:rsidP="00151039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3164257A" w14:textId="77777777" w:rsidR="00151039" w:rsidRPr="004102F7" w:rsidRDefault="00151039" w:rsidP="0015103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69FE8645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471F3CF" w14:textId="77777777" w:rsidR="00151039" w:rsidRPr="000B589E" w:rsidRDefault="00151039" w:rsidP="0015103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2A337E0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4AA34086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73EF3EB4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3C45710F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F0F150E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10A7944E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07F11C20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47D0BC69" w14:textId="77777777" w:rsidR="00151039" w:rsidRDefault="00151039" w:rsidP="0015103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DD8D83F" w14:textId="77777777" w:rsidR="00151039" w:rsidRPr="000B589E" w:rsidRDefault="00151039" w:rsidP="0015103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72ECA307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7B3741F2" w14:textId="77777777" w:rsidR="00151039" w:rsidRPr="00E655CB" w:rsidRDefault="00151039" w:rsidP="0015103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</w:t>
                      </w:r>
                      <w:r>
                        <w:rPr>
                          <w:rFonts w:ascii="Arial" w:hAnsi="Arial" w:cs="Arial"/>
                          <w:sz w:val="10"/>
                        </w:rPr>
                        <w:t>ieczątka i podpis prezesa sądu)</w:t>
                      </w:r>
                    </w:p>
                  </w:txbxContent>
                </v:textbox>
              </v:shape>
            </w:pict>
          </mc:Fallback>
        </mc:AlternateContent>
      </w:r>
      <w:r w:rsidR="00151039" w:rsidRPr="004315BB">
        <w:rPr>
          <w:rFonts w:ascii="Arial" w:hAnsi="Arial" w:cs="Arial"/>
          <w:b/>
        </w:rPr>
        <w:t>Dział 1.i.</w:t>
      </w:r>
      <w:r w:rsidR="00151039" w:rsidRPr="004315BB">
        <w:rPr>
          <w:rFonts w:ascii="Arial" w:hAnsi="Arial" w:cs="Arial"/>
        </w:rPr>
        <w:t xml:space="preserve"> </w:t>
      </w:r>
      <w:r w:rsidR="00151039" w:rsidRPr="004315BB">
        <w:rPr>
          <w:rFonts w:ascii="Arial" w:hAnsi="Arial" w:cs="Arial"/>
          <w:sz w:val="20"/>
          <w:szCs w:val="20"/>
        </w:rPr>
        <w:t xml:space="preserve">Orzeczone przepadki przedmiotów, przepadki przedsiębiorstwa i przepadki korzyści majątkowych </w:t>
      </w:r>
      <w:r w:rsidR="00151039" w:rsidRPr="004315BB">
        <w:rPr>
          <w:rFonts w:ascii="Arial Narrow" w:hAnsi="Arial Narrow" w:cs="Arial"/>
          <w:sz w:val="18"/>
          <w:szCs w:val="18"/>
        </w:rPr>
        <w:t>(Dz.1.i. w.04, kol.2 = Dz.1. w.01, kol.44; Dz.1.i. w.04, kol.14 = Dz.1. w.01, kol.45)</w:t>
      </w:r>
    </w:p>
    <w:tbl>
      <w:tblPr>
        <w:tblW w:w="1602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2128"/>
        <w:gridCol w:w="278"/>
        <w:gridCol w:w="604"/>
        <w:gridCol w:w="605"/>
        <w:gridCol w:w="505"/>
        <w:gridCol w:w="537"/>
        <w:gridCol w:w="532"/>
        <w:gridCol w:w="573"/>
        <w:gridCol w:w="546"/>
        <w:gridCol w:w="560"/>
        <w:gridCol w:w="560"/>
        <w:gridCol w:w="619"/>
        <w:gridCol w:w="487"/>
        <w:gridCol w:w="546"/>
        <w:gridCol w:w="560"/>
        <w:gridCol w:w="608"/>
        <w:gridCol w:w="619"/>
        <w:gridCol w:w="626"/>
        <w:gridCol w:w="623"/>
        <w:gridCol w:w="619"/>
        <w:gridCol w:w="621"/>
        <w:gridCol w:w="629"/>
        <w:gridCol w:w="554"/>
        <w:gridCol w:w="494"/>
      </w:tblGrid>
      <w:tr w:rsidR="004315BB" w:rsidRPr="004315BB" w14:paraId="567D34D3" w14:textId="77777777" w:rsidTr="00CB4F5B">
        <w:trPr>
          <w:trHeight w:val="186"/>
        </w:trPr>
        <w:tc>
          <w:tcPr>
            <w:tcW w:w="3398" w:type="dxa"/>
            <w:gridSpan w:val="3"/>
            <w:vMerge w:val="restart"/>
            <w:vAlign w:val="center"/>
          </w:tcPr>
          <w:p w14:paraId="16AA02E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Wyszczególnienie</w:t>
            </w:r>
          </w:p>
        </w:tc>
        <w:tc>
          <w:tcPr>
            <w:tcW w:w="12627" w:type="dxa"/>
            <w:gridSpan w:val="22"/>
            <w:vAlign w:val="center"/>
          </w:tcPr>
          <w:p w14:paraId="133E422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315BB">
              <w:rPr>
                <w:rFonts w:ascii="Arial" w:hAnsi="Arial" w:cs="Arial"/>
                <w:b/>
                <w:sz w:val="16"/>
                <w:szCs w:val="16"/>
              </w:rPr>
              <w:t>Orzeczony przepadek</w:t>
            </w:r>
          </w:p>
        </w:tc>
      </w:tr>
      <w:tr w:rsidR="004315BB" w:rsidRPr="004315BB" w14:paraId="51DDE604" w14:textId="77777777" w:rsidTr="00CB4F5B">
        <w:trPr>
          <w:trHeight w:val="157"/>
        </w:trPr>
        <w:tc>
          <w:tcPr>
            <w:tcW w:w="3398" w:type="dxa"/>
            <w:gridSpan w:val="3"/>
            <w:vMerge/>
            <w:vAlign w:val="center"/>
          </w:tcPr>
          <w:p w14:paraId="1C606E4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4" w:type="dxa"/>
            <w:vMerge w:val="restart"/>
            <w:vAlign w:val="center"/>
          </w:tcPr>
          <w:p w14:paraId="3A7260CC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4315BB">
              <w:rPr>
                <w:rFonts w:ascii="Arial Narrow" w:hAnsi="Arial Narrow" w:cs="Arial"/>
                <w:sz w:val="12"/>
                <w:szCs w:val="12"/>
              </w:rPr>
              <w:t>Ogółem*)</w:t>
            </w:r>
            <w:r w:rsidRPr="004315BB">
              <w:rPr>
                <w:rFonts w:ascii="Arial Narrow" w:hAnsi="Arial Narrow" w:cs="Arial"/>
                <w:sz w:val="12"/>
                <w:szCs w:val="12"/>
              </w:rPr>
              <w:br/>
            </w:r>
            <w:r w:rsidRPr="004315BB">
              <w:rPr>
                <w:rFonts w:ascii="Arial" w:hAnsi="Arial" w:cs="Arial"/>
                <w:sz w:val="11"/>
              </w:rPr>
              <w:t>(kol.1&lt;=   kol.2 + kol.14)</w:t>
            </w:r>
          </w:p>
        </w:tc>
        <w:tc>
          <w:tcPr>
            <w:tcW w:w="6630" w:type="dxa"/>
            <w:gridSpan w:val="12"/>
            <w:vAlign w:val="center"/>
          </w:tcPr>
          <w:p w14:paraId="50F839E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4315BB">
              <w:rPr>
                <w:rFonts w:ascii="Arial" w:hAnsi="Arial" w:cs="Arial"/>
                <w:b/>
                <w:sz w:val="11"/>
              </w:rPr>
              <w:t>przedmiotów i przedsiębiorstwa na podstawie art:</w:t>
            </w:r>
          </w:p>
        </w:tc>
        <w:tc>
          <w:tcPr>
            <w:tcW w:w="5393" w:type="dxa"/>
            <w:gridSpan w:val="9"/>
            <w:vAlign w:val="center"/>
          </w:tcPr>
          <w:p w14:paraId="5DD1BA1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4315BB">
              <w:rPr>
                <w:rFonts w:ascii="Arial" w:hAnsi="Arial" w:cs="Arial"/>
                <w:b/>
                <w:sz w:val="11"/>
              </w:rPr>
              <w:t>korzyści majątkowych na podstawie art</w:t>
            </w:r>
          </w:p>
        </w:tc>
      </w:tr>
      <w:tr w:rsidR="004315BB" w:rsidRPr="004315BB" w14:paraId="65753966" w14:textId="77777777" w:rsidTr="00CB4F5B">
        <w:trPr>
          <w:trHeight w:val="492"/>
        </w:trPr>
        <w:tc>
          <w:tcPr>
            <w:tcW w:w="3398" w:type="dxa"/>
            <w:gridSpan w:val="3"/>
            <w:vMerge/>
            <w:vAlign w:val="center"/>
          </w:tcPr>
          <w:p w14:paraId="48CE0E7B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4" w:type="dxa"/>
            <w:vMerge/>
            <w:vAlign w:val="center"/>
          </w:tcPr>
          <w:p w14:paraId="240E5529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5" w:type="dxa"/>
            <w:vAlign w:val="center"/>
          </w:tcPr>
          <w:p w14:paraId="54E5BC84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315BB">
              <w:rPr>
                <w:rFonts w:ascii="Arial Narrow" w:hAnsi="Arial Narrow" w:cs="Arial"/>
                <w:b/>
                <w:sz w:val="11"/>
              </w:rPr>
              <w:t>Razem **)</w:t>
            </w:r>
            <w:r w:rsidRPr="004315BB">
              <w:rPr>
                <w:rFonts w:ascii="Arial Narrow" w:hAnsi="Arial Narrow" w:cs="Arial"/>
                <w:sz w:val="11"/>
              </w:rPr>
              <w:t xml:space="preserve"> (kol.2 &lt;= suma kolumn od 3 do 13)</w:t>
            </w:r>
          </w:p>
        </w:tc>
        <w:tc>
          <w:tcPr>
            <w:tcW w:w="505" w:type="dxa"/>
            <w:vAlign w:val="center"/>
          </w:tcPr>
          <w:p w14:paraId="0C7DFDC1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315BB">
              <w:rPr>
                <w:rFonts w:ascii="Arial Narrow" w:hAnsi="Arial Narrow" w:cs="Arial"/>
                <w:sz w:val="11"/>
              </w:rPr>
              <w:t>44 § 1 kk</w:t>
            </w:r>
          </w:p>
        </w:tc>
        <w:tc>
          <w:tcPr>
            <w:tcW w:w="537" w:type="dxa"/>
            <w:vAlign w:val="center"/>
          </w:tcPr>
          <w:p w14:paraId="587C9ADF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315BB">
              <w:rPr>
                <w:rFonts w:ascii="Arial Narrow" w:hAnsi="Arial Narrow" w:cs="Arial"/>
                <w:sz w:val="11"/>
              </w:rPr>
              <w:t>44 § 2 kk</w:t>
            </w:r>
          </w:p>
        </w:tc>
        <w:tc>
          <w:tcPr>
            <w:tcW w:w="532" w:type="dxa"/>
            <w:vAlign w:val="center"/>
          </w:tcPr>
          <w:p w14:paraId="3F4E3AF9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315BB">
              <w:rPr>
                <w:rFonts w:ascii="Arial Narrow" w:hAnsi="Arial Narrow" w:cs="Arial"/>
                <w:sz w:val="11"/>
              </w:rPr>
              <w:t>44 § 4 kk</w:t>
            </w:r>
          </w:p>
        </w:tc>
        <w:tc>
          <w:tcPr>
            <w:tcW w:w="573" w:type="dxa"/>
            <w:vAlign w:val="center"/>
          </w:tcPr>
          <w:p w14:paraId="373933C1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315BB">
              <w:rPr>
                <w:rFonts w:ascii="Arial Narrow" w:hAnsi="Arial Narrow" w:cs="Arial"/>
                <w:sz w:val="11"/>
              </w:rPr>
              <w:t>299 § 7 kk</w:t>
            </w:r>
          </w:p>
        </w:tc>
        <w:tc>
          <w:tcPr>
            <w:tcW w:w="546" w:type="dxa"/>
            <w:vAlign w:val="center"/>
          </w:tcPr>
          <w:p w14:paraId="28835007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315BB">
              <w:rPr>
                <w:rFonts w:ascii="Arial Narrow" w:hAnsi="Arial Narrow" w:cs="Arial"/>
                <w:sz w:val="11"/>
              </w:rPr>
              <w:t>316 kk</w:t>
            </w:r>
          </w:p>
        </w:tc>
        <w:tc>
          <w:tcPr>
            <w:tcW w:w="560" w:type="dxa"/>
            <w:vAlign w:val="center"/>
          </w:tcPr>
          <w:p w14:paraId="50A1D902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315BB">
              <w:rPr>
                <w:rFonts w:ascii="Arial Narrow" w:hAnsi="Arial Narrow" w:cs="Arial"/>
                <w:sz w:val="11"/>
              </w:rPr>
              <w:t>44a § 1 kk</w:t>
            </w:r>
          </w:p>
        </w:tc>
        <w:tc>
          <w:tcPr>
            <w:tcW w:w="560" w:type="dxa"/>
            <w:vAlign w:val="center"/>
          </w:tcPr>
          <w:p w14:paraId="6C0F11F7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315BB">
              <w:rPr>
                <w:rFonts w:ascii="Arial Narrow" w:hAnsi="Arial Narrow" w:cs="Arial"/>
                <w:sz w:val="11"/>
              </w:rPr>
              <w:t>44a § 2 kk</w:t>
            </w:r>
          </w:p>
        </w:tc>
        <w:tc>
          <w:tcPr>
            <w:tcW w:w="619" w:type="dxa"/>
            <w:vAlign w:val="center"/>
          </w:tcPr>
          <w:p w14:paraId="193134AF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315BB">
              <w:rPr>
                <w:rFonts w:ascii="Arial Narrow" w:hAnsi="Arial Narrow" w:cs="Arial"/>
                <w:sz w:val="8"/>
                <w:szCs w:val="8"/>
              </w:rPr>
              <w:t>70 ust. z dn. 29 lipca 2005 r. o przeciwdziałaniu narkomanii</w:t>
            </w:r>
          </w:p>
        </w:tc>
        <w:tc>
          <w:tcPr>
            <w:tcW w:w="487" w:type="dxa"/>
            <w:vAlign w:val="center"/>
          </w:tcPr>
          <w:p w14:paraId="0FBECC1C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315BB">
              <w:rPr>
                <w:rFonts w:ascii="Arial Narrow" w:hAnsi="Arial Narrow" w:cs="Arial"/>
                <w:sz w:val="11"/>
              </w:rPr>
              <w:t>31 kks</w:t>
            </w:r>
          </w:p>
        </w:tc>
        <w:tc>
          <w:tcPr>
            <w:tcW w:w="546" w:type="dxa"/>
            <w:vAlign w:val="center"/>
          </w:tcPr>
          <w:p w14:paraId="25A8F9EF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315BB">
              <w:rPr>
                <w:rFonts w:ascii="Arial Narrow" w:hAnsi="Arial Narrow" w:cs="Arial"/>
                <w:sz w:val="11"/>
              </w:rPr>
              <w:t>32 kks</w:t>
            </w:r>
          </w:p>
        </w:tc>
        <w:tc>
          <w:tcPr>
            <w:tcW w:w="560" w:type="dxa"/>
            <w:vAlign w:val="center"/>
          </w:tcPr>
          <w:p w14:paraId="5E88FC4C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315BB">
              <w:rPr>
                <w:rFonts w:ascii="Arial Narrow" w:hAnsi="Arial Narrow" w:cs="Arial"/>
                <w:sz w:val="11"/>
              </w:rPr>
              <w:t>inne</w:t>
            </w:r>
          </w:p>
        </w:tc>
        <w:tc>
          <w:tcPr>
            <w:tcW w:w="608" w:type="dxa"/>
            <w:vAlign w:val="center"/>
          </w:tcPr>
          <w:p w14:paraId="4843CB7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 Narrow" w:hAnsi="Arial Narrow" w:cs="Arial"/>
                <w:b/>
                <w:sz w:val="11"/>
              </w:rPr>
              <w:t>Razem ***)</w:t>
            </w:r>
            <w:r w:rsidRPr="004315BB">
              <w:rPr>
                <w:rFonts w:ascii="Arial Narrow" w:hAnsi="Arial Narrow" w:cs="Arial"/>
                <w:sz w:val="11"/>
              </w:rPr>
              <w:t xml:space="preserve"> (kol.14 &lt;= suma kolumn od 15 do 22)</w:t>
            </w:r>
          </w:p>
        </w:tc>
        <w:tc>
          <w:tcPr>
            <w:tcW w:w="619" w:type="dxa"/>
            <w:vAlign w:val="center"/>
          </w:tcPr>
          <w:p w14:paraId="6BE1AEF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45 § 1 kk</w:t>
            </w:r>
          </w:p>
        </w:tc>
        <w:tc>
          <w:tcPr>
            <w:tcW w:w="626" w:type="dxa"/>
            <w:vAlign w:val="center"/>
          </w:tcPr>
          <w:p w14:paraId="4C01CA37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45 § 2 kk</w:t>
            </w:r>
          </w:p>
        </w:tc>
        <w:tc>
          <w:tcPr>
            <w:tcW w:w="623" w:type="dxa"/>
            <w:vAlign w:val="center"/>
          </w:tcPr>
          <w:p w14:paraId="7BB7785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45 § 3 kk</w:t>
            </w:r>
          </w:p>
        </w:tc>
        <w:tc>
          <w:tcPr>
            <w:tcW w:w="619" w:type="dxa"/>
            <w:vAlign w:val="center"/>
          </w:tcPr>
          <w:p w14:paraId="488FC18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45 § 5 kk</w:t>
            </w:r>
          </w:p>
        </w:tc>
        <w:tc>
          <w:tcPr>
            <w:tcW w:w="621" w:type="dxa"/>
            <w:vAlign w:val="center"/>
          </w:tcPr>
          <w:p w14:paraId="4E00F71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45a § 1 kk</w:t>
            </w:r>
          </w:p>
        </w:tc>
        <w:tc>
          <w:tcPr>
            <w:tcW w:w="629" w:type="dxa"/>
            <w:vAlign w:val="center"/>
          </w:tcPr>
          <w:p w14:paraId="1614286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45a § 2 kk</w:t>
            </w:r>
          </w:p>
        </w:tc>
        <w:tc>
          <w:tcPr>
            <w:tcW w:w="554" w:type="dxa"/>
            <w:vAlign w:val="center"/>
          </w:tcPr>
          <w:p w14:paraId="1E5E418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33 kks</w:t>
            </w:r>
          </w:p>
        </w:tc>
        <w:tc>
          <w:tcPr>
            <w:tcW w:w="494" w:type="dxa"/>
            <w:vAlign w:val="center"/>
          </w:tcPr>
          <w:p w14:paraId="21055AB3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inne</w:t>
            </w:r>
          </w:p>
        </w:tc>
      </w:tr>
      <w:tr w:rsidR="004315BB" w:rsidRPr="004315BB" w14:paraId="3DA6FB8C" w14:textId="77777777" w:rsidTr="00CB4F5B">
        <w:trPr>
          <w:trHeight w:hRule="exact" w:val="160"/>
        </w:trPr>
        <w:tc>
          <w:tcPr>
            <w:tcW w:w="3398" w:type="dxa"/>
            <w:gridSpan w:val="3"/>
            <w:vAlign w:val="center"/>
          </w:tcPr>
          <w:p w14:paraId="5D27FCF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</w:t>
            </w:r>
          </w:p>
          <w:p w14:paraId="62211DD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4" w:type="dxa"/>
            <w:vAlign w:val="center"/>
          </w:tcPr>
          <w:p w14:paraId="2B82E08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5" w:type="dxa"/>
            <w:vAlign w:val="center"/>
          </w:tcPr>
          <w:p w14:paraId="56ED6F7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505" w:type="dxa"/>
            <w:vAlign w:val="center"/>
          </w:tcPr>
          <w:p w14:paraId="6DD9234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537" w:type="dxa"/>
            <w:vAlign w:val="center"/>
          </w:tcPr>
          <w:p w14:paraId="3E2C5EB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532" w:type="dxa"/>
            <w:vAlign w:val="center"/>
          </w:tcPr>
          <w:p w14:paraId="4739BA2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573" w:type="dxa"/>
            <w:vAlign w:val="center"/>
          </w:tcPr>
          <w:p w14:paraId="0CA6CB0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546" w:type="dxa"/>
            <w:vAlign w:val="center"/>
          </w:tcPr>
          <w:p w14:paraId="75C6834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560" w:type="dxa"/>
            <w:vAlign w:val="center"/>
          </w:tcPr>
          <w:p w14:paraId="5BA6670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560" w:type="dxa"/>
            <w:vAlign w:val="center"/>
          </w:tcPr>
          <w:p w14:paraId="19CB2853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619" w:type="dxa"/>
            <w:vAlign w:val="center"/>
          </w:tcPr>
          <w:p w14:paraId="21D6B52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87" w:type="dxa"/>
            <w:vAlign w:val="center"/>
          </w:tcPr>
          <w:p w14:paraId="44F020B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46" w:type="dxa"/>
            <w:vAlign w:val="center"/>
          </w:tcPr>
          <w:p w14:paraId="4B24B36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560" w:type="dxa"/>
            <w:vAlign w:val="center"/>
          </w:tcPr>
          <w:p w14:paraId="5A03277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608" w:type="dxa"/>
            <w:vAlign w:val="center"/>
          </w:tcPr>
          <w:p w14:paraId="460F0C0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619" w:type="dxa"/>
            <w:vAlign w:val="center"/>
          </w:tcPr>
          <w:p w14:paraId="4A4C462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626" w:type="dxa"/>
            <w:vAlign w:val="center"/>
          </w:tcPr>
          <w:p w14:paraId="6B2CEE9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623" w:type="dxa"/>
            <w:vAlign w:val="center"/>
          </w:tcPr>
          <w:p w14:paraId="35C9B9D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619" w:type="dxa"/>
            <w:vAlign w:val="center"/>
          </w:tcPr>
          <w:p w14:paraId="16EB8D1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621" w:type="dxa"/>
            <w:vAlign w:val="center"/>
          </w:tcPr>
          <w:p w14:paraId="65900A8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629" w:type="dxa"/>
            <w:vAlign w:val="center"/>
          </w:tcPr>
          <w:p w14:paraId="61F1148A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554" w:type="dxa"/>
            <w:vAlign w:val="center"/>
          </w:tcPr>
          <w:p w14:paraId="78ADEC1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494" w:type="dxa"/>
            <w:vAlign w:val="center"/>
          </w:tcPr>
          <w:p w14:paraId="434809A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22</w:t>
            </w:r>
          </w:p>
        </w:tc>
      </w:tr>
      <w:tr w:rsidR="004315BB" w:rsidRPr="004315BB" w14:paraId="17A4787B" w14:textId="77777777" w:rsidTr="00CB4F5B">
        <w:trPr>
          <w:trHeight w:val="189"/>
        </w:trPr>
        <w:tc>
          <w:tcPr>
            <w:tcW w:w="3120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A0D0652" w14:textId="77777777" w:rsidR="00151039" w:rsidRPr="004315BB" w:rsidRDefault="00151039" w:rsidP="00CB4F5B">
            <w:pPr>
              <w:ind w:left="-13" w:firstLine="13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Liczba spraw, w których orzeczono przepadek - ogółem</w:t>
            </w:r>
          </w:p>
        </w:tc>
        <w:tc>
          <w:tcPr>
            <w:tcW w:w="2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572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159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1D3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CAD3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DB5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840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AC9A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624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A2A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A3A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004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69E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5D7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9D6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559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200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7447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B4D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746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F31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27A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D06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78781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50E51385" w14:textId="77777777" w:rsidTr="00CB4F5B">
        <w:trPr>
          <w:trHeight w:val="121"/>
        </w:trPr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1BAEC3E7" w14:textId="77777777" w:rsidR="00151039" w:rsidRPr="004315BB" w:rsidRDefault="00151039" w:rsidP="00CB4F5B">
            <w:pPr>
              <w:ind w:left="-1" w:firstLine="13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tym w związku z przestępstwami: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9E37C2" w14:textId="77777777" w:rsidR="00151039" w:rsidRPr="004315BB" w:rsidRDefault="00151039" w:rsidP="00CB4F5B">
            <w:pPr>
              <w:ind w:left="-13" w:firstLine="13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prania pieniędzy (art. 299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C1DA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A0C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272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62C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1A5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E9C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21E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687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C373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018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36F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627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932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2F87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466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C62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10D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158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3363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3827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0C2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1CA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0EE14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40952E4C" w14:textId="77777777" w:rsidTr="00CB4F5B">
        <w:trPr>
          <w:trHeight w:val="121"/>
        </w:trPr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7F2AAE07" w14:textId="77777777" w:rsidR="00151039" w:rsidRPr="004315BB" w:rsidRDefault="00151039" w:rsidP="00CB4F5B">
            <w:pPr>
              <w:ind w:left="-13" w:firstLine="13"/>
              <w:rPr>
                <w:rFonts w:ascii="Arial" w:hAnsi="Arial" w:cs="Arial"/>
                <w:sz w:val="11"/>
              </w:rPr>
            </w:pP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634525" w14:textId="77777777" w:rsidR="00151039" w:rsidRPr="004315BB" w:rsidRDefault="00151039" w:rsidP="00CB4F5B">
            <w:pPr>
              <w:ind w:left="-13" w:firstLine="13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finansowania terroryzmu (art. 165a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66F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143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31B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E1A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3833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04D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D5B7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96C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830A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0C6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536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FA1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519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1D1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ED2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CDA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32A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EB1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F851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76C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BB2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B13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DA58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13FDC8F9" w14:textId="77777777" w:rsidTr="00CB4F5B">
        <w:trPr>
          <w:trHeight w:hRule="exact" w:val="161"/>
        </w:trPr>
        <w:tc>
          <w:tcPr>
            <w:tcW w:w="3120" w:type="dxa"/>
            <w:gridSpan w:val="2"/>
            <w:tcBorders>
              <w:right w:val="single" w:sz="12" w:space="0" w:color="auto"/>
            </w:tcBorders>
            <w:vAlign w:val="center"/>
          </w:tcPr>
          <w:p w14:paraId="361E0129" w14:textId="77777777" w:rsidR="00151039" w:rsidRPr="004315BB" w:rsidRDefault="00151039" w:rsidP="00CB4F5B">
            <w:pPr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Liczba osób, wobec których orzeczono przepadek - ogółem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5CC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4B2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29F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491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9E5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9AB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3FC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2CC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A6D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EE2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3D0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3BF7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475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17C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812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DC4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AC37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847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6B7A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  <w:p w14:paraId="0B0FDB2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F52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  <w:p w14:paraId="1B64048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72B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  <w:p w14:paraId="09F7F7D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762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  <w:p w14:paraId="4C21875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52237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  <w:p w14:paraId="13288187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0833B180" w14:textId="77777777" w:rsidTr="00CB4F5B">
        <w:trPr>
          <w:trHeight w:hRule="exact" w:val="161"/>
        </w:trPr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0A13C364" w14:textId="77777777" w:rsidR="00151039" w:rsidRPr="004315BB" w:rsidRDefault="00151039" w:rsidP="00CB4F5B">
            <w:pPr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tym w związku z przestępstwami: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3B7905" w14:textId="77777777" w:rsidR="00151039" w:rsidRPr="004315BB" w:rsidRDefault="00151039" w:rsidP="00CB4F5B">
            <w:pPr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prania pieniędzy (art. 299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764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5EB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285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72F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F2E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75F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847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312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7FCA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263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46C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ED8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EE6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E657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6F0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F83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8CE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7C5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DEF7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569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974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761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D4E3C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44661415" w14:textId="77777777" w:rsidTr="00CB4F5B">
        <w:trPr>
          <w:trHeight w:hRule="exact" w:val="161"/>
        </w:trPr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22D2B4E" w14:textId="77777777" w:rsidR="00151039" w:rsidRPr="004315BB" w:rsidRDefault="00151039" w:rsidP="00CB4F5B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E324D4" w14:textId="77777777" w:rsidR="00151039" w:rsidRPr="004315BB" w:rsidRDefault="00151039" w:rsidP="00CB4F5B">
            <w:pPr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finansowania terroryzmu (art. 165a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BC8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1C8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05C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1BE7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60F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64E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1AE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D45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943A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67D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474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446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21A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9FC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268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006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7CE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E7A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2EC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9A73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FCA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5CF3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F8C9E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6772635E" w14:textId="77777777" w:rsidTr="00CB4F5B">
        <w:trPr>
          <w:trHeight w:hRule="exact" w:val="149"/>
        </w:trPr>
        <w:tc>
          <w:tcPr>
            <w:tcW w:w="3120" w:type="dxa"/>
            <w:gridSpan w:val="2"/>
            <w:tcBorders>
              <w:right w:val="single" w:sz="12" w:space="0" w:color="auto"/>
            </w:tcBorders>
            <w:vAlign w:val="center"/>
          </w:tcPr>
          <w:p w14:paraId="1B1D44D2" w14:textId="77777777" w:rsidR="00151039" w:rsidRPr="004315BB" w:rsidRDefault="00151039" w:rsidP="00CB4F5B">
            <w:pPr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Wartość orzeczonego przepadku (w PLN) - ogółem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E1F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19902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BAF09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D04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3F6A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A1B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E6D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9B67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A69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F4F3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D3D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9B9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DA1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4D3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E43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0D2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A95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6BB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CC1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067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CBF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B0E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FB157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5828D949" w14:textId="77777777" w:rsidTr="00CB4F5B">
        <w:trPr>
          <w:trHeight w:hRule="exact" w:val="149"/>
        </w:trPr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2A5B0CC1" w14:textId="77777777" w:rsidR="00151039" w:rsidRPr="004315BB" w:rsidRDefault="00151039" w:rsidP="00CB4F5B">
            <w:pPr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tym w związku z przestępstwami: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050868" w14:textId="77777777" w:rsidR="00151039" w:rsidRPr="004315BB" w:rsidRDefault="00151039" w:rsidP="00CB4F5B">
            <w:pPr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prania pieniędzy (art. 299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2B6A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2E4CB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42C73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CA8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30F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A66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D25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D0D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5FE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248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F43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72B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B73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597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30C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0B0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F9B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690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1EB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F8D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2A3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53F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F6690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43192FA1" w14:textId="77777777" w:rsidTr="00CB4F5B">
        <w:trPr>
          <w:trHeight w:hRule="exact" w:val="149"/>
        </w:trPr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2249CE3" w14:textId="77777777" w:rsidR="00151039" w:rsidRPr="004315BB" w:rsidRDefault="00151039" w:rsidP="00CB4F5B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1A3825D" w14:textId="77777777" w:rsidR="00151039" w:rsidRPr="004315BB" w:rsidRDefault="00151039" w:rsidP="00CB4F5B">
            <w:pPr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finansowania terroryzmu (art. 165a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CCF1B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61E1B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1CA9A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A46D4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009323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19597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8AFDF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3D68EA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EE8DD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C4006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4FD84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287DA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6A0893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D7C81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25032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F6203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3DE6C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AEDC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10DFD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66D873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8A7BD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BE76B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DD5BD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</w:tbl>
    <w:p w14:paraId="057697B0" w14:textId="77777777" w:rsidR="00151039" w:rsidRPr="004315BB" w:rsidRDefault="00151039" w:rsidP="0015103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0"/>
          <w:szCs w:val="10"/>
        </w:rPr>
      </w:pPr>
      <w:r w:rsidRPr="004315BB">
        <w:rPr>
          <w:rStyle w:val="FontStyle14"/>
          <w:rFonts w:ascii="Arial Narrow" w:hAnsi="Arial Narrow" w:cs="Arial"/>
          <w:sz w:val="10"/>
          <w:szCs w:val="10"/>
        </w:rPr>
        <w:t>*) w kol.1 sprawę (w01-w03) i osobę (w04-w06) wykazujemy tylko raz bez względu na liczbę orzeczonych przepadków przedmiotów, przedsiębiorstwa lub korzyści majątkowych; w wierszach w07-w09 wykazujemy łączną kwotę orzeczonych przepadków przedmiotów, przedsiębiorstwa lub korzyści majątkowych</w:t>
      </w:r>
    </w:p>
    <w:p w14:paraId="31A5DD42" w14:textId="77777777" w:rsidR="00151039" w:rsidRPr="004315BB" w:rsidRDefault="00151039" w:rsidP="0015103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pacing w:val="-2"/>
          <w:sz w:val="10"/>
          <w:szCs w:val="10"/>
        </w:rPr>
      </w:pPr>
      <w:r w:rsidRPr="004315BB">
        <w:rPr>
          <w:rStyle w:val="FontStyle14"/>
          <w:rFonts w:ascii="Arial Narrow" w:hAnsi="Arial Narrow" w:cs="Arial"/>
          <w:spacing w:val="-2"/>
          <w:sz w:val="10"/>
          <w:szCs w:val="10"/>
        </w:rPr>
        <w:t xml:space="preserve">**) w kol.2 sprawę </w:t>
      </w:r>
      <w:r w:rsidRPr="004315BB">
        <w:rPr>
          <w:rStyle w:val="FontStyle14"/>
          <w:rFonts w:ascii="Arial Narrow" w:hAnsi="Arial Narrow" w:cs="Arial"/>
          <w:sz w:val="10"/>
          <w:szCs w:val="10"/>
        </w:rPr>
        <w:t xml:space="preserve">(w01-w03) i osobę (w04-w06) </w:t>
      </w:r>
      <w:r w:rsidRPr="004315BB">
        <w:rPr>
          <w:rStyle w:val="FontStyle14"/>
          <w:rFonts w:ascii="Arial Narrow" w:hAnsi="Arial Narrow" w:cs="Arial"/>
          <w:spacing w:val="-2"/>
          <w:sz w:val="10"/>
          <w:szCs w:val="10"/>
        </w:rPr>
        <w:t xml:space="preserve">wykazujemy tylko raz bez względu na liczbę orzeczonych przepadków przedmiotów lub przedsiębiorstwa; w kolumnach od 3 do 13 wykazujemy wszystkie orzeczone przepadki przedmiotów lub przedsiębiorstwa; w </w:t>
      </w:r>
      <w:r w:rsidRPr="004315BB">
        <w:rPr>
          <w:rStyle w:val="FontStyle14"/>
          <w:rFonts w:ascii="Arial Narrow" w:hAnsi="Arial Narrow" w:cs="Arial"/>
          <w:sz w:val="10"/>
          <w:szCs w:val="10"/>
        </w:rPr>
        <w:t xml:space="preserve">wierszach w07-w09 </w:t>
      </w:r>
      <w:r w:rsidRPr="004315BB">
        <w:rPr>
          <w:rStyle w:val="FontStyle14"/>
          <w:rFonts w:ascii="Arial Narrow" w:hAnsi="Arial Narrow" w:cs="Arial"/>
          <w:spacing w:val="-2"/>
          <w:sz w:val="10"/>
          <w:szCs w:val="10"/>
        </w:rPr>
        <w:t>wykazujemy łączną kwotę orzeczonych przepadków przedmiotów lub przedsiębiorstwa</w:t>
      </w:r>
    </w:p>
    <w:p w14:paraId="4325E7CC" w14:textId="77777777" w:rsidR="00151039" w:rsidRPr="004315BB" w:rsidRDefault="00151039" w:rsidP="0015103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0"/>
          <w:szCs w:val="10"/>
        </w:rPr>
      </w:pPr>
      <w:r w:rsidRPr="004315BB">
        <w:rPr>
          <w:rStyle w:val="FontStyle14"/>
          <w:rFonts w:ascii="Arial Narrow" w:hAnsi="Arial Narrow" w:cs="Arial"/>
          <w:sz w:val="10"/>
          <w:szCs w:val="10"/>
        </w:rPr>
        <w:t>***) w kol.14 sprawę (w01-w03) i osobę (w04-w06) wykazujemy tylko raz bez względu na liczbę orzeczonych przepadków korzyści majątkowych; w kolumnach od 15 do 22 wykazujemy wszystkie orzeczone przepadki korzyści majątkowych; w wierszach w07-w09 wykazujemy łączną kwotę orzeczonych przepadków korzyści majątkowych</w:t>
      </w:r>
    </w:p>
    <w:p w14:paraId="203A4724" w14:textId="77777777" w:rsidR="00151039" w:rsidRPr="004315BB" w:rsidRDefault="00151039" w:rsidP="00151039">
      <w:pPr>
        <w:jc w:val="both"/>
        <w:rPr>
          <w:rFonts w:ascii="Arial Narrow" w:hAnsi="Arial Narrow" w:cs="Arial"/>
          <w:i/>
          <w:sz w:val="12"/>
          <w:szCs w:val="12"/>
        </w:rPr>
      </w:pPr>
      <w:r w:rsidRPr="004315BB">
        <w:rPr>
          <w:rFonts w:ascii="Arial Narrow" w:hAnsi="Arial Narrow" w:cs="Arial"/>
          <w:b/>
          <w:i/>
          <w:sz w:val="12"/>
          <w:szCs w:val="12"/>
          <w:u w:val="single"/>
        </w:rPr>
        <w:t>Przykłady</w:t>
      </w:r>
      <w:r w:rsidRPr="004315BB">
        <w:rPr>
          <w:rFonts w:ascii="Arial Narrow" w:hAnsi="Arial Narrow" w:cs="Arial"/>
          <w:i/>
          <w:sz w:val="12"/>
          <w:szCs w:val="12"/>
        </w:rPr>
        <w:t>:</w:t>
      </w:r>
    </w:p>
    <w:p w14:paraId="76C7F53C" w14:textId="77777777" w:rsidR="00151039" w:rsidRPr="004315BB" w:rsidRDefault="00151039" w:rsidP="00151039">
      <w:pPr>
        <w:pStyle w:val="Akapitzlist"/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0"/>
          <w:szCs w:val="10"/>
        </w:rPr>
      </w:pPr>
      <w:r w:rsidRPr="004315BB">
        <w:rPr>
          <w:rFonts w:ascii="Arial Narrow" w:hAnsi="Arial Narrow" w:cs="Arial"/>
          <w:i/>
          <w:sz w:val="10"/>
          <w:szCs w:val="10"/>
        </w:rPr>
        <w:t>Jeżeli w jednej sprawie orzeczono w stosunku do jednej osoby zarówno przepadek przedmiotów na podstawie art. 44 § 1 kk jak i przepadek korzyści majątkowej na podstawie art. 45 § 1 kk to w wierszach 1-3 wykazujemy jedną sprawę w kolumnach 1, 2, 3, 14 i 15. Analogicznie należy wykazać osoby w wierszach 4-6 .</w:t>
      </w:r>
    </w:p>
    <w:p w14:paraId="7017F1BC" w14:textId="77777777" w:rsidR="00151039" w:rsidRPr="004315BB" w:rsidRDefault="00151039" w:rsidP="00151039">
      <w:pPr>
        <w:pStyle w:val="Akapitzlist"/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0"/>
          <w:szCs w:val="10"/>
        </w:rPr>
      </w:pPr>
      <w:r w:rsidRPr="004315BB">
        <w:rPr>
          <w:rFonts w:ascii="Arial Narrow" w:hAnsi="Arial Narrow" w:cs="Arial"/>
          <w:i/>
          <w:sz w:val="10"/>
          <w:szCs w:val="10"/>
        </w:rPr>
        <w:t xml:space="preserve">Jeżeli w jednej sprawie osądzono dwie osoby, z czego wobec jednej orzeczono przepadek przedmiotów na podstawie art. 44 § 1 kk, a wobec drugiej orzeczono przepadek korzyści majątkowej na podstawie art. 45 § 1 kk to w wierszach 1-3 wykazujemy jedną sprawę w kolumnach 1, 2, 3, 14 i 15, natomiast w wierszach 4-6 w kolumnie 1 dwie osoby, a w kolumnach 2, 3, 14 i 15 po jednej osobie.    </w:t>
      </w:r>
    </w:p>
    <w:p w14:paraId="61A1ABB6" w14:textId="77777777" w:rsidR="00151039" w:rsidRPr="004315BB" w:rsidRDefault="00151039" w:rsidP="00151039">
      <w:pPr>
        <w:pStyle w:val="Akapitzlist"/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0"/>
          <w:szCs w:val="10"/>
        </w:rPr>
      </w:pPr>
      <w:r w:rsidRPr="004315BB">
        <w:rPr>
          <w:rFonts w:ascii="Arial Narrow" w:hAnsi="Arial Narrow" w:cs="Arial"/>
          <w:i/>
          <w:sz w:val="10"/>
          <w:szCs w:val="10"/>
        </w:rPr>
        <w:t xml:space="preserve">Jeżeli w jednej sprawie osądzono trzy osoby, z czego wobec jednej orzeczono przepadek przedmiotów na podstawie art. 44 § 1 kk i art. 70 ust. z dn. 29 lipca 2005 r. o przeciwdziałaniu narkomanii,  wobec drugiej orzeczono przepadek korzyści majątkowej na podstawie art. 45 § 1 kk, a wobec trzeciej orzeczono przepadek przedmiotów na podstawie art. 44 § 1 kk  to w wierszach 1-3 wykazujemy jedną sprawę w kolumnach 1, 2, 3, 10, 14 i 15, natomiast w wierszach 4-6 w kolumnie 1 - trzy osoby, w kolumnach 2 i 3  – 2 osoby, a w kolumnach 10, 14 i 15 po jednej osobie.    </w:t>
      </w:r>
    </w:p>
    <w:p w14:paraId="2319E629" w14:textId="77777777" w:rsidR="00837E00" w:rsidRPr="004315BB" w:rsidRDefault="00837E00" w:rsidP="00837E00">
      <w:pPr>
        <w:pStyle w:val="Akapitzlist"/>
        <w:spacing w:after="0" w:line="240" w:lineRule="auto"/>
        <w:ind w:left="284"/>
        <w:jc w:val="both"/>
        <w:rPr>
          <w:rFonts w:ascii="Arial Narrow" w:hAnsi="Arial Narrow" w:cs="Arial"/>
          <w:i/>
          <w:sz w:val="10"/>
          <w:szCs w:val="10"/>
        </w:rPr>
      </w:pPr>
    </w:p>
    <w:p w14:paraId="2AC6EAAD" w14:textId="77777777" w:rsidR="00156436" w:rsidRPr="004315BB" w:rsidRDefault="00156436" w:rsidP="00837E00">
      <w:pPr>
        <w:spacing w:before="60" w:after="40" w:line="160" w:lineRule="exact"/>
        <w:rPr>
          <w:rFonts w:ascii="Arial" w:hAnsi="Arial" w:cs="Arial"/>
          <w:b/>
        </w:rPr>
      </w:pPr>
    </w:p>
    <w:p w14:paraId="049F917C" w14:textId="0742DA8C" w:rsidR="00837E00" w:rsidRPr="004315BB" w:rsidRDefault="00837E00" w:rsidP="00837E00">
      <w:pPr>
        <w:spacing w:before="60" w:after="40" w:line="160" w:lineRule="exact"/>
        <w:rPr>
          <w:rFonts w:ascii="Arial" w:hAnsi="Arial" w:cs="Arial"/>
          <w:b/>
        </w:rPr>
      </w:pPr>
      <w:r w:rsidRPr="004315BB">
        <w:rPr>
          <w:rFonts w:ascii="Arial" w:hAnsi="Arial" w:cs="Arial"/>
          <w:b/>
        </w:rPr>
        <w:t>Dział 1.j. Osoby skazane z art. 148 § 1-5 i 148a § 1 kodeksu karnego, osoby pokrzywdzone i formy popełnienia przestępstwa</w:t>
      </w:r>
    </w:p>
    <w:tbl>
      <w:tblPr>
        <w:tblStyle w:val="Tabela-Siatka"/>
        <w:tblpPr w:leftFromText="141" w:rightFromText="141" w:vertAnchor="text" w:tblpY="1"/>
        <w:tblOverlap w:val="never"/>
        <w:tblW w:w="10327" w:type="dxa"/>
        <w:tblLayout w:type="fixed"/>
        <w:tblLook w:val="04A0" w:firstRow="1" w:lastRow="0" w:firstColumn="1" w:lastColumn="0" w:noHBand="0" w:noVBand="1"/>
      </w:tblPr>
      <w:tblGrid>
        <w:gridCol w:w="3964"/>
        <w:gridCol w:w="284"/>
        <w:gridCol w:w="963"/>
        <w:gridCol w:w="993"/>
        <w:gridCol w:w="993"/>
        <w:gridCol w:w="1134"/>
        <w:gridCol w:w="992"/>
        <w:gridCol w:w="997"/>
        <w:gridCol w:w="7"/>
      </w:tblGrid>
      <w:tr w:rsidR="004315BB" w:rsidRPr="004315BB" w14:paraId="580ED5C7" w14:textId="77777777" w:rsidTr="00230D24">
        <w:trPr>
          <w:trHeight w:val="151"/>
        </w:trPr>
        <w:tc>
          <w:tcPr>
            <w:tcW w:w="4248" w:type="dxa"/>
            <w:gridSpan w:val="2"/>
            <w:vMerge w:val="restart"/>
            <w:vAlign w:val="center"/>
          </w:tcPr>
          <w:p w14:paraId="24A63AC0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Rodzaj przestępstw</w:t>
            </w:r>
          </w:p>
        </w:tc>
        <w:tc>
          <w:tcPr>
            <w:tcW w:w="963" w:type="dxa"/>
            <w:vMerge w:val="restart"/>
            <w:shd w:val="clear" w:color="auto" w:fill="auto"/>
            <w:vAlign w:val="center"/>
          </w:tcPr>
          <w:p w14:paraId="182895F1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Skazani</w:t>
            </w:r>
          </w:p>
        </w:tc>
        <w:tc>
          <w:tcPr>
            <w:tcW w:w="5116" w:type="dxa"/>
            <w:gridSpan w:val="6"/>
            <w:shd w:val="clear" w:color="auto" w:fill="auto"/>
            <w:vAlign w:val="center"/>
          </w:tcPr>
          <w:p w14:paraId="680D0F3F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4315BB" w:rsidRPr="004315BB" w14:paraId="6559F7FA" w14:textId="77777777" w:rsidTr="00230D24">
        <w:trPr>
          <w:gridAfter w:val="1"/>
          <w:wAfter w:w="7" w:type="dxa"/>
          <w:trHeight w:val="151"/>
        </w:trPr>
        <w:tc>
          <w:tcPr>
            <w:tcW w:w="4248" w:type="dxa"/>
            <w:gridSpan w:val="2"/>
            <w:vMerge/>
            <w:vAlign w:val="center"/>
          </w:tcPr>
          <w:p w14:paraId="4C2C10BA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63" w:type="dxa"/>
            <w:vMerge/>
            <w:vAlign w:val="center"/>
          </w:tcPr>
          <w:p w14:paraId="518A9CD1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4DAED152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127" w:type="dxa"/>
            <w:gridSpan w:val="2"/>
            <w:vAlign w:val="center"/>
          </w:tcPr>
          <w:p w14:paraId="46A116FF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992" w:type="dxa"/>
            <w:vMerge w:val="restart"/>
            <w:vAlign w:val="center"/>
          </w:tcPr>
          <w:p w14:paraId="2CFC172B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97" w:type="dxa"/>
            <w:vMerge w:val="restart"/>
            <w:vAlign w:val="center"/>
          </w:tcPr>
          <w:p w14:paraId="5E11A0FD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4315BB" w:rsidRPr="004315BB" w14:paraId="23775D97" w14:textId="77777777" w:rsidTr="00230D24">
        <w:trPr>
          <w:gridAfter w:val="1"/>
          <w:wAfter w:w="7" w:type="dxa"/>
        </w:trPr>
        <w:tc>
          <w:tcPr>
            <w:tcW w:w="4248" w:type="dxa"/>
            <w:gridSpan w:val="2"/>
            <w:vMerge/>
            <w:vAlign w:val="center"/>
          </w:tcPr>
          <w:p w14:paraId="478B2B81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63" w:type="dxa"/>
            <w:vMerge/>
            <w:vAlign w:val="center"/>
          </w:tcPr>
          <w:p w14:paraId="4110CD1A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Merge/>
            <w:vAlign w:val="center"/>
          </w:tcPr>
          <w:p w14:paraId="3C994519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Align w:val="center"/>
          </w:tcPr>
          <w:p w14:paraId="5EFCA413" w14:textId="77777777" w:rsidR="00837E00" w:rsidRPr="004315BB" w:rsidRDefault="00837E00" w:rsidP="00230D24">
            <w:pPr>
              <w:ind w:left="-5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1134" w:type="dxa"/>
            <w:vAlign w:val="center"/>
          </w:tcPr>
          <w:p w14:paraId="1D2F5E7F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92" w:type="dxa"/>
            <w:vMerge/>
            <w:vAlign w:val="center"/>
          </w:tcPr>
          <w:p w14:paraId="3D48EFB3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vMerge/>
            <w:vAlign w:val="center"/>
          </w:tcPr>
          <w:p w14:paraId="32207D65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40DBC0E3" w14:textId="77777777" w:rsidTr="00230D24">
        <w:trPr>
          <w:gridAfter w:val="1"/>
          <w:wAfter w:w="7" w:type="dxa"/>
        </w:trPr>
        <w:tc>
          <w:tcPr>
            <w:tcW w:w="4248" w:type="dxa"/>
            <w:gridSpan w:val="2"/>
            <w:vAlign w:val="center"/>
          </w:tcPr>
          <w:p w14:paraId="354E31CA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963" w:type="dxa"/>
            <w:vAlign w:val="center"/>
          </w:tcPr>
          <w:p w14:paraId="13D8D43F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993" w:type="dxa"/>
            <w:vAlign w:val="center"/>
          </w:tcPr>
          <w:p w14:paraId="005341C4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993" w:type="dxa"/>
            <w:vAlign w:val="center"/>
          </w:tcPr>
          <w:p w14:paraId="150EBD9E" w14:textId="77777777" w:rsidR="00837E00" w:rsidRPr="004315BB" w:rsidRDefault="00837E00" w:rsidP="00230D24">
            <w:pPr>
              <w:ind w:left="-5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1134" w:type="dxa"/>
            <w:vAlign w:val="center"/>
          </w:tcPr>
          <w:p w14:paraId="718D1FD4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992" w:type="dxa"/>
            <w:vAlign w:val="center"/>
          </w:tcPr>
          <w:p w14:paraId="4E0AF085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997" w:type="dxa"/>
            <w:vAlign w:val="center"/>
          </w:tcPr>
          <w:p w14:paraId="14BA0EF0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6</w:t>
            </w:r>
          </w:p>
        </w:tc>
      </w:tr>
      <w:tr w:rsidR="004315BB" w:rsidRPr="004315BB" w14:paraId="75D470E5" w14:textId="77777777" w:rsidTr="00230D24">
        <w:trPr>
          <w:gridAfter w:val="1"/>
          <w:wAfter w:w="7" w:type="dxa"/>
          <w:trHeight w:val="187"/>
        </w:trPr>
        <w:tc>
          <w:tcPr>
            <w:tcW w:w="3964" w:type="dxa"/>
            <w:tcBorders>
              <w:right w:val="single" w:sz="12" w:space="0" w:color="auto"/>
            </w:tcBorders>
            <w:vAlign w:val="center"/>
          </w:tcPr>
          <w:p w14:paraId="4983AB0B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Ogółem </w:t>
            </w:r>
          </w:p>
          <w:p w14:paraId="5B459205" w14:textId="774E9AFC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(w.2+3+5 do </w:t>
            </w:r>
            <w:r w:rsidR="009A5CAB" w:rsidRPr="004315BB">
              <w:rPr>
                <w:rFonts w:ascii="Arial" w:hAnsi="Arial" w:cs="Arial"/>
                <w:sz w:val="10"/>
                <w:szCs w:val="10"/>
              </w:rPr>
              <w:t>10</w:t>
            </w:r>
            <w:r w:rsidRPr="004315BB">
              <w:rPr>
                <w:rFonts w:ascii="Arial" w:hAnsi="Arial" w:cs="Arial"/>
                <w:sz w:val="10"/>
                <w:szCs w:val="10"/>
              </w:rPr>
              <w:t>)= (Dz. 1 w.14</w:t>
            </w:r>
            <w:r w:rsidR="009A5CAB" w:rsidRPr="004315BB">
              <w:rPr>
                <w:rFonts w:ascii="Arial" w:hAnsi="Arial" w:cs="Arial"/>
                <w:sz w:val="10"/>
                <w:szCs w:val="10"/>
              </w:rPr>
              <w:t xml:space="preserve"> do 20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 odpowiednie kolumny)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BF88" w14:textId="77777777" w:rsidR="00837E00" w:rsidRPr="004315BB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8597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F31B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3964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57FD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7A9F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7E0D63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6322C6BF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1FBEA8A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98F5" w14:textId="77777777" w:rsidR="00837E00" w:rsidRPr="004315BB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CD58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5062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87E8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CAFD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218E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E10FA9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100EBE56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482F6CFF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43C8" w14:textId="77777777" w:rsidR="00837E00" w:rsidRPr="004315BB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44FE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AF59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B277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3D7F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08CE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658E3E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20192791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20A8AC9B" w14:textId="77777777" w:rsidR="00837E00" w:rsidRPr="004315BB" w:rsidRDefault="00837E00" w:rsidP="00230D24">
            <w:pPr>
              <w:ind w:left="31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751A" w14:textId="77777777" w:rsidR="00837E00" w:rsidRPr="004315BB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222A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762F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BA25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0BD0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F365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A13273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17633F03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000FAB97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A86" w14:textId="77777777" w:rsidR="00837E00" w:rsidRPr="004315BB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94BF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4F35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8CB4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B72B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EE79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49698E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2767107D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55750212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5E49" w14:textId="77777777" w:rsidR="00837E00" w:rsidRPr="004315BB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BFA8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5F28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542D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2999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B81D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E3E8CF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3D6A9833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37F0433C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14A3" w14:textId="3EF32DBD" w:rsidR="009A5CAB" w:rsidRPr="004315BB" w:rsidRDefault="009A5CAB" w:rsidP="009A5CAB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81C3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F9CB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C694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C978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F928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330F8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579B0EE1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3D5DAAE7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399B" w14:textId="122E759E" w:rsidR="009A5CAB" w:rsidRPr="004315BB" w:rsidRDefault="009A5CAB" w:rsidP="009A5CAB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D969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4C69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4BFC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D57F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1F88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159FAB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0F5070BA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296AA92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13 § 1 k.k. w zw. z art. 148 § 1, § 2, § 3 kk, § 4 kk lub  Art. 148a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A544" w14:textId="3D1B2D8E" w:rsidR="009A5CAB" w:rsidRPr="004315BB" w:rsidRDefault="009A5CAB" w:rsidP="009A5CAB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EFDB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6957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2511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DDAE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5A9E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42234A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7D6152DE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1C0154CE" w14:textId="77777777" w:rsidR="009A5CAB" w:rsidRPr="004315BB" w:rsidRDefault="009A5CAB" w:rsidP="009A5CAB">
            <w:pPr>
              <w:ind w:right="-78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 k.k. – inne formy popełnienia przestępstwa (poza dokonaniem i usiłowaniem)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1F3661" w14:textId="22D371F9" w:rsidR="009A5CAB" w:rsidRPr="004315BB" w:rsidRDefault="009A5CAB" w:rsidP="009A5CAB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761563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1F2B0A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C301B1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9249BB9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76D96E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68026E8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48E835E" w14:textId="2AFD5ECF" w:rsidR="00C20EE0" w:rsidRPr="004315BB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0A527E26" w14:textId="635BCF1D" w:rsidR="00C20EE0" w:rsidRPr="004315BB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19BE38D8" w14:textId="77777777" w:rsidR="00C20EE0" w:rsidRPr="004315BB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3197836C" w14:textId="77777777" w:rsidR="00C20EE0" w:rsidRPr="004315BB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1C998E9E" w14:textId="77777777" w:rsidR="00C20EE0" w:rsidRPr="004315BB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4A0108B5" w14:textId="77777777" w:rsidR="00C20EE0" w:rsidRPr="004315BB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24B7E245" w14:textId="77777777" w:rsidR="00C20EE0" w:rsidRPr="004315BB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74C9E7CC" w14:textId="77777777" w:rsidR="00FC2735" w:rsidRPr="004315BB" w:rsidRDefault="00FC2735" w:rsidP="000F4539">
      <w:pPr>
        <w:rPr>
          <w:rFonts w:ascii="Arial" w:hAnsi="Arial" w:cs="Arial"/>
          <w:sz w:val="10"/>
          <w:szCs w:val="10"/>
        </w:rPr>
      </w:pPr>
    </w:p>
    <w:p w14:paraId="0BEC8059" w14:textId="77777777" w:rsidR="00FC2735" w:rsidRPr="004315BB" w:rsidRDefault="00FC2735" w:rsidP="000F4539">
      <w:pPr>
        <w:rPr>
          <w:rFonts w:ascii="Arial" w:hAnsi="Arial" w:cs="Arial"/>
          <w:sz w:val="10"/>
          <w:szCs w:val="10"/>
        </w:rPr>
      </w:pPr>
    </w:p>
    <w:p w14:paraId="3D7034BA" w14:textId="27ABA51C" w:rsidR="00C20EE0" w:rsidRPr="004315BB" w:rsidRDefault="00C20EE0" w:rsidP="000F4539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</w:rPr>
        <w:t xml:space="preserve">W wierszach od 2 do 6 wykazane są przestępstwa dokonane, w wierszu </w:t>
      </w:r>
      <w:r w:rsidR="00FC2735" w:rsidRPr="004315BB">
        <w:rPr>
          <w:rFonts w:ascii="Arial" w:hAnsi="Arial" w:cs="Arial"/>
          <w:sz w:val="10"/>
          <w:szCs w:val="10"/>
        </w:rPr>
        <w:t>9</w:t>
      </w:r>
      <w:r w:rsidRPr="004315BB">
        <w:rPr>
          <w:rFonts w:ascii="Arial" w:hAnsi="Arial" w:cs="Arial"/>
          <w:sz w:val="10"/>
          <w:szCs w:val="10"/>
        </w:rPr>
        <w:t xml:space="preserve"> usiłowanie, a w wierszu </w:t>
      </w:r>
      <w:r w:rsidR="00FC2735" w:rsidRPr="004315BB">
        <w:rPr>
          <w:rFonts w:ascii="Arial" w:hAnsi="Arial" w:cs="Arial"/>
          <w:sz w:val="10"/>
          <w:szCs w:val="10"/>
        </w:rPr>
        <w:t>10</w:t>
      </w:r>
      <w:r w:rsidRPr="004315BB">
        <w:rPr>
          <w:rFonts w:ascii="Arial" w:hAnsi="Arial" w:cs="Arial"/>
          <w:sz w:val="10"/>
          <w:szCs w:val="10"/>
        </w:rPr>
        <w:t xml:space="preserve"> pozostałe formy popełnienia przestępstwa.</w:t>
      </w:r>
    </w:p>
    <w:p w14:paraId="14A39E3D" w14:textId="0324FBEE" w:rsidR="00C20EE0" w:rsidRPr="004315BB" w:rsidRDefault="00C20EE0" w:rsidP="00C20EE0">
      <w:pPr>
        <w:spacing w:before="60" w:after="40" w:line="160" w:lineRule="exact"/>
        <w:rPr>
          <w:rFonts w:ascii="Arial" w:hAnsi="Arial" w:cs="Arial"/>
          <w:b/>
        </w:rPr>
      </w:pPr>
    </w:p>
    <w:p w14:paraId="24A15A8F" w14:textId="6BFF30B5" w:rsidR="007413F9" w:rsidRPr="004315BB" w:rsidRDefault="00505644" w:rsidP="007413F9">
      <w:pPr>
        <w:spacing w:before="60" w:after="40" w:line="160" w:lineRule="exact"/>
        <w:rPr>
          <w:rFonts w:ascii="Arial" w:hAnsi="Arial" w:cs="Arial"/>
        </w:rPr>
      </w:pPr>
      <w:r w:rsidRPr="004315BB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6DE4ACDA" wp14:editId="742FE208">
                <wp:simplePos x="0" y="0"/>
                <wp:positionH relativeFrom="column">
                  <wp:posOffset>4378960</wp:posOffset>
                </wp:positionH>
                <wp:positionV relativeFrom="paragraph">
                  <wp:posOffset>43180</wp:posOffset>
                </wp:positionV>
                <wp:extent cx="5567045" cy="4279900"/>
                <wp:effectExtent l="0" t="0" r="0" b="0"/>
                <wp:wrapNone/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7045" cy="427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8C82692" w14:textId="77777777" w:rsidR="007B0820" w:rsidRPr="004062DA" w:rsidRDefault="007B0820" w:rsidP="007413F9">
                            <w:pPr>
                              <w:spacing w:before="60" w:line="160" w:lineRule="exact"/>
                              <w:rPr>
                                <w:rFonts w:ascii="Arial" w:hAnsi="Arial" w:cs="Arial"/>
                              </w:rPr>
                            </w:pPr>
                            <w:r w:rsidRPr="004062DA">
                              <w:rPr>
                                <w:rFonts w:ascii="Arial" w:hAnsi="Arial" w:cs="Arial"/>
                                <w:b/>
                              </w:rPr>
                              <w:t>Dział 2.3.2.a.</w:t>
                            </w:r>
                            <w:r w:rsidRPr="004062DA">
                              <w:rPr>
                                <w:rFonts w:ascii="Arial" w:hAnsi="Arial" w:cs="Arial"/>
                              </w:rPr>
                              <w:t xml:space="preserve"> Ograniczenie wolności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8063" w:type="dxa"/>
                              <w:tblInd w:w="-5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836"/>
                              <w:gridCol w:w="285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7B0820" w:rsidRPr="008D5081" w14:paraId="3FD2C6AB" w14:textId="77777777" w:rsidTr="00997EA0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4121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317CA726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14:paraId="16253D3E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2DAB1E3C" w14:textId="77777777" w:rsidR="007B0820" w:rsidRPr="008D5081" w:rsidRDefault="007B0820" w:rsidP="00997EA0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14:paraId="18B3ABCE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7B0820" w:rsidRPr="008D5081" w14:paraId="2363EC0E" w14:textId="77777777" w:rsidTr="00997EA0">
                              <w:trPr>
                                <w:cantSplit/>
                                <w:trHeight w:val="321"/>
                              </w:trPr>
                              <w:tc>
                                <w:tcPr>
                                  <w:tcW w:w="4121" w:type="dxa"/>
                                  <w:gridSpan w:val="2"/>
                                  <w:vMerge/>
                                  <w:vAlign w:val="center"/>
                                </w:tcPr>
                                <w:p w14:paraId="141C56E1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14:paraId="1E3DB787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40B67BF4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33BE052D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14:paraId="1BD95868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7C214513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7B0820" w:rsidRPr="008D5081" w14:paraId="3B539BCE" w14:textId="77777777" w:rsidTr="00997EA0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4121" w:type="dxa"/>
                                  <w:gridSpan w:val="2"/>
                                  <w:vAlign w:val="center"/>
                                </w:tcPr>
                                <w:p w14:paraId="4B639C31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476BEC1A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124D754B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40997B8A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5B2526F0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7B0820" w:rsidRPr="008D5081" w14:paraId="0CBD564A" w14:textId="77777777" w:rsidTr="00997EA0">
                              <w:trPr>
                                <w:trHeight w:val="271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18D06C7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A49CB12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C00560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3F0C78C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7241582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6E59F949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6D2186C7" w14:textId="77777777" w:rsidTr="00997EA0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6A41698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003AA85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7B1A05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460CBFF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07EDDCA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3E0F544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105BE509" w14:textId="77777777" w:rsidTr="00997EA0">
                              <w:trPr>
                                <w:trHeight w:val="246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A3C6FB6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B9676DA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65A6BF4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5EC328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15C2CED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78347AE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2D19387C" w14:textId="77777777" w:rsidTr="00997EA0">
                              <w:trPr>
                                <w:trHeight w:val="405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06E3A26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Łączne wykonywanie nieodpłatnej pracy (art. 34 § 1a p. 1) i 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FB9A045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F463016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2AF9E9A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6642EE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0C68D753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6C693C52" w14:textId="77777777" w:rsidTr="00997EA0">
                              <w:trPr>
                                <w:trHeight w:hRule="exact" w:val="289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B98C2C4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Pozostanie w określonym miejscu (art. 323 </w:t>
                                  </w:r>
                                  <w:r w:rsidRPr="008D5081">
                                    <w:rPr>
                                      <w:sz w:val="12"/>
                                    </w:rPr>
                                    <w:t>§</w:t>
                                  </w: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E74AB3F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DA8C1F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73E3B08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6B7D7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nil"/>
                                    <w:tr2bl w:val="nil"/>
                                  </w:tcBorders>
                                </w:tcPr>
                                <w:p w14:paraId="5BB93D1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0B5E61BF" w14:textId="77777777" w:rsidTr="00997EA0">
                              <w:trPr>
                                <w:trHeight w:val="335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C3C12FF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w tym (z w. 05)  orzeczone z potrąceniem</w:t>
                                  </w:r>
                                </w:p>
                                <w:p w14:paraId="47B18831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uposażenia (art. 323 </w:t>
                                  </w: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§ 3 zd.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0C2AB8D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73BFB5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3261E82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86D47BA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236596F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321E2031" w14:textId="77777777" w:rsidTr="00997EA0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ED89D33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(art. 34 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7138BF1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14:paraId="63EC4AE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7B037701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4EF96CC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51CFF606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8C5D3BD" w14:textId="77777777" w:rsidR="007B0820" w:rsidRDefault="007B0820" w:rsidP="007413F9">
                            <w:pPr>
                              <w:spacing w:before="60" w:after="120" w:line="160" w:lineRule="exact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858CEA0" w14:textId="77777777" w:rsidR="007B0820" w:rsidRPr="004062DA" w:rsidRDefault="007B0820" w:rsidP="007413F9">
                            <w:pPr>
                              <w:spacing w:before="60" w:line="16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062DA">
                              <w:rPr>
                                <w:rFonts w:ascii="Arial" w:hAnsi="Arial" w:cs="Arial"/>
                                <w:b/>
                              </w:rPr>
                              <w:t>Dział 2.3.2.b.</w:t>
                            </w:r>
                            <w:r w:rsidRPr="004062DA">
                              <w:rPr>
                                <w:rFonts w:ascii="Arial" w:hAnsi="Arial" w:cs="Arial"/>
                              </w:rPr>
                              <w:t xml:space="preserve"> Ograniczenie wolności </w:t>
                            </w:r>
                            <w:r w:rsidRPr="004062D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orzeczone przy karze mieszanej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7968" w:type="dxa"/>
                              <w:tblInd w:w="3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742"/>
                              <w:gridCol w:w="284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7B0820" w:rsidRPr="008D5081" w14:paraId="11F2C597" w14:textId="77777777" w:rsidTr="002420D9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31FBCF94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14:paraId="2457397C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4144FFEC" w14:textId="77777777" w:rsidR="007B0820" w:rsidRPr="008D5081" w:rsidRDefault="007B0820" w:rsidP="00997EA0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14:paraId="0F1ACB37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7B0820" w:rsidRPr="008D5081" w14:paraId="5E113E51" w14:textId="77777777" w:rsidTr="002420D9">
                              <w:trPr>
                                <w:cantSplit/>
                                <w:trHeight w:val="321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Merge/>
                                  <w:vAlign w:val="center"/>
                                </w:tcPr>
                                <w:p w14:paraId="2992E5B5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14:paraId="03831EE8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58456F10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7AC2AF45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14:paraId="19CAF0F1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1989FF3B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7B0820" w:rsidRPr="008D5081" w14:paraId="219B35D4" w14:textId="77777777" w:rsidTr="002420D9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Align w:val="center"/>
                                </w:tcPr>
                                <w:p w14:paraId="569098FE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044A33E0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2DB4C58F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0B0BC6BC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5DD3CE38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7B0820" w:rsidRPr="008D5081" w14:paraId="3BE1A0E3" w14:textId="77777777" w:rsidTr="002420D9">
                              <w:trPr>
                                <w:trHeight w:val="271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A6CC6AD" w14:textId="0EBA14D5" w:rsidR="007B0820" w:rsidRPr="008D5081" w:rsidRDefault="00BD50EA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 (w.01=dz.1, w.01 odpowiednio kol. 30-32)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A0ED1B0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58F038F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886EC0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F0D8181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442E3630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125451EC" w14:textId="77777777" w:rsidTr="002420D9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9E5E8F3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4268CDD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5F6EB4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CACD95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E1A8A36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0B352EE2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5163F002" w14:textId="77777777" w:rsidTr="002420D9">
                              <w:trPr>
                                <w:trHeight w:val="246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7D77897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03A18FD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FDD7D79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F236373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BAAFA1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6949DB03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75EFBF70" w14:textId="77777777" w:rsidTr="002420D9">
                              <w:trPr>
                                <w:trHeight w:val="405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1FB687A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Łączne wykonywanie nieodpłatnej pracy (art. 34 § 1a p. 1) i 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4E3CB71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2006D9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5792BE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495DB90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44150864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45D36AF0" w14:textId="77777777" w:rsidTr="002420D9">
                              <w:trPr>
                                <w:trHeight w:hRule="exact" w:val="289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9902719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Pozostanie w określonym miejscu (art. 323 </w:t>
                                  </w:r>
                                  <w:r w:rsidRPr="008D5081">
                                    <w:rPr>
                                      <w:sz w:val="12"/>
                                    </w:rPr>
                                    <w:t>§</w:t>
                                  </w: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A38A3D9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F2BDC1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066941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4D182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nil"/>
                                    <w:tr2bl w:val="nil"/>
                                  </w:tcBorders>
                                </w:tcPr>
                                <w:p w14:paraId="1AA4F839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2C8745FC" w14:textId="77777777" w:rsidTr="002420D9">
                              <w:trPr>
                                <w:trHeight w:val="335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ABA56EC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w tym (z w. 05)  orzeczone z potrąceniem</w:t>
                                  </w:r>
                                </w:p>
                                <w:p w14:paraId="39A57E7E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uposażenia (art. 323 </w:t>
                                  </w: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§ 3 zd.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CF26AB0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F39D49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EE5A79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B5B8D9F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2254DBF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760443FB" w14:textId="77777777" w:rsidTr="002420D9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C949150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(art. 34 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A978FD1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14:paraId="3375120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2D416CDD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41FA175A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325EB2F6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CB0F25E" w14:textId="77777777" w:rsidR="007B0820" w:rsidRPr="004062DA" w:rsidRDefault="007B0820" w:rsidP="007413F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E4ACDA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8" type="#_x0000_t202" style="position:absolute;margin-left:344.8pt;margin-top:3.4pt;width:438.35pt;height:33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" stroked="f">
                <v:textbox>
                  <w:txbxContent>
                    <w:p w14:paraId="78C82692" w14:textId="77777777" w:rsidR="007B0820" w:rsidRPr="004062DA" w:rsidRDefault="007B0820" w:rsidP="007413F9">
                      <w:pPr>
                        <w:spacing w:before="60" w:line="160" w:lineRule="exact"/>
                        <w:rPr>
                          <w:rFonts w:ascii="Arial" w:hAnsi="Arial" w:cs="Arial"/>
                        </w:rPr>
                      </w:pPr>
                      <w:r w:rsidRPr="004062DA">
                        <w:rPr>
                          <w:rFonts w:ascii="Arial" w:hAnsi="Arial" w:cs="Arial"/>
                          <w:b/>
                        </w:rPr>
                        <w:t>Dział 2.3.2.a.</w:t>
                      </w:r>
                      <w:r w:rsidRPr="004062DA">
                        <w:rPr>
                          <w:rFonts w:ascii="Arial" w:hAnsi="Arial" w:cs="Arial"/>
                        </w:rPr>
                        <w:t xml:space="preserve"> Ograniczenie wolności 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tbl>
                      <w:tblPr>
                        <w:tblW w:w="8063" w:type="dxa"/>
                        <w:tblInd w:w="-5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836"/>
                        <w:gridCol w:w="285"/>
                        <w:gridCol w:w="823"/>
                        <w:gridCol w:w="1039"/>
                        <w:gridCol w:w="1040"/>
                        <w:gridCol w:w="1040"/>
                      </w:tblGrid>
                      <w:tr w:rsidR="007B0820" w:rsidRPr="008D5081" w14:paraId="3FD2C6AB" w14:textId="77777777" w:rsidTr="00997EA0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4121" w:type="dxa"/>
                            <w:gridSpan w:val="2"/>
                            <w:vMerge w:val="restart"/>
                            <w:vAlign w:val="center"/>
                          </w:tcPr>
                          <w:p w14:paraId="317CA726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14:paraId="16253D3E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14:paraId="2DAB1E3C" w14:textId="77777777" w:rsidR="007B0820" w:rsidRPr="008D5081" w:rsidRDefault="007B0820" w:rsidP="00997EA0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14:paraId="18B3ABCE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7B0820" w:rsidRPr="008D5081" w14:paraId="2363EC0E" w14:textId="77777777" w:rsidTr="00997EA0">
                        <w:trPr>
                          <w:cantSplit/>
                          <w:trHeight w:val="321"/>
                        </w:trPr>
                        <w:tc>
                          <w:tcPr>
                            <w:tcW w:w="4121" w:type="dxa"/>
                            <w:gridSpan w:val="2"/>
                            <w:vMerge/>
                            <w:vAlign w:val="center"/>
                          </w:tcPr>
                          <w:p w14:paraId="141C56E1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14:paraId="1E3DB787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40B67BF4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33BE052D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14:paraId="1BD95868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7C214513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7B0820" w:rsidRPr="008D5081" w14:paraId="3B539BCE" w14:textId="77777777" w:rsidTr="00997EA0">
                        <w:trPr>
                          <w:cantSplit/>
                          <w:trHeight w:val="116"/>
                        </w:trPr>
                        <w:tc>
                          <w:tcPr>
                            <w:tcW w:w="4121" w:type="dxa"/>
                            <w:gridSpan w:val="2"/>
                            <w:vAlign w:val="center"/>
                          </w:tcPr>
                          <w:p w14:paraId="4B639C31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476BEC1A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124D754B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40997B8A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5B2526F0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7B0820" w:rsidRPr="008D5081" w14:paraId="0CBD564A" w14:textId="77777777" w:rsidTr="00997EA0">
                        <w:trPr>
                          <w:trHeight w:val="271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118D06C7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A49CB12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C00560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3F0C78C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7241582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6E59F949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6D2186C7" w14:textId="77777777" w:rsidTr="00997EA0">
                        <w:trPr>
                          <w:trHeight w:hRule="exact" w:val="268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6A41698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003AA85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7B1A05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460CBFF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07EDDCA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3E0F544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105BE509" w14:textId="77777777" w:rsidTr="00997EA0">
                        <w:trPr>
                          <w:trHeight w:val="246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A3C6FB6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B9676DA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65A6BF4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5EC328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15C2CED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78347AE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2D19387C" w14:textId="77777777" w:rsidTr="00997EA0">
                        <w:trPr>
                          <w:trHeight w:val="405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06E3A26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Łączne wykonywanie nieodpłatnej pracy (art. 34 § 1a p. 1) i 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FB9A045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F463016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2AF9E9A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6642EE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14:paraId="0C68D753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6C693C52" w14:textId="77777777" w:rsidTr="00997EA0">
                        <w:trPr>
                          <w:trHeight w:hRule="exact" w:val="289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B98C2C4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Pozostanie w określonym miejscu (art. 323 </w:t>
                            </w:r>
                            <w:r w:rsidRPr="008D5081">
                              <w:rPr>
                                <w:sz w:val="12"/>
                              </w:rPr>
                              <w:t>§</w:t>
                            </w: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E74AB3F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CDA8C1F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73E3B08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96B7D7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nil"/>
                              <w:tr2bl w:val="nil"/>
                            </w:tcBorders>
                          </w:tcPr>
                          <w:p w14:paraId="5BB93D1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0B5E61BF" w14:textId="77777777" w:rsidTr="00997EA0">
                        <w:trPr>
                          <w:trHeight w:val="335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1C3C12FF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w tym (z w. 05)  orzeczone z potrąceniem</w:t>
                            </w:r>
                          </w:p>
                          <w:p w14:paraId="47B18831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uposażenia (art. 323 </w:t>
                            </w:r>
                            <w:r w:rsidRPr="008D5081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§ 3 zd.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0C2AB8D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73BFB5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3261E82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86D47BA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236596F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321E2031" w14:textId="77777777" w:rsidTr="00997EA0">
                        <w:trPr>
                          <w:trHeight w:hRule="exact" w:val="268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ED89D33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(art. 34 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7138BF1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14:paraId="63EC4AE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7B037701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4EF96CC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51CFF606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48C5D3BD" w14:textId="77777777" w:rsidR="007B0820" w:rsidRDefault="007B0820" w:rsidP="007413F9">
                      <w:pPr>
                        <w:spacing w:before="60" w:after="120" w:line="160" w:lineRule="exact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858CEA0" w14:textId="77777777" w:rsidR="007B0820" w:rsidRPr="004062DA" w:rsidRDefault="007B0820" w:rsidP="007413F9">
                      <w:pPr>
                        <w:spacing w:before="60" w:line="16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062DA">
                        <w:rPr>
                          <w:rFonts w:ascii="Arial" w:hAnsi="Arial" w:cs="Arial"/>
                          <w:b/>
                        </w:rPr>
                        <w:t>Dział 2.3.2.b.</w:t>
                      </w:r>
                      <w:r w:rsidRPr="004062DA">
                        <w:rPr>
                          <w:rFonts w:ascii="Arial" w:hAnsi="Arial" w:cs="Arial"/>
                        </w:rPr>
                        <w:t xml:space="preserve"> Ograniczenie wolności </w:t>
                      </w:r>
                      <w:r w:rsidRPr="004062DA">
                        <w:rPr>
                          <w:rFonts w:ascii="Arial" w:hAnsi="Arial" w:cs="Arial"/>
                          <w:sz w:val="18"/>
                          <w:szCs w:val="18"/>
                        </w:rPr>
                        <w:t>orzeczone przy karze mieszanej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  <w:tbl>
                      <w:tblPr>
                        <w:tblW w:w="7968" w:type="dxa"/>
                        <w:tblInd w:w="3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742"/>
                        <w:gridCol w:w="284"/>
                        <w:gridCol w:w="823"/>
                        <w:gridCol w:w="1039"/>
                        <w:gridCol w:w="1040"/>
                        <w:gridCol w:w="1040"/>
                      </w:tblGrid>
                      <w:tr w:rsidR="007B0820" w:rsidRPr="008D5081" w14:paraId="11F2C597" w14:textId="77777777" w:rsidTr="002420D9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4026" w:type="dxa"/>
                            <w:gridSpan w:val="2"/>
                            <w:vMerge w:val="restart"/>
                            <w:vAlign w:val="center"/>
                          </w:tcPr>
                          <w:p w14:paraId="31FBCF94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14:paraId="2457397C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14:paraId="4144FFEC" w14:textId="77777777" w:rsidR="007B0820" w:rsidRPr="008D5081" w:rsidRDefault="007B0820" w:rsidP="00997EA0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14:paraId="0F1ACB37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7B0820" w:rsidRPr="008D5081" w14:paraId="5E113E51" w14:textId="77777777" w:rsidTr="002420D9">
                        <w:trPr>
                          <w:cantSplit/>
                          <w:trHeight w:val="321"/>
                        </w:trPr>
                        <w:tc>
                          <w:tcPr>
                            <w:tcW w:w="4026" w:type="dxa"/>
                            <w:gridSpan w:val="2"/>
                            <w:vMerge/>
                            <w:vAlign w:val="center"/>
                          </w:tcPr>
                          <w:p w14:paraId="2992E5B5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14:paraId="03831EE8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58456F10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7AC2AF45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14:paraId="19CAF0F1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1989FF3B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7B0820" w:rsidRPr="008D5081" w14:paraId="219B35D4" w14:textId="77777777" w:rsidTr="002420D9">
                        <w:trPr>
                          <w:cantSplit/>
                          <w:trHeight w:val="116"/>
                        </w:trPr>
                        <w:tc>
                          <w:tcPr>
                            <w:tcW w:w="4026" w:type="dxa"/>
                            <w:gridSpan w:val="2"/>
                            <w:vAlign w:val="center"/>
                          </w:tcPr>
                          <w:p w14:paraId="569098FE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044A33E0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2DB4C58F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0B0BC6BC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5DD3CE38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7B0820" w:rsidRPr="008D5081" w14:paraId="3BE1A0E3" w14:textId="77777777" w:rsidTr="002420D9">
                        <w:trPr>
                          <w:trHeight w:val="271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A6CC6AD" w14:textId="0EBA14D5" w:rsidR="007B0820" w:rsidRPr="008D5081" w:rsidRDefault="00BD50EA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 (w.01=dz.1, w.01 odpowiednio kol. 30-32)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A0ED1B0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58F038F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A886EC0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F0D8181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442E3630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125451EC" w14:textId="77777777" w:rsidTr="002420D9">
                        <w:trPr>
                          <w:trHeight w:hRule="exact" w:val="268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9E5E8F3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4268CDD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5F6EB4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CACD95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E1A8A36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0B352EE2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5163F002" w14:textId="77777777" w:rsidTr="002420D9">
                        <w:trPr>
                          <w:trHeight w:val="246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47D77897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03A18FD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FDD7D79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F236373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BAAFA1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6949DB03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75EFBF70" w14:textId="77777777" w:rsidTr="002420D9">
                        <w:trPr>
                          <w:trHeight w:val="405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01FB687A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Łączne wykonywanie nieodpłatnej pracy (art. 34 § 1a p. 1) i 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4E3CB71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2006D9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5792BE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495DB90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14:paraId="44150864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45D36AF0" w14:textId="77777777" w:rsidTr="002420D9">
                        <w:trPr>
                          <w:trHeight w:hRule="exact" w:val="289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09902719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Pozostanie w określonym miejscu (art. 323 </w:t>
                            </w:r>
                            <w:r w:rsidRPr="008D5081">
                              <w:rPr>
                                <w:sz w:val="12"/>
                              </w:rPr>
                              <w:t>§</w:t>
                            </w: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A38A3D9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9F2BDC1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066941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A4D182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nil"/>
                              <w:tr2bl w:val="nil"/>
                            </w:tcBorders>
                          </w:tcPr>
                          <w:p w14:paraId="1AA4F839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2C8745FC" w14:textId="77777777" w:rsidTr="002420D9">
                        <w:trPr>
                          <w:trHeight w:val="335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ABA56EC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w tym (z w. 05)  orzeczone z potrąceniem</w:t>
                            </w:r>
                          </w:p>
                          <w:p w14:paraId="39A57E7E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uposażenia (art. 323 </w:t>
                            </w:r>
                            <w:r w:rsidRPr="008D5081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§ 3 zd.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CF26AB0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AF39D49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EE5A79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B5B8D9F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2254DBF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760443FB" w14:textId="77777777" w:rsidTr="002420D9">
                        <w:trPr>
                          <w:trHeight w:hRule="exact" w:val="268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C949150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(art. 34 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A978FD1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14:paraId="3375120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2D416CDD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41FA175A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325EB2F6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1CB0F25E" w14:textId="77777777" w:rsidR="007B0820" w:rsidRPr="004062DA" w:rsidRDefault="007B0820" w:rsidP="007413F9"/>
                  </w:txbxContent>
                </v:textbox>
              </v:shape>
            </w:pict>
          </mc:Fallback>
        </mc:AlternateContent>
      </w:r>
      <w:r w:rsidR="007413F9" w:rsidRPr="004315BB">
        <w:rPr>
          <w:rFonts w:ascii="Arial" w:hAnsi="Arial" w:cs="Arial"/>
          <w:b/>
        </w:rPr>
        <w:t>Dział 2.1.</w:t>
      </w:r>
      <w:r w:rsidR="007413F9" w:rsidRPr="004315BB">
        <w:rPr>
          <w:rFonts w:ascii="Arial" w:hAnsi="Arial" w:cs="Arial"/>
        </w:rPr>
        <w:t xml:space="preserve"> Grzywna obok pozbawienia wolności – wg stawek 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1021"/>
        <w:gridCol w:w="680"/>
        <w:gridCol w:w="680"/>
        <w:gridCol w:w="680"/>
        <w:gridCol w:w="680"/>
        <w:gridCol w:w="680"/>
        <w:gridCol w:w="680"/>
      </w:tblGrid>
      <w:tr w:rsidR="004315BB" w:rsidRPr="004315BB" w14:paraId="292C81E3" w14:textId="77777777" w:rsidTr="008445AC">
        <w:trPr>
          <w:cantSplit/>
          <w:trHeight w:val="200"/>
        </w:trPr>
        <w:tc>
          <w:tcPr>
            <w:tcW w:w="1418" w:type="dxa"/>
            <w:gridSpan w:val="2"/>
            <w:vMerge w:val="restart"/>
            <w:vAlign w:val="center"/>
          </w:tcPr>
          <w:p w14:paraId="5D1BE40F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Wyszczególnienie</w:t>
            </w:r>
          </w:p>
          <w:p w14:paraId="1208F190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stawek</w:t>
            </w:r>
          </w:p>
        </w:tc>
        <w:tc>
          <w:tcPr>
            <w:tcW w:w="1021" w:type="dxa"/>
            <w:vMerge w:val="restart"/>
            <w:vAlign w:val="center"/>
          </w:tcPr>
          <w:p w14:paraId="7C27DA2E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Razem</w:t>
            </w:r>
          </w:p>
          <w:p w14:paraId="1FEA11BF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(rubr. 2 do 7)</w:t>
            </w:r>
          </w:p>
        </w:tc>
        <w:tc>
          <w:tcPr>
            <w:tcW w:w="4080" w:type="dxa"/>
            <w:gridSpan w:val="6"/>
            <w:vAlign w:val="center"/>
          </w:tcPr>
          <w:p w14:paraId="71B789C0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Wysokość stawek</w:t>
            </w:r>
          </w:p>
        </w:tc>
      </w:tr>
      <w:tr w:rsidR="004315BB" w:rsidRPr="004315BB" w14:paraId="3BB92388" w14:textId="77777777" w:rsidTr="008445AC">
        <w:trPr>
          <w:cantSplit/>
          <w:trHeight w:hRule="exact" w:val="280"/>
        </w:trPr>
        <w:tc>
          <w:tcPr>
            <w:tcW w:w="1418" w:type="dxa"/>
            <w:gridSpan w:val="2"/>
            <w:vMerge/>
            <w:vAlign w:val="center"/>
          </w:tcPr>
          <w:p w14:paraId="2B7FB41D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021" w:type="dxa"/>
            <w:vMerge/>
            <w:vAlign w:val="center"/>
          </w:tcPr>
          <w:p w14:paraId="5D2D7D6C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80" w:type="dxa"/>
            <w:vAlign w:val="center"/>
          </w:tcPr>
          <w:p w14:paraId="35317D9D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do 20 zł</w:t>
            </w:r>
          </w:p>
        </w:tc>
        <w:tc>
          <w:tcPr>
            <w:tcW w:w="680" w:type="dxa"/>
            <w:vAlign w:val="center"/>
          </w:tcPr>
          <w:p w14:paraId="46ACC0A8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21 do 30 zł</w:t>
            </w:r>
          </w:p>
        </w:tc>
        <w:tc>
          <w:tcPr>
            <w:tcW w:w="680" w:type="dxa"/>
            <w:vAlign w:val="center"/>
          </w:tcPr>
          <w:p w14:paraId="6C67D7F4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31 do 50 zł</w:t>
            </w:r>
          </w:p>
        </w:tc>
        <w:tc>
          <w:tcPr>
            <w:tcW w:w="680" w:type="dxa"/>
            <w:vAlign w:val="center"/>
          </w:tcPr>
          <w:p w14:paraId="66D48D32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51 do 80 zł</w:t>
            </w:r>
          </w:p>
        </w:tc>
        <w:tc>
          <w:tcPr>
            <w:tcW w:w="680" w:type="dxa"/>
            <w:vAlign w:val="center"/>
          </w:tcPr>
          <w:p w14:paraId="0339A430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81 do 100 zł</w:t>
            </w:r>
          </w:p>
        </w:tc>
        <w:tc>
          <w:tcPr>
            <w:tcW w:w="680" w:type="dxa"/>
            <w:vAlign w:val="center"/>
          </w:tcPr>
          <w:p w14:paraId="555C83ED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101 zł</w:t>
            </w:r>
          </w:p>
          <w:p w14:paraId="593E07AB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i więcej</w:t>
            </w:r>
          </w:p>
        </w:tc>
      </w:tr>
      <w:tr w:rsidR="004315BB" w:rsidRPr="004315BB" w14:paraId="14688A22" w14:textId="77777777" w:rsidTr="008445AC">
        <w:trPr>
          <w:cantSplit/>
          <w:trHeight w:hRule="exact" w:val="160"/>
        </w:trPr>
        <w:tc>
          <w:tcPr>
            <w:tcW w:w="1418" w:type="dxa"/>
            <w:gridSpan w:val="2"/>
            <w:vAlign w:val="center"/>
          </w:tcPr>
          <w:p w14:paraId="4894EE46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1021" w:type="dxa"/>
            <w:vAlign w:val="center"/>
          </w:tcPr>
          <w:p w14:paraId="1485D36A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80" w:type="dxa"/>
            <w:vAlign w:val="center"/>
          </w:tcPr>
          <w:p w14:paraId="6D0C5722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680" w:type="dxa"/>
            <w:vAlign w:val="center"/>
          </w:tcPr>
          <w:p w14:paraId="0D779416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680" w:type="dxa"/>
            <w:vAlign w:val="center"/>
          </w:tcPr>
          <w:p w14:paraId="3F78D6A6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680" w:type="dxa"/>
            <w:vAlign w:val="center"/>
          </w:tcPr>
          <w:p w14:paraId="19CF8329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680" w:type="dxa"/>
            <w:vAlign w:val="center"/>
          </w:tcPr>
          <w:p w14:paraId="48E7821A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680" w:type="dxa"/>
            <w:vAlign w:val="center"/>
          </w:tcPr>
          <w:p w14:paraId="747700D9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07</w:t>
            </w:r>
          </w:p>
        </w:tc>
      </w:tr>
      <w:tr w:rsidR="004315BB" w:rsidRPr="004315BB" w14:paraId="723977D3" w14:textId="77777777" w:rsidTr="008445AC">
        <w:trPr>
          <w:trHeight w:hRule="exact" w:val="280"/>
        </w:trPr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987F33A" w14:textId="77777777" w:rsidR="007413F9" w:rsidRPr="004315BB" w:rsidRDefault="007413F9" w:rsidP="008445AC">
            <w:pPr>
              <w:spacing w:line="110" w:lineRule="exact"/>
              <w:ind w:left="85"/>
              <w:rPr>
                <w:rFonts w:ascii="Arial" w:hAnsi="Arial" w:cs="Arial"/>
                <w:b/>
                <w:sz w:val="11"/>
              </w:rPr>
            </w:pPr>
            <w:r w:rsidRPr="004315BB">
              <w:rPr>
                <w:rFonts w:ascii="Arial" w:hAnsi="Arial" w:cs="Arial"/>
                <w:b/>
                <w:sz w:val="11"/>
              </w:rPr>
              <w:t xml:space="preserve">OGÓŁEM </w:t>
            </w:r>
            <w:r w:rsidRPr="004315BB">
              <w:rPr>
                <w:rFonts w:ascii="Arial" w:hAnsi="Arial" w:cs="Arial"/>
                <w:b/>
                <w:sz w:val="11"/>
              </w:rPr>
              <w:br/>
            </w:r>
            <w:r w:rsidRPr="004315BB">
              <w:rPr>
                <w:rFonts w:ascii="Arial" w:hAnsi="Arial" w:cs="Arial"/>
                <w:sz w:val="11"/>
              </w:rPr>
              <w:t>(w. 02 do 09)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F8AA660" w14:textId="77777777" w:rsidR="007413F9" w:rsidRPr="004315BB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1021" w:type="dxa"/>
            <w:tcBorders>
              <w:top w:val="single" w:sz="12" w:space="0" w:color="auto"/>
            </w:tcBorders>
          </w:tcPr>
          <w:p w14:paraId="451D9474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1AD50F58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7ABA5757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59B5A388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284F8D39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0EE97E01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  <w:right w:val="single" w:sz="12" w:space="0" w:color="auto"/>
            </w:tcBorders>
          </w:tcPr>
          <w:p w14:paraId="2E93ABFB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4315BB" w:rsidRPr="004315BB" w14:paraId="077D8807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21B6C9F9" w14:textId="77777777" w:rsidR="007413F9" w:rsidRPr="004315BB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do 20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C6F13B8" w14:textId="77777777" w:rsidR="007413F9" w:rsidRPr="004315BB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1021" w:type="dxa"/>
          </w:tcPr>
          <w:p w14:paraId="4C5477DF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F8793EE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F42FD35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7F8BBBC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1C470147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B08BC82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4934BE83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4315BB" w:rsidRPr="004315BB" w14:paraId="4234881A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75D81F40" w14:textId="77777777" w:rsidR="007413F9" w:rsidRPr="004315BB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21 do 50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F33C89E" w14:textId="77777777" w:rsidR="007413F9" w:rsidRPr="004315BB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1021" w:type="dxa"/>
          </w:tcPr>
          <w:p w14:paraId="00A444AC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8EB23EC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FCDD95F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718DF24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0352272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1775C5B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0B1F1350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4315BB" w:rsidRPr="004315BB" w14:paraId="6720A450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74563571" w14:textId="77777777" w:rsidR="007413F9" w:rsidRPr="004315BB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51 do 70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2A4D34C0" w14:textId="77777777" w:rsidR="007413F9" w:rsidRPr="004315BB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1021" w:type="dxa"/>
          </w:tcPr>
          <w:p w14:paraId="6EED7799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7121E39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D1E2B13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96764DA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E94B6DE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A383AEB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2A38FBCD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4315BB" w:rsidRPr="004315BB" w14:paraId="63B86129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6A4C7DC8" w14:textId="77777777" w:rsidR="007413F9" w:rsidRPr="004315BB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71 do 80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3825101" w14:textId="77777777" w:rsidR="007413F9" w:rsidRPr="004315BB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1021" w:type="dxa"/>
          </w:tcPr>
          <w:p w14:paraId="096A43B2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CB3BD35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66E8747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9486D48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A954FBA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D20740C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6110FCA0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4315BB" w:rsidRPr="004315BB" w14:paraId="4537AC3F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33745656" w14:textId="77777777" w:rsidR="007413F9" w:rsidRPr="004315BB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81 do 100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120DF10" w14:textId="77777777" w:rsidR="007413F9" w:rsidRPr="004315BB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1021" w:type="dxa"/>
          </w:tcPr>
          <w:p w14:paraId="351A16AB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4E47E41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CCC5F2E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176C19D7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9281470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1A4E389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2DB99FE4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4315BB" w:rsidRPr="004315BB" w14:paraId="2CE7C02C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03D7B7A2" w14:textId="77777777" w:rsidR="007413F9" w:rsidRPr="004315BB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101 do 200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05AC6945" w14:textId="77777777" w:rsidR="007413F9" w:rsidRPr="004315BB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07</w:t>
            </w:r>
          </w:p>
        </w:tc>
        <w:tc>
          <w:tcPr>
            <w:tcW w:w="1021" w:type="dxa"/>
          </w:tcPr>
          <w:p w14:paraId="424F1E02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03F176D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F72B599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EAD71F2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EF90FB4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3DC4E79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75BB48E0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4315BB" w:rsidRPr="004315BB" w14:paraId="514D09B6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51C42922" w14:textId="77777777" w:rsidR="007413F9" w:rsidRPr="004315BB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201 do 300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6D6ACC53" w14:textId="77777777" w:rsidR="007413F9" w:rsidRPr="004315BB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08</w:t>
            </w:r>
          </w:p>
        </w:tc>
        <w:tc>
          <w:tcPr>
            <w:tcW w:w="1021" w:type="dxa"/>
          </w:tcPr>
          <w:p w14:paraId="352D773A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C43B547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C8E2A07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4EF2217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4FB9423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26EDD01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0221447C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7413F9" w:rsidRPr="004315BB" w14:paraId="2D34948E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137A5B98" w14:textId="77777777" w:rsidR="007413F9" w:rsidRPr="004315BB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powyżej 300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5818A3D8" w14:textId="77777777" w:rsidR="007413F9" w:rsidRPr="004315BB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1021" w:type="dxa"/>
            <w:tcBorders>
              <w:bottom w:val="single" w:sz="12" w:space="0" w:color="auto"/>
            </w:tcBorders>
          </w:tcPr>
          <w:p w14:paraId="44527634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2A8D6F7A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0EFA52D8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3448F2CC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6D975D24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62DD1088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</w:tcPr>
          <w:p w14:paraId="55D02552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</w:tbl>
    <w:p w14:paraId="5533D64A" w14:textId="77777777" w:rsidR="007413F9" w:rsidRPr="004315BB" w:rsidRDefault="007413F9" w:rsidP="007413F9">
      <w:pPr>
        <w:spacing w:before="80" w:line="160" w:lineRule="exact"/>
        <w:rPr>
          <w:rFonts w:ascii="Arial" w:hAnsi="Arial" w:cs="Arial"/>
          <w:sz w:val="18"/>
          <w:szCs w:val="18"/>
        </w:rPr>
      </w:pPr>
    </w:p>
    <w:p w14:paraId="40B0B265" w14:textId="77777777" w:rsidR="007413F9" w:rsidRPr="004315BB" w:rsidRDefault="007413F9" w:rsidP="007413F9">
      <w:pPr>
        <w:spacing w:before="80" w:line="160" w:lineRule="exact"/>
        <w:rPr>
          <w:rFonts w:ascii="Arial" w:hAnsi="Arial" w:cs="Arial"/>
        </w:rPr>
      </w:pPr>
      <w:r w:rsidRPr="004315BB">
        <w:rPr>
          <w:rFonts w:ascii="Arial" w:hAnsi="Arial" w:cs="Arial"/>
          <w:b/>
        </w:rPr>
        <w:t>Dział 2.2.</w:t>
      </w:r>
      <w:r w:rsidRPr="004315BB">
        <w:rPr>
          <w:rFonts w:ascii="Arial" w:hAnsi="Arial" w:cs="Arial"/>
        </w:rPr>
        <w:t xml:space="preserve"> Grzywna obok pozbawienia wolności (w wysokości kwotowej) </w:t>
      </w:r>
    </w:p>
    <w:p w14:paraId="55B89A8A" w14:textId="77777777" w:rsidR="007413F9" w:rsidRPr="004315BB" w:rsidRDefault="007413F9" w:rsidP="007413F9">
      <w:pPr>
        <w:spacing w:after="40" w:line="160" w:lineRule="exact"/>
        <w:rPr>
          <w:rFonts w:ascii="Arial" w:hAnsi="Arial" w:cs="Arial"/>
        </w:rPr>
      </w:pPr>
      <w:r w:rsidRPr="004315BB">
        <w:rPr>
          <w:rFonts w:ascii="Arial" w:hAnsi="Arial" w:cs="Arial"/>
        </w:rPr>
        <w:t xml:space="preserve">                – według orzeczenia (a nie przeliczenia z dz. 2.1.) 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851"/>
        <w:gridCol w:w="851"/>
        <w:gridCol w:w="851"/>
        <w:gridCol w:w="851"/>
        <w:gridCol w:w="851"/>
        <w:gridCol w:w="851"/>
      </w:tblGrid>
      <w:tr w:rsidR="004315BB" w:rsidRPr="004315BB" w14:paraId="18A09918" w14:textId="77777777" w:rsidTr="008445AC">
        <w:trPr>
          <w:trHeight w:val="260"/>
        </w:trPr>
        <w:tc>
          <w:tcPr>
            <w:tcW w:w="1134" w:type="dxa"/>
            <w:vAlign w:val="center"/>
          </w:tcPr>
          <w:p w14:paraId="260D95C6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OGÓŁEM</w:t>
            </w:r>
          </w:p>
          <w:p w14:paraId="72378725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rubr. 02 do 07</w:t>
            </w:r>
          </w:p>
        </w:tc>
        <w:tc>
          <w:tcPr>
            <w:tcW w:w="851" w:type="dxa"/>
            <w:vAlign w:val="center"/>
          </w:tcPr>
          <w:p w14:paraId="57489BD0" w14:textId="77777777" w:rsidR="007413F9" w:rsidRPr="004315BB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do 500 zł</w:t>
            </w:r>
          </w:p>
        </w:tc>
        <w:tc>
          <w:tcPr>
            <w:tcW w:w="851" w:type="dxa"/>
            <w:vAlign w:val="center"/>
          </w:tcPr>
          <w:p w14:paraId="178E60B1" w14:textId="77777777" w:rsidR="007413F9" w:rsidRPr="004315BB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501do 1000 zł</w:t>
            </w:r>
          </w:p>
        </w:tc>
        <w:tc>
          <w:tcPr>
            <w:tcW w:w="851" w:type="dxa"/>
            <w:vAlign w:val="center"/>
          </w:tcPr>
          <w:p w14:paraId="4C202FE1" w14:textId="77777777" w:rsidR="007413F9" w:rsidRPr="004315BB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1001 do 2000 zł</w:t>
            </w:r>
          </w:p>
        </w:tc>
        <w:tc>
          <w:tcPr>
            <w:tcW w:w="851" w:type="dxa"/>
            <w:vAlign w:val="center"/>
          </w:tcPr>
          <w:p w14:paraId="09D9B2D1" w14:textId="77777777" w:rsidR="007413F9" w:rsidRPr="004315BB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2001 do 3000 zł</w:t>
            </w:r>
          </w:p>
        </w:tc>
        <w:tc>
          <w:tcPr>
            <w:tcW w:w="851" w:type="dxa"/>
            <w:vAlign w:val="center"/>
          </w:tcPr>
          <w:p w14:paraId="7FADBADD" w14:textId="77777777" w:rsidR="007413F9" w:rsidRPr="004315BB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3001 do 4000 zł</w:t>
            </w:r>
          </w:p>
        </w:tc>
        <w:tc>
          <w:tcPr>
            <w:tcW w:w="851" w:type="dxa"/>
            <w:vAlign w:val="center"/>
          </w:tcPr>
          <w:p w14:paraId="46E6A04E" w14:textId="77777777" w:rsidR="007413F9" w:rsidRPr="004315BB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4001 i więcej zł</w:t>
            </w:r>
          </w:p>
        </w:tc>
      </w:tr>
      <w:tr w:rsidR="004315BB" w:rsidRPr="004315BB" w14:paraId="649418D1" w14:textId="77777777" w:rsidTr="008445AC">
        <w:trPr>
          <w:trHeight w:hRule="exact" w:val="160"/>
        </w:trPr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41DEF81" w14:textId="77777777" w:rsidR="007413F9" w:rsidRPr="004315BB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6B7A1422" w14:textId="77777777" w:rsidR="007413F9" w:rsidRPr="004315BB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45634840" w14:textId="77777777" w:rsidR="007413F9" w:rsidRPr="004315BB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CD7884F" w14:textId="77777777" w:rsidR="007413F9" w:rsidRPr="004315BB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4394F5FF" w14:textId="77777777" w:rsidR="007413F9" w:rsidRPr="004315BB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44AE136D" w14:textId="77777777" w:rsidR="007413F9" w:rsidRPr="004315BB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652C03A1" w14:textId="77777777" w:rsidR="007413F9" w:rsidRPr="004315BB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7</w:t>
            </w:r>
          </w:p>
        </w:tc>
      </w:tr>
      <w:tr w:rsidR="007413F9" w:rsidRPr="004315BB" w14:paraId="57929E3D" w14:textId="77777777" w:rsidTr="008445AC">
        <w:trPr>
          <w:trHeight w:hRule="exact" w:val="227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0890842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0E88E5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A68684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B83612E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33D27E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1EE8C4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D47B80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</w:tr>
    </w:tbl>
    <w:p w14:paraId="2ECD619A" w14:textId="77777777" w:rsidR="007413F9" w:rsidRPr="004315BB" w:rsidRDefault="007413F9" w:rsidP="007413F9">
      <w:pPr>
        <w:rPr>
          <w:rFonts w:ascii="Arial" w:hAnsi="Arial" w:cs="Arial"/>
          <w:b/>
        </w:rPr>
      </w:pPr>
    </w:p>
    <w:p w14:paraId="0D54CE33" w14:textId="77777777" w:rsidR="001636B1" w:rsidRPr="004315BB" w:rsidRDefault="001636B1" w:rsidP="007413F9">
      <w:pPr>
        <w:rPr>
          <w:rFonts w:ascii="Arial" w:hAnsi="Arial" w:cs="Arial"/>
          <w:b/>
        </w:rPr>
      </w:pPr>
    </w:p>
    <w:p w14:paraId="0B1ED460" w14:textId="67AE57BC" w:rsidR="007413F9" w:rsidRPr="004315BB" w:rsidRDefault="007413F9" w:rsidP="007413F9">
      <w:pPr>
        <w:spacing w:before="60" w:after="40" w:line="160" w:lineRule="exact"/>
        <w:ind w:left="14"/>
        <w:rPr>
          <w:rFonts w:ascii="Arial" w:hAnsi="Arial" w:cs="Arial"/>
        </w:rPr>
      </w:pPr>
      <w:r w:rsidRPr="004315BB">
        <w:rPr>
          <w:rFonts w:ascii="Arial" w:hAnsi="Arial" w:cs="Arial"/>
          <w:b/>
        </w:rPr>
        <w:t>Dział 2.3.1.</w:t>
      </w:r>
      <w:r w:rsidRPr="004315BB">
        <w:rPr>
          <w:rFonts w:ascii="Arial" w:hAnsi="Arial" w:cs="Arial"/>
        </w:rPr>
        <w:t xml:space="preserve"> Grzywna samoistna – wg stawek 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6"/>
        <w:gridCol w:w="284"/>
        <w:gridCol w:w="680"/>
        <w:gridCol w:w="680"/>
        <w:gridCol w:w="680"/>
        <w:gridCol w:w="680"/>
        <w:gridCol w:w="680"/>
        <w:gridCol w:w="680"/>
        <w:gridCol w:w="680"/>
      </w:tblGrid>
      <w:tr w:rsidR="004315BB" w:rsidRPr="004315BB" w14:paraId="3089C74E" w14:textId="77777777" w:rsidTr="008445AC">
        <w:trPr>
          <w:cantSplit/>
          <w:trHeight w:val="200"/>
        </w:trPr>
        <w:tc>
          <w:tcPr>
            <w:tcW w:w="1900" w:type="dxa"/>
            <w:gridSpan w:val="2"/>
            <w:vMerge w:val="restart"/>
            <w:vAlign w:val="center"/>
          </w:tcPr>
          <w:p w14:paraId="38C6291D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Wyszczególnienie</w:t>
            </w:r>
          </w:p>
          <w:p w14:paraId="252406E4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liczby stawek</w:t>
            </w:r>
          </w:p>
        </w:tc>
        <w:tc>
          <w:tcPr>
            <w:tcW w:w="4760" w:type="dxa"/>
            <w:gridSpan w:val="7"/>
            <w:vAlign w:val="center"/>
          </w:tcPr>
          <w:p w14:paraId="72292BFF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Wysokość stawek</w:t>
            </w:r>
          </w:p>
        </w:tc>
      </w:tr>
      <w:tr w:rsidR="004315BB" w:rsidRPr="004315BB" w14:paraId="0B90F761" w14:textId="77777777" w:rsidTr="008445AC">
        <w:trPr>
          <w:cantSplit/>
          <w:trHeight w:hRule="exact" w:val="340"/>
        </w:trPr>
        <w:tc>
          <w:tcPr>
            <w:tcW w:w="1900" w:type="dxa"/>
            <w:gridSpan w:val="2"/>
            <w:vMerge/>
            <w:vAlign w:val="center"/>
          </w:tcPr>
          <w:p w14:paraId="30AFC3F1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1FCCEC3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Razem</w:t>
            </w:r>
          </w:p>
          <w:p w14:paraId="3A95035B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(r. 2 do 7)</w:t>
            </w:r>
          </w:p>
        </w:tc>
        <w:tc>
          <w:tcPr>
            <w:tcW w:w="680" w:type="dxa"/>
            <w:vAlign w:val="center"/>
          </w:tcPr>
          <w:p w14:paraId="01AE7ED9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do 20 zł</w:t>
            </w:r>
          </w:p>
        </w:tc>
        <w:tc>
          <w:tcPr>
            <w:tcW w:w="680" w:type="dxa"/>
            <w:vAlign w:val="center"/>
          </w:tcPr>
          <w:p w14:paraId="1E44F492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21 do</w:t>
            </w:r>
          </w:p>
          <w:p w14:paraId="56673F2F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40 zł</w:t>
            </w:r>
          </w:p>
        </w:tc>
        <w:tc>
          <w:tcPr>
            <w:tcW w:w="680" w:type="dxa"/>
            <w:vAlign w:val="center"/>
          </w:tcPr>
          <w:p w14:paraId="51EFDD1E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41 do</w:t>
            </w:r>
          </w:p>
          <w:p w14:paraId="7A02A914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50 zł</w:t>
            </w:r>
          </w:p>
        </w:tc>
        <w:tc>
          <w:tcPr>
            <w:tcW w:w="680" w:type="dxa"/>
            <w:vAlign w:val="center"/>
          </w:tcPr>
          <w:p w14:paraId="531D54A8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51 do</w:t>
            </w:r>
          </w:p>
          <w:p w14:paraId="27459C8E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80 zł</w:t>
            </w:r>
          </w:p>
        </w:tc>
        <w:tc>
          <w:tcPr>
            <w:tcW w:w="680" w:type="dxa"/>
            <w:vAlign w:val="center"/>
          </w:tcPr>
          <w:p w14:paraId="3493C02A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81 do</w:t>
            </w:r>
          </w:p>
          <w:p w14:paraId="233FD72A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100 zł</w:t>
            </w:r>
          </w:p>
        </w:tc>
        <w:tc>
          <w:tcPr>
            <w:tcW w:w="680" w:type="dxa"/>
            <w:vAlign w:val="center"/>
          </w:tcPr>
          <w:p w14:paraId="632E19CF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101 zł</w:t>
            </w:r>
          </w:p>
          <w:p w14:paraId="7AA0F2D6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i więcej</w:t>
            </w:r>
          </w:p>
        </w:tc>
      </w:tr>
      <w:tr w:rsidR="004315BB" w:rsidRPr="004315BB" w14:paraId="58F99A9D" w14:textId="77777777" w:rsidTr="008445AC">
        <w:trPr>
          <w:cantSplit/>
          <w:trHeight w:hRule="exact" w:val="113"/>
        </w:trPr>
        <w:tc>
          <w:tcPr>
            <w:tcW w:w="1900" w:type="dxa"/>
            <w:gridSpan w:val="2"/>
            <w:vAlign w:val="center"/>
          </w:tcPr>
          <w:p w14:paraId="536EECA0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80" w:type="dxa"/>
            <w:vAlign w:val="center"/>
          </w:tcPr>
          <w:p w14:paraId="61788C4A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80" w:type="dxa"/>
            <w:vAlign w:val="center"/>
          </w:tcPr>
          <w:p w14:paraId="68AAEEBD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0" w:type="dxa"/>
            <w:vAlign w:val="center"/>
          </w:tcPr>
          <w:p w14:paraId="0095AC2B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680" w:type="dxa"/>
            <w:vAlign w:val="center"/>
          </w:tcPr>
          <w:p w14:paraId="08FAA97E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80" w:type="dxa"/>
            <w:vAlign w:val="center"/>
          </w:tcPr>
          <w:p w14:paraId="1344FF46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680" w:type="dxa"/>
            <w:vAlign w:val="center"/>
          </w:tcPr>
          <w:p w14:paraId="5901DDC2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80" w:type="dxa"/>
            <w:vAlign w:val="center"/>
          </w:tcPr>
          <w:p w14:paraId="37A53BF3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7</w:t>
            </w:r>
          </w:p>
        </w:tc>
      </w:tr>
      <w:tr w:rsidR="004315BB" w:rsidRPr="004315BB" w14:paraId="40386ADE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7AAD61DB" w14:textId="77777777" w:rsidR="007413F9" w:rsidRPr="004315BB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b/>
                <w:sz w:val="12"/>
              </w:rPr>
              <w:t>Ogółem</w:t>
            </w:r>
            <w:r w:rsidRPr="004315BB">
              <w:rPr>
                <w:rFonts w:ascii="Arial" w:hAnsi="Arial" w:cs="Arial"/>
                <w:sz w:val="12"/>
              </w:rPr>
              <w:t xml:space="preserve"> (wiersze 2 do 8)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6890132E" w14:textId="77777777" w:rsidR="007413F9" w:rsidRPr="004315BB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4315BB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7A3CB907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06934246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5A622D4D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0370D3D2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1A7AC189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725F589E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ED799E9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315BB" w:rsidRPr="004315BB" w14:paraId="7CD95C1E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4F689DB7" w14:textId="77777777" w:rsidR="007413F9" w:rsidRPr="004315BB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do 20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B7751DD" w14:textId="77777777" w:rsidR="007413F9" w:rsidRPr="004315BB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4315BB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680" w:type="dxa"/>
            <w:vAlign w:val="center"/>
          </w:tcPr>
          <w:p w14:paraId="2B8C8A11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9996E8A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E327F19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242A931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2617EBD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147EC82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0F48F485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315BB" w:rsidRPr="004315BB" w14:paraId="7E5117DF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39AFE7E1" w14:textId="77777777" w:rsidR="007413F9" w:rsidRPr="004315BB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21 do 50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2C5F7BAE" w14:textId="77777777" w:rsidR="007413F9" w:rsidRPr="004315BB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4315BB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680" w:type="dxa"/>
            <w:vAlign w:val="center"/>
          </w:tcPr>
          <w:p w14:paraId="66188CFD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6E5AA63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3C6880F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25E7719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D0BD724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7A4970D8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6E7AF68B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315BB" w:rsidRPr="004315BB" w14:paraId="38C33954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080DBD14" w14:textId="77777777" w:rsidR="007413F9" w:rsidRPr="004315BB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51 do 80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21B4D82" w14:textId="77777777" w:rsidR="007413F9" w:rsidRPr="004315BB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4315BB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680" w:type="dxa"/>
            <w:vAlign w:val="center"/>
          </w:tcPr>
          <w:p w14:paraId="3C793245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08A43D5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358EFCA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5F3CEB5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54DC3AF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358C074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5EDBFE9A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315BB" w:rsidRPr="004315BB" w14:paraId="6698297C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347B2E1F" w14:textId="77777777" w:rsidR="007413F9" w:rsidRPr="004315BB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81 do 100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4A53699" w14:textId="77777777" w:rsidR="007413F9" w:rsidRPr="004315BB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4315BB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680" w:type="dxa"/>
            <w:vAlign w:val="center"/>
          </w:tcPr>
          <w:p w14:paraId="012C7589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1A5B641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D4D98E7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4EFD196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0F484CE0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3B9D7A2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6B924CC6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315BB" w:rsidRPr="004315BB" w14:paraId="5BA1D5C5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767C6711" w14:textId="77777777" w:rsidR="007413F9" w:rsidRPr="004315BB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101 do 150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D8ADC08" w14:textId="77777777" w:rsidR="007413F9" w:rsidRPr="004315BB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4315BB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680" w:type="dxa"/>
            <w:vAlign w:val="center"/>
          </w:tcPr>
          <w:p w14:paraId="7327E543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C932AAF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4D9526B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703B9A5A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99D5379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3982EA2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6041E959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315BB" w:rsidRPr="004315BB" w14:paraId="177D88D8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6A92C99F" w14:textId="77777777" w:rsidR="007413F9" w:rsidRPr="004315BB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151 do 200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C4DB78C" w14:textId="77777777" w:rsidR="007413F9" w:rsidRPr="004315BB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4315BB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680" w:type="dxa"/>
            <w:vAlign w:val="center"/>
          </w:tcPr>
          <w:p w14:paraId="6C874714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CBEC693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DD4B610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4597AA6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7C30F4B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12E73AE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7E18C654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413F9" w:rsidRPr="004315BB" w14:paraId="33BCD1D6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45F7718D" w14:textId="77777777" w:rsidR="007413F9" w:rsidRPr="004315BB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201 i więcej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40CC1912" w14:textId="77777777" w:rsidR="007413F9" w:rsidRPr="004315BB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4315BB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70EAA220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745A969D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525101F1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08C44C9A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6DBB5F73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48499EC3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B5C6C8A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6DCAC133" w14:textId="77777777" w:rsidR="007413F9" w:rsidRPr="004315BB" w:rsidRDefault="007413F9" w:rsidP="007413F9">
      <w:pPr>
        <w:rPr>
          <w:rFonts w:ascii="Arial" w:hAnsi="Arial" w:cs="Arial"/>
          <w:b/>
          <w:sz w:val="18"/>
          <w:szCs w:val="18"/>
        </w:rPr>
      </w:pPr>
    </w:p>
    <w:p w14:paraId="5A62767C" w14:textId="6904B9B1" w:rsidR="001A1E30" w:rsidRPr="004315BB" w:rsidRDefault="001A1E30" w:rsidP="001A1E30">
      <w:pPr>
        <w:rPr>
          <w:rFonts w:ascii="Arial" w:hAnsi="Arial" w:cs="Arial"/>
          <w:sz w:val="18"/>
          <w:szCs w:val="18"/>
        </w:rPr>
      </w:pPr>
      <w:r w:rsidRPr="004315BB">
        <w:rPr>
          <w:rFonts w:ascii="Arial" w:hAnsi="Arial" w:cs="Arial"/>
          <w:b/>
          <w:sz w:val="18"/>
          <w:szCs w:val="18"/>
        </w:rPr>
        <w:t>Dział 2.3.3</w:t>
      </w:r>
      <w:r w:rsidRPr="004315BB">
        <w:rPr>
          <w:rFonts w:ascii="Arial" w:hAnsi="Arial" w:cs="Arial"/>
          <w:sz w:val="18"/>
          <w:szCs w:val="18"/>
        </w:rPr>
        <w:t>. Art. 43a § 1</w:t>
      </w:r>
      <w:r w:rsidR="0078323C" w:rsidRPr="004315BB">
        <w:rPr>
          <w:rFonts w:ascii="Arial" w:hAnsi="Arial" w:cs="Arial"/>
          <w:sz w:val="18"/>
          <w:szCs w:val="18"/>
        </w:rPr>
        <w:t xml:space="preserve"> do</w:t>
      </w:r>
      <w:r w:rsidRPr="004315BB">
        <w:rPr>
          <w:rFonts w:ascii="Arial" w:hAnsi="Arial" w:cs="Arial"/>
          <w:sz w:val="18"/>
          <w:szCs w:val="18"/>
        </w:rPr>
        <w:t xml:space="preserve"> </w:t>
      </w:r>
      <w:r w:rsidR="0078323C" w:rsidRPr="004315BB">
        <w:rPr>
          <w:rFonts w:ascii="Arial" w:hAnsi="Arial" w:cs="Arial"/>
          <w:sz w:val="18"/>
          <w:szCs w:val="18"/>
        </w:rPr>
        <w:t>4</w:t>
      </w:r>
      <w:r w:rsidRPr="004315BB">
        <w:rPr>
          <w:rFonts w:ascii="Arial" w:hAnsi="Arial" w:cs="Arial"/>
          <w:sz w:val="18"/>
          <w:szCs w:val="18"/>
        </w:rPr>
        <w:t xml:space="preserve"> kk (świadczenie pieniężne) na rzecz Funduszu Pomocy Pokrzywdzonym oraz Pomocy Postpenitencjarnej  - Funduszu Sprawiedliwości 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460"/>
        <w:gridCol w:w="392"/>
        <w:gridCol w:w="1117"/>
        <w:gridCol w:w="1843"/>
      </w:tblGrid>
      <w:tr w:rsidR="004315BB" w:rsidRPr="004315BB" w14:paraId="106BDB0D" w14:textId="77777777" w:rsidTr="008445AC">
        <w:trPr>
          <w:trHeight w:val="38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0E685CA0" w14:textId="77777777" w:rsidR="001A1E30" w:rsidRPr="004315BB" w:rsidRDefault="001A1E30" w:rsidP="008445AC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15B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54B62DFB" w14:textId="77777777" w:rsidR="001A1E30" w:rsidRPr="004315BB" w:rsidRDefault="001A1E30" w:rsidP="00844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15BB">
              <w:rPr>
                <w:rFonts w:ascii="Arial" w:hAnsi="Arial" w:cs="Arial"/>
                <w:sz w:val="16"/>
                <w:szCs w:val="16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D770" w14:textId="77777777" w:rsidR="001A1E30" w:rsidRPr="004315BB" w:rsidRDefault="001A1E30" w:rsidP="00844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15BB">
              <w:rPr>
                <w:rFonts w:ascii="Arial" w:hAnsi="Arial" w:cs="Arial"/>
                <w:sz w:val="16"/>
                <w:szCs w:val="16"/>
              </w:rPr>
              <w:t>Kwota zł</w:t>
            </w:r>
          </w:p>
        </w:tc>
      </w:tr>
      <w:tr w:rsidR="004315BB" w:rsidRPr="004315BB" w14:paraId="34C32280" w14:textId="77777777" w:rsidTr="008445AC">
        <w:trPr>
          <w:trHeight w:hRule="exact" w:val="17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4BF42D7" w14:textId="77777777" w:rsidR="001A1E30" w:rsidRPr="004315BB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0873DFAA" w14:textId="77777777" w:rsidR="001A1E30" w:rsidRPr="004315BB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84104" w14:textId="77777777" w:rsidR="001A1E30" w:rsidRPr="004315BB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1A1E30" w:rsidRPr="004315BB" w14:paraId="4CF4A0B4" w14:textId="77777777" w:rsidTr="008445AC">
        <w:trPr>
          <w:trHeight w:hRule="exact" w:val="281"/>
        </w:trPr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3D0F5F7E" w14:textId="77777777" w:rsidR="001A1E30" w:rsidRPr="004315BB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1CF3A32" w14:textId="77777777" w:rsidR="001A1E30" w:rsidRPr="004315BB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1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55F84656" w14:textId="77777777" w:rsidR="001A1E30" w:rsidRPr="004315BB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0AF3798" w14:textId="77777777" w:rsidR="001A1E30" w:rsidRPr="004315BB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FC5F51A" w14:textId="77777777" w:rsidR="001A1E30" w:rsidRPr="004315BB" w:rsidRDefault="001A1E30" w:rsidP="001A1E30">
      <w:pPr>
        <w:rPr>
          <w:rFonts w:ascii="Arial" w:hAnsi="Arial" w:cs="Arial"/>
          <w:b/>
          <w:sz w:val="14"/>
          <w:szCs w:val="14"/>
        </w:rPr>
      </w:pPr>
    </w:p>
    <w:p w14:paraId="15C3F9E5" w14:textId="77777777" w:rsidR="00156436" w:rsidRPr="004315BB" w:rsidRDefault="00156436" w:rsidP="001A1E30">
      <w:pPr>
        <w:rPr>
          <w:rFonts w:ascii="Arial" w:hAnsi="Arial" w:cs="Arial"/>
          <w:b/>
          <w:sz w:val="18"/>
          <w:szCs w:val="18"/>
        </w:rPr>
      </w:pPr>
    </w:p>
    <w:p w14:paraId="05C8014B" w14:textId="77777777" w:rsidR="00156436" w:rsidRPr="004315BB" w:rsidRDefault="00156436" w:rsidP="001A1E30">
      <w:pPr>
        <w:rPr>
          <w:rFonts w:ascii="Arial" w:hAnsi="Arial" w:cs="Arial"/>
          <w:b/>
          <w:sz w:val="18"/>
          <w:szCs w:val="18"/>
        </w:rPr>
      </w:pPr>
    </w:p>
    <w:p w14:paraId="611C467C" w14:textId="77777777" w:rsidR="00156436" w:rsidRPr="004315BB" w:rsidRDefault="00156436" w:rsidP="001A1E30">
      <w:pPr>
        <w:rPr>
          <w:rFonts w:ascii="Arial" w:hAnsi="Arial" w:cs="Arial"/>
          <w:b/>
          <w:sz w:val="18"/>
          <w:szCs w:val="18"/>
        </w:rPr>
      </w:pPr>
    </w:p>
    <w:p w14:paraId="4858CCDF" w14:textId="687B669B" w:rsidR="001A1E30" w:rsidRPr="004315BB" w:rsidRDefault="001A1E30" w:rsidP="001A1E30">
      <w:pPr>
        <w:rPr>
          <w:rFonts w:ascii="Arial" w:hAnsi="Arial" w:cs="Arial"/>
          <w:sz w:val="18"/>
          <w:szCs w:val="18"/>
        </w:rPr>
      </w:pPr>
      <w:r w:rsidRPr="004315BB">
        <w:rPr>
          <w:rFonts w:ascii="Arial" w:hAnsi="Arial" w:cs="Arial"/>
          <w:b/>
          <w:sz w:val="18"/>
          <w:szCs w:val="18"/>
        </w:rPr>
        <w:t>Dział 2.3.4.</w:t>
      </w:r>
      <w:r w:rsidRPr="004315BB">
        <w:rPr>
          <w:rFonts w:ascii="Arial" w:hAnsi="Arial" w:cs="Arial"/>
          <w:sz w:val="18"/>
          <w:szCs w:val="18"/>
        </w:rPr>
        <w:t xml:space="preserve"> Art. 47 § 1 kk, 57a § 2kk (nawiązka) na rzecz Funduszu Pomocy Pokrzywdzonym oraz Pomocy Postpenitencjarnej  - Funduszu Sprawiedliwości 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460"/>
        <w:gridCol w:w="392"/>
        <w:gridCol w:w="1117"/>
        <w:gridCol w:w="1843"/>
      </w:tblGrid>
      <w:tr w:rsidR="004315BB" w:rsidRPr="004315BB" w14:paraId="4553FF49" w14:textId="77777777" w:rsidTr="008445AC">
        <w:trPr>
          <w:trHeight w:val="38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1B86C78" w14:textId="77777777" w:rsidR="001A1E30" w:rsidRPr="004315BB" w:rsidRDefault="001A1E30" w:rsidP="008445AC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15B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6B25E8D2" w14:textId="77777777" w:rsidR="001A1E30" w:rsidRPr="004315BB" w:rsidRDefault="001A1E30" w:rsidP="00844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15BB">
              <w:rPr>
                <w:rFonts w:ascii="Arial" w:hAnsi="Arial" w:cs="Arial"/>
                <w:sz w:val="16"/>
                <w:szCs w:val="16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1A718" w14:textId="77777777" w:rsidR="001A1E30" w:rsidRPr="004315BB" w:rsidRDefault="001A1E30" w:rsidP="00844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15BB">
              <w:rPr>
                <w:rFonts w:ascii="Arial" w:hAnsi="Arial" w:cs="Arial"/>
                <w:sz w:val="16"/>
                <w:szCs w:val="16"/>
              </w:rPr>
              <w:t>Kwota zł</w:t>
            </w:r>
          </w:p>
        </w:tc>
      </w:tr>
      <w:tr w:rsidR="004315BB" w:rsidRPr="004315BB" w14:paraId="7D71185E" w14:textId="77777777" w:rsidTr="008445AC">
        <w:trPr>
          <w:trHeight w:hRule="exact" w:val="17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2757CDE" w14:textId="77777777" w:rsidR="001A1E30" w:rsidRPr="004315BB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30443953" w14:textId="77777777" w:rsidR="001A1E30" w:rsidRPr="004315BB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7F57A" w14:textId="77777777" w:rsidR="001A1E30" w:rsidRPr="004315BB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1A1E30" w:rsidRPr="004315BB" w14:paraId="1F2305BC" w14:textId="77777777" w:rsidTr="008445AC">
        <w:trPr>
          <w:trHeight w:hRule="exact" w:val="281"/>
        </w:trPr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76C0C030" w14:textId="77777777" w:rsidR="001A1E30" w:rsidRPr="004315BB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5B99DCF5" w14:textId="77777777" w:rsidR="001A1E30" w:rsidRPr="004315BB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1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38BE9605" w14:textId="77777777" w:rsidR="001A1E30" w:rsidRPr="004315BB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28E10B1" w14:textId="77777777" w:rsidR="001A1E30" w:rsidRPr="004315BB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C4EA768" w14:textId="77777777" w:rsidR="00771AEA" w:rsidRPr="004315BB" w:rsidRDefault="00771AEA" w:rsidP="001A1E30">
      <w:pPr>
        <w:rPr>
          <w:rFonts w:ascii="Arial" w:hAnsi="Arial" w:cs="Arial"/>
          <w:b/>
          <w:sz w:val="16"/>
          <w:szCs w:val="16"/>
        </w:rPr>
      </w:pPr>
    </w:p>
    <w:p w14:paraId="7DE207AE" w14:textId="77777777" w:rsidR="00156436" w:rsidRPr="004315BB" w:rsidRDefault="00156436" w:rsidP="00C106A6">
      <w:pPr>
        <w:rPr>
          <w:rFonts w:ascii="Arial" w:hAnsi="Arial" w:cs="Arial"/>
          <w:b/>
          <w:sz w:val="24"/>
          <w:szCs w:val="24"/>
        </w:rPr>
      </w:pPr>
    </w:p>
    <w:p w14:paraId="1D90FD8E" w14:textId="7C39CAB0" w:rsidR="00C106A6" w:rsidRPr="004315BB" w:rsidRDefault="00C106A6" w:rsidP="00C106A6">
      <w:pPr>
        <w:rPr>
          <w:rFonts w:ascii="Arial" w:hAnsi="Arial" w:cs="Arial"/>
          <w:sz w:val="18"/>
          <w:szCs w:val="18"/>
        </w:rPr>
      </w:pPr>
      <w:r w:rsidRPr="004315BB">
        <w:rPr>
          <w:rFonts w:ascii="Arial" w:hAnsi="Arial" w:cs="Arial"/>
          <w:b/>
          <w:sz w:val="24"/>
          <w:szCs w:val="24"/>
        </w:rPr>
        <w:t>Dział 2.4. Osądzeni według rodzajów przestępstw za czyny kwalifikujące się jako przemoc domowa</w:t>
      </w:r>
      <w:r w:rsidRPr="004315BB">
        <w:rPr>
          <w:rFonts w:ascii="Arial" w:hAnsi="Arial" w:cs="Arial"/>
          <w:sz w:val="18"/>
          <w:szCs w:val="18"/>
        </w:rPr>
        <w:t xml:space="preserve"> wg art. 2 ust. 1 pkt 1 ustawy z dn. 29 lipca 2005 r. </w:t>
      </w:r>
      <w:r w:rsidRPr="004315BB">
        <w:rPr>
          <w:rFonts w:ascii="Arial" w:hAnsi="Arial" w:cs="Arial"/>
          <w:sz w:val="18"/>
          <w:szCs w:val="18"/>
        </w:rPr>
        <w:br/>
        <w:t xml:space="preserve">o przeciwdziałaniu przemocy domowej - sprawy wyodrębnione w Repertorium „K” oznaczeniem skrótowym </w:t>
      </w:r>
      <w:r w:rsidR="00C75E70" w:rsidRPr="004315BB">
        <w:rPr>
          <w:rFonts w:ascii="Arial" w:hAnsi="Arial" w:cs="Arial"/>
          <w:bCs/>
          <w:sz w:val="18"/>
          <w:szCs w:val="18"/>
        </w:rPr>
        <w:t>„pdom” (dawniej „rodz”)</w:t>
      </w:r>
    </w:p>
    <w:tbl>
      <w:tblPr>
        <w:tblW w:w="16217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5"/>
        <w:gridCol w:w="258"/>
        <w:gridCol w:w="568"/>
        <w:gridCol w:w="585"/>
        <w:gridCol w:w="476"/>
        <w:gridCol w:w="658"/>
        <w:gridCol w:w="574"/>
        <w:gridCol w:w="490"/>
        <w:gridCol w:w="354"/>
        <w:gridCol w:w="434"/>
        <w:gridCol w:w="336"/>
        <w:gridCol w:w="377"/>
        <w:gridCol w:w="392"/>
        <w:gridCol w:w="434"/>
        <w:gridCol w:w="462"/>
        <w:gridCol w:w="542"/>
        <w:gridCol w:w="419"/>
        <w:gridCol w:w="420"/>
        <w:gridCol w:w="392"/>
        <w:gridCol w:w="353"/>
        <w:gridCol w:w="420"/>
        <w:gridCol w:w="364"/>
        <w:gridCol w:w="283"/>
        <w:gridCol w:w="325"/>
        <w:gridCol w:w="341"/>
        <w:gridCol w:w="475"/>
        <w:gridCol w:w="477"/>
        <w:gridCol w:w="483"/>
        <w:gridCol w:w="426"/>
        <w:gridCol w:w="409"/>
        <w:gridCol w:w="482"/>
        <w:gridCol w:w="448"/>
        <w:gridCol w:w="448"/>
        <w:gridCol w:w="448"/>
        <w:gridCol w:w="449"/>
      </w:tblGrid>
      <w:tr w:rsidR="004315BB" w:rsidRPr="004315BB" w14:paraId="1B5AC23A" w14:textId="77777777" w:rsidTr="00D71D7F">
        <w:trPr>
          <w:cantSplit/>
          <w:trHeight w:val="200"/>
        </w:trPr>
        <w:tc>
          <w:tcPr>
            <w:tcW w:w="1673" w:type="dxa"/>
            <w:gridSpan w:val="2"/>
            <w:vMerge w:val="restart"/>
            <w:vAlign w:val="center"/>
          </w:tcPr>
          <w:p w14:paraId="5DC49724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Rodzaje przestępstw</w:t>
            </w:r>
          </w:p>
          <w:p w14:paraId="59E730B2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(zbrodnie i występki</w:t>
            </w:r>
          </w:p>
          <w:p w14:paraId="1543F6BB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przekazane wg właściwości</w:t>
            </w:r>
          </w:p>
          <w:p w14:paraId="6B5D2425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trybie art. 25 kpk)</w:t>
            </w:r>
          </w:p>
        </w:tc>
        <w:tc>
          <w:tcPr>
            <w:tcW w:w="568" w:type="dxa"/>
            <w:vMerge w:val="restart"/>
            <w:vAlign w:val="center"/>
          </w:tcPr>
          <w:p w14:paraId="6F4092D4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Osądzeni</w:t>
            </w:r>
          </w:p>
          <w:p w14:paraId="1B4DC4BB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ogółem</w:t>
            </w:r>
          </w:p>
          <w:p w14:paraId="1180FB33" w14:textId="4226AC9B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(rubr. 2, 3</w:t>
            </w:r>
            <w:r w:rsidR="0025319F" w:rsidRPr="004315BB">
              <w:rPr>
                <w:rFonts w:ascii="Arial" w:hAnsi="Arial" w:cs="Arial"/>
                <w:sz w:val="11"/>
              </w:rPr>
              <w:t>5</w:t>
            </w:r>
          </w:p>
          <w:p w14:paraId="1C318F06" w14:textId="62DB840D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</w:t>
            </w:r>
            <w:r w:rsidR="0025319F" w:rsidRPr="004315BB">
              <w:rPr>
                <w:rFonts w:ascii="Arial" w:hAnsi="Arial" w:cs="Arial"/>
                <w:sz w:val="11"/>
              </w:rPr>
              <w:t>7</w:t>
            </w:r>
            <w:r w:rsidRPr="004315BB">
              <w:rPr>
                <w:rFonts w:ascii="Arial" w:hAnsi="Arial" w:cs="Arial"/>
                <w:sz w:val="11"/>
              </w:rPr>
              <w:t xml:space="preserve"> do 3</w:t>
            </w:r>
            <w:r w:rsidR="0025319F" w:rsidRPr="004315BB">
              <w:rPr>
                <w:rFonts w:ascii="Arial" w:hAnsi="Arial" w:cs="Arial"/>
                <w:sz w:val="11"/>
              </w:rPr>
              <w:t>9</w:t>
            </w:r>
            <w:r w:rsidRPr="004315BB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85" w:type="dxa"/>
            <w:vMerge w:val="restart"/>
            <w:vAlign w:val="center"/>
          </w:tcPr>
          <w:p w14:paraId="34489533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Skazani</w:t>
            </w:r>
          </w:p>
          <w:p w14:paraId="5F908BF5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ogółem</w:t>
            </w:r>
          </w:p>
          <w:p w14:paraId="47562C51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(rubr. 3,</w:t>
            </w:r>
          </w:p>
          <w:p w14:paraId="4FEEF1FF" w14:textId="275B8B0B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4, 2</w:t>
            </w:r>
            <w:r w:rsidR="00B17BF2" w:rsidRPr="004315BB">
              <w:rPr>
                <w:rFonts w:ascii="Arial" w:hAnsi="Arial" w:cs="Arial"/>
                <w:sz w:val="11"/>
              </w:rPr>
              <w:t>7</w:t>
            </w:r>
            <w:r w:rsidRPr="004315BB">
              <w:rPr>
                <w:rFonts w:ascii="Arial" w:hAnsi="Arial" w:cs="Arial"/>
                <w:sz w:val="11"/>
              </w:rPr>
              <w:t>,</w:t>
            </w:r>
            <w:r w:rsidR="00B17BF2" w:rsidRPr="004315BB">
              <w:rPr>
                <w:rFonts w:ascii="Arial" w:hAnsi="Arial" w:cs="Arial"/>
                <w:sz w:val="11"/>
              </w:rPr>
              <w:t xml:space="preserve"> 33</w:t>
            </w:r>
            <w:r w:rsidRPr="004315BB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476" w:type="dxa"/>
            <w:vMerge w:val="restart"/>
            <w:vAlign w:val="center"/>
          </w:tcPr>
          <w:p w14:paraId="1CC6A3EC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Doży-</w:t>
            </w:r>
          </w:p>
          <w:p w14:paraId="0B8B57E0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wotnie</w:t>
            </w:r>
          </w:p>
          <w:p w14:paraId="7BB6D642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pozba-</w:t>
            </w:r>
          </w:p>
          <w:p w14:paraId="3046906C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wienie</w:t>
            </w:r>
          </w:p>
          <w:p w14:paraId="1E1F4F2F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wolności</w:t>
            </w:r>
          </w:p>
        </w:tc>
        <w:tc>
          <w:tcPr>
            <w:tcW w:w="9805" w:type="dxa"/>
            <w:gridSpan w:val="23"/>
            <w:vAlign w:val="center"/>
          </w:tcPr>
          <w:p w14:paraId="724DAE80" w14:textId="22FDE32E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pacing w:val="42"/>
                <w:sz w:val="11"/>
              </w:rPr>
              <w:t>Pozbawienie wolności</w:t>
            </w:r>
            <w:r w:rsidR="00D71D7F" w:rsidRPr="004315BB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2661" w:type="dxa"/>
            <w:gridSpan w:val="6"/>
            <w:vAlign w:val="center"/>
          </w:tcPr>
          <w:p w14:paraId="052A29F5" w14:textId="3D8A26F0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Kara mieszana</w:t>
            </w:r>
          </w:p>
        </w:tc>
        <w:tc>
          <w:tcPr>
            <w:tcW w:w="449" w:type="dxa"/>
            <w:vAlign w:val="center"/>
          </w:tcPr>
          <w:p w14:paraId="19F9B328" w14:textId="0809AE12" w:rsidR="00505644" w:rsidRPr="004315BB" w:rsidRDefault="00505644" w:rsidP="00AC08A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338D658B" w14:textId="77777777" w:rsidTr="00D71D7F">
        <w:trPr>
          <w:cantSplit/>
          <w:trHeight w:val="182"/>
        </w:trPr>
        <w:tc>
          <w:tcPr>
            <w:tcW w:w="1673" w:type="dxa"/>
            <w:gridSpan w:val="2"/>
            <w:vMerge/>
            <w:vAlign w:val="center"/>
          </w:tcPr>
          <w:p w14:paraId="03D9E37F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8" w:type="dxa"/>
            <w:vMerge/>
            <w:vAlign w:val="center"/>
          </w:tcPr>
          <w:p w14:paraId="58F929FF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vMerge/>
            <w:vAlign w:val="center"/>
          </w:tcPr>
          <w:p w14:paraId="69CCF194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765CA1B7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5AB4D959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67030C83" w14:textId="23F0328A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(rubr. 7,9, 11, 13, 15, 17 do 26)</w:t>
            </w:r>
          </w:p>
        </w:tc>
        <w:tc>
          <w:tcPr>
            <w:tcW w:w="574" w:type="dxa"/>
            <w:vMerge w:val="restart"/>
            <w:vAlign w:val="center"/>
          </w:tcPr>
          <w:p w14:paraId="7B03EDFB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60CDA1B4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(rubr. 4)</w:t>
            </w:r>
          </w:p>
          <w:p w14:paraId="4BC16968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warunkowo</w:t>
            </w:r>
          </w:p>
          <w:p w14:paraId="55F58DA7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zawieszono</w:t>
            </w:r>
          </w:p>
        </w:tc>
        <w:tc>
          <w:tcPr>
            <w:tcW w:w="490" w:type="dxa"/>
            <w:vMerge w:val="restart"/>
            <w:vAlign w:val="center"/>
          </w:tcPr>
          <w:p w14:paraId="48481576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 (rubr. 5)</w:t>
            </w:r>
          </w:p>
          <w:p w14:paraId="106C28E3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dozory kuratora sadowego</w:t>
            </w:r>
          </w:p>
        </w:tc>
        <w:tc>
          <w:tcPr>
            <w:tcW w:w="354" w:type="dxa"/>
            <w:vMerge w:val="restart"/>
            <w:shd w:val="clear" w:color="auto" w:fill="auto"/>
            <w:vAlign w:val="center"/>
          </w:tcPr>
          <w:p w14:paraId="206937DA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do</w:t>
            </w:r>
          </w:p>
          <w:p w14:paraId="7F906030" w14:textId="4CD2A366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 lat</w:t>
            </w:r>
          </w:p>
        </w:tc>
        <w:tc>
          <w:tcPr>
            <w:tcW w:w="434" w:type="dxa"/>
            <w:vMerge w:val="restart"/>
            <w:shd w:val="clear" w:color="auto" w:fill="auto"/>
            <w:vAlign w:val="center"/>
          </w:tcPr>
          <w:p w14:paraId="60C701E7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4DA0ED7C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31C37D79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36" w:type="dxa"/>
            <w:vMerge w:val="restart"/>
            <w:shd w:val="clear" w:color="auto" w:fill="auto"/>
            <w:vAlign w:val="center"/>
          </w:tcPr>
          <w:p w14:paraId="33B1531D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34CE564E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 lat</w:t>
            </w:r>
          </w:p>
          <w:p w14:paraId="6AD1AED9" w14:textId="1140C279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poniżej 3 lat</w:t>
            </w:r>
          </w:p>
          <w:p w14:paraId="092DA3BC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vMerge w:val="restart"/>
            <w:shd w:val="clear" w:color="auto" w:fill="auto"/>
            <w:vAlign w:val="center"/>
          </w:tcPr>
          <w:p w14:paraId="36EF222A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0EFE67F3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50E67BB7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92" w:type="dxa"/>
            <w:vMerge w:val="restart"/>
            <w:shd w:val="clear" w:color="auto" w:fill="auto"/>
            <w:vAlign w:val="center"/>
          </w:tcPr>
          <w:p w14:paraId="3524FC4A" w14:textId="20D63473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 lata</w:t>
            </w:r>
          </w:p>
        </w:tc>
        <w:tc>
          <w:tcPr>
            <w:tcW w:w="434" w:type="dxa"/>
            <w:vMerge w:val="restart"/>
            <w:shd w:val="clear" w:color="auto" w:fill="auto"/>
            <w:vAlign w:val="center"/>
          </w:tcPr>
          <w:p w14:paraId="66EF706E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0AB92C18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7CDD390E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4DE2D1F6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119D9839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 lat</w:t>
            </w:r>
          </w:p>
          <w:p w14:paraId="65E56B9E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poniżej 5 lat</w:t>
            </w:r>
          </w:p>
        </w:tc>
        <w:tc>
          <w:tcPr>
            <w:tcW w:w="542" w:type="dxa"/>
            <w:vMerge w:val="restart"/>
            <w:shd w:val="clear" w:color="auto" w:fill="auto"/>
            <w:vAlign w:val="center"/>
          </w:tcPr>
          <w:p w14:paraId="2D5E6CFC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A87B832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3B215ED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19" w:type="dxa"/>
            <w:vMerge w:val="restart"/>
            <w:shd w:val="clear" w:color="auto" w:fill="auto"/>
            <w:vAlign w:val="center"/>
          </w:tcPr>
          <w:p w14:paraId="4200150A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183408B6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F3EED0F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4C19221A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92" w:type="dxa"/>
            <w:vMerge w:val="restart"/>
            <w:shd w:val="clear" w:color="auto" w:fill="auto"/>
            <w:vAlign w:val="center"/>
          </w:tcPr>
          <w:p w14:paraId="5683F2D6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1F07DE80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248F5B53" w14:textId="075D11FB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poniżej </w:t>
            </w:r>
            <w:r w:rsidRPr="004315BB">
              <w:rPr>
                <w:rFonts w:ascii="Arial" w:hAnsi="Arial" w:cs="Arial"/>
                <w:b/>
                <w:sz w:val="10"/>
                <w:szCs w:val="10"/>
              </w:rPr>
              <w:t xml:space="preserve">10 lat </w:t>
            </w:r>
          </w:p>
        </w:tc>
        <w:tc>
          <w:tcPr>
            <w:tcW w:w="353" w:type="dxa"/>
            <w:vMerge w:val="restart"/>
            <w:shd w:val="clear" w:color="auto" w:fill="auto"/>
            <w:vAlign w:val="center"/>
          </w:tcPr>
          <w:p w14:paraId="2AAF4B48" w14:textId="7A09D76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10 lat</w:t>
            </w:r>
          </w:p>
        </w:tc>
        <w:tc>
          <w:tcPr>
            <w:tcW w:w="420" w:type="dxa"/>
            <w:vMerge w:val="restart"/>
            <w:vAlign w:val="center"/>
          </w:tcPr>
          <w:p w14:paraId="00454151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7BE78252" w14:textId="675734BF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10 lat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 poniżej</w:t>
            </w:r>
          </w:p>
          <w:p w14:paraId="3810338A" w14:textId="7B7F8DB1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64" w:type="dxa"/>
            <w:vMerge w:val="restart"/>
            <w:vAlign w:val="center"/>
          </w:tcPr>
          <w:p w14:paraId="60960C46" w14:textId="2CB27D32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283" w:type="dxa"/>
            <w:vMerge w:val="restart"/>
            <w:vAlign w:val="center"/>
          </w:tcPr>
          <w:p w14:paraId="7761BCC8" w14:textId="47716DC8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4315BB">
              <w:rPr>
                <w:rFonts w:ascii="Arial" w:hAnsi="Arial" w:cs="Arial"/>
                <w:sz w:val="10"/>
                <w:szCs w:val="10"/>
              </w:rPr>
              <w:br/>
              <w:t>15 poniżej 20 lat</w:t>
            </w:r>
          </w:p>
        </w:tc>
        <w:tc>
          <w:tcPr>
            <w:tcW w:w="325" w:type="dxa"/>
            <w:vMerge w:val="restart"/>
            <w:vAlign w:val="center"/>
          </w:tcPr>
          <w:p w14:paraId="50B601C9" w14:textId="7F52A66B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20 lat</w:t>
            </w:r>
          </w:p>
        </w:tc>
        <w:tc>
          <w:tcPr>
            <w:tcW w:w="341" w:type="dxa"/>
            <w:vMerge w:val="restart"/>
            <w:vAlign w:val="center"/>
          </w:tcPr>
          <w:p w14:paraId="1C66CE94" w14:textId="77777777" w:rsidR="00F84B58" w:rsidRPr="004315BB" w:rsidRDefault="00F84B58" w:rsidP="00F84B5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7B943F50" w14:textId="2F0FBBF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4315BB">
              <w:rPr>
                <w:rFonts w:ascii="Arial" w:hAnsi="Arial" w:cs="Arial"/>
                <w:sz w:val="10"/>
                <w:szCs w:val="10"/>
              </w:rPr>
              <w:br/>
              <w:t>20 poniżej 25 lat</w:t>
            </w:r>
          </w:p>
        </w:tc>
        <w:tc>
          <w:tcPr>
            <w:tcW w:w="475" w:type="dxa"/>
            <w:vMerge w:val="restart"/>
            <w:vAlign w:val="center"/>
          </w:tcPr>
          <w:p w14:paraId="014DC73E" w14:textId="740A41AA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477" w:type="dxa"/>
            <w:vMerge w:val="restart"/>
            <w:vAlign w:val="center"/>
          </w:tcPr>
          <w:p w14:paraId="30EE9ACE" w14:textId="5737DAA3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 25 lat poniżej 30 lat</w:t>
            </w:r>
          </w:p>
        </w:tc>
        <w:tc>
          <w:tcPr>
            <w:tcW w:w="483" w:type="dxa"/>
            <w:vMerge w:val="restart"/>
            <w:vAlign w:val="center"/>
          </w:tcPr>
          <w:p w14:paraId="05A750C6" w14:textId="5F6C3B78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30 lat</w:t>
            </w:r>
          </w:p>
        </w:tc>
        <w:tc>
          <w:tcPr>
            <w:tcW w:w="426" w:type="dxa"/>
            <w:vMerge w:val="restart"/>
            <w:vAlign w:val="center"/>
          </w:tcPr>
          <w:p w14:paraId="08AF8741" w14:textId="487EAE51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Ogółem (kol. 28+29= 30 do 32)</w:t>
            </w:r>
          </w:p>
        </w:tc>
        <w:tc>
          <w:tcPr>
            <w:tcW w:w="2235" w:type="dxa"/>
            <w:gridSpan w:val="5"/>
            <w:vAlign w:val="center"/>
          </w:tcPr>
          <w:p w14:paraId="6FD05151" w14:textId="1C377A15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tym</w:t>
            </w:r>
          </w:p>
        </w:tc>
        <w:tc>
          <w:tcPr>
            <w:tcW w:w="449" w:type="dxa"/>
            <w:vMerge w:val="restart"/>
            <w:vAlign w:val="center"/>
          </w:tcPr>
          <w:p w14:paraId="7667A381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Inne</w:t>
            </w:r>
          </w:p>
          <w:p w14:paraId="25CC8EC2" w14:textId="00F88A32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 xml:space="preserve">skazania </w:t>
            </w:r>
            <w:r w:rsidRPr="004315BB">
              <w:rPr>
                <w:rFonts w:ascii="Arial" w:hAnsi="Arial" w:cs="Arial"/>
                <w:sz w:val="11"/>
                <w:vertAlign w:val="superscript"/>
              </w:rPr>
              <w:t>b)</w:t>
            </w:r>
          </w:p>
        </w:tc>
      </w:tr>
      <w:tr w:rsidR="004315BB" w:rsidRPr="004315BB" w14:paraId="5D4724AA" w14:textId="77777777" w:rsidTr="00D71D7F">
        <w:trPr>
          <w:cantSplit/>
          <w:trHeight w:val="204"/>
        </w:trPr>
        <w:tc>
          <w:tcPr>
            <w:tcW w:w="1673" w:type="dxa"/>
            <w:gridSpan w:val="2"/>
            <w:vMerge/>
            <w:vAlign w:val="center"/>
          </w:tcPr>
          <w:p w14:paraId="527D60C2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8" w:type="dxa"/>
            <w:vMerge/>
            <w:vAlign w:val="center"/>
          </w:tcPr>
          <w:p w14:paraId="2EF5D575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vMerge/>
            <w:vAlign w:val="center"/>
          </w:tcPr>
          <w:p w14:paraId="280AC152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3FA73C22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0DBAB9EC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4F7B56D8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49BF7A94" w14:textId="77777777" w:rsidR="00D71D7F" w:rsidRPr="004315BB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54" w:type="dxa"/>
            <w:vMerge/>
            <w:shd w:val="clear" w:color="auto" w:fill="auto"/>
            <w:vAlign w:val="center"/>
          </w:tcPr>
          <w:p w14:paraId="51CE5F00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751F57AB" w14:textId="77777777" w:rsidR="00D71D7F" w:rsidRPr="004315BB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4E731EB3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Merge/>
            <w:shd w:val="clear" w:color="auto" w:fill="auto"/>
            <w:vAlign w:val="center"/>
          </w:tcPr>
          <w:p w14:paraId="316DA24E" w14:textId="77777777" w:rsidR="00D71D7F" w:rsidRPr="004315BB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55F845AE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3095F8A8" w14:textId="77777777" w:rsidR="00D71D7F" w:rsidRPr="004315BB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047113B6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Merge/>
            <w:shd w:val="clear" w:color="auto" w:fill="auto"/>
            <w:vAlign w:val="center"/>
          </w:tcPr>
          <w:p w14:paraId="010DD5F5" w14:textId="77777777" w:rsidR="00D71D7F" w:rsidRPr="004315BB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9" w:type="dxa"/>
            <w:vMerge/>
            <w:shd w:val="clear" w:color="auto" w:fill="auto"/>
            <w:vAlign w:val="center"/>
          </w:tcPr>
          <w:p w14:paraId="0AD5CB42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46E35FBF" w14:textId="77777777" w:rsidR="00D71D7F" w:rsidRPr="004315BB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1BDCED48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Merge/>
            <w:shd w:val="clear" w:color="auto" w:fill="auto"/>
            <w:vAlign w:val="center"/>
          </w:tcPr>
          <w:p w14:paraId="05879882" w14:textId="77777777" w:rsidR="00D71D7F" w:rsidRPr="004315BB" w:rsidRDefault="00D71D7F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3DF2734A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Merge/>
            <w:vAlign w:val="center"/>
          </w:tcPr>
          <w:p w14:paraId="193DC357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Merge/>
            <w:vAlign w:val="center"/>
          </w:tcPr>
          <w:p w14:paraId="717B91D5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Merge/>
            <w:vAlign w:val="center"/>
          </w:tcPr>
          <w:p w14:paraId="7B9D18B3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Merge/>
            <w:vAlign w:val="center"/>
          </w:tcPr>
          <w:p w14:paraId="2C967F2F" w14:textId="7ACF3E7C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Merge/>
            <w:vAlign w:val="center"/>
          </w:tcPr>
          <w:p w14:paraId="2499E9A5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Merge/>
            <w:vAlign w:val="center"/>
          </w:tcPr>
          <w:p w14:paraId="2D74544C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Merge/>
            <w:vAlign w:val="center"/>
          </w:tcPr>
          <w:p w14:paraId="3FA521ED" w14:textId="26192384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75337A58" w14:textId="77777777" w:rsidR="00D71D7F" w:rsidRPr="004315BB" w:rsidRDefault="00D71D7F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3D1369C6" w14:textId="280F372B" w:rsidR="00D71D7F" w:rsidRPr="004315BB" w:rsidRDefault="00D71D7F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pozbawienie woln.</w:t>
            </w:r>
          </w:p>
        </w:tc>
        <w:tc>
          <w:tcPr>
            <w:tcW w:w="1344" w:type="dxa"/>
            <w:gridSpan w:val="3"/>
            <w:vAlign w:val="center"/>
          </w:tcPr>
          <w:p w14:paraId="676F8A6F" w14:textId="2AA2CE93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ograniczenie woln.</w:t>
            </w:r>
          </w:p>
        </w:tc>
        <w:tc>
          <w:tcPr>
            <w:tcW w:w="449" w:type="dxa"/>
            <w:vMerge/>
            <w:vAlign w:val="center"/>
          </w:tcPr>
          <w:p w14:paraId="3D1EAFB2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2DC139A3" w14:textId="77777777" w:rsidTr="00D71D7F">
        <w:trPr>
          <w:cantSplit/>
          <w:trHeight w:val="322"/>
        </w:trPr>
        <w:tc>
          <w:tcPr>
            <w:tcW w:w="1673" w:type="dxa"/>
            <w:gridSpan w:val="2"/>
            <w:vMerge/>
            <w:vAlign w:val="center"/>
          </w:tcPr>
          <w:p w14:paraId="0D568845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8" w:type="dxa"/>
            <w:vMerge/>
            <w:vAlign w:val="center"/>
          </w:tcPr>
          <w:p w14:paraId="4BB671DE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vMerge/>
            <w:vAlign w:val="center"/>
          </w:tcPr>
          <w:p w14:paraId="313B3155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46E061FF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291C3E7E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3B962CDC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0B43B989" w14:textId="77777777" w:rsidR="00D71D7F" w:rsidRPr="004315BB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54" w:type="dxa"/>
            <w:vMerge/>
            <w:shd w:val="clear" w:color="auto" w:fill="auto"/>
            <w:vAlign w:val="center"/>
          </w:tcPr>
          <w:p w14:paraId="4031666E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42336380" w14:textId="77777777" w:rsidR="00D71D7F" w:rsidRPr="004315BB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487D01A9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Merge/>
            <w:shd w:val="clear" w:color="auto" w:fill="auto"/>
            <w:vAlign w:val="center"/>
          </w:tcPr>
          <w:p w14:paraId="7EB59A44" w14:textId="77777777" w:rsidR="00D71D7F" w:rsidRPr="004315BB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17EC15CC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570CE696" w14:textId="77777777" w:rsidR="00D71D7F" w:rsidRPr="004315BB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24F6DA2A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Merge/>
            <w:shd w:val="clear" w:color="auto" w:fill="auto"/>
            <w:vAlign w:val="center"/>
          </w:tcPr>
          <w:p w14:paraId="2D1C56A6" w14:textId="77777777" w:rsidR="00D71D7F" w:rsidRPr="004315BB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9" w:type="dxa"/>
            <w:vMerge/>
            <w:shd w:val="clear" w:color="auto" w:fill="auto"/>
            <w:vAlign w:val="center"/>
          </w:tcPr>
          <w:p w14:paraId="3334EC88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1062E929" w14:textId="77777777" w:rsidR="00D71D7F" w:rsidRPr="004315BB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3D9795DF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Merge/>
            <w:shd w:val="clear" w:color="auto" w:fill="auto"/>
            <w:vAlign w:val="center"/>
          </w:tcPr>
          <w:p w14:paraId="7B5D6CE4" w14:textId="77777777" w:rsidR="00D71D7F" w:rsidRPr="004315BB" w:rsidRDefault="00D71D7F" w:rsidP="00544A4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4A2761B6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Merge/>
            <w:vAlign w:val="center"/>
          </w:tcPr>
          <w:p w14:paraId="63DC58C2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Merge/>
            <w:vAlign w:val="center"/>
          </w:tcPr>
          <w:p w14:paraId="1745FBEC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Merge/>
            <w:vAlign w:val="center"/>
          </w:tcPr>
          <w:p w14:paraId="0B1D36E2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Merge/>
            <w:vAlign w:val="center"/>
          </w:tcPr>
          <w:p w14:paraId="72DE405B" w14:textId="323A8C18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Merge/>
            <w:vAlign w:val="center"/>
          </w:tcPr>
          <w:p w14:paraId="5357E908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Merge/>
            <w:vAlign w:val="center"/>
          </w:tcPr>
          <w:p w14:paraId="6E93A90D" w14:textId="19A6FD29" w:rsidR="00D71D7F" w:rsidRPr="004315BB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83" w:type="dxa"/>
            <w:vMerge/>
            <w:vAlign w:val="center"/>
          </w:tcPr>
          <w:p w14:paraId="31C94D10" w14:textId="2023D4CA" w:rsidR="00D71D7F" w:rsidRPr="004315BB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26" w:type="dxa"/>
            <w:vMerge/>
            <w:vAlign w:val="center"/>
          </w:tcPr>
          <w:p w14:paraId="129E23AD" w14:textId="43B2E213" w:rsidR="00D71D7F" w:rsidRPr="004315BB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</w:p>
        </w:tc>
        <w:tc>
          <w:tcPr>
            <w:tcW w:w="409" w:type="dxa"/>
            <w:vAlign w:val="center"/>
          </w:tcPr>
          <w:p w14:paraId="57CB548D" w14:textId="177B8AA5" w:rsidR="00D71D7F" w:rsidRPr="004315BB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4315BB">
              <w:rPr>
                <w:rFonts w:ascii="Arial" w:hAnsi="Arial" w:cs="Arial"/>
                <w:w w:val="95"/>
                <w:sz w:val="11"/>
                <w:szCs w:val="11"/>
              </w:rPr>
              <w:t>do 3 mies.</w:t>
            </w:r>
          </w:p>
        </w:tc>
        <w:tc>
          <w:tcPr>
            <w:tcW w:w="482" w:type="dxa"/>
            <w:vAlign w:val="center"/>
          </w:tcPr>
          <w:p w14:paraId="2E77819C" w14:textId="79828B38" w:rsidR="00D71D7F" w:rsidRPr="004315BB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4315BB">
              <w:rPr>
                <w:rFonts w:ascii="Arial" w:hAnsi="Arial" w:cs="Arial"/>
                <w:w w:val="95"/>
                <w:sz w:val="11"/>
                <w:szCs w:val="11"/>
              </w:rPr>
              <w:t>pow. 3 do 6 mies.</w:t>
            </w:r>
          </w:p>
        </w:tc>
        <w:tc>
          <w:tcPr>
            <w:tcW w:w="448" w:type="dxa"/>
            <w:vAlign w:val="center"/>
          </w:tcPr>
          <w:p w14:paraId="39B41617" w14:textId="08CB525D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  <w:szCs w:val="11"/>
              </w:rPr>
              <w:t>do 6 mies.</w:t>
            </w:r>
          </w:p>
        </w:tc>
        <w:tc>
          <w:tcPr>
            <w:tcW w:w="448" w:type="dxa"/>
            <w:vAlign w:val="center"/>
          </w:tcPr>
          <w:p w14:paraId="4CC030B8" w14:textId="7B2380E4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  <w:szCs w:val="11"/>
              </w:rPr>
              <w:t>pow. 6 mies do 1 roku</w:t>
            </w:r>
          </w:p>
        </w:tc>
        <w:tc>
          <w:tcPr>
            <w:tcW w:w="448" w:type="dxa"/>
            <w:vAlign w:val="center"/>
          </w:tcPr>
          <w:p w14:paraId="0419DDD0" w14:textId="1C149321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449" w:type="dxa"/>
            <w:vMerge/>
            <w:vAlign w:val="center"/>
          </w:tcPr>
          <w:p w14:paraId="6F5F154E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5CF9A813" w14:textId="77777777" w:rsidTr="00D71D7F">
        <w:trPr>
          <w:cantSplit/>
          <w:trHeight w:hRule="exact" w:val="160"/>
        </w:trPr>
        <w:tc>
          <w:tcPr>
            <w:tcW w:w="1673" w:type="dxa"/>
            <w:gridSpan w:val="2"/>
            <w:vAlign w:val="center"/>
          </w:tcPr>
          <w:p w14:paraId="68CCF60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68" w:type="dxa"/>
            <w:vAlign w:val="center"/>
          </w:tcPr>
          <w:p w14:paraId="1A08811B" w14:textId="7A73CDB3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585" w:type="dxa"/>
            <w:vAlign w:val="center"/>
          </w:tcPr>
          <w:p w14:paraId="534DB29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476" w:type="dxa"/>
            <w:vAlign w:val="center"/>
          </w:tcPr>
          <w:p w14:paraId="66CA07A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658" w:type="dxa"/>
            <w:vAlign w:val="center"/>
          </w:tcPr>
          <w:p w14:paraId="6F946A9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574" w:type="dxa"/>
            <w:vAlign w:val="center"/>
          </w:tcPr>
          <w:p w14:paraId="2BCAAD7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490" w:type="dxa"/>
            <w:vAlign w:val="center"/>
          </w:tcPr>
          <w:p w14:paraId="196CF96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354" w:type="dxa"/>
            <w:shd w:val="clear" w:color="auto" w:fill="auto"/>
            <w:vAlign w:val="center"/>
          </w:tcPr>
          <w:p w14:paraId="04A8E27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5E041D2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336" w:type="dxa"/>
            <w:shd w:val="clear" w:color="auto" w:fill="auto"/>
            <w:vAlign w:val="center"/>
          </w:tcPr>
          <w:p w14:paraId="5EE071E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377" w:type="dxa"/>
            <w:shd w:val="clear" w:color="auto" w:fill="auto"/>
            <w:vAlign w:val="center"/>
          </w:tcPr>
          <w:p w14:paraId="637DD4D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392" w:type="dxa"/>
            <w:shd w:val="clear" w:color="auto" w:fill="auto"/>
            <w:vAlign w:val="center"/>
          </w:tcPr>
          <w:p w14:paraId="6D5A87C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4518CBE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6353C75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542" w:type="dxa"/>
            <w:shd w:val="clear" w:color="auto" w:fill="auto"/>
            <w:vAlign w:val="center"/>
          </w:tcPr>
          <w:p w14:paraId="2014488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419" w:type="dxa"/>
            <w:shd w:val="clear" w:color="auto" w:fill="auto"/>
            <w:vAlign w:val="center"/>
          </w:tcPr>
          <w:p w14:paraId="4530162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60CF84B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392" w:type="dxa"/>
            <w:shd w:val="clear" w:color="auto" w:fill="auto"/>
            <w:vAlign w:val="center"/>
          </w:tcPr>
          <w:p w14:paraId="1423BF3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353" w:type="dxa"/>
            <w:shd w:val="clear" w:color="auto" w:fill="auto"/>
            <w:vAlign w:val="center"/>
          </w:tcPr>
          <w:p w14:paraId="3A6C880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420" w:type="dxa"/>
            <w:vAlign w:val="center"/>
          </w:tcPr>
          <w:p w14:paraId="70ABAB4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364" w:type="dxa"/>
            <w:vAlign w:val="center"/>
          </w:tcPr>
          <w:p w14:paraId="04D736E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283" w:type="dxa"/>
            <w:vAlign w:val="center"/>
          </w:tcPr>
          <w:p w14:paraId="4F625A6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325" w:type="dxa"/>
            <w:vAlign w:val="center"/>
          </w:tcPr>
          <w:p w14:paraId="01311FD6" w14:textId="61C83F5A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22</w:t>
            </w:r>
          </w:p>
        </w:tc>
        <w:tc>
          <w:tcPr>
            <w:tcW w:w="341" w:type="dxa"/>
            <w:vAlign w:val="center"/>
          </w:tcPr>
          <w:p w14:paraId="0B328EB1" w14:textId="5A33586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23</w:t>
            </w:r>
          </w:p>
        </w:tc>
        <w:tc>
          <w:tcPr>
            <w:tcW w:w="475" w:type="dxa"/>
            <w:vAlign w:val="center"/>
          </w:tcPr>
          <w:p w14:paraId="2D98C00B" w14:textId="7ED35928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24</w:t>
            </w:r>
          </w:p>
        </w:tc>
        <w:tc>
          <w:tcPr>
            <w:tcW w:w="477" w:type="dxa"/>
            <w:vAlign w:val="center"/>
          </w:tcPr>
          <w:p w14:paraId="580C321F" w14:textId="0D104966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25</w:t>
            </w:r>
          </w:p>
        </w:tc>
        <w:tc>
          <w:tcPr>
            <w:tcW w:w="483" w:type="dxa"/>
            <w:vAlign w:val="center"/>
          </w:tcPr>
          <w:p w14:paraId="66EBBE14" w14:textId="44DC76E4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26</w:t>
            </w:r>
          </w:p>
        </w:tc>
        <w:tc>
          <w:tcPr>
            <w:tcW w:w="426" w:type="dxa"/>
            <w:vAlign w:val="center"/>
          </w:tcPr>
          <w:p w14:paraId="7CE7F7E7" w14:textId="58C9E271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27</w:t>
            </w:r>
          </w:p>
        </w:tc>
        <w:tc>
          <w:tcPr>
            <w:tcW w:w="409" w:type="dxa"/>
            <w:vAlign w:val="center"/>
          </w:tcPr>
          <w:p w14:paraId="6A1E55AC" w14:textId="5400EC2E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28</w:t>
            </w:r>
          </w:p>
        </w:tc>
        <w:tc>
          <w:tcPr>
            <w:tcW w:w="482" w:type="dxa"/>
            <w:vAlign w:val="center"/>
          </w:tcPr>
          <w:p w14:paraId="28C991F6" w14:textId="427186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29</w:t>
            </w:r>
          </w:p>
        </w:tc>
        <w:tc>
          <w:tcPr>
            <w:tcW w:w="448" w:type="dxa"/>
            <w:vAlign w:val="center"/>
          </w:tcPr>
          <w:p w14:paraId="57F1421D" w14:textId="18405056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30</w:t>
            </w:r>
          </w:p>
        </w:tc>
        <w:tc>
          <w:tcPr>
            <w:tcW w:w="448" w:type="dxa"/>
            <w:tcBorders>
              <w:bottom w:val="single" w:sz="12" w:space="0" w:color="auto"/>
            </w:tcBorders>
            <w:vAlign w:val="center"/>
          </w:tcPr>
          <w:p w14:paraId="5D8231C4" w14:textId="7656A331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31</w:t>
            </w:r>
          </w:p>
        </w:tc>
        <w:tc>
          <w:tcPr>
            <w:tcW w:w="448" w:type="dxa"/>
            <w:tcBorders>
              <w:bottom w:val="single" w:sz="12" w:space="0" w:color="auto"/>
            </w:tcBorders>
            <w:vAlign w:val="center"/>
          </w:tcPr>
          <w:p w14:paraId="66BC273C" w14:textId="74BF989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32</w:t>
            </w:r>
          </w:p>
        </w:tc>
        <w:tc>
          <w:tcPr>
            <w:tcW w:w="449" w:type="dxa"/>
            <w:tcBorders>
              <w:bottom w:val="single" w:sz="12" w:space="0" w:color="auto"/>
            </w:tcBorders>
            <w:vAlign w:val="center"/>
          </w:tcPr>
          <w:p w14:paraId="5B3A0C60" w14:textId="46C6639C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33</w:t>
            </w:r>
          </w:p>
        </w:tc>
      </w:tr>
      <w:tr w:rsidR="004315BB" w:rsidRPr="004315BB" w14:paraId="1A09F41F" w14:textId="77777777" w:rsidTr="00D71D7F">
        <w:trPr>
          <w:cantSplit/>
          <w:trHeight w:hRule="exact" w:val="245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B1BBA3" w14:textId="7D6D2410" w:rsidR="00FD43FE" w:rsidRPr="004315BB" w:rsidRDefault="00FD43FE" w:rsidP="00FD43FE">
            <w:pPr>
              <w:spacing w:line="110" w:lineRule="exact"/>
              <w:ind w:left="28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4315BB">
              <w:rPr>
                <w:rFonts w:ascii="Arial" w:hAnsi="Arial" w:cs="Arial"/>
                <w:w w:val="93"/>
                <w:sz w:val="10"/>
                <w:szCs w:val="10"/>
              </w:rPr>
              <w:t>(w. 2+3+5 do 9+11 do15)</w:t>
            </w:r>
          </w:p>
        </w:tc>
        <w:tc>
          <w:tcPr>
            <w:tcW w:w="25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D785B24" w14:textId="77777777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5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4D68E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BDD38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top w:val="single" w:sz="12" w:space="0" w:color="auto"/>
            </w:tcBorders>
            <w:vAlign w:val="center"/>
          </w:tcPr>
          <w:p w14:paraId="566A01E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top w:val="single" w:sz="12" w:space="0" w:color="auto"/>
            </w:tcBorders>
            <w:vAlign w:val="center"/>
          </w:tcPr>
          <w:p w14:paraId="3BD78C1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  <w:vAlign w:val="center"/>
          </w:tcPr>
          <w:p w14:paraId="5725A59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  <w:vAlign w:val="center"/>
          </w:tcPr>
          <w:p w14:paraId="5A4E994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45A0EB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F3032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CCE15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EE595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6E747E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1BE8A8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D5A24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FBE747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8863BA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0AAD09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4109AF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16412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vAlign w:val="center"/>
          </w:tcPr>
          <w:p w14:paraId="1CCEA1A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vAlign w:val="center"/>
          </w:tcPr>
          <w:p w14:paraId="3E1C62C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top w:val="single" w:sz="12" w:space="0" w:color="auto"/>
            </w:tcBorders>
            <w:vAlign w:val="center"/>
          </w:tcPr>
          <w:p w14:paraId="62054CD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tcBorders>
              <w:top w:val="single" w:sz="12" w:space="0" w:color="auto"/>
            </w:tcBorders>
            <w:vAlign w:val="center"/>
          </w:tcPr>
          <w:p w14:paraId="09A8EA3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tcBorders>
              <w:top w:val="single" w:sz="12" w:space="0" w:color="auto"/>
            </w:tcBorders>
            <w:vAlign w:val="center"/>
          </w:tcPr>
          <w:p w14:paraId="0061E64B" w14:textId="37E5E5AD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tcBorders>
              <w:top w:val="single" w:sz="12" w:space="0" w:color="auto"/>
            </w:tcBorders>
            <w:vAlign w:val="center"/>
          </w:tcPr>
          <w:p w14:paraId="46CC8D5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tcBorders>
              <w:top w:val="single" w:sz="12" w:space="0" w:color="auto"/>
            </w:tcBorders>
            <w:vAlign w:val="center"/>
          </w:tcPr>
          <w:p w14:paraId="3056D7A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tcBorders>
              <w:top w:val="single" w:sz="12" w:space="0" w:color="auto"/>
            </w:tcBorders>
            <w:vAlign w:val="center"/>
          </w:tcPr>
          <w:p w14:paraId="0E9C583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14:paraId="1EF03BE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tcBorders>
              <w:top w:val="single" w:sz="12" w:space="0" w:color="auto"/>
            </w:tcBorders>
            <w:vAlign w:val="center"/>
          </w:tcPr>
          <w:p w14:paraId="0137AAB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tcBorders>
              <w:top w:val="single" w:sz="12" w:space="0" w:color="auto"/>
            </w:tcBorders>
            <w:vAlign w:val="center"/>
          </w:tcPr>
          <w:p w14:paraId="4F9C3FF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top w:val="single" w:sz="12" w:space="0" w:color="auto"/>
            </w:tcBorders>
            <w:vAlign w:val="center"/>
          </w:tcPr>
          <w:p w14:paraId="384E9D4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AF49B1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EE833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D2CC83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5340272B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0AE712B2" w14:textId="77777777" w:rsidR="00FD43FE" w:rsidRPr="004315BB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vertAlign w:val="superscript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kk  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C4EA70" w14:textId="77777777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6662B83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74429EB3" w14:textId="77777777" w:rsidR="00FD43FE" w:rsidRPr="004315BB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3ACF2F1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394F4F9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32AC33F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1352266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5197320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067FC4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20453A2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1AD4E3A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742D5BD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B287A4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2AE8D54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414B07E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67B974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E66DDD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4B58C47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2776CB5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1363EA4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7B20650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24D1EF8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4A6B1CA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24DEEA48" w14:textId="066777C9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16CE96A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0E75B3D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5480598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5AF6780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3C66F63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5501524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2EBD8E7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3910031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34D3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4C70CB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79B9F484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5F2B702A" w14:textId="77777777" w:rsidR="00FD43FE" w:rsidRPr="004315BB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kk  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7AE968" w14:textId="77777777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2658EEB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3CCA6ADF" w14:textId="77777777" w:rsidR="00FD43FE" w:rsidRPr="004315BB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3C72D40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1C3D541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77D06CC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11EA918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6EDE6D9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620245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7A1FAED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2C84657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6E3693D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ED3D0F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5F037C0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23B8ECA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085BCF0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452161B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CAF334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584E02C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43CE698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60B3784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601AD90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409928D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0105683F" w14:textId="6C6382AD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477CE5E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1D8D489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502643C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67025C3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6097A12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340E882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2C8AD78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657A295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087E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BB9E7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4762CDC3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6DE6773E" w14:textId="77777777" w:rsidR="00FD43FE" w:rsidRPr="004315BB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  w tym pkt 2 w zw. ze </w:t>
            </w:r>
            <w:r w:rsidRPr="004315BB">
              <w:rPr>
                <w:rFonts w:ascii="Arial" w:hAnsi="Arial" w:cs="Arial"/>
                <w:sz w:val="10"/>
                <w:szCs w:val="10"/>
              </w:rPr>
              <w:t>zgwałceniem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797923" w14:textId="77777777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7829180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5B8C4027" w14:textId="77777777" w:rsidR="00FD43FE" w:rsidRPr="004315BB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2E85F03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635D0B8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038F1D1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245B00C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52397F7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2DC331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54A146B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4A236F6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4C76338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DA3FC8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71C17F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1BCF624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DF9FC9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A5BC23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D36629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1A72088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23BD5D8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32B92ED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054726E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629BAF2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15AB5CBC" w14:textId="4BDFC52A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6A11475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33EB243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5ED9D1C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6551EA8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129E329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5A0717D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5D2A057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3020A43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785E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E7C44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2881E109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347C7B1F" w14:textId="77777777" w:rsidR="00FD43FE" w:rsidRPr="004315BB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kk  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8C2077" w14:textId="77777777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68C644A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1944A931" w14:textId="77777777" w:rsidR="00FD43FE" w:rsidRPr="004315BB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7A1B6D3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09394AC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75F62A2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7FBCEC8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0DCB756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164A3D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1CEEA01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0980472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19378BB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2F8142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229A46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1295293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F5BD28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0A7B72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3D298F5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7E6D877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4AF41EF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2544E6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474FD3F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2329FE6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5C83F782" w14:textId="5215A363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4DBB205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1ED3F1C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43EF797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5514CFE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1A79D2A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4E93077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79914B6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5607521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6015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FCD780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1CD83302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19A2D6DC" w14:textId="77777777" w:rsidR="00FD43FE" w:rsidRPr="004315BB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kk  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197F6E" w14:textId="77777777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483A59B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019037D2" w14:textId="77777777" w:rsidR="00FD43FE" w:rsidRPr="004315BB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14BA163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41F2BB7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180E526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787D1CB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72C3F27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238E86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3C380A3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4CED8BB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014F4B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EFD148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5E0874A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056FF1B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3298415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6103E6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08363F4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2425213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3F77FFD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799EB22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58261E5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2A00630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4967FB00" w14:textId="747E3D3E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35151CB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05FAAF8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7D2BD5B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15B2658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77EDF81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7F532A1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3483E81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436A90F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7534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D53A47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3893D376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80D135" w14:textId="07FE6279" w:rsidR="00FD43FE" w:rsidRPr="004315BB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 § 5 kk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E6CAFA" w14:textId="0CD2DC86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7C05A1D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7F1FEC08" w14:textId="39AC4571" w:rsidR="00FD43FE" w:rsidRPr="004315BB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8"/>
                <w:szCs w:val="8"/>
                <w:lang w:val="de-DE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06AEF13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0068534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3D506AA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5118F6B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45BDB57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9E7F1D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7235D43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161B3FA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E651B3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7D2065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F4B018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0B85F5C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2D3392F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2E98D66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3865353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1DB80B2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38908E2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CAAC78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5EB5AA4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4B0CB35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7A529259" w14:textId="42A83BD8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4CC56CB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4CE9C48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3F24A95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7C820B1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23F0FF1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6F77385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4BB8A49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058FFA9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C7D3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BACA07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47ED7AE6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BFA82B" w14:textId="45147E7E" w:rsidR="00FD43FE" w:rsidRPr="004315BB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148a § 1 kk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A38236" w14:textId="54633CB9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56C756E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385E2E3E" w14:textId="20F0DDDD" w:rsidR="00FD43FE" w:rsidRPr="004315BB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8"/>
                <w:szCs w:val="8"/>
                <w:lang w:val="de-DE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1020D53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569F9C6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443F1E7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447F896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6BC7F32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0C8608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522D20B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284E0E4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586EA9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3E3C96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4B14C2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60C2692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1D49BF5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13F085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A30866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12A0836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32DE789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BC4EEB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6D07466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101767D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4B25191D" w14:textId="71F2F113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694147D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086D3EC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620DF29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4C2081B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161C404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54DB1A5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748D818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73AFB5D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F0AB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ABB93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240925F5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2990CB" w14:textId="77777777" w:rsidR="00FD43FE" w:rsidRPr="004315BB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A49703" w14:textId="7E1D6F87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7B420AB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2FA1999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658D4B6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7891C42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0B1F901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54E7C6E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5AC6721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A14DFD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5DDAEC2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32A279D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1E293FF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F87C12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60A71A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59B7D8A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CFE901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4CE9FED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47E28B7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590E579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1643D8A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43DB8ED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5903472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775B71A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6DCCE7AC" w14:textId="1E59D55F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68E0A92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0DC5CD6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7866B86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17BCE6D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44EF979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3697A0D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72027D9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649A1FF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9337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CC7B21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482D89C9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A27D6D" w14:textId="5A9C5CCF" w:rsidR="00FD43FE" w:rsidRPr="004315BB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B2A301" w14:textId="4A4C8494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1A24202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76F13F6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2019F96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1F80E97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2F892AE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3C40EF3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2225C30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DB7F0A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349751D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2C2A860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7664C93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387CA1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5B6104C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3402705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5C9C65B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6F7DCF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1DE52A1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7B8C113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477D3D8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2AAF2AA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1D04401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6195730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471C13D1" w14:textId="0A184ED8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1B3101C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421D383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7603179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6FAC9B6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4BD2840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661FD0A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6D94041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626D980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E553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C8889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5B7D73B8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01E18D" w14:textId="77777777" w:rsidR="00FD43FE" w:rsidRPr="004315BB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36A4E0" w14:textId="53950FEF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4060309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4534FD9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1CF0DFC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5FC4791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0F65D42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5089890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4759D03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B95BA8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1A2294A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3BACC36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6DD1E56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85A216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24BFE11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702B923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5296084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60C9393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2A55C4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3CD30E4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07D8846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85B400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7FB313C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1897E5B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140A4941" w14:textId="609D9632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69A9109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15EF344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14B42D3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5F37E9D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7F12491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7B8B312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25EA772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2EEA952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8953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30501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47BD5457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76CD5339" w14:textId="77777777" w:rsidR="00FD43FE" w:rsidRPr="004315BB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3 kk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FEBBCD" w14:textId="11208076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12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7077785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324FBB4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37CF81F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2EB9699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1A13F08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09FEAFB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0AA7454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E18F00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2DBC604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2EC7798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358E578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0BFEEC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E38B00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6FC68F1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2F6BE07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588FD66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1201F3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6859F12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5D85F24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76ADABE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7FA953C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62125EC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1E00BC03" w14:textId="3CA6B249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1D397F2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41CFE09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5EE90B5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2D65628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2580841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4E57698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0A78225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3DCACD6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5F7A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96A8D5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0063F727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559729C" w14:textId="77777777" w:rsidR="00FD43FE" w:rsidRPr="004315BB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4 kk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8E9ED2" w14:textId="68947D10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13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616F911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101DFF0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69CDFAB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1E19629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4EE8996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4C517D4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6D40C2F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8858A2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6612BC9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77D990F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709B690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51A651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30A56BA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551F3A3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2A08F5F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4D1087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23E306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36D4506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0A1CC5C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0CDD092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16B552D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0DEB48F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4538FAD8" w14:textId="23A86304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35FC156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22CDB73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48FB2FB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6762852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499B04C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5B14324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30DA50D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425B5F8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BC23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F057B9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57C25F8F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717C1145" w14:textId="5259CA5E" w:rsidR="00FD43FE" w:rsidRPr="004315BB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5 kk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AF7FD9" w14:textId="33E2F517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4AC8845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098AF08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32393CF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58E56B4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7450A96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557FB9D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200A77C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CA0F57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55F6961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6FE9272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E90F15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9878A8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5FD9EA1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45F5F27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0764442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2C9691F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76A5A6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361A87D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32DB2BD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D2C8E1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51533BA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2AB4911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01236955" w14:textId="0576695C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468C8D3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191143D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4663F5B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03D5E47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3FAB710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2F1C807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737974C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1580DEF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57A5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362938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163D43F5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160D40BA" w14:textId="77777777" w:rsidR="00FD43FE" w:rsidRPr="004315BB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5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578E3D6" w14:textId="704D4080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56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9C9366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739F40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bottom w:val="single" w:sz="12" w:space="0" w:color="auto"/>
            </w:tcBorders>
            <w:vAlign w:val="center"/>
          </w:tcPr>
          <w:p w14:paraId="2552B8C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7188ACF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14:paraId="23619DA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vAlign w:val="center"/>
          </w:tcPr>
          <w:p w14:paraId="72E9386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824A39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0A6089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CA37B9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6CA272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44DCDF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7E3C77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868CDD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7ACA8B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5D21E0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8D68AF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99E2E2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5E454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vAlign w:val="center"/>
          </w:tcPr>
          <w:p w14:paraId="3F94488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vAlign w:val="center"/>
          </w:tcPr>
          <w:p w14:paraId="36AE279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bottom w:val="single" w:sz="12" w:space="0" w:color="auto"/>
            </w:tcBorders>
            <w:vAlign w:val="center"/>
          </w:tcPr>
          <w:p w14:paraId="5230FA6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tcBorders>
              <w:bottom w:val="single" w:sz="12" w:space="0" w:color="auto"/>
            </w:tcBorders>
            <w:vAlign w:val="center"/>
          </w:tcPr>
          <w:p w14:paraId="50A3E54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tcBorders>
              <w:bottom w:val="single" w:sz="12" w:space="0" w:color="auto"/>
            </w:tcBorders>
            <w:vAlign w:val="center"/>
          </w:tcPr>
          <w:p w14:paraId="3C0356FA" w14:textId="129A9DC9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  <w:vAlign w:val="center"/>
          </w:tcPr>
          <w:p w14:paraId="672C7D9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tcBorders>
              <w:bottom w:val="single" w:sz="12" w:space="0" w:color="auto"/>
            </w:tcBorders>
            <w:vAlign w:val="center"/>
          </w:tcPr>
          <w:p w14:paraId="30DA588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tcBorders>
              <w:bottom w:val="single" w:sz="12" w:space="0" w:color="auto"/>
            </w:tcBorders>
            <w:vAlign w:val="center"/>
          </w:tcPr>
          <w:p w14:paraId="4384057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3AD39EA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tcBorders>
              <w:bottom w:val="single" w:sz="12" w:space="0" w:color="auto"/>
            </w:tcBorders>
            <w:vAlign w:val="center"/>
          </w:tcPr>
          <w:p w14:paraId="637AF58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tcBorders>
              <w:bottom w:val="single" w:sz="12" w:space="0" w:color="auto"/>
            </w:tcBorders>
            <w:vAlign w:val="center"/>
          </w:tcPr>
          <w:p w14:paraId="7F2A8CC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bottom w:val="single" w:sz="12" w:space="0" w:color="auto"/>
            </w:tcBorders>
            <w:vAlign w:val="center"/>
          </w:tcPr>
          <w:p w14:paraId="1E68238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C2805E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764AA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31BA2B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</w:tbl>
    <w:p w14:paraId="4764D7CF" w14:textId="77777777" w:rsidR="001A1E30" w:rsidRPr="004315BB" w:rsidRDefault="001A1E30" w:rsidP="001A1E30">
      <w:pPr>
        <w:spacing w:line="360" w:lineRule="auto"/>
        <w:rPr>
          <w:rFonts w:ascii="Arial" w:hAnsi="Arial" w:cs="Arial"/>
          <w:sz w:val="11"/>
          <w:szCs w:val="11"/>
        </w:rPr>
      </w:pPr>
      <w:r w:rsidRPr="004315BB">
        <w:rPr>
          <w:rFonts w:ascii="Arial" w:hAnsi="Arial" w:cs="Arial"/>
          <w:sz w:val="11"/>
          <w:szCs w:val="11"/>
        </w:rPr>
        <w:t xml:space="preserve"> Informacja o skazaniu osoby za czyn wymieniony w dziale 2.4 musi być wykazana w dziale 1.</w:t>
      </w:r>
    </w:p>
    <w:p w14:paraId="084E37A4" w14:textId="2B4A9213" w:rsidR="00350D12" w:rsidRPr="004315BB" w:rsidRDefault="00C106A6" w:rsidP="00350D12">
      <w:pPr>
        <w:rPr>
          <w:rFonts w:ascii="Arial" w:hAnsi="Arial" w:cs="Arial"/>
          <w:b/>
          <w:sz w:val="16"/>
          <w:szCs w:val="16"/>
        </w:rPr>
      </w:pPr>
      <w:r w:rsidRPr="004315BB">
        <w:rPr>
          <w:rFonts w:ascii="Arial" w:hAnsi="Arial" w:cs="Arial"/>
          <w:b/>
          <w:sz w:val="24"/>
          <w:szCs w:val="24"/>
        </w:rPr>
        <w:t>Dział 2.4. Osądzeni według rodzajów przestępstw za czyny kwalifikujące się jako przemoc domowa</w:t>
      </w:r>
      <w:r w:rsidRPr="004315BB">
        <w:rPr>
          <w:rFonts w:ascii="Arial" w:hAnsi="Arial" w:cs="Arial"/>
          <w:sz w:val="18"/>
          <w:szCs w:val="18"/>
        </w:rPr>
        <w:t xml:space="preserve"> wg art. 2 ust. 1 pkt 1  ustawy z dn. 29 lipca 2005 r.</w:t>
      </w:r>
      <w:r w:rsidRPr="004315BB">
        <w:rPr>
          <w:rFonts w:ascii="Arial" w:hAnsi="Arial" w:cs="Arial"/>
          <w:sz w:val="18"/>
          <w:szCs w:val="18"/>
        </w:rPr>
        <w:br/>
        <w:t xml:space="preserve">o przeciwdziałaniu przemocy domowej - sprawy wyodrębnione w Repertorium „K” oznaczeniem skrótowym </w:t>
      </w:r>
      <w:r w:rsidR="00C75E70" w:rsidRPr="004315BB">
        <w:rPr>
          <w:rFonts w:ascii="Arial" w:hAnsi="Arial" w:cs="Arial"/>
          <w:bCs/>
          <w:sz w:val="18"/>
          <w:szCs w:val="18"/>
        </w:rPr>
        <w:t>„pdom” (dawniej „rodz”)</w:t>
      </w:r>
      <w:r w:rsidR="00C75E70" w:rsidRPr="004315BB">
        <w:rPr>
          <w:rFonts w:ascii="Arial" w:hAnsi="Arial" w:cs="Arial"/>
          <w:sz w:val="18"/>
          <w:szCs w:val="18"/>
        </w:rPr>
        <w:t xml:space="preserve"> </w:t>
      </w:r>
      <w:r w:rsidRPr="004315BB">
        <w:rPr>
          <w:rFonts w:ascii="Arial" w:hAnsi="Arial" w:cs="Arial"/>
          <w:sz w:val="18"/>
          <w:szCs w:val="18"/>
        </w:rPr>
        <w:t>(dok.)</w:t>
      </w:r>
      <w:r w:rsidRPr="004315BB">
        <w:rPr>
          <w:rFonts w:ascii="Arial" w:hAnsi="Arial" w:cs="Arial"/>
          <w:b/>
          <w:sz w:val="16"/>
          <w:szCs w:val="16"/>
        </w:rPr>
        <w:t xml:space="preserve"> </w:t>
      </w:r>
    </w:p>
    <w:tbl>
      <w:tblPr>
        <w:tblW w:w="15148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9"/>
        <w:gridCol w:w="291"/>
        <w:gridCol w:w="431"/>
        <w:gridCol w:w="431"/>
        <w:gridCol w:w="432"/>
        <w:gridCol w:w="432"/>
        <w:gridCol w:w="433"/>
        <w:gridCol w:w="541"/>
        <w:gridCol w:w="612"/>
        <w:gridCol w:w="568"/>
        <w:gridCol w:w="527"/>
        <w:gridCol w:w="441"/>
        <w:gridCol w:w="458"/>
        <w:gridCol w:w="547"/>
        <w:gridCol w:w="410"/>
        <w:gridCol w:w="410"/>
        <w:gridCol w:w="547"/>
        <w:gridCol w:w="411"/>
        <w:gridCol w:w="737"/>
        <w:gridCol w:w="355"/>
        <w:gridCol w:w="299"/>
        <w:gridCol w:w="340"/>
        <w:gridCol w:w="328"/>
        <w:gridCol w:w="328"/>
        <w:gridCol w:w="341"/>
        <w:gridCol w:w="384"/>
        <w:gridCol w:w="370"/>
        <w:gridCol w:w="331"/>
        <w:gridCol w:w="427"/>
        <w:gridCol w:w="427"/>
        <w:gridCol w:w="406"/>
        <w:gridCol w:w="684"/>
      </w:tblGrid>
      <w:tr w:rsidR="004315BB" w:rsidRPr="004315BB" w14:paraId="54D3F346" w14:textId="77777777" w:rsidTr="001A660A">
        <w:trPr>
          <w:cantSplit/>
          <w:trHeight w:val="258"/>
        </w:trPr>
        <w:tc>
          <w:tcPr>
            <w:tcW w:w="1760" w:type="dxa"/>
            <w:gridSpan w:val="2"/>
            <w:vMerge w:val="restart"/>
            <w:vAlign w:val="center"/>
          </w:tcPr>
          <w:p w14:paraId="3BB94B58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Rodzaje przestępstw</w:t>
            </w:r>
          </w:p>
          <w:p w14:paraId="4E8C54B9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(zbrodnie i występki</w:t>
            </w:r>
          </w:p>
          <w:p w14:paraId="789B0A4E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przekazane wg właściwości</w:t>
            </w:r>
          </w:p>
          <w:p w14:paraId="6EE74F04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trybie art. 25 kpk)</w:t>
            </w:r>
          </w:p>
        </w:tc>
        <w:tc>
          <w:tcPr>
            <w:tcW w:w="431" w:type="dxa"/>
            <w:vMerge w:val="restart"/>
            <w:vAlign w:val="center"/>
          </w:tcPr>
          <w:p w14:paraId="55E6A1D1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Grzywna</w:t>
            </w:r>
          </w:p>
          <w:p w14:paraId="0BDAA279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obok</w:t>
            </w:r>
          </w:p>
          <w:p w14:paraId="5D97C3BD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pozba-</w:t>
            </w:r>
          </w:p>
          <w:p w14:paraId="223D03F3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wienia</w:t>
            </w:r>
          </w:p>
          <w:p w14:paraId="19CD5666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wolności</w:t>
            </w:r>
          </w:p>
          <w:p w14:paraId="396CCC71" w14:textId="757847B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(ogółem)</w:t>
            </w:r>
          </w:p>
        </w:tc>
        <w:tc>
          <w:tcPr>
            <w:tcW w:w="431" w:type="dxa"/>
            <w:vMerge w:val="restart"/>
            <w:vAlign w:val="center"/>
          </w:tcPr>
          <w:p w14:paraId="22642E52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Warun-</w:t>
            </w:r>
          </w:p>
          <w:p w14:paraId="7851B68F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kowo</w:t>
            </w:r>
          </w:p>
          <w:p w14:paraId="71D583AF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umo-</w:t>
            </w:r>
          </w:p>
          <w:p w14:paraId="2729B49B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rzono postę-</w:t>
            </w:r>
          </w:p>
          <w:p w14:paraId="060264AC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powanie</w:t>
            </w:r>
          </w:p>
          <w:p w14:paraId="682F98DD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</w:p>
        </w:tc>
        <w:tc>
          <w:tcPr>
            <w:tcW w:w="432" w:type="dxa"/>
            <w:vMerge w:val="restart"/>
            <w:vAlign w:val="center"/>
          </w:tcPr>
          <w:p w14:paraId="24DCBD1A" w14:textId="44E48AC8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4315BB">
              <w:rPr>
                <w:rFonts w:ascii="Arial" w:hAnsi="Arial" w:cs="Arial"/>
                <w:w w:val="95"/>
                <w:sz w:val="12"/>
              </w:rPr>
              <w:t>w tym (rubr. 35)</w:t>
            </w:r>
          </w:p>
          <w:p w14:paraId="73505FD3" w14:textId="434F6523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2"/>
              </w:rPr>
              <w:t>dozory kuratora sądowego</w:t>
            </w:r>
          </w:p>
        </w:tc>
        <w:tc>
          <w:tcPr>
            <w:tcW w:w="432" w:type="dxa"/>
            <w:vMerge w:val="restart"/>
            <w:vAlign w:val="center"/>
          </w:tcPr>
          <w:p w14:paraId="54E8049C" w14:textId="48DD77F9" w:rsidR="001A660A" w:rsidRPr="004315BB" w:rsidRDefault="001A660A" w:rsidP="00FD43FE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1A5B490B" w14:textId="6405C1C4" w:rsidR="001A660A" w:rsidRPr="004315BB" w:rsidRDefault="001A660A" w:rsidP="00FD43FE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433" w:type="dxa"/>
            <w:vMerge w:val="restart"/>
            <w:shd w:val="clear" w:color="auto" w:fill="auto"/>
            <w:vAlign w:val="center"/>
          </w:tcPr>
          <w:p w14:paraId="1DEBCEA3" w14:textId="074C6F6C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Unie-</w:t>
            </w:r>
          </w:p>
          <w:p w14:paraId="7A6316E8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win-</w:t>
            </w:r>
          </w:p>
          <w:p w14:paraId="4672BE5D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niono</w:t>
            </w:r>
          </w:p>
        </w:tc>
        <w:tc>
          <w:tcPr>
            <w:tcW w:w="541" w:type="dxa"/>
            <w:vMerge w:val="restart"/>
            <w:vAlign w:val="center"/>
          </w:tcPr>
          <w:p w14:paraId="3AFDC7D5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Odstą-</w:t>
            </w:r>
          </w:p>
          <w:p w14:paraId="34E80C3F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piono</w:t>
            </w:r>
          </w:p>
          <w:p w14:paraId="452AACDF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od wymie-</w:t>
            </w:r>
          </w:p>
          <w:p w14:paraId="1136B4A4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rzenia kary</w:t>
            </w:r>
          </w:p>
          <w:p w14:paraId="7ABCB1F2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vMerge w:val="restart"/>
            <w:vAlign w:val="center"/>
          </w:tcPr>
          <w:p w14:paraId="34037DDC" w14:textId="77777777" w:rsidR="001A660A" w:rsidRPr="004315BB" w:rsidRDefault="001A660A" w:rsidP="0083618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Tymczasowo</w:t>
            </w:r>
          </w:p>
          <w:p w14:paraId="05003EF6" w14:textId="77777777" w:rsidR="001A660A" w:rsidRPr="004315BB" w:rsidRDefault="001A660A" w:rsidP="0083618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aresztowani</w:t>
            </w:r>
          </w:p>
          <w:p w14:paraId="757C1544" w14:textId="77777777" w:rsidR="001A660A" w:rsidRPr="004315BB" w:rsidRDefault="001A660A" w:rsidP="0083618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przed</w:t>
            </w:r>
          </w:p>
          <w:p w14:paraId="3448D0DC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 xml:space="preserve">wyrokiem </w:t>
            </w:r>
            <w:r w:rsidRPr="004315BB">
              <w:rPr>
                <w:rFonts w:ascii="Arial" w:hAnsi="Arial" w:cs="Arial"/>
                <w:sz w:val="18"/>
                <w:szCs w:val="18"/>
                <w:vertAlign w:val="superscript"/>
              </w:rPr>
              <w:t>e)</w:t>
            </w:r>
          </w:p>
        </w:tc>
        <w:tc>
          <w:tcPr>
            <w:tcW w:w="568" w:type="dxa"/>
            <w:vMerge w:val="restart"/>
            <w:shd w:val="clear" w:color="auto" w:fill="auto"/>
            <w:vAlign w:val="center"/>
          </w:tcPr>
          <w:p w14:paraId="688144D6" w14:textId="77777777" w:rsidR="001A660A" w:rsidRPr="004315BB" w:rsidRDefault="001A660A" w:rsidP="0083618B">
            <w:pPr>
              <w:spacing w:before="40" w:line="12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4315BB">
              <w:rPr>
                <w:rFonts w:ascii="Arial" w:hAnsi="Arial" w:cs="Arial"/>
                <w:w w:val="86"/>
                <w:sz w:val="11"/>
              </w:rPr>
              <w:t>Skazani z zastosowaniem art. 60 kk i innych dotycz. nadzwyczajnego złagodzenia</w:t>
            </w:r>
            <w:r w:rsidRPr="004315BB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f)</w:t>
            </w:r>
          </w:p>
        </w:tc>
        <w:tc>
          <w:tcPr>
            <w:tcW w:w="1426" w:type="dxa"/>
            <w:gridSpan w:val="3"/>
            <w:vMerge w:val="restart"/>
            <w:shd w:val="clear" w:color="auto" w:fill="auto"/>
            <w:vAlign w:val="center"/>
          </w:tcPr>
          <w:p w14:paraId="423AB96F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 xml:space="preserve">Skazani w wyniku uwzględnienia wniosku z art. </w:t>
            </w:r>
          </w:p>
        </w:tc>
        <w:tc>
          <w:tcPr>
            <w:tcW w:w="2325" w:type="dxa"/>
            <w:gridSpan w:val="5"/>
            <w:vAlign w:val="center"/>
          </w:tcPr>
          <w:p w14:paraId="66EBEB0B" w14:textId="11B469CC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Skazani poprzednio karani</w:t>
            </w:r>
          </w:p>
        </w:tc>
        <w:tc>
          <w:tcPr>
            <w:tcW w:w="737" w:type="dxa"/>
            <w:vMerge w:val="restart"/>
            <w:vAlign w:val="center"/>
          </w:tcPr>
          <w:p w14:paraId="18E948AC" w14:textId="2750EEF5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Skazani  w warunkach art. 65 kk</w:t>
            </w:r>
          </w:p>
        </w:tc>
        <w:tc>
          <w:tcPr>
            <w:tcW w:w="4336" w:type="dxa"/>
            <w:gridSpan w:val="12"/>
            <w:tcBorders>
              <w:right w:val="single" w:sz="4" w:space="0" w:color="auto"/>
            </w:tcBorders>
            <w:vAlign w:val="center"/>
          </w:tcPr>
          <w:p w14:paraId="4895A329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Środki zabezpieczające (z kk)</w:t>
            </w:r>
          </w:p>
        </w:tc>
        <w:tc>
          <w:tcPr>
            <w:tcW w:w="684" w:type="dxa"/>
            <w:vMerge w:val="restart"/>
            <w:tcBorders>
              <w:right w:val="single" w:sz="4" w:space="0" w:color="auto"/>
            </w:tcBorders>
            <w:vAlign w:val="center"/>
          </w:tcPr>
          <w:p w14:paraId="5412BDAC" w14:textId="5D4B99CD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3"/>
                <w:szCs w:val="13"/>
                <w:u w:val="single"/>
              </w:rPr>
            </w:pPr>
            <w:r w:rsidRPr="004315BB">
              <w:rPr>
                <w:rFonts w:ascii="Arial" w:hAnsi="Arial" w:cs="Arial"/>
                <w:sz w:val="13"/>
                <w:szCs w:val="13"/>
                <w:u w:val="single"/>
              </w:rPr>
              <w:t>Prawomocnie</w:t>
            </w:r>
            <w:r w:rsidRPr="004315BB">
              <w:rPr>
                <w:rFonts w:ascii="Arial" w:hAnsi="Arial" w:cs="Arial"/>
                <w:sz w:val="13"/>
                <w:szCs w:val="13"/>
              </w:rPr>
              <w:t xml:space="preserve"> skazani </w:t>
            </w:r>
            <w:r w:rsidRPr="004315BB">
              <w:rPr>
                <w:rFonts w:ascii="Arial" w:hAnsi="Arial" w:cs="Arial"/>
                <w:sz w:val="13"/>
                <w:szCs w:val="13"/>
                <w:vertAlign w:val="superscript"/>
              </w:rPr>
              <w:t>*)</w:t>
            </w:r>
          </w:p>
        </w:tc>
      </w:tr>
      <w:tr w:rsidR="004315BB" w:rsidRPr="004315BB" w14:paraId="1392F809" w14:textId="77777777" w:rsidTr="001A660A">
        <w:trPr>
          <w:cantSplit/>
          <w:trHeight w:val="46"/>
        </w:trPr>
        <w:tc>
          <w:tcPr>
            <w:tcW w:w="1760" w:type="dxa"/>
            <w:gridSpan w:val="2"/>
            <w:vMerge/>
            <w:vAlign w:val="center"/>
          </w:tcPr>
          <w:p w14:paraId="622898A6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4A74F870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27A39C5B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  <w:vAlign w:val="center"/>
          </w:tcPr>
          <w:p w14:paraId="585CFF9A" w14:textId="050839F2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</w:tcPr>
          <w:p w14:paraId="21D9CE91" w14:textId="6D790FB8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14:paraId="046BBC41" w14:textId="3B0DF76C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1" w:type="dxa"/>
            <w:vMerge/>
            <w:vAlign w:val="center"/>
          </w:tcPr>
          <w:p w14:paraId="3421BBBE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vMerge/>
            <w:vAlign w:val="center"/>
          </w:tcPr>
          <w:p w14:paraId="0D2C2F5C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8" w:type="dxa"/>
            <w:vMerge/>
            <w:shd w:val="clear" w:color="auto" w:fill="auto"/>
            <w:vAlign w:val="center"/>
          </w:tcPr>
          <w:p w14:paraId="73218CE6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1426" w:type="dxa"/>
            <w:gridSpan w:val="3"/>
            <w:vMerge/>
            <w:shd w:val="clear" w:color="auto" w:fill="auto"/>
            <w:vAlign w:val="center"/>
          </w:tcPr>
          <w:p w14:paraId="69274166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47" w:type="dxa"/>
            <w:vMerge w:val="restart"/>
            <w:vAlign w:val="center"/>
          </w:tcPr>
          <w:p w14:paraId="46727629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  <w:r w:rsidRPr="004315BB">
              <w:rPr>
                <w:rFonts w:ascii="Arial" w:hAnsi="Arial" w:cs="Arial"/>
                <w:w w:val="86"/>
                <w:sz w:val="14"/>
                <w:szCs w:val="14"/>
              </w:rPr>
              <w:t>razem</w:t>
            </w:r>
          </w:p>
        </w:tc>
        <w:tc>
          <w:tcPr>
            <w:tcW w:w="1778" w:type="dxa"/>
            <w:gridSpan w:val="4"/>
            <w:vAlign w:val="center"/>
          </w:tcPr>
          <w:p w14:paraId="694FEF08" w14:textId="7AD6AC13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  <w:r w:rsidRPr="004315BB">
              <w:rPr>
                <w:rFonts w:ascii="Arial" w:hAnsi="Arial" w:cs="Arial"/>
                <w:w w:val="86"/>
                <w:sz w:val="14"/>
                <w:szCs w:val="14"/>
              </w:rPr>
              <w:t>w tym recydywiści</w:t>
            </w:r>
          </w:p>
        </w:tc>
        <w:tc>
          <w:tcPr>
            <w:tcW w:w="737" w:type="dxa"/>
            <w:vMerge/>
            <w:vAlign w:val="center"/>
          </w:tcPr>
          <w:p w14:paraId="201B8ED0" w14:textId="03A4EE20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355" w:type="dxa"/>
            <w:vMerge w:val="restart"/>
            <w:shd w:val="clear" w:color="auto" w:fill="auto"/>
            <w:vAlign w:val="center"/>
          </w:tcPr>
          <w:p w14:paraId="664D6D5A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  <w:p w14:paraId="5C428585" w14:textId="178F688B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93</w:t>
            </w:r>
          </w:p>
        </w:tc>
        <w:tc>
          <w:tcPr>
            <w:tcW w:w="299" w:type="dxa"/>
            <w:vMerge w:val="restart"/>
            <w:shd w:val="clear" w:color="auto" w:fill="auto"/>
            <w:vAlign w:val="center"/>
          </w:tcPr>
          <w:p w14:paraId="7F0935D9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94 § 1</w:t>
            </w:r>
          </w:p>
        </w:tc>
        <w:tc>
          <w:tcPr>
            <w:tcW w:w="340" w:type="dxa"/>
            <w:vMerge w:val="restart"/>
            <w:shd w:val="clear" w:color="auto" w:fill="auto"/>
            <w:vAlign w:val="center"/>
          </w:tcPr>
          <w:p w14:paraId="1F63D3AC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95 § 1</w:t>
            </w:r>
          </w:p>
        </w:tc>
        <w:tc>
          <w:tcPr>
            <w:tcW w:w="328" w:type="dxa"/>
            <w:vMerge w:val="restart"/>
            <w:shd w:val="clear" w:color="auto" w:fill="auto"/>
            <w:vAlign w:val="center"/>
          </w:tcPr>
          <w:p w14:paraId="53BC417A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95a</w:t>
            </w:r>
          </w:p>
        </w:tc>
        <w:tc>
          <w:tcPr>
            <w:tcW w:w="328" w:type="dxa"/>
            <w:vMerge w:val="restart"/>
            <w:shd w:val="clear" w:color="auto" w:fill="auto"/>
            <w:vAlign w:val="center"/>
          </w:tcPr>
          <w:p w14:paraId="7828D6E9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96 § 1</w:t>
            </w:r>
          </w:p>
        </w:tc>
        <w:tc>
          <w:tcPr>
            <w:tcW w:w="1426" w:type="dxa"/>
            <w:gridSpan w:val="4"/>
            <w:vMerge w:val="restart"/>
            <w:vAlign w:val="center"/>
          </w:tcPr>
          <w:p w14:paraId="51C99092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 xml:space="preserve">art. 93a </w:t>
            </w:r>
          </w:p>
        </w:tc>
        <w:tc>
          <w:tcPr>
            <w:tcW w:w="126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CBC087B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art. 99 § 1 w zw. z</w:t>
            </w:r>
          </w:p>
        </w:tc>
        <w:tc>
          <w:tcPr>
            <w:tcW w:w="684" w:type="dxa"/>
            <w:vMerge/>
            <w:tcBorders>
              <w:right w:val="single" w:sz="4" w:space="0" w:color="auto"/>
            </w:tcBorders>
          </w:tcPr>
          <w:p w14:paraId="10B334B9" w14:textId="77777777" w:rsidR="001A660A" w:rsidRPr="004315BB" w:rsidRDefault="001A660A" w:rsidP="00DA199B">
            <w:pPr>
              <w:spacing w:line="130" w:lineRule="atLeast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</w:tr>
      <w:tr w:rsidR="004315BB" w:rsidRPr="004315BB" w14:paraId="76E1836D" w14:textId="77777777" w:rsidTr="001A660A">
        <w:trPr>
          <w:cantSplit/>
          <w:trHeight w:val="130"/>
        </w:trPr>
        <w:tc>
          <w:tcPr>
            <w:tcW w:w="1760" w:type="dxa"/>
            <w:gridSpan w:val="2"/>
            <w:vMerge/>
            <w:vAlign w:val="center"/>
          </w:tcPr>
          <w:p w14:paraId="08423383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6EBECB94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2F5C36CA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  <w:vAlign w:val="center"/>
          </w:tcPr>
          <w:p w14:paraId="17A47592" w14:textId="4AB225AD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</w:tcPr>
          <w:p w14:paraId="27406F7D" w14:textId="02C6973B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14:paraId="2894E64D" w14:textId="3BD64C78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1" w:type="dxa"/>
            <w:vMerge/>
            <w:vAlign w:val="center"/>
          </w:tcPr>
          <w:p w14:paraId="7353E36C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vMerge/>
            <w:vAlign w:val="center"/>
          </w:tcPr>
          <w:p w14:paraId="7448A310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8" w:type="dxa"/>
            <w:vMerge/>
            <w:shd w:val="clear" w:color="auto" w:fill="auto"/>
            <w:vAlign w:val="center"/>
          </w:tcPr>
          <w:p w14:paraId="21A48E55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27" w:type="dxa"/>
            <w:vMerge w:val="restart"/>
            <w:shd w:val="clear" w:color="auto" w:fill="auto"/>
            <w:vAlign w:val="center"/>
          </w:tcPr>
          <w:p w14:paraId="40F50D8C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4315BB">
              <w:rPr>
                <w:rFonts w:ascii="Arial" w:hAnsi="Arial" w:cs="Arial"/>
                <w:sz w:val="12"/>
              </w:rPr>
              <w:t>335 § 1 lub 2 kpk</w:t>
            </w:r>
          </w:p>
        </w:tc>
        <w:tc>
          <w:tcPr>
            <w:tcW w:w="441" w:type="dxa"/>
            <w:vMerge w:val="restart"/>
            <w:shd w:val="clear" w:color="auto" w:fill="auto"/>
            <w:vAlign w:val="center"/>
          </w:tcPr>
          <w:p w14:paraId="14159651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</w:rPr>
              <w:t>338a kpk</w:t>
            </w:r>
          </w:p>
        </w:tc>
        <w:tc>
          <w:tcPr>
            <w:tcW w:w="458" w:type="dxa"/>
            <w:vMerge w:val="restart"/>
            <w:shd w:val="clear" w:color="auto" w:fill="auto"/>
            <w:vAlign w:val="center"/>
          </w:tcPr>
          <w:p w14:paraId="1B346ED4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4315BB">
              <w:rPr>
                <w:rFonts w:ascii="Arial" w:hAnsi="Arial" w:cs="Arial"/>
                <w:sz w:val="12"/>
              </w:rPr>
              <w:t>387 § 1 kpk</w:t>
            </w:r>
          </w:p>
        </w:tc>
        <w:tc>
          <w:tcPr>
            <w:tcW w:w="547" w:type="dxa"/>
            <w:vMerge/>
            <w:vAlign w:val="center"/>
          </w:tcPr>
          <w:p w14:paraId="1C74A7C1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10" w:type="dxa"/>
            <w:vMerge w:val="restart"/>
            <w:vAlign w:val="center"/>
          </w:tcPr>
          <w:p w14:paraId="42544DF6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 64 </w:t>
            </w:r>
          </w:p>
          <w:p w14:paraId="373FAEB5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§ 1 kk</w:t>
            </w:r>
          </w:p>
        </w:tc>
        <w:tc>
          <w:tcPr>
            <w:tcW w:w="410" w:type="dxa"/>
            <w:vMerge w:val="restart"/>
            <w:vAlign w:val="center"/>
          </w:tcPr>
          <w:p w14:paraId="211E3584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art. 64 § 2 kk</w:t>
            </w:r>
          </w:p>
        </w:tc>
        <w:tc>
          <w:tcPr>
            <w:tcW w:w="547" w:type="dxa"/>
            <w:vMerge w:val="restart"/>
            <w:vAlign w:val="center"/>
          </w:tcPr>
          <w:p w14:paraId="1EF7C1AD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 § 1 i 2 kk w związku z art.65</w:t>
            </w:r>
          </w:p>
        </w:tc>
        <w:tc>
          <w:tcPr>
            <w:tcW w:w="411" w:type="dxa"/>
            <w:vMerge w:val="restart"/>
            <w:shd w:val="clear" w:color="auto" w:fill="auto"/>
            <w:vAlign w:val="center"/>
          </w:tcPr>
          <w:p w14:paraId="09AEAF26" w14:textId="4FF181AF" w:rsidR="001A660A" w:rsidRPr="004315BB" w:rsidRDefault="001A660A" w:rsidP="00B17BF2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art. 64a  kk</w:t>
            </w:r>
          </w:p>
        </w:tc>
        <w:tc>
          <w:tcPr>
            <w:tcW w:w="737" w:type="dxa"/>
            <w:vMerge/>
            <w:vAlign w:val="center"/>
          </w:tcPr>
          <w:p w14:paraId="21CDD095" w14:textId="3A91E298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6FC7A996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99" w:type="dxa"/>
            <w:vMerge/>
            <w:shd w:val="clear" w:color="auto" w:fill="auto"/>
            <w:vAlign w:val="center"/>
          </w:tcPr>
          <w:p w14:paraId="59C1C7F1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40" w:type="dxa"/>
            <w:vMerge/>
            <w:shd w:val="clear" w:color="auto" w:fill="auto"/>
            <w:vAlign w:val="center"/>
          </w:tcPr>
          <w:p w14:paraId="7A204A7B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8" w:type="dxa"/>
            <w:vMerge/>
            <w:shd w:val="clear" w:color="auto" w:fill="auto"/>
            <w:vAlign w:val="center"/>
          </w:tcPr>
          <w:p w14:paraId="43D63A08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8" w:type="dxa"/>
            <w:vMerge/>
            <w:shd w:val="clear" w:color="auto" w:fill="auto"/>
            <w:vAlign w:val="center"/>
          </w:tcPr>
          <w:p w14:paraId="0C7D2DBC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1426" w:type="dxa"/>
            <w:gridSpan w:val="4"/>
            <w:vMerge/>
            <w:vAlign w:val="center"/>
          </w:tcPr>
          <w:p w14:paraId="39503D32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126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6486DF8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684" w:type="dxa"/>
            <w:vMerge/>
            <w:tcBorders>
              <w:right w:val="single" w:sz="4" w:space="0" w:color="auto"/>
            </w:tcBorders>
            <w:vAlign w:val="center"/>
          </w:tcPr>
          <w:p w14:paraId="2EB11E5A" w14:textId="77777777" w:rsidR="001A660A" w:rsidRPr="004315BB" w:rsidRDefault="001A660A" w:rsidP="00FD43FE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</w:tr>
      <w:tr w:rsidR="004315BB" w:rsidRPr="004315BB" w14:paraId="5599DF8A" w14:textId="77777777" w:rsidTr="001A660A">
        <w:trPr>
          <w:cantSplit/>
          <w:trHeight w:val="281"/>
        </w:trPr>
        <w:tc>
          <w:tcPr>
            <w:tcW w:w="1760" w:type="dxa"/>
            <w:gridSpan w:val="2"/>
            <w:vMerge/>
            <w:vAlign w:val="center"/>
          </w:tcPr>
          <w:p w14:paraId="447BF51E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627757F0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6B5C3F5F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  <w:vAlign w:val="center"/>
          </w:tcPr>
          <w:p w14:paraId="62791FF7" w14:textId="7FAEAE28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</w:tcPr>
          <w:p w14:paraId="54D6CEDE" w14:textId="1B3F324B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14:paraId="17757C70" w14:textId="6E01C45B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1" w:type="dxa"/>
            <w:vMerge/>
            <w:vAlign w:val="center"/>
          </w:tcPr>
          <w:p w14:paraId="11339DE5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vMerge/>
            <w:vAlign w:val="center"/>
          </w:tcPr>
          <w:p w14:paraId="043D1F6E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8" w:type="dxa"/>
            <w:vMerge/>
            <w:shd w:val="clear" w:color="auto" w:fill="auto"/>
            <w:vAlign w:val="center"/>
          </w:tcPr>
          <w:p w14:paraId="37EB6C25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27" w:type="dxa"/>
            <w:vMerge/>
            <w:shd w:val="clear" w:color="auto" w:fill="auto"/>
            <w:vAlign w:val="center"/>
          </w:tcPr>
          <w:p w14:paraId="5DA08F39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1" w:type="dxa"/>
            <w:vMerge/>
            <w:shd w:val="clear" w:color="auto" w:fill="auto"/>
            <w:vAlign w:val="center"/>
          </w:tcPr>
          <w:p w14:paraId="73A357FE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458" w:type="dxa"/>
            <w:vMerge/>
            <w:shd w:val="clear" w:color="auto" w:fill="auto"/>
            <w:vAlign w:val="center"/>
          </w:tcPr>
          <w:p w14:paraId="5C73A6C1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7" w:type="dxa"/>
            <w:vMerge/>
            <w:vAlign w:val="center"/>
          </w:tcPr>
          <w:p w14:paraId="08A1EDEA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10" w:type="dxa"/>
            <w:vMerge/>
            <w:vAlign w:val="center"/>
          </w:tcPr>
          <w:p w14:paraId="4730E4C0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410" w:type="dxa"/>
            <w:vMerge/>
            <w:vAlign w:val="center"/>
          </w:tcPr>
          <w:p w14:paraId="39C4832D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547" w:type="dxa"/>
            <w:vMerge/>
            <w:vAlign w:val="center"/>
          </w:tcPr>
          <w:p w14:paraId="42E91EA1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</w:p>
        </w:tc>
        <w:tc>
          <w:tcPr>
            <w:tcW w:w="411" w:type="dxa"/>
            <w:vMerge/>
            <w:shd w:val="clear" w:color="auto" w:fill="auto"/>
          </w:tcPr>
          <w:p w14:paraId="4D94BA09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737" w:type="dxa"/>
            <w:vMerge/>
            <w:vAlign w:val="center"/>
          </w:tcPr>
          <w:p w14:paraId="0448D2B2" w14:textId="0D81F4B0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78C79FB9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99" w:type="dxa"/>
            <w:vMerge/>
            <w:shd w:val="clear" w:color="auto" w:fill="auto"/>
            <w:vAlign w:val="center"/>
          </w:tcPr>
          <w:p w14:paraId="1D476ABB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40" w:type="dxa"/>
            <w:vMerge/>
            <w:shd w:val="clear" w:color="auto" w:fill="auto"/>
            <w:vAlign w:val="center"/>
          </w:tcPr>
          <w:p w14:paraId="57D63869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8" w:type="dxa"/>
            <w:vMerge/>
            <w:shd w:val="clear" w:color="auto" w:fill="auto"/>
            <w:vAlign w:val="center"/>
          </w:tcPr>
          <w:p w14:paraId="503F01FD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8" w:type="dxa"/>
            <w:vMerge/>
            <w:shd w:val="clear" w:color="auto" w:fill="auto"/>
            <w:vAlign w:val="center"/>
          </w:tcPr>
          <w:p w14:paraId="1C3C2BB1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4B64E48A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1</w:t>
            </w:r>
          </w:p>
        </w:tc>
        <w:tc>
          <w:tcPr>
            <w:tcW w:w="384" w:type="dxa"/>
            <w:vAlign w:val="center"/>
          </w:tcPr>
          <w:p w14:paraId="78A067A8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2</w:t>
            </w:r>
          </w:p>
        </w:tc>
        <w:tc>
          <w:tcPr>
            <w:tcW w:w="370" w:type="dxa"/>
            <w:vAlign w:val="center"/>
          </w:tcPr>
          <w:p w14:paraId="3CB59CF4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3</w:t>
            </w:r>
          </w:p>
        </w:tc>
        <w:tc>
          <w:tcPr>
            <w:tcW w:w="331" w:type="dxa"/>
            <w:vAlign w:val="center"/>
          </w:tcPr>
          <w:p w14:paraId="1E531F79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4</w:t>
            </w:r>
          </w:p>
        </w:tc>
        <w:tc>
          <w:tcPr>
            <w:tcW w:w="427" w:type="dxa"/>
            <w:vAlign w:val="center"/>
          </w:tcPr>
          <w:p w14:paraId="75EB2ED5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art.39 pkt 2</w:t>
            </w:r>
          </w:p>
        </w:tc>
        <w:tc>
          <w:tcPr>
            <w:tcW w:w="427" w:type="dxa"/>
            <w:vAlign w:val="center"/>
          </w:tcPr>
          <w:p w14:paraId="5A70A554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art.39 pkt 3</w:t>
            </w: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2E835C69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art.39 pkt 4</w:t>
            </w:r>
          </w:p>
        </w:tc>
        <w:tc>
          <w:tcPr>
            <w:tcW w:w="684" w:type="dxa"/>
            <w:vMerge/>
            <w:tcBorders>
              <w:right w:val="single" w:sz="4" w:space="0" w:color="auto"/>
            </w:tcBorders>
          </w:tcPr>
          <w:p w14:paraId="282F0227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</w:tr>
      <w:tr w:rsidR="004315BB" w:rsidRPr="004315BB" w14:paraId="554549E2" w14:textId="2E7265B7" w:rsidTr="001636B1">
        <w:trPr>
          <w:cantSplit/>
          <w:trHeight w:hRule="exact" w:val="109"/>
        </w:trPr>
        <w:tc>
          <w:tcPr>
            <w:tcW w:w="1760" w:type="dxa"/>
            <w:gridSpan w:val="2"/>
            <w:vAlign w:val="center"/>
          </w:tcPr>
          <w:p w14:paraId="0B218D00" w14:textId="7777777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431" w:type="dxa"/>
            <w:vAlign w:val="center"/>
          </w:tcPr>
          <w:p w14:paraId="212AEC1A" w14:textId="04FFBAC0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34</w:t>
            </w:r>
          </w:p>
        </w:tc>
        <w:tc>
          <w:tcPr>
            <w:tcW w:w="431" w:type="dxa"/>
            <w:shd w:val="clear" w:color="auto" w:fill="auto"/>
            <w:vAlign w:val="center"/>
          </w:tcPr>
          <w:p w14:paraId="637E5CE7" w14:textId="61AC1544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35</w:t>
            </w:r>
          </w:p>
        </w:tc>
        <w:tc>
          <w:tcPr>
            <w:tcW w:w="432" w:type="dxa"/>
            <w:vAlign w:val="center"/>
          </w:tcPr>
          <w:p w14:paraId="43ED1179" w14:textId="21B8B06A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2"/>
              </w:rPr>
              <w:t>36</w:t>
            </w:r>
          </w:p>
        </w:tc>
        <w:tc>
          <w:tcPr>
            <w:tcW w:w="432" w:type="dxa"/>
            <w:vAlign w:val="center"/>
          </w:tcPr>
          <w:p w14:paraId="3AA19399" w14:textId="45549CC3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2"/>
              </w:rPr>
              <w:t>37</w:t>
            </w:r>
          </w:p>
        </w:tc>
        <w:tc>
          <w:tcPr>
            <w:tcW w:w="433" w:type="dxa"/>
            <w:shd w:val="clear" w:color="auto" w:fill="auto"/>
            <w:vAlign w:val="center"/>
          </w:tcPr>
          <w:p w14:paraId="06B076A5" w14:textId="5A0EBEE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38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3AC43936" w14:textId="02BE8A80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39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14D398F9" w14:textId="62D3F729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1"/>
              </w:rPr>
              <w:t>40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14A03F75" w14:textId="78BDD59B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1"/>
              </w:rPr>
              <w:t>41</w:t>
            </w:r>
          </w:p>
        </w:tc>
        <w:tc>
          <w:tcPr>
            <w:tcW w:w="527" w:type="dxa"/>
            <w:shd w:val="clear" w:color="auto" w:fill="auto"/>
            <w:vAlign w:val="center"/>
          </w:tcPr>
          <w:p w14:paraId="62AF2B6A" w14:textId="25B899DD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42</w:t>
            </w:r>
          </w:p>
        </w:tc>
        <w:tc>
          <w:tcPr>
            <w:tcW w:w="441" w:type="dxa"/>
            <w:shd w:val="clear" w:color="auto" w:fill="auto"/>
            <w:vAlign w:val="center"/>
          </w:tcPr>
          <w:p w14:paraId="75217F62" w14:textId="7AE72D98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43</w:t>
            </w:r>
          </w:p>
        </w:tc>
        <w:tc>
          <w:tcPr>
            <w:tcW w:w="458" w:type="dxa"/>
            <w:vAlign w:val="center"/>
          </w:tcPr>
          <w:p w14:paraId="2120D8CD" w14:textId="04DA86FD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44</w:t>
            </w:r>
          </w:p>
        </w:tc>
        <w:tc>
          <w:tcPr>
            <w:tcW w:w="547" w:type="dxa"/>
            <w:vAlign w:val="center"/>
          </w:tcPr>
          <w:p w14:paraId="1942A4CE" w14:textId="3CEE713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45</w:t>
            </w:r>
          </w:p>
        </w:tc>
        <w:tc>
          <w:tcPr>
            <w:tcW w:w="410" w:type="dxa"/>
            <w:vAlign w:val="center"/>
          </w:tcPr>
          <w:p w14:paraId="2CB93EF7" w14:textId="3F79854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46</w:t>
            </w:r>
          </w:p>
        </w:tc>
        <w:tc>
          <w:tcPr>
            <w:tcW w:w="410" w:type="dxa"/>
            <w:vAlign w:val="center"/>
          </w:tcPr>
          <w:p w14:paraId="59B1522F" w14:textId="3BE94774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47</w:t>
            </w:r>
          </w:p>
        </w:tc>
        <w:tc>
          <w:tcPr>
            <w:tcW w:w="547" w:type="dxa"/>
            <w:vAlign w:val="center"/>
          </w:tcPr>
          <w:p w14:paraId="02AAC7B8" w14:textId="7F66F990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48</w:t>
            </w:r>
          </w:p>
        </w:tc>
        <w:tc>
          <w:tcPr>
            <w:tcW w:w="411" w:type="dxa"/>
            <w:vAlign w:val="center"/>
          </w:tcPr>
          <w:p w14:paraId="08B84B47" w14:textId="2C811402" w:rsidR="001A660A" w:rsidRPr="004315BB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49</w:t>
            </w:r>
          </w:p>
        </w:tc>
        <w:tc>
          <w:tcPr>
            <w:tcW w:w="737" w:type="dxa"/>
            <w:vAlign w:val="center"/>
          </w:tcPr>
          <w:p w14:paraId="6CBC8DDF" w14:textId="6EE94C97" w:rsidR="001A660A" w:rsidRPr="004315BB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50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189B8E6A" w14:textId="072C4215" w:rsidR="001A660A" w:rsidRPr="004315BB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51</w:t>
            </w:r>
          </w:p>
        </w:tc>
        <w:tc>
          <w:tcPr>
            <w:tcW w:w="299" w:type="dxa"/>
            <w:vAlign w:val="center"/>
          </w:tcPr>
          <w:p w14:paraId="22B3405E" w14:textId="47EFD19B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52</w:t>
            </w:r>
          </w:p>
        </w:tc>
        <w:tc>
          <w:tcPr>
            <w:tcW w:w="340" w:type="dxa"/>
            <w:vAlign w:val="center"/>
          </w:tcPr>
          <w:p w14:paraId="51B9110B" w14:textId="56490711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53</w:t>
            </w:r>
          </w:p>
        </w:tc>
        <w:tc>
          <w:tcPr>
            <w:tcW w:w="328" w:type="dxa"/>
            <w:vAlign w:val="center"/>
          </w:tcPr>
          <w:p w14:paraId="43CFA3FE" w14:textId="4AA0F642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54</w:t>
            </w:r>
          </w:p>
        </w:tc>
        <w:tc>
          <w:tcPr>
            <w:tcW w:w="328" w:type="dxa"/>
            <w:vAlign w:val="center"/>
          </w:tcPr>
          <w:p w14:paraId="0FD32EAE" w14:textId="1C142F13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55</w:t>
            </w:r>
          </w:p>
        </w:tc>
        <w:tc>
          <w:tcPr>
            <w:tcW w:w="341" w:type="dxa"/>
            <w:vAlign w:val="center"/>
          </w:tcPr>
          <w:p w14:paraId="33B26FCD" w14:textId="4D5EB15C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56</w:t>
            </w:r>
          </w:p>
        </w:tc>
        <w:tc>
          <w:tcPr>
            <w:tcW w:w="384" w:type="dxa"/>
            <w:vAlign w:val="center"/>
          </w:tcPr>
          <w:p w14:paraId="5F77D3DA" w14:textId="44C6FEDF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57</w:t>
            </w:r>
          </w:p>
        </w:tc>
        <w:tc>
          <w:tcPr>
            <w:tcW w:w="370" w:type="dxa"/>
            <w:vAlign w:val="center"/>
          </w:tcPr>
          <w:p w14:paraId="13073DDF" w14:textId="212C92CC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58</w:t>
            </w:r>
          </w:p>
        </w:tc>
        <w:tc>
          <w:tcPr>
            <w:tcW w:w="331" w:type="dxa"/>
            <w:tcBorders>
              <w:bottom w:val="single" w:sz="12" w:space="0" w:color="auto"/>
            </w:tcBorders>
            <w:vAlign w:val="center"/>
          </w:tcPr>
          <w:p w14:paraId="17DD482A" w14:textId="46085129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1"/>
              </w:rPr>
              <w:t>59</w:t>
            </w:r>
          </w:p>
        </w:tc>
        <w:tc>
          <w:tcPr>
            <w:tcW w:w="427" w:type="dxa"/>
            <w:vAlign w:val="center"/>
          </w:tcPr>
          <w:p w14:paraId="1F2636EC" w14:textId="481E5C73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60</w:t>
            </w:r>
          </w:p>
        </w:tc>
        <w:tc>
          <w:tcPr>
            <w:tcW w:w="427" w:type="dxa"/>
            <w:vAlign w:val="center"/>
          </w:tcPr>
          <w:p w14:paraId="1815B009" w14:textId="4FCD775A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61</w:t>
            </w:r>
          </w:p>
        </w:tc>
        <w:tc>
          <w:tcPr>
            <w:tcW w:w="406" w:type="dxa"/>
            <w:tcBorders>
              <w:bottom w:val="single" w:sz="12" w:space="0" w:color="auto"/>
            </w:tcBorders>
            <w:vAlign w:val="center"/>
          </w:tcPr>
          <w:p w14:paraId="130F1ADF" w14:textId="18688DCA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62</w:t>
            </w:r>
          </w:p>
        </w:tc>
        <w:tc>
          <w:tcPr>
            <w:tcW w:w="684" w:type="dxa"/>
            <w:tcBorders>
              <w:bottom w:val="single" w:sz="12" w:space="0" w:color="auto"/>
            </w:tcBorders>
            <w:vAlign w:val="center"/>
          </w:tcPr>
          <w:p w14:paraId="75B4E542" w14:textId="7E144CE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63</w:t>
            </w:r>
          </w:p>
        </w:tc>
      </w:tr>
      <w:tr w:rsidR="004315BB" w:rsidRPr="004315BB" w14:paraId="6E5F5A65" w14:textId="37CC15A1" w:rsidTr="009A359F">
        <w:trPr>
          <w:cantSplit/>
          <w:trHeight w:val="57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5E3054D7" w14:textId="41EE9B43" w:rsidR="001A660A" w:rsidRPr="004315BB" w:rsidRDefault="001A660A" w:rsidP="001A660A">
            <w:pPr>
              <w:spacing w:line="110" w:lineRule="exact"/>
              <w:ind w:left="28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4315BB">
              <w:rPr>
                <w:rFonts w:ascii="Arial" w:hAnsi="Arial" w:cs="Arial"/>
                <w:w w:val="93"/>
                <w:sz w:val="10"/>
                <w:szCs w:val="10"/>
              </w:rPr>
              <w:t>(w. 2+3+5 do 9+11 do15)</w:t>
            </w:r>
          </w:p>
        </w:tc>
        <w:tc>
          <w:tcPr>
            <w:tcW w:w="29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F33B1F7" w14:textId="77777777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431" w:type="dxa"/>
            <w:tcBorders>
              <w:top w:val="single" w:sz="12" w:space="0" w:color="auto"/>
            </w:tcBorders>
          </w:tcPr>
          <w:p w14:paraId="7D3F4637" w14:textId="7777777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tcBorders>
              <w:top w:val="single" w:sz="12" w:space="0" w:color="auto"/>
            </w:tcBorders>
          </w:tcPr>
          <w:p w14:paraId="141D30AD" w14:textId="7777777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tcBorders>
              <w:top w:val="single" w:sz="12" w:space="0" w:color="auto"/>
            </w:tcBorders>
          </w:tcPr>
          <w:p w14:paraId="1A8E7291" w14:textId="01BEE9D5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tcBorders>
              <w:top w:val="single" w:sz="12" w:space="0" w:color="auto"/>
            </w:tcBorders>
          </w:tcPr>
          <w:p w14:paraId="43241846" w14:textId="78C4376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F75A4FC" w14:textId="63A81B16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1" w:type="dxa"/>
            <w:tcBorders>
              <w:top w:val="single" w:sz="12" w:space="0" w:color="auto"/>
            </w:tcBorders>
            <w:vAlign w:val="center"/>
          </w:tcPr>
          <w:p w14:paraId="5F47653C" w14:textId="7777777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tcBorders>
              <w:top w:val="single" w:sz="12" w:space="0" w:color="auto"/>
            </w:tcBorders>
            <w:vAlign w:val="center"/>
          </w:tcPr>
          <w:p w14:paraId="51039B38" w14:textId="7777777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26686D1" w14:textId="7777777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2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24EC0BE" w14:textId="7777777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244F112" w14:textId="7777777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9E11449" w14:textId="7777777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7" w:type="dxa"/>
            <w:tcBorders>
              <w:top w:val="single" w:sz="12" w:space="0" w:color="auto"/>
            </w:tcBorders>
            <w:vAlign w:val="center"/>
          </w:tcPr>
          <w:p w14:paraId="757687F9" w14:textId="7777777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0" w:type="dxa"/>
            <w:tcBorders>
              <w:top w:val="single" w:sz="12" w:space="0" w:color="auto"/>
            </w:tcBorders>
            <w:vAlign w:val="center"/>
          </w:tcPr>
          <w:p w14:paraId="5F4B4362" w14:textId="7777777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0" w:type="dxa"/>
            <w:tcBorders>
              <w:top w:val="single" w:sz="12" w:space="0" w:color="auto"/>
            </w:tcBorders>
            <w:vAlign w:val="center"/>
          </w:tcPr>
          <w:p w14:paraId="6564DE0A" w14:textId="2CDEE06F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7" w:type="dxa"/>
            <w:tcBorders>
              <w:top w:val="single" w:sz="12" w:space="0" w:color="auto"/>
            </w:tcBorders>
            <w:vAlign w:val="center"/>
          </w:tcPr>
          <w:p w14:paraId="69A724DC" w14:textId="0AC7C50B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1" w:type="dxa"/>
            <w:tcBorders>
              <w:top w:val="single" w:sz="12" w:space="0" w:color="auto"/>
            </w:tcBorders>
            <w:vAlign w:val="center"/>
          </w:tcPr>
          <w:p w14:paraId="46C72427" w14:textId="1CA89779" w:rsidR="001A660A" w:rsidRPr="004315BB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4C3DF618" w14:textId="192ADE8D" w:rsidR="001A660A" w:rsidRPr="004315BB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  <w:tcBorders>
              <w:top w:val="single" w:sz="12" w:space="0" w:color="auto"/>
            </w:tcBorders>
            <w:vAlign w:val="center"/>
          </w:tcPr>
          <w:p w14:paraId="0016DF53" w14:textId="26A4BE72" w:rsidR="001A660A" w:rsidRPr="004315BB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99" w:type="dxa"/>
            <w:tcBorders>
              <w:top w:val="single" w:sz="12" w:space="0" w:color="auto"/>
            </w:tcBorders>
            <w:vAlign w:val="center"/>
          </w:tcPr>
          <w:p w14:paraId="08821626" w14:textId="402A023D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0" w:type="dxa"/>
            <w:tcBorders>
              <w:top w:val="single" w:sz="12" w:space="0" w:color="auto"/>
            </w:tcBorders>
            <w:vAlign w:val="center"/>
          </w:tcPr>
          <w:p w14:paraId="01985C9E" w14:textId="0D603DA8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8" w:type="dxa"/>
            <w:tcBorders>
              <w:top w:val="single" w:sz="12" w:space="0" w:color="auto"/>
            </w:tcBorders>
            <w:vAlign w:val="center"/>
          </w:tcPr>
          <w:p w14:paraId="4D25CBFE" w14:textId="36C06144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8" w:type="dxa"/>
            <w:tcBorders>
              <w:top w:val="single" w:sz="12" w:space="0" w:color="auto"/>
            </w:tcBorders>
            <w:vAlign w:val="center"/>
          </w:tcPr>
          <w:p w14:paraId="3E0FB891" w14:textId="6D6E2CFA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tcBorders>
              <w:top w:val="single" w:sz="12" w:space="0" w:color="auto"/>
            </w:tcBorders>
            <w:vAlign w:val="center"/>
          </w:tcPr>
          <w:p w14:paraId="7C28780D" w14:textId="05962DF8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84" w:type="dxa"/>
            <w:tcBorders>
              <w:top w:val="single" w:sz="12" w:space="0" w:color="auto"/>
            </w:tcBorders>
            <w:vAlign w:val="center"/>
          </w:tcPr>
          <w:p w14:paraId="379281B6" w14:textId="371040E4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0" w:type="dxa"/>
            <w:tcBorders>
              <w:top w:val="single" w:sz="12" w:space="0" w:color="auto"/>
            </w:tcBorders>
            <w:vAlign w:val="center"/>
          </w:tcPr>
          <w:p w14:paraId="0A86E7AE" w14:textId="62DC435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1" w:type="dxa"/>
            <w:tcBorders>
              <w:top w:val="single" w:sz="12" w:space="0" w:color="auto"/>
            </w:tcBorders>
            <w:vAlign w:val="center"/>
          </w:tcPr>
          <w:p w14:paraId="7472B967" w14:textId="4A05FD89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7" w:type="dxa"/>
            <w:tcBorders>
              <w:top w:val="single" w:sz="12" w:space="0" w:color="auto"/>
            </w:tcBorders>
            <w:vAlign w:val="center"/>
          </w:tcPr>
          <w:p w14:paraId="703F9149" w14:textId="43A91E8E" w:rsidR="001A660A" w:rsidRPr="004315BB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427" w:type="dxa"/>
            <w:tcBorders>
              <w:top w:val="single" w:sz="12" w:space="0" w:color="auto"/>
            </w:tcBorders>
            <w:vAlign w:val="center"/>
          </w:tcPr>
          <w:p w14:paraId="51B59AE0" w14:textId="55F218AA" w:rsidR="001A660A" w:rsidRPr="004315BB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40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F0358DE" w14:textId="1E62F8DE" w:rsidR="001A660A" w:rsidRPr="004315BB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68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B6696AF" w14:textId="6202BEEA" w:rsidR="001A660A" w:rsidRPr="004315BB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</w:tr>
      <w:tr w:rsidR="004315BB" w:rsidRPr="004315BB" w14:paraId="144AF33D" w14:textId="19AF7F35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5B1BD9FD" w14:textId="77777777" w:rsidR="001A660A" w:rsidRPr="004315BB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vertAlign w:val="superscript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kk  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6869E25" w14:textId="77777777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431" w:type="dxa"/>
          </w:tcPr>
          <w:p w14:paraId="056DC61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5CE2B5D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5295EFF" w14:textId="3EE11B5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CD5AF66" w14:textId="65CDD9CC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5F5603C0" w14:textId="5AC403E1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01DAC5F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40E8D60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3F67300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74AA151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BF90FE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CE4732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7758D07B" w14:textId="0437D446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2542EDA8" w14:textId="23BC272E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3A3F9F6" w14:textId="4A546BE6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4B90120" w14:textId="58798E49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  <w:vAlign w:val="center"/>
          </w:tcPr>
          <w:p w14:paraId="2A475701" w14:textId="4F17A09D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86CE94A" w14:textId="111E3659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253E8C5C" w14:textId="64FB209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B9B5C0B" w14:textId="0B2D53F9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4226FBCC" w14:textId="66C41382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C9686DD" w14:textId="0D8C9F33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5C0D09B" w14:textId="141BE77F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310FC21F" w14:textId="5E9BA528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4496E3BF" w14:textId="6FEC7D9B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6BABF0F9" w14:textId="74DA25E3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3E487173" w14:textId="42C75A25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C351F51" w14:textId="569C3C6F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1CFF5EC3" w14:textId="281C0944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0BE32DE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7CAFE09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0B6CA52B" w14:textId="024877AC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1A6229CE" w14:textId="77777777" w:rsidR="001A660A" w:rsidRPr="004315BB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kk  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2EA719E" w14:textId="77777777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431" w:type="dxa"/>
          </w:tcPr>
          <w:p w14:paraId="3715939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60FF6F7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68C4D0D2" w14:textId="0065EB45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47ED121" w14:textId="3F2E281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51CADAFF" w14:textId="1CB69BAC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6E4040C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3200F6F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6A0F4D4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6813833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F9CBAB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AB3654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35271C5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387696F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388A2A0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277BB73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21E0F90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02FD2C7" w14:textId="0DE1936A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55B5FF6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4214B7F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2FE33203" w14:textId="33B6B88E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3A02736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0B12403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563632E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784AC4B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67699EA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59F88EB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2F88BE3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2BF6A18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2FA02F9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3123C18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30F6AC26" w14:textId="43C4FD51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62091FD6" w14:textId="77777777" w:rsidR="001A660A" w:rsidRPr="004315BB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  w tym pkt 2 w zw. ze </w:t>
            </w:r>
            <w:r w:rsidRPr="004315BB">
              <w:rPr>
                <w:rFonts w:ascii="Arial" w:hAnsi="Arial" w:cs="Arial"/>
                <w:sz w:val="10"/>
                <w:szCs w:val="10"/>
              </w:rPr>
              <w:t>zgwałceniem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3173DF2" w14:textId="77777777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431" w:type="dxa"/>
          </w:tcPr>
          <w:p w14:paraId="7DB0214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CB9C5C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1F5750D" w14:textId="4263E0F4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49430A1B" w14:textId="618BF9A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68F9EC72" w14:textId="3029A8F2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56F0C63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6DF17FB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64BDE88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648F24F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289027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D30BC6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4AEC37E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632A831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70F5180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5A871C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61B14E8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2A20DA72" w14:textId="4EBDC813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49691F6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0E5AF84" w14:textId="00EAB668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668B4EA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0954D4C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1674938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114CF18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4FDA53B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05CB13A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5ABE155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4946318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24E6F05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4A9F33D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7736D4A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3C5EA69D" w14:textId="0D890EC5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0237046D" w14:textId="77777777" w:rsidR="001A660A" w:rsidRPr="004315BB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kk  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3B17C2D" w14:textId="77777777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431" w:type="dxa"/>
          </w:tcPr>
          <w:p w14:paraId="1AF5952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53A2475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7F5FCDE9" w14:textId="4DE48A81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6AED0CC1" w14:textId="50985774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5A66E81B" w14:textId="2BE77E82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8E33AD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0054F43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5629BEF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1A8FF38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1F7E7C8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27D066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44340B3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B9E676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26F216B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305E2FB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2CFFA5E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28595307" w14:textId="6A1E71C6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05D2FB5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0A00797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4F3FB92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5AAF8DA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1BD9E9C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11EA544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65B0119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2E9FB9F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40AE89C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02E88EF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2EC1038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3DB21B0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5E08580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138EBDDD" w14:textId="01261B2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162AAAAE" w14:textId="77777777" w:rsidR="001A660A" w:rsidRPr="004315BB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kk  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DE2A049" w14:textId="77777777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431" w:type="dxa"/>
          </w:tcPr>
          <w:p w14:paraId="7A2C10D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37C519D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46C89A41" w14:textId="13978B3B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1720592F" w14:textId="196B5C82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07901AB3" w14:textId="230F258D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E5CF6D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0F77016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637CCD9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45E6F9A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90494E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FD1007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2874FF5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2B74E65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3EB5EF8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64B3BA6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0BF8B4A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E03EF5E" w14:textId="668B6042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5802C81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7DC2ACC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306B8F1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295D006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FE55F3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4D8274C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20C5FDB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66A3E52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389B949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43A022E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167945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2DB1BB3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2DEC5E6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253F2E00" w14:textId="7777777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2740E55D" w14:textId="745A3EFF" w:rsidR="001A660A" w:rsidRPr="004315BB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 § 5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FABE8B6" w14:textId="668D4677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431" w:type="dxa"/>
          </w:tcPr>
          <w:p w14:paraId="010B9CB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358798B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DFA202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6FAFAF7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41EC20E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1AB73DA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02C5BDB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770BBAD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180CC8F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D8789D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3C1027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8CFB8F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73F685E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37B1FD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35826FB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6804F18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20B1F83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668D519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567F08D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6283A9F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701BBAC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72DA170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33B319C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78F0A8D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438AB0E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3AB2462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6439CF4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18D2E9A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6E5BAC3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4DEA014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03299FB6" w14:textId="7777777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30882418" w14:textId="452FACE1" w:rsidR="001A660A" w:rsidRPr="004315BB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148a § 1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1DD6B0E" w14:textId="6969783F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431" w:type="dxa"/>
          </w:tcPr>
          <w:p w14:paraId="5660FD1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61D9F85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21979D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6645BE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7326F0E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7F5D1E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6C822CB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58FA18E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0D997D2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54622B7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52A2AD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2FB992A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7D3BE1F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7D589DA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4BA47F6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00B8A91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473C08A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652425E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36CF590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4B962A6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5AE6276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4A82A72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1152A1D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2A176A7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5F5BCA9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5F77022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399839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6359AB9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0217BB9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638512A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1C02C19E" w14:textId="5FEDF726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66169549" w14:textId="77777777" w:rsidR="001A660A" w:rsidRPr="004315BB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0B69EEBC" w14:textId="0E36F430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431" w:type="dxa"/>
          </w:tcPr>
          <w:p w14:paraId="79F8544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4A47748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E326CDB" w14:textId="1F7E45C6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0B0F8FD" w14:textId="18D27DD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46C5E130" w14:textId="4F0A1413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05CCDA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734B142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2250FFC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18702BA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247D41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8A0BDE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477DC1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5435C7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43EE93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4C86C93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7E5EEB9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69E206B7" w14:textId="5F37E52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1F287C1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F2E320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5A416FE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1B6E265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BC2A1E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24C9751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5F9D649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3428FD6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238D23C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8A1F28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7E1836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217ACAF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472F437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1443E143" w14:textId="7777777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09F30FC1" w14:textId="36DD017F" w:rsidR="001A660A" w:rsidRPr="004315BB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CB0033A" w14:textId="6D428D1B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31" w:type="dxa"/>
          </w:tcPr>
          <w:p w14:paraId="1778B70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D12D4D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67C56F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B21C65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29C27AF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24F4A95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5910D38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7590D8D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50DB52F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0909F99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EB8CA0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7D1643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6FF322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733F2A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3EF0235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1D88AF6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FBEB4E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722DCBC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1EF089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2A29D31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2193D65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3F92E8A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01F3293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68816D8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4853137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361E4A5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4315E4F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9FD7B8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4C797CF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6BBB875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035D8E94" w14:textId="7B3BCF25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30CA9D58" w14:textId="77777777" w:rsidR="001A660A" w:rsidRPr="004315BB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80315BA" w14:textId="3BB0206D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431" w:type="dxa"/>
          </w:tcPr>
          <w:p w14:paraId="59657BD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7CA1568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913FB71" w14:textId="324E305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10F2F6C7" w14:textId="4F86FFE6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254C4624" w14:textId="304CE4D1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7A2B898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7348C21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494A942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4D22144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F71A50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5D54D0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76C37A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D9FB1E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27983A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ABD4EA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0E0CD4F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6B7E349A" w14:textId="1A82268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63B4E80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2E36974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7F56823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34CE68C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D954F7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1416472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35B52CA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027E584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440CBD2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7C197E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18EE3B4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06643CD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4086B10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030F1FA2" w14:textId="0A41693B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37336F13" w14:textId="77777777" w:rsidR="001A660A" w:rsidRPr="004315BB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3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B39054B" w14:textId="0EF3E95B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12</w:t>
            </w:r>
          </w:p>
        </w:tc>
        <w:tc>
          <w:tcPr>
            <w:tcW w:w="431" w:type="dxa"/>
          </w:tcPr>
          <w:p w14:paraId="658CDC7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706F30F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023E2E7" w14:textId="5480E8C8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1AD6EE4" w14:textId="5EA1CC34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67F2D9B5" w14:textId="53F1E365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6A96E71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3A2C649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541C3C7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5A4876D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9053A7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8A04E2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EA462E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372178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AFE690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6D0EFCD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72E89AA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7305B344" w14:textId="1D5221D5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3CBB33B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74BB984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5BCD700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734F71D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49CE3E6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083C1F5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058A984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3101CA6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2CBF3BC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F65BB2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CCAA4C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45207B0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0A6EA53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7E20400C" w14:textId="51C441CF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763D4BA3" w14:textId="77777777" w:rsidR="001A660A" w:rsidRPr="004315BB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4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88B987E" w14:textId="02095EF3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13</w:t>
            </w:r>
          </w:p>
        </w:tc>
        <w:tc>
          <w:tcPr>
            <w:tcW w:w="431" w:type="dxa"/>
          </w:tcPr>
          <w:p w14:paraId="0E65CFF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1DE534F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37228CD8" w14:textId="74B6A502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ABA056F" w14:textId="7BC45CA1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72E75D43" w14:textId="7583C218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0F1D83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48FF853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0DA6C91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527DCBC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EFF694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775EC4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DF0DC6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3C43D0A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0A7845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58C948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7485FCB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7D2B1592" w14:textId="6081F44C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78E77F0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400BBC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0B2FCC5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43BE9DF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02BED25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6D9823A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009BB10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6FE34CB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7E029C8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453D196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54045D3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46789D7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711D897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1998F8E4" w14:textId="7777777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1FC28CE0" w14:textId="32B958AC" w:rsidR="001A660A" w:rsidRPr="004315BB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5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05A330D0" w14:textId="6F241391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431" w:type="dxa"/>
          </w:tcPr>
          <w:p w14:paraId="6094615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376664C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6E33EB0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8CD084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4CC321E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74F83E6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728005E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346F908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3708D05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82D0A5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2F1C38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7AA61A1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142DFC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0D90D5C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865008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25D192A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73F4148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75C4E65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1DC5B3A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448B01D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23D2509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566ADFF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5D1ECD2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01B1943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148F87D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615A89F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696A965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915DBB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169A2AE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336DE28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69EC90C9" w14:textId="152EE629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3646096A" w14:textId="77777777" w:rsidR="001A660A" w:rsidRPr="004315BB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7E4077E" w14:textId="08865D76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431" w:type="dxa"/>
            <w:tcBorders>
              <w:bottom w:val="single" w:sz="12" w:space="0" w:color="auto"/>
            </w:tcBorders>
          </w:tcPr>
          <w:p w14:paraId="42003A6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  <w:tcBorders>
              <w:bottom w:val="single" w:sz="12" w:space="0" w:color="auto"/>
            </w:tcBorders>
          </w:tcPr>
          <w:p w14:paraId="371E1FB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  <w:tcBorders>
              <w:bottom w:val="single" w:sz="12" w:space="0" w:color="auto"/>
            </w:tcBorders>
          </w:tcPr>
          <w:p w14:paraId="6D9A4BAA" w14:textId="7D2CB4B9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  <w:tcBorders>
              <w:bottom w:val="single" w:sz="12" w:space="0" w:color="auto"/>
            </w:tcBorders>
          </w:tcPr>
          <w:p w14:paraId="25E9A826" w14:textId="4382022D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tcBorders>
              <w:bottom w:val="single" w:sz="12" w:space="0" w:color="auto"/>
            </w:tcBorders>
            <w:shd w:val="clear" w:color="auto" w:fill="auto"/>
          </w:tcPr>
          <w:p w14:paraId="1DCD3BCA" w14:textId="2D6F67B0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tcBorders>
              <w:bottom w:val="single" w:sz="12" w:space="0" w:color="auto"/>
            </w:tcBorders>
          </w:tcPr>
          <w:p w14:paraId="657B7AF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tcBorders>
              <w:bottom w:val="single" w:sz="12" w:space="0" w:color="auto"/>
            </w:tcBorders>
          </w:tcPr>
          <w:p w14:paraId="4D29339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tcBorders>
              <w:bottom w:val="single" w:sz="12" w:space="0" w:color="auto"/>
            </w:tcBorders>
            <w:shd w:val="clear" w:color="auto" w:fill="auto"/>
          </w:tcPr>
          <w:p w14:paraId="40ADFEB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tcBorders>
              <w:bottom w:val="single" w:sz="12" w:space="0" w:color="auto"/>
            </w:tcBorders>
            <w:shd w:val="clear" w:color="auto" w:fill="auto"/>
          </w:tcPr>
          <w:p w14:paraId="6E12069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tcBorders>
              <w:bottom w:val="single" w:sz="12" w:space="0" w:color="auto"/>
            </w:tcBorders>
            <w:shd w:val="clear" w:color="auto" w:fill="auto"/>
          </w:tcPr>
          <w:p w14:paraId="4494246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tcBorders>
              <w:bottom w:val="single" w:sz="12" w:space="0" w:color="auto"/>
            </w:tcBorders>
            <w:shd w:val="clear" w:color="auto" w:fill="auto"/>
          </w:tcPr>
          <w:p w14:paraId="024550F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tcBorders>
              <w:bottom w:val="single" w:sz="12" w:space="0" w:color="auto"/>
            </w:tcBorders>
          </w:tcPr>
          <w:p w14:paraId="0A03C0C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tcBorders>
              <w:bottom w:val="single" w:sz="12" w:space="0" w:color="auto"/>
            </w:tcBorders>
          </w:tcPr>
          <w:p w14:paraId="4D072E1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tcBorders>
              <w:bottom w:val="single" w:sz="12" w:space="0" w:color="auto"/>
            </w:tcBorders>
          </w:tcPr>
          <w:p w14:paraId="2780111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tcBorders>
              <w:bottom w:val="single" w:sz="12" w:space="0" w:color="auto"/>
            </w:tcBorders>
          </w:tcPr>
          <w:p w14:paraId="771D101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  <w:tcBorders>
              <w:bottom w:val="single" w:sz="12" w:space="0" w:color="auto"/>
            </w:tcBorders>
          </w:tcPr>
          <w:p w14:paraId="6A50078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</w:tcPr>
          <w:p w14:paraId="30FF8060" w14:textId="533D1B60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tcBorders>
              <w:bottom w:val="single" w:sz="12" w:space="0" w:color="auto"/>
            </w:tcBorders>
          </w:tcPr>
          <w:p w14:paraId="54ECAEE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tcBorders>
              <w:bottom w:val="single" w:sz="12" w:space="0" w:color="auto"/>
            </w:tcBorders>
          </w:tcPr>
          <w:p w14:paraId="16FFA1F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14:paraId="67F4B7A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tcBorders>
              <w:bottom w:val="single" w:sz="12" w:space="0" w:color="auto"/>
            </w:tcBorders>
          </w:tcPr>
          <w:p w14:paraId="32373DD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tcBorders>
              <w:bottom w:val="single" w:sz="12" w:space="0" w:color="auto"/>
            </w:tcBorders>
          </w:tcPr>
          <w:p w14:paraId="0C4D353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tcBorders>
              <w:bottom w:val="single" w:sz="12" w:space="0" w:color="auto"/>
            </w:tcBorders>
          </w:tcPr>
          <w:p w14:paraId="08FEF7A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tcBorders>
              <w:bottom w:val="single" w:sz="12" w:space="0" w:color="auto"/>
            </w:tcBorders>
          </w:tcPr>
          <w:p w14:paraId="386F09B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tcBorders>
              <w:bottom w:val="single" w:sz="12" w:space="0" w:color="auto"/>
            </w:tcBorders>
          </w:tcPr>
          <w:p w14:paraId="16D3D79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tcBorders>
              <w:bottom w:val="single" w:sz="12" w:space="0" w:color="auto"/>
            </w:tcBorders>
          </w:tcPr>
          <w:p w14:paraId="5801B0B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tcBorders>
              <w:bottom w:val="single" w:sz="12" w:space="0" w:color="auto"/>
            </w:tcBorders>
          </w:tcPr>
          <w:p w14:paraId="53E52A8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tcBorders>
              <w:bottom w:val="single" w:sz="12" w:space="0" w:color="auto"/>
            </w:tcBorders>
          </w:tcPr>
          <w:p w14:paraId="199E6DC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bottom w:val="single" w:sz="12" w:space="0" w:color="auto"/>
              <w:right w:val="single" w:sz="4" w:space="0" w:color="auto"/>
            </w:tcBorders>
          </w:tcPr>
          <w:p w14:paraId="6DE5CC6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bottom w:val="single" w:sz="12" w:space="0" w:color="auto"/>
              <w:right w:val="single" w:sz="4" w:space="0" w:color="auto"/>
            </w:tcBorders>
          </w:tcPr>
          <w:p w14:paraId="43405D3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</w:tbl>
    <w:p w14:paraId="337B4E7B" w14:textId="77777777" w:rsidR="00350D12" w:rsidRPr="004315BB" w:rsidRDefault="00350D12" w:rsidP="00350D12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</w:rPr>
        <w:t>Informacja o skazaniu osoby za czyn wymieniony w dziale 2.4 musi być wykazana w dziale 1.</w:t>
      </w:r>
    </w:p>
    <w:p w14:paraId="3D303369" w14:textId="77777777" w:rsidR="00350D12" w:rsidRPr="004315BB" w:rsidRDefault="00350D12" w:rsidP="00350D12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b)</w:t>
      </w:r>
      <w:r w:rsidRPr="004315BB">
        <w:rPr>
          <w:rFonts w:ascii="Arial" w:hAnsi="Arial" w:cs="Arial"/>
          <w:sz w:val="10"/>
          <w:szCs w:val="10"/>
        </w:rPr>
        <w:t xml:space="preserve"> Ograniczenie wolności, grzywna samoistna, wyłącznie środek karny, środki wychowawcze i poprawcze (art. 10 § 4 kk) (działy 2.3.1., 2.3.2., 2.3.3.).</w:t>
      </w:r>
    </w:p>
    <w:p w14:paraId="7D31071A" w14:textId="77777777" w:rsidR="00350D12" w:rsidRPr="004315BB" w:rsidRDefault="00350D12" w:rsidP="00350D12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e)</w:t>
      </w:r>
      <w:r w:rsidRPr="004315BB">
        <w:rPr>
          <w:rFonts w:ascii="Arial" w:hAnsi="Arial" w:cs="Arial"/>
          <w:sz w:val="10"/>
          <w:szCs w:val="10"/>
        </w:rPr>
        <w:t xml:space="preserve"> Osoby, które w chwili wydania wyroku przebywały w areszcie tymczasowym.</w:t>
      </w:r>
      <w:r w:rsidRPr="004315BB">
        <w:rPr>
          <w:rFonts w:ascii="Arial" w:hAnsi="Arial" w:cs="Arial"/>
          <w:sz w:val="10"/>
          <w:szCs w:val="10"/>
        </w:rPr>
        <w:tab/>
      </w:r>
      <w:r w:rsidRPr="004315BB">
        <w:rPr>
          <w:rFonts w:ascii="Arial" w:hAnsi="Arial" w:cs="Arial"/>
          <w:sz w:val="10"/>
          <w:szCs w:val="10"/>
        </w:rPr>
        <w:tab/>
      </w:r>
    </w:p>
    <w:p w14:paraId="277D92D0" w14:textId="71021A0F" w:rsidR="00350D12" w:rsidRPr="004315BB" w:rsidRDefault="00350D12" w:rsidP="00350D12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f)</w:t>
      </w:r>
      <w:r w:rsidRPr="004315BB">
        <w:rPr>
          <w:rFonts w:ascii="Arial" w:hAnsi="Arial" w:cs="Arial"/>
          <w:sz w:val="10"/>
          <w:szCs w:val="10"/>
        </w:rPr>
        <w:t xml:space="preserve"> I inne z ustaw szczególnych..</w:t>
      </w:r>
    </w:p>
    <w:p w14:paraId="1775F10F" w14:textId="77777777" w:rsidR="00350D12" w:rsidRPr="004315BB" w:rsidRDefault="00350D12" w:rsidP="00350D12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</w:rPr>
        <w:t>*) Dane wykazują Wydziały Sądów Okręgowych (I instancja). Ważny jest fakt prawomocności, nie ma znaczenia, w której instancji orzeczenie uprawomocniło się.</w:t>
      </w:r>
    </w:p>
    <w:p w14:paraId="7C983AC5" w14:textId="2BCFD070" w:rsidR="007413F9" w:rsidRPr="004315BB" w:rsidRDefault="007413F9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714F0EBD" w14:textId="77777777" w:rsidR="00156436" w:rsidRPr="004315BB" w:rsidRDefault="00156436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61D5F741" w14:textId="77777777" w:rsidR="00156436" w:rsidRPr="004315BB" w:rsidRDefault="00156436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28E0BC18" w14:textId="37B5AE9E" w:rsidR="00FE3A35" w:rsidRPr="004315BB" w:rsidRDefault="000876C9" w:rsidP="00FE3A35">
      <w:pPr>
        <w:spacing w:before="60" w:after="40" w:line="160" w:lineRule="exact"/>
        <w:rPr>
          <w:rFonts w:ascii="Arial" w:hAnsi="Arial" w:cs="Arial"/>
          <w:b/>
        </w:rPr>
      </w:pPr>
      <w:r w:rsidRPr="004315BB">
        <w:rPr>
          <w:rFonts w:ascii="Arial" w:hAnsi="Arial" w:cs="Arial"/>
          <w:b/>
        </w:rPr>
        <w:t xml:space="preserve">Dział 2.4.i. Osoby skazane z art. 148 § 1-5 i 148a § 1  kodeksu karnego, osoby pokrzywdzone i formy popełnienia przestępstwa </w:t>
      </w:r>
    </w:p>
    <w:tbl>
      <w:tblPr>
        <w:tblStyle w:val="Tabela-Siatka"/>
        <w:tblpPr w:leftFromText="141" w:rightFromText="141" w:vertAnchor="text" w:tblpY="1"/>
        <w:tblOverlap w:val="never"/>
        <w:tblW w:w="10327" w:type="dxa"/>
        <w:tblLayout w:type="fixed"/>
        <w:tblLook w:val="04A0" w:firstRow="1" w:lastRow="0" w:firstColumn="1" w:lastColumn="0" w:noHBand="0" w:noVBand="1"/>
      </w:tblPr>
      <w:tblGrid>
        <w:gridCol w:w="3964"/>
        <w:gridCol w:w="284"/>
        <w:gridCol w:w="963"/>
        <w:gridCol w:w="993"/>
        <w:gridCol w:w="993"/>
        <w:gridCol w:w="1134"/>
        <w:gridCol w:w="992"/>
        <w:gridCol w:w="997"/>
        <w:gridCol w:w="7"/>
      </w:tblGrid>
      <w:tr w:rsidR="004315BB" w:rsidRPr="004315BB" w14:paraId="3136CD98" w14:textId="77777777" w:rsidTr="00017B96">
        <w:trPr>
          <w:trHeight w:val="151"/>
        </w:trPr>
        <w:tc>
          <w:tcPr>
            <w:tcW w:w="4248" w:type="dxa"/>
            <w:gridSpan w:val="2"/>
            <w:vMerge w:val="restart"/>
            <w:vAlign w:val="center"/>
          </w:tcPr>
          <w:p w14:paraId="509CB916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Rodzaj przestępstw</w:t>
            </w:r>
          </w:p>
        </w:tc>
        <w:tc>
          <w:tcPr>
            <w:tcW w:w="963" w:type="dxa"/>
            <w:vMerge w:val="restart"/>
            <w:shd w:val="clear" w:color="auto" w:fill="auto"/>
            <w:vAlign w:val="center"/>
          </w:tcPr>
          <w:p w14:paraId="27756F10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Skazani</w:t>
            </w:r>
          </w:p>
        </w:tc>
        <w:tc>
          <w:tcPr>
            <w:tcW w:w="5116" w:type="dxa"/>
            <w:gridSpan w:val="6"/>
            <w:shd w:val="clear" w:color="auto" w:fill="auto"/>
            <w:vAlign w:val="center"/>
          </w:tcPr>
          <w:p w14:paraId="5F328C22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4315BB" w:rsidRPr="004315BB" w14:paraId="6612CF1D" w14:textId="77777777" w:rsidTr="00017B96">
        <w:trPr>
          <w:gridAfter w:val="1"/>
          <w:wAfter w:w="7" w:type="dxa"/>
          <w:trHeight w:val="151"/>
        </w:trPr>
        <w:tc>
          <w:tcPr>
            <w:tcW w:w="4248" w:type="dxa"/>
            <w:gridSpan w:val="2"/>
            <w:vMerge/>
            <w:vAlign w:val="center"/>
          </w:tcPr>
          <w:p w14:paraId="1E7A0082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63" w:type="dxa"/>
            <w:vMerge/>
            <w:vAlign w:val="center"/>
          </w:tcPr>
          <w:p w14:paraId="49724F39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415608EF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127" w:type="dxa"/>
            <w:gridSpan w:val="2"/>
            <w:vAlign w:val="center"/>
          </w:tcPr>
          <w:p w14:paraId="1CA1A0C1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992" w:type="dxa"/>
            <w:vMerge w:val="restart"/>
            <w:vAlign w:val="center"/>
          </w:tcPr>
          <w:p w14:paraId="7FA0BD1D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97" w:type="dxa"/>
            <w:vMerge w:val="restart"/>
            <w:vAlign w:val="center"/>
          </w:tcPr>
          <w:p w14:paraId="5483F9CB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4315BB" w:rsidRPr="004315BB" w14:paraId="57DE9B83" w14:textId="77777777" w:rsidTr="00017B96">
        <w:trPr>
          <w:gridAfter w:val="1"/>
          <w:wAfter w:w="7" w:type="dxa"/>
        </w:trPr>
        <w:tc>
          <w:tcPr>
            <w:tcW w:w="4248" w:type="dxa"/>
            <w:gridSpan w:val="2"/>
            <w:vMerge/>
            <w:vAlign w:val="center"/>
          </w:tcPr>
          <w:p w14:paraId="7AA07ABA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63" w:type="dxa"/>
            <w:vMerge/>
            <w:vAlign w:val="center"/>
          </w:tcPr>
          <w:p w14:paraId="799120B0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Merge/>
            <w:vAlign w:val="center"/>
          </w:tcPr>
          <w:p w14:paraId="4F9FE82A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Align w:val="center"/>
          </w:tcPr>
          <w:p w14:paraId="449A6036" w14:textId="77777777" w:rsidR="00FE3A35" w:rsidRPr="004315BB" w:rsidRDefault="00FE3A35" w:rsidP="00017B96">
            <w:pPr>
              <w:ind w:left="-5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1134" w:type="dxa"/>
            <w:vAlign w:val="center"/>
          </w:tcPr>
          <w:p w14:paraId="7169BFFF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92" w:type="dxa"/>
            <w:vMerge/>
            <w:vAlign w:val="center"/>
          </w:tcPr>
          <w:p w14:paraId="00F78550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vMerge/>
            <w:vAlign w:val="center"/>
          </w:tcPr>
          <w:p w14:paraId="32C2024A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00379197" w14:textId="77777777" w:rsidTr="00017B96">
        <w:trPr>
          <w:gridAfter w:val="1"/>
          <w:wAfter w:w="7" w:type="dxa"/>
        </w:trPr>
        <w:tc>
          <w:tcPr>
            <w:tcW w:w="4248" w:type="dxa"/>
            <w:gridSpan w:val="2"/>
            <w:vAlign w:val="center"/>
          </w:tcPr>
          <w:p w14:paraId="1200D2A3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963" w:type="dxa"/>
            <w:vAlign w:val="center"/>
          </w:tcPr>
          <w:p w14:paraId="449D7182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993" w:type="dxa"/>
            <w:vAlign w:val="center"/>
          </w:tcPr>
          <w:p w14:paraId="67186E34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993" w:type="dxa"/>
            <w:vAlign w:val="center"/>
          </w:tcPr>
          <w:p w14:paraId="2F48A2E6" w14:textId="77777777" w:rsidR="00FE3A35" w:rsidRPr="004315BB" w:rsidRDefault="00FE3A35" w:rsidP="00017B96">
            <w:pPr>
              <w:ind w:left="-5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1134" w:type="dxa"/>
            <w:vAlign w:val="center"/>
          </w:tcPr>
          <w:p w14:paraId="109E1B83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992" w:type="dxa"/>
            <w:vAlign w:val="center"/>
          </w:tcPr>
          <w:p w14:paraId="1C922EC8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997" w:type="dxa"/>
            <w:vAlign w:val="center"/>
          </w:tcPr>
          <w:p w14:paraId="2F197F5B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6</w:t>
            </w:r>
          </w:p>
        </w:tc>
      </w:tr>
      <w:tr w:rsidR="004315BB" w:rsidRPr="004315BB" w14:paraId="273D7B3D" w14:textId="77777777" w:rsidTr="00017B96">
        <w:trPr>
          <w:gridAfter w:val="1"/>
          <w:wAfter w:w="7" w:type="dxa"/>
          <w:trHeight w:val="187"/>
        </w:trPr>
        <w:tc>
          <w:tcPr>
            <w:tcW w:w="3964" w:type="dxa"/>
            <w:tcBorders>
              <w:right w:val="single" w:sz="12" w:space="0" w:color="auto"/>
            </w:tcBorders>
            <w:vAlign w:val="center"/>
          </w:tcPr>
          <w:p w14:paraId="6ED904ED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Ogółem </w:t>
            </w:r>
          </w:p>
          <w:p w14:paraId="169EE559" w14:textId="736A8A10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(w.2+3+5 do </w:t>
            </w:r>
            <w:r w:rsidR="00C00E31" w:rsidRPr="004315BB">
              <w:rPr>
                <w:rFonts w:ascii="Arial" w:hAnsi="Arial" w:cs="Arial"/>
                <w:sz w:val="10"/>
                <w:szCs w:val="10"/>
              </w:rPr>
              <w:t>10</w:t>
            </w:r>
            <w:r w:rsidRPr="004315BB">
              <w:rPr>
                <w:rFonts w:ascii="Arial" w:hAnsi="Arial" w:cs="Arial"/>
                <w:sz w:val="10"/>
                <w:szCs w:val="10"/>
              </w:rPr>
              <w:t>)= (Dz. 2.4 w.2</w:t>
            </w:r>
            <w:r w:rsidR="00B17BF2" w:rsidRPr="004315BB">
              <w:rPr>
                <w:rFonts w:ascii="Arial" w:hAnsi="Arial" w:cs="Arial"/>
                <w:sz w:val="10"/>
                <w:szCs w:val="10"/>
              </w:rPr>
              <w:t xml:space="preserve"> do 8 </w:t>
            </w:r>
            <w:r w:rsidRPr="004315BB">
              <w:rPr>
                <w:rFonts w:ascii="Arial" w:hAnsi="Arial" w:cs="Arial"/>
                <w:sz w:val="10"/>
                <w:szCs w:val="10"/>
              </w:rPr>
              <w:t>odpowiednie kolumny)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42BF" w14:textId="77777777" w:rsidR="00FE3A35" w:rsidRPr="004315BB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9B2A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64D0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4F22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C7CF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1EBA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2C86D5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291B9E2B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CAD8F2D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9E25" w14:textId="77777777" w:rsidR="00FE3A35" w:rsidRPr="004315BB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C165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EBE6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B6D7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1951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FA4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79F0E6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7DCB08EA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238F9FB4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8C30" w14:textId="77777777" w:rsidR="00FE3A35" w:rsidRPr="004315BB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F86F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A2DA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47A8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D64A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C20E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465F83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0DEFCCF3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1220186" w14:textId="77777777" w:rsidR="00FE3A35" w:rsidRPr="004315BB" w:rsidRDefault="00FE3A35" w:rsidP="00017B96">
            <w:pPr>
              <w:ind w:left="31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7016" w14:textId="71ECC7E5" w:rsidR="00FE3A35" w:rsidRPr="004315BB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BFF5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C3D0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EA0A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558E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ECD8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FD0684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16BC7E8C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43963555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DA6A" w14:textId="77777777" w:rsidR="00FE3A35" w:rsidRPr="004315BB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FADC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A88E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393C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90FC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D363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3A4D83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2FCD957A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584F802C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047A" w14:textId="77777777" w:rsidR="00FE3A35" w:rsidRPr="004315BB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BD1F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3165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AF16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85BA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2D40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A8D3AD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2C7DB3C7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0C6B87FE" w14:textId="39A68CCB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DCC4" w14:textId="346604C7" w:rsidR="00B17BF2" w:rsidRPr="004315BB" w:rsidRDefault="00B17BF2" w:rsidP="00B17BF2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F53C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FB2E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DB45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AB74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3C43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3795E1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3CA69D13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55003EFB" w14:textId="457417B2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F9CE" w14:textId="48D21A70" w:rsidR="00B17BF2" w:rsidRPr="004315BB" w:rsidRDefault="00B17BF2" w:rsidP="00B17BF2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066A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DB49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63FF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1DBA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5E96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3E5744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0A06840F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CEC25EF" w14:textId="6EF7B8C3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13 § 1 k.k. w zw. z art. 148 § 1, § 2, § 3 kk, § 4 kk lub  Art. 148a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4002" w14:textId="0AFF71E2" w:rsidR="00B17BF2" w:rsidRPr="004315BB" w:rsidRDefault="00B17BF2" w:rsidP="00B17BF2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3BB5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6453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8843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5073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2B02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A9E6C2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28C11309" w14:textId="77777777" w:rsidTr="00C106A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3704F649" w14:textId="77777777" w:rsidR="00B17BF2" w:rsidRPr="004315BB" w:rsidRDefault="00B17BF2" w:rsidP="00B17BF2">
            <w:pPr>
              <w:ind w:right="-78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 k.k. – inne formy popełnienia przestępstwa (poza dokonaniem i usiłowaniem)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92942" w14:textId="6C4E4869" w:rsidR="00B17BF2" w:rsidRPr="004315BB" w:rsidRDefault="00B17BF2" w:rsidP="00B17BF2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60A18A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3221FCC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F2AA7D4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755E3D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AD050D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7A7BB15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2040428" w14:textId="77777777" w:rsidR="00FE3A35" w:rsidRPr="004315BB" w:rsidRDefault="00FE3A35" w:rsidP="00FE3A35">
      <w:pPr>
        <w:rPr>
          <w:rFonts w:ascii="Arial" w:hAnsi="Arial" w:cs="Arial"/>
          <w:sz w:val="12"/>
          <w:szCs w:val="12"/>
        </w:rPr>
      </w:pPr>
    </w:p>
    <w:p w14:paraId="3F203BBD" w14:textId="77777777" w:rsidR="00FE3A35" w:rsidRPr="004315BB" w:rsidRDefault="00FE3A35" w:rsidP="00FE3A35">
      <w:pPr>
        <w:rPr>
          <w:rFonts w:ascii="Arial" w:hAnsi="Arial" w:cs="Arial"/>
          <w:sz w:val="12"/>
          <w:szCs w:val="12"/>
        </w:rPr>
      </w:pPr>
    </w:p>
    <w:p w14:paraId="52A086E5" w14:textId="72564047" w:rsidR="00FE3A35" w:rsidRPr="004315BB" w:rsidRDefault="00FE3A35" w:rsidP="00FE3A35">
      <w:pPr>
        <w:rPr>
          <w:rFonts w:ascii="Arial" w:hAnsi="Arial" w:cs="Arial"/>
          <w:sz w:val="12"/>
          <w:szCs w:val="12"/>
        </w:rPr>
      </w:pPr>
    </w:p>
    <w:p w14:paraId="7363D2BC" w14:textId="77777777" w:rsidR="00FE3A35" w:rsidRPr="004315BB" w:rsidRDefault="00FE3A35" w:rsidP="00FE3A35">
      <w:pPr>
        <w:rPr>
          <w:rFonts w:ascii="Arial" w:hAnsi="Arial" w:cs="Arial"/>
          <w:sz w:val="12"/>
          <w:szCs w:val="12"/>
        </w:rPr>
      </w:pPr>
    </w:p>
    <w:p w14:paraId="57986471" w14:textId="77777777" w:rsidR="00FE3A35" w:rsidRPr="004315BB" w:rsidRDefault="00FE3A35" w:rsidP="00FE3A35">
      <w:pPr>
        <w:rPr>
          <w:rFonts w:ascii="Arial" w:hAnsi="Arial" w:cs="Arial"/>
          <w:sz w:val="12"/>
          <w:szCs w:val="12"/>
        </w:rPr>
      </w:pPr>
    </w:p>
    <w:p w14:paraId="0C521D7E" w14:textId="77777777" w:rsidR="00FE3A35" w:rsidRPr="004315BB" w:rsidRDefault="00FE3A35" w:rsidP="00FE3A35">
      <w:pPr>
        <w:rPr>
          <w:rFonts w:ascii="Arial" w:hAnsi="Arial" w:cs="Arial"/>
          <w:sz w:val="12"/>
          <w:szCs w:val="12"/>
        </w:rPr>
      </w:pPr>
    </w:p>
    <w:p w14:paraId="45422777" w14:textId="43C6186A" w:rsidR="00FE3A35" w:rsidRPr="004315BB" w:rsidRDefault="00FE3A35" w:rsidP="00FE3A35">
      <w:pPr>
        <w:rPr>
          <w:rFonts w:ascii="Arial" w:hAnsi="Arial" w:cs="Arial"/>
          <w:sz w:val="12"/>
          <w:szCs w:val="12"/>
        </w:rPr>
      </w:pPr>
    </w:p>
    <w:p w14:paraId="15F0DF05" w14:textId="77777777" w:rsidR="00FE3A35" w:rsidRPr="004315BB" w:rsidRDefault="00FE3A35" w:rsidP="00FE3A35">
      <w:pPr>
        <w:rPr>
          <w:rFonts w:ascii="Arial" w:hAnsi="Arial" w:cs="Arial"/>
          <w:sz w:val="12"/>
          <w:szCs w:val="12"/>
        </w:rPr>
      </w:pPr>
    </w:p>
    <w:p w14:paraId="54A86DAD" w14:textId="77777777" w:rsidR="00FE3A35" w:rsidRPr="004315BB" w:rsidRDefault="00FE3A35" w:rsidP="00FE3A35">
      <w:pPr>
        <w:rPr>
          <w:rFonts w:ascii="Arial" w:hAnsi="Arial" w:cs="Arial"/>
          <w:sz w:val="12"/>
          <w:szCs w:val="12"/>
        </w:rPr>
      </w:pPr>
    </w:p>
    <w:p w14:paraId="5C845BCA" w14:textId="73778478" w:rsidR="00FE3A35" w:rsidRPr="004315BB" w:rsidRDefault="00FE3A35" w:rsidP="00FE3A35">
      <w:pPr>
        <w:rPr>
          <w:rFonts w:ascii="Arial" w:hAnsi="Arial" w:cs="Arial"/>
          <w:sz w:val="12"/>
          <w:szCs w:val="12"/>
        </w:rPr>
      </w:pPr>
    </w:p>
    <w:p w14:paraId="5CC23B55" w14:textId="77777777" w:rsidR="00FE3A35" w:rsidRPr="004315BB" w:rsidRDefault="00FE3A35" w:rsidP="00FE3A35">
      <w:pPr>
        <w:rPr>
          <w:rFonts w:ascii="Arial" w:hAnsi="Arial" w:cs="Arial"/>
          <w:sz w:val="12"/>
          <w:szCs w:val="12"/>
        </w:rPr>
      </w:pPr>
    </w:p>
    <w:p w14:paraId="226B1BC0" w14:textId="77777777" w:rsidR="00FE3A35" w:rsidRPr="004315BB" w:rsidRDefault="00FE3A35" w:rsidP="00FE3A35">
      <w:pPr>
        <w:rPr>
          <w:rFonts w:ascii="Arial" w:hAnsi="Arial" w:cs="Arial"/>
          <w:sz w:val="12"/>
          <w:szCs w:val="12"/>
        </w:rPr>
      </w:pPr>
    </w:p>
    <w:p w14:paraId="02144F7F" w14:textId="77777777" w:rsidR="00FE3A35" w:rsidRPr="004315BB" w:rsidRDefault="00FE3A35" w:rsidP="00FE3A35">
      <w:pPr>
        <w:rPr>
          <w:rFonts w:ascii="Arial" w:hAnsi="Arial" w:cs="Arial"/>
          <w:sz w:val="10"/>
          <w:szCs w:val="10"/>
        </w:rPr>
      </w:pPr>
    </w:p>
    <w:p w14:paraId="34FDCD59" w14:textId="77777777" w:rsidR="00FC2735" w:rsidRPr="004315BB" w:rsidRDefault="00FC2735" w:rsidP="00FE3A35">
      <w:pPr>
        <w:rPr>
          <w:rFonts w:ascii="Arial" w:hAnsi="Arial" w:cs="Arial"/>
          <w:sz w:val="10"/>
          <w:szCs w:val="10"/>
        </w:rPr>
      </w:pPr>
    </w:p>
    <w:p w14:paraId="4378A420" w14:textId="77777777" w:rsidR="00FC2735" w:rsidRPr="004315BB" w:rsidRDefault="00FC2735" w:rsidP="00FE3A35">
      <w:pPr>
        <w:rPr>
          <w:rFonts w:ascii="Arial" w:hAnsi="Arial" w:cs="Arial"/>
          <w:sz w:val="10"/>
          <w:szCs w:val="10"/>
        </w:rPr>
      </w:pPr>
    </w:p>
    <w:p w14:paraId="603A7E32" w14:textId="07BB9CBD" w:rsidR="00FE3A35" w:rsidRPr="004315BB" w:rsidRDefault="00FE3A35" w:rsidP="00FE3A35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</w:rPr>
        <w:t xml:space="preserve">W wierszach od 2 do 6 wykazane są przestępstwa dokonane, w wierszu </w:t>
      </w:r>
      <w:r w:rsidR="00FC2735" w:rsidRPr="004315BB">
        <w:rPr>
          <w:rFonts w:ascii="Arial" w:hAnsi="Arial" w:cs="Arial"/>
          <w:sz w:val="10"/>
          <w:szCs w:val="10"/>
        </w:rPr>
        <w:t>9</w:t>
      </w:r>
      <w:r w:rsidRPr="004315BB">
        <w:rPr>
          <w:rFonts w:ascii="Arial" w:hAnsi="Arial" w:cs="Arial"/>
          <w:sz w:val="10"/>
          <w:szCs w:val="10"/>
        </w:rPr>
        <w:t xml:space="preserve"> usiłowanie, a w wierszu </w:t>
      </w:r>
      <w:r w:rsidR="00FC2735" w:rsidRPr="004315BB">
        <w:rPr>
          <w:rFonts w:ascii="Arial" w:hAnsi="Arial" w:cs="Arial"/>
          <w:sz w:val="10"/>
          <w:szCs w:val="10"/>
        </w:rPr>
        <w:t>10</w:t>
      </w:r>
      <w:r w:rsidRPr="004315BB">
        <w:rPr>
          <w:rFonts w:ascii="Arial" w:hAnsi="Arial" w:cs="Arial"/>
          <w:sz w:val="10"/>
          <w:szCs w:val="10"/>
        </w:rPr>
        <w:t xml:space="preserve"> pozostałe formy popełnienia przestępstwa.</w:t>
      </w:r>
    </w:p>
    <w:p w14:paraId="4A0EDFEE" w14:textId="77777777" w:rsidR="00BD7430" w:rsidRPr="004315BB" w:rsidRDefault="00BD7430" w:rsidP="00BD7430">
      <w:pPr>
        <w:pStyle w:val="style20"/>
        <w:rPr>
          <w:rFonts w:ascii="Arial" w:hAnsi="Arial" w:cs="Arial"/>
          <w:sz w:val="20"/>
          <w:szCs w:val="20"/>
        </w:rPr>
      </w:pPr>
      <w:r w:rsidRPr="004315BB">
        <w:rPr>
          <w:rFonts w:ascii="Arial" w:hAnsi="Arial" w:cs="Arial"/>
          <w:b/>
          <w:sz w:val="20"/>
          <w:szCs w:val="20"/>
          <w:vertAlign w:val="superscript"/>
        </w:rPr>
        <w:t>h)</w:t>
      </w:r>
      <w:r w:rsidRPr="004315BB">
        <w:rPr>
          <w:rFonts w:ascii="Arial" w:hAnsi="Arial" w:cs="Arial"/>
          <w:b/>
          <w:sz w:val="16"/>
          <w:szCs w:val="16"/>
        </w:rPr>
        <w:t xml:space="preserve"> </w:t>
      </w:r>
      <w:r w:rsidRPr="004315BB">
        <w:rPr>
          <w:rFonts w:ascii="Arial" w:hAnsi="Arial" w:cs="Arial"/>
          <w:b/>
          <w:sz w:val="20"/>
          <w:szCs w:val="20"/>
        </w:rPr>
        <w:t xml:space="preserve">Dział 2.5. </w:t>
      </w:r>
      <w:r w:rsidRPr="004315BB">
        <w:rPr>
          <w:rFonts w:ascii="Arial" w:hAnsi="Arial" w:cs="Arial"/>
          <w:sz w:val="20"/>
          <w:szCs w:val="20"/>
        </w:rPr>
        <w:t>Postępowania karne z art. 165a i 299 kk</w:t>
      </w:r>
    </w:p>
    <w:tbl>
      <w:tblPr>
        <w:tblW w:w="8789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263"/>
        <w:gridCol w:w="819"/>
        <w:gridCol w:w="727"/>
        <w:gridCol w:w="838"/>
        <w:gridCol w:w="709"/>
        <w:gridCol w:w="752"/>
        <w:gridCol w:w="648"/>
        <w:gridCol w:w="899"/>
        <w:gridCol w:w="654"/>
        <w:gridCol w:w="852"/>
        <w:gridCol w:w="870"/>
      </w:tblGrid>
      <w:tr w:rsidR="004315BB" w:rsidRPr="004315BB" w14:paraId="587799AF" w14:textId="77777777" w:rsidTr="00017B96">
        <w:trPr>
          <w:trHeight w:val="174"/>
        </w:trPr>
        <w:tc>
          <w:tcPr>
            <w:tcW w:w="1021" w:type="dxa"/>
            <w:gridSpan w:val="2"/>
            <w:vMerge w:val="restart"/>
            <w:vAlign w:val="center"/>
            <w:hideMark/>
          </w:tcPr>
          <w:p w14:paraId="37B19C81" w14:textId="77777777" w:rsidR="00BD7430" w:rsidRPr="004315BB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Wyszczególnienie</w:t>
            </w:r>
          </w:p>
        </w:tc>
        <w:tc>
          <w:tcPr>
            <w:tcW w:w="819" w:type="dxa"/>
            <w:vMerge w:val="restart"/>
            <w:shd w:val="clear" w:color="auto" w:fill="auto"/>
            <w:vAlign w:val="center"/>
            <w:hideMark/>
          </w:tcPr>
          <w:p w14:paraId="33CDE20C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1565" w:type="dxa"/>
            <w:gridSpan w:val="2"/>
            <w:vMerge w:val="restart"/>
            <w:shd w:val="clear" w:color="auto" w:fill="auto"/>
            <w:vAlign w:val="center"/>
            <w:hideMark/>
          </w:tcPr>
          <w:p w14:paraId="7C65B063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postępowań karnych (sądowych)</w:t>
            </w:r>
          </w:p>
        </w:tc>
        <w:tc>
          <w:tcPr>
            <w:tcW w:w="3662" w:type="dxa"/>
            <w:gridSpan w:val="5"/>
            <w:shd w:val="clear" w:color="auto" w:fill="auto"/>
            <w:vAlign w:val="center"/>
            <w:hideMark/>
          </w:tcPr>
          <w:p w14:paraId="642CB17C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Wartości majątkowe (w PLN) w stosunku do których: </w:t>
            </w:r>
          </w:p>
        </w:tc>
        <w:tc>
          <w:tcPr>
            <w:tcW w:w="1722" w:type="dxa"/>
            <w:gridSpan w:val="2"/>
            <w:vMerge w:val="restart"/>
            <w:shd w:val="clear" w:color="auto" w:fill="auto"/>
            <w:vAlign w:val="center"/>
          </w:tcPr>
          <w:p w14:paraId="21A1D510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4315BB">
              <w:rPr>
                <w:rFonts w:ascii="Arial" w:hAnsi="Arial" w:cs="Arial"/>
                <w:sz w:val="11"/>
                <w:szCs w:val="11"/>
              </w:rPr>
              <w:t>skazane *)</w:t>
            </w:r>
          </w:p>
        </w:tc>
      </w:tr>
      <w:tr w:rsidR="004315BB" w:rsidRPr="004315BB" w14:paraId="39B35EC3" w14:textId="77777777" w:rsidTr="00017B96">
        <w:trPr>
          <w:trHeight w:val="227"/>
        </w:trPr>
        <w:tc>
          <w:tcPr>
            <w:tcW w:w="1021" w:type="dxa"/>
            <w:gridSpan w:val="2"/>
            <w:vMerge/>
            <w:vAlign w:val="center"/>
            <w:hideMark/>
          </w:tcPr>
          <w:p w14:paraId="7F4FA45D" w14:textId="77777777" w:rsidR="00BD7430" w:rsidRPr="004315BB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14:paraId="2D61832A" w14:textId="77777777" w:rsidR="00BD7430" w:rsidRPr="004315BB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65" w:type="dxa"/>
            <w:gridSpan w:val="2"/>
            <w:vMerge/>
            <w:vAlign w:val="center"/>
            <w:hideMark/>
          </w:tcPr>
          <w:p w14:paraId="10F1B402" w14:textId="77777777" w:rsidR="00BD7430" w:rsidRPr="004315BB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3936AB9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 dokonano zamrożenia</w:t>
            </w:r>
          </w:p>
        </w:tc>
        <w:tc>
          <w:tcPr>
            <w:tcW w:w="752" w:type="dxa"/>
            <w:vMerge w:val="restart"/>
            <w:shd w:val="clear" w:color="auto" w:fill="auto"/>
            <w:vAlign w:val="center"/>
            <w:hideMark/>
          </w:tcPr>
          <w:p w14:paraId="6972054F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 dokonano blokady i wstrzymania transakcji</w:t>
            </w:r>
          </w:p>
        </w:tc>
        <w:tc>
          <w:tcPr>
            <w:tcW w:w="648" w:type="dxa"/>
            <w:vMerge w:val="restart"/>
            <w:shd w:val="clear" w:color="auto" w:fill="auto"/>
            <w:vAlign w:val="center"/>
            <w:hideMark/>
          </w:tcPr>
          <w:p w14:paraId="56429A30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orzeczono zajęcie</w:t>
            </w:r>
          </w:p>
        </w:tc>
        <w:tc>
          <w:tcPr>
            <w:tcW w:w="899" w:type="dxa"/>
            <w:vMerge w:val="restart"/>
            <w:shd w:val="clear" w:color="auto" w:fill="auto"/>
            <w:vAlign w:val="center"/>
            <w:hideMark/>
          </w:tcPr>
          <w:p w14:paraId="54221241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 dokonano zabezpieczenie majątkowe</w:t>
            </w:r>
          </w:p>
        </w:tc>
        <w:tc>
          <w:tcPr>
            <w:tcW w:w="654" w:type="dxa"/>
            <w:vMerge w:val="restart"/>
            <w:shd w:val="clear" w:color="auto" w:fill="auto"/>
            <w:vAlign w:val="center"/>
            <w:hideMark/>
          </w:tcPr>
          <w:p w14:paraId="3A233A41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orzeczono przepadek</w:t>
            </w:r>
          </w:p>
        </w:tc>
        <w:tc>
          <w:tcPr>
            <w:tcW w:w="1722" w:type="dxa"/>
            <w:gridSpan w:val="2"/>
            <w:vMerge/>
            <w:shd w:val="clear" w:color="auto" w:fill="auto"/>
            <w:vAlign w:val="center"/>
          </w:tcPr>
          <w:p w14:paraId="747EA601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22439F14" w14:textId="77777777" w:rsidTr="00017B96">
        <w:trPr>
          <w:trHeight w:val="205"/>
        </w:trPr>
        <w:tc>
          <w:tcPr>
            <w:tcW w:w="1021" w:type="dxa"/>
            <w:gridSpan w:val="2"/>
            <w:vMerge/>
            <w:vAlign w:val="center"/>
          </w:tcPr>
          <w:p w14:paraId="314735FC" w14:textId="77777777" w:rsidR="00BD7430" w:rsidRPr="004315BB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</w:tcPr>
          <w:p w14:paraId="13EEC18B" w14:textId="77777777" w:rsidR="00BD7430" w:rsidRPr="004315BB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vAlign w:val="center"/>
          </w:tcPr>
          <w:p w14:paraId="49839F6D" w14:textId="77777777" w:rsidR="00BD7430" w:rsidRPr="004315BB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wszczętych </w:t>
            </w:r>
          </w:p>
        </w:tc>
        <w:tc>
          <w:tcPr>
            <w:tcW w:w="838" w:type="dxa"/>
            <w:vAlign w:val="center"/>
          </w:tcPr>
          <w:p w14:paraId="5987FFB3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51694D78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vMerge/>
            <w:shd w:val="clear" w:color="auto" w:fill="auto"/>
            <w:vAlign w:val="center"/>
          </w:tcPr>
          <w:p w14:paraId="4FCDCD75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vMerge/>
            <w:shd w:val="clear" w:color="auto" w:fill="auto"/>
            <w:vAlign w:val="center"/>
          </w:tcPr>
          <w:p w14:paraId="254FEBAE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06113474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vMerge/>
            <w:shd w:val="clear" w:color="auto" w:fill="auto"/>
            <w:vAlign w:val="center"/>
          </w:tcPr>
          <w:p w14:paraId="5D15E921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C9D9086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osoby dorosłe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33BE2FFC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podmioty zbiorowe</w:t>
            </w:r>
          </w:p>
        </w:tc>
      </w:tr>
      <w:tr w:rsidR="004315BB" w:rsidRPr="004315BB" w14:paraId="5F5DF14C" w14:textId="77777777" w:rsidTr="00017B96">
        <w:trPr>
          <w:trHeight w:val="124"/>
        </w:trPr>
        <w:tc>
          <w:tcPr>
            <w:tcW w:w="1021" w:type="dxa"/>
            <w:gridSpan w:val="2"/>
            <w:shd w:val="clear" w:color="auto" w:fill="auto"/>
            <w:vAlign w:val="center"/>
            <w:hideMark/>
          </w:tcPr>
          <w:p w14:paraId="173A9584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D8694DD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14:paraId="6F09A6B1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604CCE48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929544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7B754E3B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5E472970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6B0D9F34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654" w:type="dxa"/>
            <w:shd w:val="clear" w:color="auto" w:fill="auto"/>
            <w:vAlign w:val="center"/>
          </w:tcPr>
          <w:p w14:paraId="04A16EDA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0265678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9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19D0190E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</w:tr>
      <w:tr w:rsidR="004315BB" w:rsidRPr="004315BB" w14:paraId="75BA705C" w14:textId="77777777" w:rsidTr="00017B96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1FEC7D4" w14:textId="77777777" w:rsidR="00BD7430" w:rsidRPr="004315BB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165a kk</w:t>
            </w:r>
          </w:p>
        </w:tc>
        <w:tc>
          <w:tcPr>
            <w:tcW w:w="26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644D3FA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01</w:t>
            </w:r>
          </w:p>
        </w:tc>
        <w:tc>
          <w:tcPr>
            <w:tcW w:w="81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6984EDFE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2BAB10C0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3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AE69AB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2A18AFBF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5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01AF813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4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5ABA187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460B3D3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5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DF8231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5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251CA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5890DF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4BB4C272" w14:textId="77777777" w:rsidTr="00017B96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C755FDA" w14:textId="77777777" w:rsidR="00BD7430" w:rsidRPr="004315BB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299 kk</w:t>
            </w:r>
          </w:p>
        </w:tc>
        <w:tc>
          <w:tcPr>
            <w:tcW w:w="26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EAED5D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1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8A0C0FC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1A183FDE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F56E398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3365FDAF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6AC1F6A4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2E1FEA24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19662486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7E93DA0E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13FD4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9A5B7D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709468CD" w14:textId="77777777" w:rsidR="00BD7430" w:rsidRPr="004315BB" w:rsidRDefault="00BD7430" w:rsidP="00BD7430">
      <w:pPr>
        <w:rPr>
          <w:rFonts w:ascii="Arial Narrow" w:hAnsi="Arial Narrow" w:cs="Arial"/>
          <w:sz w:val="10"/>
          <w:szCs w:val="10"/>
        </w:rPr>
      </w:pPr>
      <w:r w:rsidRPr="004315BB">
        <w:rPr>
          <w:rFonts w:ascii="Arial Narrow" w:hAnsi="Arial Narrow" w:cs="Arial"/>
          <w:sz w:val="10"/>
          <w:szCs w:val="10"/>
          <w:vertAlign w:val="superscript"/>
        </w:rPr>
        <w:t>*)</w:t>
      </w:r>
      <w:r w:rsidRPr="004315BB">
        <w:rPr>
          <w:rFonts w:ascii="Arial Narrow" w:hAnsi="Arial Narrow" w:cs="Arial"/>
          <w:sz w:val="10"/>
          <w:szCs w:val="10"/>
        </w:rPr>
        <w:t xml:space="preserve"> Dane wykazują Wydziały Sądów Okręgowych (I instancja). Ważny jest fakt prawomocności, nie ma znaczenia, w której instancji orzeczenie uprawomocniło się.</w:t>
      </w:r>
    </w:p>
    <w:p w14:paraId="08857511" w14:textId="77777777" w:rsidR="00BD7430" w:rsidRPr="004315BB" w:rsidRDefault="00BD7430" w:rsidP="00BD7430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02E8B292" w14:textId="77777777" w:rsidR="00BD7430" w:rsidRPr="004315BB" w:rsidRDefault="00BD7430" w:rsidP="00BD7430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341730A7" w14:textId="77777777" w:rsidR="00BD7430" w:rsidRPr="004315BB" w:rsidRDefault="00BD7430" w:rsidP="00BD7430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4315BB">
        <w:rPr>
          <w:rFonts w:ascii="Arial" w:hAnsi="Arial" w:cs="Arial"/>
          <w:b/>
          <w:sz w:val="20"/>
          <w:szCs w:val="20"/>
        </w:rPr>
        <w:t xml:space="preserve">Dział 2.5.a </w:t>
      </w:r>
      <w:r w:rsidRPr="004315BB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4315BB">
        <w:rPr>
          <w:rFonts w:ascii="Arial" w:hAnsi="Arial" w:cs="Arial"/>
          <w:sz w:val="14"/>
          <w:szCs w:val="14"/>
        </w:rPr>
        <w:t xml:space="preserve">(wg </w:t>
      </w:r>
      <w:hyperlink r:id="rId8" w:history="1">
        <w:r w:rsidRPr="004315BB">
          <w:rPr>
            <w:rStyle w:val="Hipercze"/>
            <w:rFonts w:ascii="Arial" w:hAnsi="Arial" w:cs="Arial"/>
            <w:color w:val="auto"/>
            <w:sz w:val="14"/>
            <w:szCs w:val="14"/>
            <w:u w:val="none"/>
          </w:rPr>
          <w:t>art. 1 lit. e</w:t>
        </w:r>
      </w:hyperlink>
      <w:r w:rsidRPr="004315BB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4315BB">
        <w:rPr>
          <w:rFonts w:ascii="Arial" w:hAnsi="Arial" w:cs="Arial"/>
          <w:sz w:val="14"/>
          <w:szCs w:val="14"/>
        </w:rPr>
        <w:br/>
        <w:t>oraz o finansowaniu terroryzmu, sporządzonej w Warszawie dnia 16 maja 2005 r.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4315BB" w:rsidRPr="004315BB" w14:paraId="5A04817F" w14:textId="77777777" w:rsidTr="00B61992">
        <w:trPr>
          <w:trHeight w:val="371"/>
        </w:trPr>
        <w:tc>
          <w:tcPr>
            <w:tcW w:w="3823" w:type="dxa"/>
            <w:gridSpan w:val="2"/>
            <w:vMerge w:val="restart"/>
            <w:shd w:val="clear" w:color="auto" w:fill="auto"/>
            <w:vAlign w:val="center"/>
            <w:hideMark/>
          </w:tcPr>
          <w:p w14:paraId="753229F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shd w:val="clear" w:color="auto" w:fill="auto"/>
            <w:vAlign w:val="center"/>
            <w:hideMark/>
          </w:tcPr>
          <w:p w14:paraId="2081BA9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4315BB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shd w:val="clear" w:color="auto" w:fill="auto"/>
            <w:vAlign w:val="center"/>
          </w:tcPr>
          <w:p w14:paraId="2BDFC0B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41F11D7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4315BB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4315BB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4315BB" w:rsidRPr="004315BB" w14:paraId="58EA040A" w14:textId="77777777" w:rsidTr="00B61992">
        <w:trPr>
          <w:trHeight w:val="162"/>
        </w:trPr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14:paraId="79E8DD7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shd w:val="clear" w:color="auto" w:fill="auto"/>
            <w:vAlign w:val="center"/>
          </w:tcPr>
          <w:p w14:paraId="758539D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13096AB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6B50A8F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4315BB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4315BB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14:paraId="106E7FB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7A27737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5685751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4315BB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4315BB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4315BB" w:rsidRPr="004315BB" w14:paraId="6CD16AD6" w14:textId="77777777" w:rsidTr="00B61992">
        <w:trPr>
          <w:trHeight w:val="248"/>
        </w:trPr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14:paraId="24A9EA2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25895B1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2178A20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2BEBC4A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0EE2F3D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14:paraId="33B0233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742E43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C3A14E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4B3FE21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750D7CA1" w14:textId="77777777" w:rsidTr="00B61992">
        <w:trPr>
          <w:trHeight w:val="124"/>
        </w:trPr>
        <w:tc>
          <w:tcPr>
            <w:tcW w:w="3823" w:type="dxa"/>
            <w:gridSpan w:val="2"/>
            <w:shd w:val="clear" w:color="auto" w:fill="auto"/>
            <w:vAlign w:val="center"/>
            <w:hideMark/>
          </w:tcPr>
          <w:p w14:paraId="38FC95D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14:paraId="4D0C595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DCCB72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619B046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13047D9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520C9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CB948A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24318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68D47F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4315BB" w:rsidRPr="004315BB" w14:paraId="7F5B69E6" w14:textId="77777777" w:rsidTr="00B61992">
        <w:trPr>
          <w:trHeight w:hRule="exact" w:val="198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732068" w14:textId="77777777" w:rsidR="0032588E" w:rsidRPr="004315BB" w:rsidRDefault="0032588E" w:rsidP="00B6199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/>
                <w:bCs/>
                <w:sz w:val="11"/>
                <w:szCs w:val="11"/>
              </w:rPr>
              <w:t>Ogółem (w02-134)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E94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75AA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6BB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959E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3A4B9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7725F1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9B76FB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44ADD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CD26E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</w:tr>
      <w:tr w:rsidR="004315BB" w:rsidRPr="004315BB" w14:paraId="620920B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FA9CE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120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4FF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28EE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1C58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4BFE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1339F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A491C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179443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43B431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8A3B1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744BB8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38098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121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869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4F17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85A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4114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B8118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8488F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5870BF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8E2472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D0E09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0282C07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DAE62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136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9A1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3CB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A958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6E30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6FBFC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1E3A4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AAD58C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732C41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99C0B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617519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1F41F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148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396A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7936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ED79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C1C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62D34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50CE5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008E79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0A9CC8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16FDE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030D6B4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A31E4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156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D314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8666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E6A8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A358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237BF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5888D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486FB4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9626B5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BDE52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2BC691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DA4A2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165a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BAA9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B327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C35D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9F91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865AA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5063F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118475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B76709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C9EE0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16CC2E5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18713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166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B5CD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5572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C819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3D68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19784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28B62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6DFE48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64E24D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E94A1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34D88E9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1AC59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167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8FE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FD2F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DD24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7F71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6FAB7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10CDB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BB0FCA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FD9FCA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BF101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05333A0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E2B04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167§2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0D4C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FB96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94A0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B1BE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497F7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AB2A2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37D271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3522A3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29B5E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2F2C987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44F3D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171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FAF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6B5F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0548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65EB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3C260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8C10C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B6C25D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EF38B1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2B7B7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00BBD41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E0E57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181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FEBD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72FE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5B5D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DDBC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15905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4EA5F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D42624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6C029C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10CE0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D94D70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C4DE2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182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8AC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4506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D590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D6B0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901E0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DC994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FF1357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39D466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A21F3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7645FB9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0AE58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183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B47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C81E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FCBF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F944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9906D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A8612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FA35F4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98BA98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F3350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6231348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D2F7D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184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229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8E3E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D2E2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152D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93911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3205C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B14AF1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38E9CC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20CBA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2F67AFB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B8489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185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5238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153C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C44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B0D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7680B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3517C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FDD9CE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3D86C6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C3B79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4198FC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CDDE3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186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2EE2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FF8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66C4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F35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85D00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8ACB4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9A52CB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0B27FF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E3113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2351719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ADAE3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187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0730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9BCA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7BFE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96A8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A817E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A8E8F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5FEC1A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957B67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00307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3186434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7FBEF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188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EE9E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FC4F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327C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A733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2297A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202AD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21795A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DD4051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D37D9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6870A8B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D0D05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189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48A1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380C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4BD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7F56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CEA9D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5772A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DD5612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DFE019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90F76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6964122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05ADC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189a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88CB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A8DF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4F58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C09B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6EA5B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D8930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D8D782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747D06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13D87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08772F4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19B34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191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01C8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2A66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5BA7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E6DC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160DE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207A5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D02152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3F23FD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7669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128EE3A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5EA0C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197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A92D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F08F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77F3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1D2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230F2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09F90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DA4617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63C8BF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D26C3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4AD4079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C178A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198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E94D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0740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F7F9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F92C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8F005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0BC7F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B04275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965830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5F8DE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3B901DF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345E6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199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6B63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92E2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D582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BA7E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A5640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FAED8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E7657F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D195A0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9E7F8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77C1DE1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DB3D9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200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78D8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E01B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4726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46E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8E37A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2F9F34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9F782F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767840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41435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</w:tbl>
    <w:p w14:paraId="4ABCCE13" w14:textId="77777777" w:rsidR="00477720" w:rsidRPr="004315BB" w:rsidRDefault="00477720"/>
    <w:p w14:paraId="2A258489" w14:textId="08A693A9" w:rsidR="00477720" w:rsidRPr="004315BB" w:rsidRDefault="00477720" w:rsidP="00477720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4315BB">
        <w:rPr>
          <w:rFonts w:ascii="Arial" w:hAnsi="Arial" w:cs="Arial"/>
          <w:b/>
          <w:sz w:val="20"/>
          <w:szCs w:val="20"/>
        </w:rPr>
        <w:lastRenderedPageBreak/>
        <w:t xml:space="preserve">Dział 2.5.a </w:t>
      </w:r>
      <w:r w:rsidRPr="004315BB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4315BB">
        <w:rPr>
          <w:rFonts w:ascii="Arial" w:hAnsi="Arial" w:cs="Arial"/>
          <w:sz w:val="14"/>
          <w:szCs w:val="14"/>
        </w:rPr>
        <w:t xml:space="preserve">(wg </w:t>
      </w:r>
      <w:hyperlink r:id="rId9" w:history="1">
        <w:r w:rsidRPr="004315BB">
          <w:rPr>
            <w:rStyle w:val="Hipercze"/>
            <w:rFonts w:ascii="Arial" w:hAnsi="Arial" w:cs="Arial"/>
            <w:color w:val="auto"/>
            <w:sz w:val="14"/>
            <w:szCs w:val="14"/>
            <w:u w:val="none"/>
          </w:rPr>
          <w:t>art. 1 lit. e</w:t>
        </w:r>
      </w:hyperlink>
      <w:r w:rsidRPr="004315BB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4315BB">
        <w:rPr>
          <w:rFonts w:ascii="Arial" w:hAnsi="Arial" w:cs="Arial"/>
          <w:sz w:val="14"/>
          <w:szCs w:val="14"/>
        </w:rPr>
        <w:br/>
        <w:t>oraz o finansowaniu terroryzmu, sporządzonej w Warszawie dnia 16 maja 2005 r.</w:t>
      </w:r>
      <w:r w:rsidR="0032588E" w:rsidRPr="004315BB">
        <w:rPr>
          <w:rFonts w:ascii="Arial" w:hAnsi="Arial" w:cs="Arial"/>
          <w:sz w:val="14"/>
          <w:szCs w:val="14"/>
        </w:rPr>
        <w:t xml:space="preserve"> (c.d.)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4315BB" w:rsidRPr="004315BB" w14:paraId="61DE98C1" w14:textId="77777777" w:rsidTr="00B61992">
        <w:trPr>
          <w:trHeight w:val="371"/>
        </w:trPr>
        <w:tc>
          <w:tcPr>
            <w:tcW w:w="3823" w:type="dxa"/>
            <w:gridSpan w:val="2"/>
            <w:vMerge w:val="restart"/>
            <w:shd w:val="clear" w:color="auto" w:fill="auto"/>
            <w:vAlign w:val="center"/>
            <w:hideMark/>
          </w:tcPr>
          <w:p w14:paraId="392B382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shd w:val="clear" w:color="auto" w:fill="auto"/>
            <w:vAlign w:val="center"/>
            <w:hideMark/>
          </w:tcPr>
          <w:p w14:paraId="4A16845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4315BB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shd w:val="clear" w:color="auto" w:fill="auto"/>
            <w:vAlign w:val="center"/>
          </w:tcPr>
          <w:p w14:paraId="5CE0CD3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372D59E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4315BB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4315BB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4315BB" w:rsidRPr="004315BB" w14:paraId="198842BE" w14:textId="77777777" w:rsidTr="00B61992">
        <w:trPr>
          <w:trHeight w:val="162"/>
        </w:trPr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14:paraId="339719E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shd w:val="clear" w:color="auto" w:fill="auto"/>
            <w:vAlign w:val="center"/>
          </w:tcPr>
          <w:p w14:paraId="46C97B1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3A835EA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5CD3ACF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4315BB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4315BB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14:paraId="3FA09B8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0F7BBC0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18E80EB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4315BB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4315BB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4315BB" w:rsidRPr="004315BB" w14:paraId="29B0E9B3" w14:textId="77777777" w:rsidTr="00B61992">
        <w:trPr>
          <w:trHeight w:val="248"/>
        </w:trPr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14:paraId="1B752D7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795E222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2B50BF3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53C41F1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25EA3A4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14:paraId="25C9BB9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72E398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361567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583FFBE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3CD11ABE" w14:textId="77777777" w:rsidTr="00B61992">
        <w:trPr>
          <w:trHeight w:val="124"/>
        </w:trPr>
        <w:tc>
          <w:tcPr>
            <w:tcW w:w="3823" w:type="dxa"/>
            <w:gridSpan w:val="2"/>
            <w:shd w:val="clear" w:color="auto" w:fill="auto"/>
            <w:vAlign w:val="center"/>
            <w:hideMark/>
          </w:tcPr>
          <w:p w14:paraId="030244C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14:paraId="091479F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197575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55FD887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7A6859C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49E5E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E051C3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175EC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C9B4C7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4315BB" w:rsidRPr="004315BB" w14:paraId="180A41A0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FBB6A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200a kk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9FC8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27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B02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8356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51A2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59991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654084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0CDCF8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2A02C9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DA701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1DB26C9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845DD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200b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866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D1FB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84B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624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F3488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3258F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58C6B4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6FC515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C8780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0179195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FC4C2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201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2143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F381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85CB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C54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702AD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2823F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4F98F6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50045B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7FD77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137FAAE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CCF74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202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7BAE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B3B2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2A1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4A58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6F03B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EE248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8FC067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791D32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5DA49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B82571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CBC09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203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88A4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D46F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9548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C286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C74A0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70524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1103B5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6C052A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2F2A9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020019F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551FC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204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19F4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8ACF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0DD8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03F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5813F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02C08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DA0ADB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834576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0A378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31FFAEA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F10B4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211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320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B626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BE3A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9B21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222B8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ED51C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066464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EA32AF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B36A3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3A88270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DD211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211a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BBEC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1E9E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7ED9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247D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4BE83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18546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46BE09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994F35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498BE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FE53FE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4F28A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228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6EC4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32B5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1C63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E65F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CA150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95DA7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7EB5CD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B55EB9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3AE16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2D70BDA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D219F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229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B4C1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3A25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D69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33E8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B30C4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E9BE1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62ED6E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DF6D4C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4E8C7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235DF13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29720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230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A09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00A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A05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261D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BFB50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991353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2B3977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EC655D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D8205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66E8FBA8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FBA09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231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DE53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ED5E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FF85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74AF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745CD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1AA64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068F90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625A31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ED4E7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6C589618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0B4BC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230a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5D7E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9440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FC2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DAA8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82E92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36A82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3DCA73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308EAA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1E456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171863A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82FA3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252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63EF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5C0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D108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0C30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F7645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D08A3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F530D1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029EC2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560C0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632F9A6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B3C1D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255a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0AD4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318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D768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6C3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08686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99C74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F7FC24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34D919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D7E9C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1BAE335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42897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258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FF78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83F2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B82B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2DEF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10182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7A432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D6F7D4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9269AA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090FC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271257D3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F4240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258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62A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3792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BE13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C44E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CC8C7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367C3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C47230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0181C2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FD2F7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04FA93F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BFF59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258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DAE0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AD66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10C2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C3E5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C040F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89D1E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847246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C4D2D6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D3D76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743EE52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0AF12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258 §4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16A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8CD3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F0C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5AE3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C8C54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45EE9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4DF0BF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BDB164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F1FB3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0E57C6B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EB407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259a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53A4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A555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D66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2425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38148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77F12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56C5AD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8E5978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F2594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385D947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6F571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263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CC37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3188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0AF4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15ED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D0E18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680C1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3A3F23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38F48F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EF460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3EC8DAA8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16707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264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5D5D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91A3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018C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3983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33042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32BF9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9EC7D2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08B6DE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04449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75743A2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79370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264 §4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1133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AC84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1EE1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898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0FF1D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BD354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7B271E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3C9C90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32A86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F45CF5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E710B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264a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8A80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2D7D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EBE3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390B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94267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9520A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411F30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FA5C11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EC7B5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34A0937B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2F2E2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267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F5F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C115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875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163C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CCAC7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014AC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89E0C8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2529FC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C7A8B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6F700B0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469A1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268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25E5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9FE5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BF3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E99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881CD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C6602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863BD6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5657D8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8D292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387B45D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646AF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268a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EBD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C439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AB3F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764D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F4A96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12D23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016877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B583FD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950F5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960622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33280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269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3E6C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9C79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B07D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48A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54A95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F1992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D8CE3C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10C14A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80203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1E09B5D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A338C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269a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621B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8CAF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E486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BA05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13AB4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9EDC6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C79F67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DF1231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DC573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36928BB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2A89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269b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8EE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B1D3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7C4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5CF2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E9659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EAF17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03EA1F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DD8A05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8B8C4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E02116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06BD3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270kk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63A6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581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B504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88C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20A00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A7DCB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CCB772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4A7EE9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79BAD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0165AFD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62EFA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270a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0422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6379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EA36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E4A5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574C8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202EE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6B4863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68F046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A9351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6C459ECB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1846D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270a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721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DA21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0C6B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348D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7D75F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221CE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7BBA3E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48BDAE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592DF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854F8E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E9BCD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271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D8D7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A065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33E0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08D3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26EAB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07906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E3B871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CBBA9F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73822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0CC6984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DD442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271a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C79A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34A8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7DC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CDEC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DACF0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44565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BB146E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AFA236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2DCAB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3FF6A34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CCFF2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271a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4BAA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89D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8AEA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212F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3D773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12BC9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9D9B74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05846F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A7C32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30D7CE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E3D62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271a §1 kk w zw. z  art.277a § 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B88D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C43B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FA1F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6828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AA5F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5D2F9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7F6DB2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441CB8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29862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6568E9E4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7CD2B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271a §2 kk w zw. z  art.277a § 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C0CB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1CE8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0F4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BF92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41D3B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62D93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C33B10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61B2D2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A0730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93D4EAB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E1CBB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272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FDC1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ACD7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A5FF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191D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7443E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5E2FF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861F26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09D996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122C6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1275B90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FFD04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278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5618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1A9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7BC3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C6E0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B5466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59B03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6C8D6B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1E1E39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E467F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7C9993F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48789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279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72F6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1F6C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610D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869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08D03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29653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71DAE0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8AA065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C2934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71E1A81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CE3DE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280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9925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1CF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942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EC87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9D143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1E129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CBB3D8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6348A1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A2354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154A08C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FB9F3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281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8588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9E30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75A2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AAFD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A86F8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CB25C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975CCD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74023C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A8802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396863C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3E95C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282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3DC1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70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F231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10C4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1FEC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E8638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3DF05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73A982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DEB890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F587D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2ECBBA3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C9612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284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0D90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71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3B77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13D4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95EF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ECA86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04871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9BFBFA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C27F68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2A88B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2AC0BCF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B45CE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284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B9E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72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3837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6615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01D3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DCC68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BA02B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805F04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6DED10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066E4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EE2F41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1DDAE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286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35F8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73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3A95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3269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D835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E3A74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95E58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933A7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7D48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E045C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69FF43D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BABA5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287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ABCD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74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AA6B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BBAF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630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26D53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CE785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2ECA2B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B2BF86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E5C68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0F1E6C2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DBBFB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288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7ADE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7FEA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1B37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F779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DB043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63C91D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B4786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7B7B8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3DE24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25F53F1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28BE8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291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24C7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D0C2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855F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5B83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2A1D7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B9D45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3150E6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9D7B4E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44EAE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17F6BA8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83448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292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7E43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A627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B60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38D3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EE82F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23899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36308E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958661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51961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698DECE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5DC6C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296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609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93F6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2DF7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47C4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F1712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8F0DE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815593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60C8E5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BC6C2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0B96FEC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C5765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296 §1a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9B21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BE9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9CDC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8D94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E3A43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1F0F9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EA6169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4BE10B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946FE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4985AB9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B9527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296a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E6DB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B2F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56B1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A6ED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7B9A0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D1E46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8340AA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F8A5EB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60AAC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58ECF04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151C1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297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B24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F5D6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6CE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43D1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57B80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3AB78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89FCCF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586595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1F7C3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285AC3CB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CA59F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297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921F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733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53D4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C86C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6BBD7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51309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9C2C67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044650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E46DF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144C588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16055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299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8604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828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9DBA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D32C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F18ED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03030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B9769A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ABBE96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F5084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72B711E0" w14:textId="77777777" w:rsidR="00BD7430" w:rsidRPr="004315BB" w:rsidRDefault="00BD7430" w:rsidP="00BD7430">
      <w:pPr>
        <w:rPr>
          <w:rFonts w:ascii="Arial Narrow" w:hAnsi="Arial Narrow" w:cs="Arial"/>
          <w:sz w:val="14"/>
          <w:szCs w:val="14"/>
          <w:vertAlign w:val="superscript"/>
        </w:rPr>
      </w:pPr>
    </w:p>
    <w:p w14:paraId="0E751E39" w14:textId="77777777" w:rsidR="0032588E" w:rsidRPr="004315BB" w:rsidRDefault="0032588E" w:rsidP="00BD7430">
      <w:pPr>
        <w:rPr>
          <w:rFonts w:ascii="Arial Narrow" w:hAnsi="Arial Narrow" w:cs="Arial"/>
          <w:sz w:val="14"/>
          <w:szCs w:val="14"/>
          <w:vertAlign w:val="superscript"/>
        </w:rPr>
      </w:pPr>
    </w:p>
    <w:p w14:paraId="4C8CEB93" w14:textId="77777777" w:rsidR="0032588E" w:rsidRPr="004315BB" w:rsidRDefault="0032588E" w:rsidP="00BD7430">
      <w:pPr>
        <w:rPr>
          <w:rFonts w:ascii="Arial Narrow" w:hAnsi="Arial Narrow" w:cs="Arial"/>
          <w:sz w:val="14"/>
          <w:szCs w:val="14"/>
          <w:vertAlign w:val="superscript"/>
        </w:rPr>
      </w:pPr>
    </w:p>
    <w:p w14:paraId="0C1847EF" w14:textId="77777777" w:rsidR="0032588E" w:rsidRPr="004315BB" w:rsidRDefault="0032588E" w:rsidP="0032588E">
      <w:pPr>
        <w:pStyle w:val="style20"/>
        <w:spacing w:line="240" w:lineRule="auto"/>
        <w:jc w:val="left"/>
        <w:rPr>
          <w:rFonts w:ascii="Arial" w:hAnsi="Arial" w:cs="Arial"/>
          <w:sz w:val="14"/>
          <w:szCs w:val="14"/>
        </w:rPr>
      </w:pPr>
      <w:r w:rsidRPr="004315BB">
        <w:rPr>
          <w:rFonts w:ascii="Arial" w:hAnsi="Arial" w:cs="Arial"/>
          <w:b/>
          <w:sz w:val="20"/>
          <w:szCs w:val="20"/>
        </w:rPr>
        <w:t xml:space="preserve">Dział 2.5.a </w:t>
      </w:r>
      <w:r w:rsidRPr="004315BB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4315BB">
        <w:rPr>
          <w:rFonts w:ascii="Arial" w:hAnsi="Arial" w:cs="Arial"/>
          <w:sz w:val="14"/>
          <w:szCs w:val="14"/>
        </w:rPr>
        <w:t xml:space="preserve">(wg </w:t>
      </w:r>
      <w:hyperlink r:id="rId10" w:history="1">
        <w:r w:rsidRPr="004315BB">
          <w:rPr>
            <w:rStyle w:val="Hipercze"/>
            <w:rFonts w:ascii="Arial" w:hAnsi="Arial" w:cs="Arial"/>
            <w:color w:val="auto"/>
            <w:sz w:val="14"/>
            <w:szCs w:val="14"/>
            <w:u w:val="none"/>
          </w:rPr>
          <w:t>art. 1 lit. e</w:t>
        </w:r>
      </w:hyperlink>
      <w:r w:rsidRPr="004315BB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4315BB">
        <w:rPr>
          <w:rFonts w:ascii="Arial" w:hAnsi="Arial" w:cs="Arial"/>
          <w:sz w:val="14"/>
          <w:szCs w:val="14"/>
        </w:rPr>
        <w:br/>
        <w:t xml:space="preserve">oraz o finansowaniu terroryzmu, sporządzonej w Warszawie dnia 16 maja 2005 r. </w:t>
      </w:r>
      <w:r w:rsidRPr="004315BB">
        <w:rPr>
          <w:rFonts w:ascii="Arial" w:hAnsi="Arial" w:cs="Arial"/>
          <w:sz w:val="20"/>
          <w:szCs w:val="20"/>
        </w:rPr>
        <w:t>(dok.)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9"/>
        <w:gridCol w:w="2341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4315BB" w:rsidRPr="004315BB" w14:paraId="6E65AA15" w14:textId="77777777" w:rsidTr="00B61992">
        <w:trPr>
          <w:trHeight w:val="371"/>
        </w:trPr>
        <w:tc>
          <w:tcPr>
            <w:tcW w:w="3823" w:type="dxa"/>
            <w:gridSpan w:val="3"/>
            <w:vMerge w:val="restart"/>
            <w:shd w:val="clear" w:color="auto" w:fill="auto"/>
            <w:vAlign w:val="center"/>
            <w:hideMark/>
          </w:tcPr>
          <w:p w14:paraId="1A8C4F0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shd w:val="clear" w:color="auto" w:fill="auto"/>
            <w:vAlign w:val="center"/>
            <w:hideMark/>
          </w:tcPr>
          <w:p w14:paraId="13BF8F2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4315BB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shd w:val="clear" w:color="auto" w:fill="auto"/>
            <w:vAlign w:val="center"/>
          </w:tcPr>
          <w:p w14:paraId="36E401C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6424AF4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4315BB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4315BB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4315BB" w:rsidRPr="004315BB" w14:paraId="654FAC70" w14:textId="77777777" w:rsidTr="00B61992">
        <w:trPr>
          <w:trHeight w:val="162"/>
        </w:trPr>
        <w:tc>
          <w:tcPr>
            <w:tcW w:w="3823" w:type="dxa"/>
            <w:gridSpan w:val="3"/>
            <w:vMerge/>
            <w:shd w:val="clear" w:color="auto" w:fill="auto"/>
            <w:vAlign w:val="center"/>
          </w:tcPr>
          <w:p w14:paraId="4D3ADFA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shd w:val="clear" w:color="auto" w:fill="auto"/>
            <w:vAlign w:val="center"/>
          </w:tcPr>
          <w:p w14:paraId="66A3564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23327DC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630FD87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4315BB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4315BB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14:paraId="71EF33C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00A2332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6990711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4315BB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4315BB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4315BB" w:rsidRPr="004315BB" w14:paraId="0AFF7FA6" w14:textId="77777777" w:rsidTr="00B61992">
        <w:trPr>
          <w:trHeight w:val="248"/>
        </w:trPr>
        <w:tc>
          <w:tcPr>
            <w:tcW w:w="3823" w:type="dxa"/>
            <w:gridSpan w:val="3"/>
            <w:vMerge/>
            <w:shd w:val="clear" w:color="auto" w:fill="auto"/>
            <w:vAlign w:val="center"/>
          </w:tcPr>
          <w:p w14:paraId="3C97409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1196D7E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62E4641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6EE1D87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693B54C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14:paraId="2431469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16CF97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CAA834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547AEDB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45F5191A" w14:textId="77777777" w:rsidTr="00B61992">
        <w:trPr>
          <w:trHeight w:val="124"/>
        </w:trPr>
        <w:tc>
          <w:tcPr>
            <w:tcW w:w="3823" w:type="dxa"/>
            <w:gridSpan w:val="3"/>
            <w:shd w:val="clear" w:color="auto" w:fill="auto"/>
            <w:vAlign w:val="center"/>
            <w:hideMark/>
          </w:tcPr>
          <w:p w14:paraId="06D0ACD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14:paraId="0E82998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4348B47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573F628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35B41BE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99F499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ED78D3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E520D0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CCB151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4315BB" w:rsidRPr="004315BB" w14:paraId="58DE5B80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D0DD2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299 §2 kk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FF6E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0EE4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610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122B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9D597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77CF5C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FEEAAB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170D6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69549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00C43D63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691E1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300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3EAA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D555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FDA8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0151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E5B9D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18616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E5E5C0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4FD52A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59CAC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158737B7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73A85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300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5C3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48D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5C29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726B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564C0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AF457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708C46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663FCB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E2A2A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1D2D1A34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7126C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300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A263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9F2F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AAA6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8D00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81211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E0327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EFC223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9BA94C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EA00C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5C02F955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53080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301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86EF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5622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25D8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360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C81A7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AC123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B445AD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85CE7A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2FE8C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11D6A4CD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240B3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306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E446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B32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DE4B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C4E1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2CD41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D193B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F1C4B4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B821D9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B7236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6FE3E355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7D19A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310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DD29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4CA3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F68C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028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85522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ADA34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E5D66A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037234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5221B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34B49326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95382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312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7146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6285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5FCD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04F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358CC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65F98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D23282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8C763B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49224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4EEB68C9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7DE9C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315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F44E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125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5E8E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484D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29ECC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6E382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E6C4B0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B86AA0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36872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2DBA722C" w14:textId="77777777" w:rsidTr="00B61992">
        <w:trPr>
          <w:trHeight w:hRule="exact" w:val="170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1FD8C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Kodeks karny skarbowy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CB805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54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758B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3D09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5A51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B4FB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0D78E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E3AE1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79BDFA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1E02EB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6DC20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59CC1D8A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BAC8B7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B3004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55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726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57B2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2E39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299F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3A28D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3EC21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6A7AB7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96AC5C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326EA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5199678B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961060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FEF32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56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3664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696D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59E0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C704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FBFF5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7F017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B675AA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70D127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89D41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22BC2487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261166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7617A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56a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516F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FB4C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76AF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E9D4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C4A50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FCD20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011CBA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5BF9F2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49D6A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6C416367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D20571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2794F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62 §2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DA0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E681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CAFA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C27A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A95D0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61991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23B349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45D5CE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C1A77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56655F1B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8F5FF4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60DF1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63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B722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8667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ED02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4062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AC5FB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E15BC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C8BC3A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8DCD08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37B69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2DB22839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FE5FE2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B1291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63a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2E00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84F1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01A2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0A8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BAB84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3C453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F3875D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40DCD0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7EDB5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785DB188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BDD758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FB0D2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64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393B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790F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0AB9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2CC1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5C763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2F9FC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D125F6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4E3BE4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076FE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21B62208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70B7D3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48F89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65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571A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5E15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3BAD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3FFA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83AE4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C23A0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839F79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2DC20D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E5A34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31732BA9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443FB5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4CE27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73a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7BAC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63BB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CBA6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2D9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FC306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DA9F2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717DDE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9A7C44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2097F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1E623B5C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5EC411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94999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76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1DE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BF2A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97C7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9BE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61A90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9DA5A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BE85E5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C7820A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8A441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4683D538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8C0393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71FF5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82 §1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E47E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9872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3481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0D75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43228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8FF50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DB8B80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279E41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308C5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4C0D6B65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979E5C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A3012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86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0AEF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59D4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FEC0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DF78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7E992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C5C76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07FA5A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C025BA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82A55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012BC9E4" w14:textId="77777777" w:rsidTr="00B61992">
        <w:trPr>
          <w:trHeight w:hRule="exact" w:val="151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DDE067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F699A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107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2358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226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EEFB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F25E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3E1AB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94760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5812C0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782226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6F26A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15AF0928" w14:textId="77777777" w:rsidTr="00B61992">
        <w:trPr>
          <w:trHeight w:hRule="exact" w:val="170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ECD9C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Ustawa z dnia 29 lipca 2005 r. o obrocie instrumentami finansowymi (Dz.U. z 2018, poz. 2286)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6BE96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167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71E8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A0E8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BE9C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4024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795F1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41359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2B1CBF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9EA314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7117E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3AE5D666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FF104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1F8DD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170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05CA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012D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FB2B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83D4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F366A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B5950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D239D5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A56E97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48620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2788D637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5EECE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B26E2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178e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602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BA88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A7B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A260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C2275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6B5EE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A240C1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3F0E89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1688B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3079F7A4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8EB2C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6C677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178f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AE3E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6D9C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EA47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7E73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1DB9C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6C620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1FA825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267E40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A2D96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054C00E1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1E182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919E9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178g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E859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8A1B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FCBF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3D5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9C094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1BCEB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ED7177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CAC95F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01D4C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5EE00DB1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CA688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18734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178h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C71F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E046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AAE5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E324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5C2B3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F2606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56A1D1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2EA35D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1FA3E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2D904F80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7A164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B610A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179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A264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BF19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0591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5BCE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CC36E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62AE4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FC4D7C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D95A13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55905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5528F447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46A3D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0732E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179a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7FD8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57CB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DF7B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5A1F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03632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00F5D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3E404E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D9E17C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02BD6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65F0483B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303C2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80A7B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183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FFC5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15B8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1C29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294F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B8879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37765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AC4AFF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69E887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E5335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18C851F8" w14:textId="77777777" w:rsidTr="00B61992">
        <w:trPr>
          <w:trHeight w:val="188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0FEA4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Ustawa  z dn. 29 lipca 2005 r. o przeciwdziałaniu narkomanii (Dz.U. z 2023 r. poz. 1939)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9BA6B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53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8B80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8480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ED39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8D69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AC833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32CFA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154876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2DAE5B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AC586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12D1A44B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FD55CF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D1C15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54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1EF1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EBED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D1F3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46A2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2887A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E9ABD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C7296E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314B59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869A1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30951F42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989F79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2AB0B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55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A021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118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F33B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12F3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CD1C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39A59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92CFA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934F0D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F074FC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8C549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2CDED25B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DD05FC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3B7AA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56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086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625A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1CC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D3B0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3EB76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0E391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BB1F9C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5C93FB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9ED85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5E09A73F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38C8D8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7DF3D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57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1469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EF35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B1A1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3CB8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92D8B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91084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DF741F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1AA871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0D0F1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7B3FE288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620251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FF9C8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58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44B8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FA4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9178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8F27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4B415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1736B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69C0C6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B95F05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330B2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559ACA77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E275EA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D2822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59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8CEF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B2A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B3B4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5DD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E50B1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E76E5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480B23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8407FE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78928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460C1429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562D9E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20DFF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61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BD65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FE3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7040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36DE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9BB7B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E4CDC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6B7893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A18AE3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E16C7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6BD5779C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6E426F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F7787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62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616E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A287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F10B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0C18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2C2BD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9B610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CE615B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1DD0FD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B466B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724E7F3F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5A828C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4F1DD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63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860A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0AC3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B0FF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F949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53BE3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6B4422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C59CE2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C46395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124E3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1CC0F2C8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747ECF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31ACD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65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034D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8885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3D9E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A903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DC458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64564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54F0D4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4BE3A8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D955E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20425A91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2EAC2A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8F820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66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B236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127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AD5E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BE4F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AC0F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D9FEF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1793A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588A83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6AB111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BB6C9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304FFD12" w14:textId="77777777" w:rsidTr="00B61992">
        <w:trPr>
          <w:trHeight w:val="188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99218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Ustawa  z dnia 4 lutego 1994 r. o prawie autorskim i prawach pokrewnych </w:t>
            </w:r>
            <w:hyperlink r:id="rId11" w:history="1">
              <w:r w:rsidRPr="004315BB">
                <w:rPr>
                  <w:rFonts w:ascii="Arial" w:hAnsi="Arial" w:cs="Arial"/>
                  <w:sz w:val="11"/>
                  <w:szCs w:val="11"/>
                </w:rPr>
                <w:t>(Dz.U. z 2022 r. poz. 2509)</w:t>
              </w:r>
            </w:hyperlink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A7078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115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8088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BF80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6642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E116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9F5ED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06024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A92ED2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1A1FA2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07122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127BC738" w14:textId="77777777" w:rsidTr="00B61992">
        <w:trPr>
          <w:trHeight w:hRule="exact" w:val="227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AC6280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4B7C7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116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4169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35B7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908C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2694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4D780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015C1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F377C4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EA7B56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E691F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2557B710" w14:textId="77777777" w:rsidTr="00B61992">
        <w:trPr>
          <w:trHeight w:hRule="exact" w:val="227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967242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AA095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117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4633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C38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DA80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3EA0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E63EC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03142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D2947D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3B56F2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76DF0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62974715" w14:textId="77777777" w:rsidTr="00B61992">
        <w:trPr>
          <w:trHeight w:hRule="exact" w:val="41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16A347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82A9B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118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4CF6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960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9952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C213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D3BE6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3B897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114BE1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3CC827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B7006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3F4B09E4" w14:textId="77777777" w:rsidTr="00B61992">
        <w:trPr>
          <w:trHeight w:hRule="exact" w:val="302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8EDE6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305 ustawy z dnia 30 czerwca 2000 r. Prawo własności przemysłowej (Dz.U. z 2023 r. poz. 1170)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6CCD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E240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845E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DAAD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0F0B3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2DF70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86B7ED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EEEFFF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DF519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7CB7E3DB" w14:textId="77777777" w:rsidTr="00B61992">
        <w:trPr>
          <w:trHeight w:hRule="exact" w:val="198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C7547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Inne (kk i ustawy szczególne)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FE42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1336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D612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4657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B45ED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A7403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756425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33CA3D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66D9A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33074F6D" w14:textId="77777777" w:rsidTr="00B61992">
        <w:trPr>
          <w:trHeight w:hRule="exact" w:val="198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AD37C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Nieokreślone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AFD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BFC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5E16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4322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1431C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2C6303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834FCD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3D54AF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A953F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7435A639" w14:textId="77777777" w:rsidR="00BD7430" w:rsidRPr="004315BB" w:rsidRDefault="00BD7430" w:rsidP="00BD7430">
      <w:pPr>
        <w:rPr>
          <w:rFonts w:ascii="Arial Narrow" w:hAnsi="Arial Narrow" w:cs="Arial"/>
          <w:sz w:val="14"/>
          <w:szCs w:val="14"/>
        </w:rPr>
      </w:pPr>
      <w:r w:rsidRPr="004315BB">
        <w:rPr>
          <w:rFonts w:ascii="Arial Narrow" w:hAnsi="Arial Narrow" w:cs="Arial"/>
          <w:sz w:val="14"/>
          <w:szCs w:val="14"/>
          <w:vertAlign w:val="superscript"/>
        </w:rPr>
        <w:t xml:space="preserve">*) </w:t>
      </w:r>
      <w:r w:rsidRPr="004315BB">
        <w:rPr>
          <w:rFonts w:ascii="Arial Narrow" w:hAnsi="Arial Narrow" w:cs="Arial"/>
          <w:sz w:val="14"/>
          <w:szCs w:val="14"/>
        </w:rPr>
        <w:t>Dane w tym dziale wykazują Wydziały Sądów Okręgowych (I instancja). Ważny jest fakt prawomocności, nie ma znaczenia, w której instancji orzeczenie uprawomocniło się.</w:t>
      </w:r>
    </w:p>
    <w:p w14:paraId="7294C854" w14:textId="50D637AD" w:rsidR="007413F9" w:rsidRPr="004315BB" w:rsidRDefault="007413F9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39ABF451" w14:textId="44A7F903" w:rsidR="006037BC" w:rsidRPr="004315BB" w:rsidRDefault="006037BC" w:rsidP="006037BC">
      <w:pPr>
        <w:ind w:left="5761" w:hanging="5761"/>
        <w:rPr>
          <w:rFonts w:ascii="Arial" w:hAnsi="Arial" w:cs="Arial"/>
        </w:rPr>
      </w:pPr>
      <w:r w:rsidRPr="004315BB">
        <w:rPr>
          <w:rFonts w:ascii="Arial" w:hAnsi="Arial" w:cs="Arial"/>
          <w:b/>
        </w:rPr>
        <w:t xml:space="preserve">Dział 3. </w:t>
      </w:r>
      <w:r w:rsidRPr="004315BB">
        <w:rPr>
          <w:rFonts w:ascii="Arial" w:hAnsi="Arial" w:cs="Arial"/>
        </w:rPr>
        <w:t xml:space="preserve">Nieletni osądzeni w trybie art. 10 § 2 kk </w:t>
      </w:r>
      <w:r w:rsidR="00A24102" w:rsidRPr="004315BB">
        <w:rPr>
          <w:rFonts w:ascii="Arial" w:hAnsi="Arial" w:cs="Arial"/>
        </w:rPr>
        <w:t xml:space="preserve"> oraz art. 10 § 2a kk </w:t>
      </w:r>
      <w:r w:rsidR="007E473F" w:rsidRPr="004315BB">
        <w:rPr>
          <w:rFonts w:ascii="Arial" w:hAnsi="Arial" w:cs="Arial"/>
        </w:rPr>
        <w:t>(dot.</w:t>
      </w:r>
      <w:r w:rsidR="00380E31" w:rsidRPr="004315BB">
        <w:rPr>
          <w:rFonts w:ascii="Arial" w:hAnsi="Arial" w:cs="Arial"/>
        </w:rPr>
        <w:t xml:space="preserve"> w. 04 i 05</w:t>
      </w:r>
      <w:r w:rsidR="007E473F" w:rsidRPr="004315BB">
        <w:rPr>
          <w:rFonts w:ascii="Arial" w:hAnsi="Arial" w:cs="Arial"/>
        </w:rPr>
        <w:t>)</w:t>
      </w:r>
      <w:r w:rsidR="00A24102" w:rsidRPr="004315BB">
        <w:rPr>
          <w:rFonts w:ascii="Arial" w:hAnsi="Arial" w:cs="Arial"/>
        </w:rPr>
        <w:t xml:space="preserve"> </w:t>
      </w:r>
      <w:r w:rsidRPr="004315BB">
        <w:rPr>
          <w:rFonts w:ascii="Arial" w:hAnsi="Arial" w:cs="Arial"/>
        </w:rPr>
        <w:t xml:space="preserve">(„nieletni skazani jak dorośli”) </w:t>
      </w:r>
    </w:p>
    <w:tbl>
      <w:tblPr>
        <w:tblW w:w="16106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2"/>
        <w:gridCol w:w="270"/>
        <w:gridCol w:w="513"/>
        <w:gridCol w:w="534"/>
        <w:gridCol w:w="337"/>
        <w:gridCol w:w="402"/>
        <w:gridCol w:w="401"/>
        <w:gridCol w:w="536"/>
        <w:gridCol w:w="267"/>
        <w:gridCol w:w="536"/>
        <w:gridCol w:w="268"/>
        <w:gridCol w:w="402"/>
        <w:gridCol w:w="402"/>
        <w:gridCol w:w="403"/>
        <w:gridCol w:w="268"/>
        <w:gridCol w:w="313"/>
        <w:gridCol w:w="335"/>
        <w:gridCol w:w="431"/>
        <w:gridCol w:w="278"/>
        <w:gridCol w:w="355"/>
        <w:gridCol w:w="425"/>
        <w:gridCol w:w="426"/>
        <w:gridCol w:w="425"/>
        <w:gridCol w:w="425"/>
        <w:gridCol w:w="369"/>
        <w:gridCol w:w="426"/>
        <w:gridCol w:w="425"/>
        <w:gridCol w:w="284"/>
        <w:gridCol w:w="419"/>
        <w:gridCol w:w="425"/>
        <w:gridCol w:w="425"/>
        <w:gridCol w:w="284"/>
        <w:gridCol w:w="425"/>
        <w:gridCol w:w="283"/>
        <w:gridCol w:w="284"/>
        <w:gridCol w:w="283"/>
        <w:gridCol w:w="284"/>
        <w:gridCol w:w="338"/>
        <w:gridCol w:w="392"/>
        <w:gridCol w:w="426"/>
        <w:gridCol w:w="490"/>
      </w:tblGrid>
      <w:tr w:rsidR="004315BB" w:rsidRPr="004315BB" w14:paraId="0D51D1E4" w14:textId="77777777" w:rsidTr="00AC589A">
        <w:trPr>
          <w:cantSplit/>
          <w:trHeight w:val="133"/>
        </w:trPr>
        <w:tc>
          <w:tcPr>
            <w:tcW w:w="1162" w:type="dxa"/>
            <w:gridSpan w:val="2"/>
            <w:vMerge w:val="restart"/>
            <w:vAlign w:val="center"/>
          </w:tcPr>
          <w:p w14:paraId="14C88BC3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Rodzaje przestępstw</w:t>
            </w:r>
          </w:p>
          <w:p w14:paraId="6CA6847D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(zbrodnie i występki</w:t>
            </w:r>
          </w:p>
          <w:p w14:paraId="4B35A8A5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przekazane wg właściwości</w:t>
            </w:r>
          </w:p>
          <w:p w14:paraId="649397E2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trybie art. 25 kpk)</w:t>
            </w:r>
          </w:p>
        </w:tc>
        <w:tc>
          <w:tcPr>
            <w:tcW w:w="513" w:type="dxa"/>
            <w:vMerge w:val="restart"/>
            <w:vAlign w:val="center"/>
          </w:tcPr>
          <w:p w14:paraId="0D36A00E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Osądzeni</w:t>
            </w:r>
          </w:p>
          <w:p w14:paraId="03A70298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ogółem</w:t>
            </w:r>
          </w:p>
          <w:p w14:paraId="391B3BF7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 xml:space="preserve">(rubr. 2, </w:t>
            </w:r>
          </w:p>
          <w:p w14:paraId="64D835CA" w14:textId="05FED840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</w:t>
            </w:r>
            <w:r w:rsidR="00FA49F4" w:rsidRPr="004315BB">
              <w:rPr>
                <w:rFonts w:ascii="Arial" w:hAnsi="Arial" w:cs="Arial"/>
                <w:sz w:val="11"/>
              </w:rPr>
              <w:t>9</w:t>
            </w:r>
            <w:r w:rsidRPr="004315BB">
              <w:rPr>
                <w:rFonts w:ascii="Arial" w:hAnsi="Arial" w:cs="Arial"/>
                <w:sz w:val="11"/>
              </w:rPr>
              <w:t xml:space="preserve">, </w:t>
            </w:r>
            <w:r w:rsidR="00FA49F4" w:rsidRPr="004315BB">
              <w:rPr>
                <w:rFonts w:ascii="Arial" w:hAnsi="Arial" w:cs="Arial"/>
                <w:sz w:val="11"/>
              </w:rPr>
              <w:t>30</w:t>
            </w:r>
            <w:r w:rsidRPr="004315BB">
              <w:rPr>
                <w:rFonts w:ascii="Arial" w:hAnsi="Arial" w:cs="Arial"/>
                <w:sz w:val="11"/>
              </w:rPr>
              <w:t>, 3</w:t>
            </w:r>
            <w:r w:rsidR="00FA49F4" w:rsidRPr="004315BB">
              <w:rPr>
                <w:rFonts w:ascii="Arial" w:hAnsi="Arial" w:cs="Arial"/>
                <w:sz w:val="11"/>
              </w:rPr>
              <w:t>6</w:t>
            </w:r>
            <w:r w:rsidRPr="004315BB">
              <w:rPr>
                <w:rFonts w:ascii="Arial" w:hAnsi="Arial" w:cs="Arial"/>
                <w:sz w:val="11"/>
              </w:rPr>
              <w:t>, 3</w:t>
            </w:r>
            <w:r w:rsidR="00FA49F4" w:rsidRPr="004315BB">
              <w:rPr>
                <w:rFonts w:ascii="Arial" w:hAnsi="Arial" w:cs="Arial"/>
                <w:sz w:val="11"/>
              </w:rPr>
              <w:t>7</w:t>
            </w:r>
            <w:r w:rsidRPr="004315BB">
              <w:rPr>
                <w:rFonts w:ascii="Arial" w:hAnsi="Arial" w:cs="Arial"/>
                <w:sz w:val="11"/>
              </w:rPr>
              <w:t>)</w:t>
            </w:r>
            <w:r w:rsidR="00872705" w:rsidRPr="004315BB">
              <w:rPr>
                <w:rFonts w:ascii="Arial" w:hAnsi="Arial" w:cs="Arial"/>
                <w:sz w:val="9"/>
                <w:szCs w:val="9"/>
                <w:vertAlign w:val="superscript"/>
              </w:rPr>
              <w:t xml:space="preserve"> c)</w:t>
            </w:r>
          </w:p>
        </w:tc>
        <w:tc>
          <w:tcPr>
            <w:tcW w:w="534" w:type="dxa"/>
            <w:vMerge w:val="restart"/>
            <w:vAlign w:val="center"/>
          </w:tcPr>
          <w:p w14:paraId="55947606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Skazani</w:t>
            </w:r>
          </w:p>
          <w:p w14:paraId="3B80B6BF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ogółem</w:t>
            </w:r>
          </w:p>
          <w:p w14:paraId="53EF8CCF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(rubr. 3,</w:t>
            </w:r>
          </w:p>
          <w:p w14:paraId="27F9CFB8" w14:textId="17E17556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</w:t>
            </w:r>
            <w:r w:rsidR="00BE0A12" w:rsidRPr="004315BB">
              <w:rPr>
                <w:rFonts w:ascii="Arial" w:hAnsi="Arial" w:cs="Arial"/>
                <w:sz w:val="11"/>
              </w:rPr>
              <w:t>9</w:t>
            </w:r>
            <w:r w:rsidRPr="004315BB">
              <w:rPr>
                <w:rFonts w:ascii="Arial" w:hAnsi="Arial" w:cs="Arial"/>
                <w:sz w:val="11"/>
              </w:rPr>
              <w:t>, 2</w:t>
            </w:r>
            <w:r w:rsidR="00BE0A12" w:rsidRPr="004315BB">
              <w:rPr>
                <w:rFonts w:ascii="Arial" w:hAnsi="Arial" w:cs="Arial"/>
                <w:sz w:val="11"/>
              </w:rPr>
              <w:t>7</w:t>
            </w:r>
            <w:r w:rsidRPr="004315BB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934" w:type="dxa"/>
            <w:gridSpan w:val="16"/>
            <w:vAlign w:val="center"/>
          </w:tcPr>
          <w:p w14:paraId="3A5EF38D" w14:textId="0D53CE49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pacing w:val="42"/>
                <w:sz w:val="11"/>
              </w:rPr>
            </w:pPr>
            <w:r w:rsidRPr="004315BB">
              <w:rPr>
                <w:rFonts w:ascii="Arial" w:hAnsi="Arial" w:cs="Arial"/>
                <w:spacing w:val="42"/>
                <w:sz w:val="11"/>
              </w:rPr>
              <w:t>Pozbawienie wolności</w:t>
            </w:r>
            <w:r w:rsidR="00BA61F1" w:rsidRPr="004315BB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3205" w:type="dxa"/>
            <w:gridSpan w:val="8"/>
            <w:vAlign w:val="center"/>
          </w:tcPr>
          <w:p w14:paraId="67B22AC2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Kara mieszana</w:t>
            </w:r>
          </w:p>
        </w:tc>
        <w:tc>
          <w:tcPr>
            <w:tcW w:w="419" w:type="dxa"/>
            <w:vMerge w:val="restart"/>
            <w:vAlign w:val="center"/>
          </w:tcPr>
          <w:p w14:paraId="391F39B5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Inne</w:t>
            </w:r>
          </w:p>
          <w:p w14:paraId="7DF59770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skaza-</w:t>
            </w:r>
          </w:p>
          <w:p w14:paraId="51BF96DA" w14:textId="7DA995A3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nia</w:t>
            </w:r>
            <w:r w:rsidRPr="004315BB">
              <w:rPr>
                <w:rFonts w:ascii="Arial" w:hAnsi="Arial" w:cs="Arial"/>
                <w:sz w:val="11"/>
                <w:vertAlign w:val="superscript"/>
              </w:rPr>
              <w:t>b)</w:t>
            </w:r>
          </w:p>
        </w:tc>
        <w:tc>
          <w:tcPr>
            <w:tcW w:w="425" w:type="dxa"/>
            <w:vMerge w:val="restart"/>
            <w:vAlign w:val="center"/>
          </w:tcPr>
          <w:p w14:paraId="3E0B0A14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Grzywna</w:t>
            </w:r>
          </w:p>
          <w:p w14:paraId="488E75C9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obok</w:t>
            </w:r>
          </w:p>
          <w:p w14:paraId="1C4975AA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pozba-</w:t>
            </w:r>
          </w:p>
          <w:p w14:paraId="4933C5D6" w14:textId="2DF500DB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wienia</w:t>
            </w:r>
          </w:p>
          <w:p w14:paraId="62397CBB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wolności</w:t>
            </w:r>
          </w:p>
          <w:p w14:paraId="5272F18B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(ogółem)</w:t>
            </w:r>
          </w:p>
        </w:tc>
        <w:tc>
          <w:tcPr>
            <w:tcW w:w="425" w:type="dxa"/>
            <w:vMerge w:val="restart"/>
            <w:vAlign w:val="center"/>
          </w:tcPr>
          <w:p w14:paraId="1EA932A5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4315BB">
              <w:rPr>
                <w:rFonts w:ascii="Arial" w:hAnsi="Arial" w:cs="Arial"/>
                <w:w w:val="95"/>
                <w:sz w:val="9"/>
                <w:szCs w:val="9"/>
              </w:rPr>
              <w:t>Warun-</w:t>
            </w:r>
          </w:p>
          <w:p w14:paraId="5C08B2EA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4315BB">
              <w:rPr>
                <w:rFonts w:ascii="Arial" w:hAnsi="Arial" w:cs="Arial"/>
                <w:w w:val="95"/>
                <w:sz w:val="9"/>
                <w:szCs w:val="9"/>
              </w:rPr>
              <w:t>kowo</w:t>
            </w:r>
          </w:p>
          <w:p w14:paraId="54C4A614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4315BB">
              <w:rPr>
                <w:rFonts w:ascii="Arial" w:hAnsi="Arial" w:cs="Arial"/>
                <w:w w:val="95"/>
                <w:sz w:val="9"/>
                <w:szCs w:val="9"/>
              </w:rPr>
              <w:t>umo-</w:t>
            </w:r>
          </w:p>
          <w:p w14:paraId="17243CC3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4315BB">
              <w:rPr>
                <w:rFonts w:ascii="Arial" w:hAnsi="Arial" w:cs="Arial"/>
                <w:w w:val="95"/>
                <w:sz w:val="9"/>
                <w:szCs w:val="9"/>
              </w:rPr>
              <w:t>rzono</w:t>
            </w:r>
          </w:p>
          <w:p w14:paraId="643BC31A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4315BB">
              <w:rPr>
                <w:rFonts w:ascii="Arial" w:hAnsi="Arial" w:cs="Arial"/>
                <w:w w:val="95"/>
                <w:sz w:val="9"/>
                <w:szCs w:val="9"/>
              </w:rPr>
              <w:t>postę-</w:t>
            </w:r>
          </w:p>
          <w:p w14:paraId="63B8BA79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w w:val="95"/>
                <w:sz w:val="9"/>
                <w:szCs w:val="9"/>
              </w:rPr>
              <w:t>powanie</w:t>
            </w:r>
          </w:p>
        </w:tc>
        <w:tc>
          <w:tcPr>
            <w:tcW w:w="1843" w:type="dxa"/>
            <w:gridSpan w:val="6"/>
            <w:tcBorders>
              <w:right w:val="single" w:sz="4" w:space="0" w:color="auto"/>
            </w:tcBorders>
            <w:vAlign w:val="center"/>
          </w:tcPr>
          <w:p w14:paraId="40D6A1BA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05073A62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5784F7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Unie-</w:t>
            </w:r>
          </w:p>
          <w:p w14:paraId="1594B686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win-</w:t>
            </w:r>
          </w:p>
          <w:p w14:paraId="052AEE67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niono</w:t>
            </w:r>
          </w:p>
        </w:tc>
        <w:tc>
          <w:tcPr>
            <w:tcW w:w="392" w:type="dxa"/>
            <w:vMerge w:val="restart"/>
            <w:tcBorders>
              <w:left w:val="single" w:sz="4" w:space="0" w:color="auto"/>
            </w:tcBorders>
            <w:vAlign w:val="center"/>
          </w:tcPr>
          <w:p w14:paraId="5B089B7A" w14:textId="77777777" w:rsidR="00E4638D" w:rsidRPr="004315BB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Odstą-</w:t>
            </w:r>
          </w:p>
          <w:p w14:paraId="74418666" w14:textId="77777777" w:rsidR="00E4638D" w:rsidRPr="004315BB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piono</w:t>
            </w:r>
          </w:p>
          <w:p w14:paraId="10CDEEF1" w14:textId="77777777" w:rsidR="00E4638D" w:rsidRPr="004315BB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od</w:t>
            </w:r>
          </w:p>
          <w:p w14:paraId="47545F01" w14:textId="77777777" w:rsidR="00E4638D" w:rsidRPr="004315BB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wymie-</w:t>
            </w:r>
          </w:p>
          <w:p w14:paraId="0ACD7FD6" w14:textId="77777777" w:rsidR="00E4638D" w:rsidRPr="004315BB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rzenia</w:t>
            </w:r>
          </w:p>
          <w:p w14:paraId="08ADD963" w14:textId="77777777" w:rsidR="00E4638D" w:rsidRPr="004315BB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kary</w:t>
            </w:r>
          </w:p>
        </w:tc>
        <w:tc>
          <w:tcPr>
            <w:tcW w:w="426" w:type="dxa"/>
            <w:vMerge w:val="restart"/>
            <w:vAlign w:val="center"/>
          </w:tcPr>
          <w:p w14:paraId="107957A0" w14:textId="77777777" w:rsidR="00E4638D" w:rsidRPr="004315BB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Tymcza-</w:t>
            </w:r>
          </w:p>
          <w:p w14:paraId="1A23527E" w14:textId="77777777" w:rsidR="00E4638D" w:rsidRPr="004315BB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sowo</w:t>
            </w:r>
          </w:p>
          <w:p w14:paraId="58207C8C" w14:textId="77777777" w:rsidR="00E4638D" w:rsidRPr="004315BB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areszto-</w:t>
            </w:r>
          </w:p>
          <w:p w14:paraId="7156D95A" w14:textId="77777777" w:rsidR="00E4638D" w:rsidRPr="004315BB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wani</w:t>
            </w:r>
          </w:p>
          <w:p w14:paraId="2BDD5160" w14:textId="77777777" w:rsidR="00E4638D" w:rsidRPr="004315BB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przed</w:t>
            </w:r>
          </w:p>
          <w:p w14:paraId="64879721" w14:textId="59F87F0A" w:rsidR="00E4638D" w:rsidRPr="004315BB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wyrokiem</w:t>
            </w:r>
            <w:r w:rsidR="00E10C27" w:rsidRPr="004315BB">
              <w:rPr>
                <w:rFonts w:ascii="Arial" w:hAnsi="Arial" w:cs="Arial"/>
                <w:sz w:val="9"/>
                <w:szCs w:val="9"/>
                <w:vertAlign w:val="superscript"/>
              </w:rPr>
              <w:t>e)</w:t>
            </w:r>
          </w:p>
        </w:tc>
        <w:tc>
          <w:tcPr>
            <w:tcW w:w="490" w:type="dxa"/>
            <w:vMerge w:val="restart"/>
            <w:vAlign w:val="center"/>
          </w:tcPr>
          <w:p w14:paraId="40BDC33A" w14:textId="77777777" w:rsidR="00E4638D" w:rsidRPr="004315BB" w:rsidRDefault="00E4638D" w:rsidP="00017B96">
            <w:pPr>
              <w:spacing w:line="110" w:lineRule="exact"/>
              <w:ind w:left="28" w:right="28"/>
              <w:jc w:val="center"/>
              <w:rPr>
                <w:rFonts w:ascii="Arial" w:hAnsi="Arial" w:cs="Arial"/>
                <w:w w:val="86"/>
                <w:sz w:val="9"/>
                <w:szCs w:val="9"/>
              </w:rPr>
            </w:pPr>
            <w:r w:rsidRPr="004315BB">
              <w:rPr>
                <w:rFonts w:ascii="Arial" w:hAnsi="Arial" w:cs="Arial"/>
                <w:w w:val="86"/>
                <w:sz w:val="9"/>
                <w:szCs w:val="9"/>
              </w:rPr>
              <w:t>Skazani</w:t>
            </w:r>
          </w:p>
          <w:p w14:paraId="4AF753AC" w14:textId="77777777" w:rsidR="00E4638D" w:rsidRPr="004315BB" w:rsidRDefault="00E4638D" w:rsidP="00017B96">
            <w:pPr>
              <w:spacing w:line="110" w:lineRule="exact"/>
              <w:ind w:left="28" w:right="28"/>
              <w:jc w:val="center"/>
              <w:rPr>
                <w:rFonts w:ascii="Arial" w:hAnsi="Arial" w:cs="Arial"/>
                <w:w w:val="86"/>
                <w:sz w:val="9"/>
                <w:szCs w:val="9"/>
              </w:rPr>
            </w:pPr>
            <w:r w:rsidRPr="004315BB">
              <w:rPr>
                <w:rFonts w:ascii="Arial" w:hAnsi="Arial" w:cs="Arial"/>
                <w:w w:val="86"/>
                <w:sz w:val="9"/>
                <w:szCs w:val="9"/>
              </w:rPr>
              <w:t>z zastosowa-niem art. 60 kk i innych dotycz. nadzwyczaj-nego złagodzenia</w:t>
            </w:r>
          </w:p>
        </w:tc>
      </w:tr>
      <w:tr w:rsidR="004315BB" w:rsidRPr="004315BB" w14:paraId="2F3C9E33" w14:textId="77777777" w:rsidTr="00AC589A">
        <w:trPr>
          <w:cantSplit/>
          <w:trHeight w:hRule="exact" w:val="139"/>
        </w:trPr>
        <w:tc>
          <w:tcPr>
            <w:tcW w:w="1162" w:type="dxa"/>
            <w:gridSpan w:val="2"/>
            <w:vMerge/>
            <w:vAlign w:val="center"/>
          </w:tcPr>
          <w:p w14:paraId="16EDDA98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3DE7A6A0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  <w:vMerge/>
            <w:vAlign w:val="center"/>
          </w:tcPr>
          <w:p w14:paraId="7AF024CF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  <w:vMerge w:val="restart"/>
            <w:vAlign w:val="center"/>
          </w:tcPr>
          <w:p w14:paraId="69C10D7C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razem</w:t>
            </w:r>
          </w:p>
          <w:p w14:paraId="2E2F4AA7" w14:textId="17EB4599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(rubr. 5 do 18)</w:t>
            </w:r>
          </w:p>
        </w:tc>
        <w:tc>
          <w:tcPr>
            <w:tcW w:w="402" w:type="dxa"/>
            <w:vMerge w:val="restart"/>
            <w:vAlign w:val="center"/>
          </w:tcPr>
          <w:p w14:paraId="674FC521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tym</w:t>
            </w:r>
          </w:p>
          <w:p w14:paraId="7A4A625E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(rubr. 4)</w:t>
            </w:r>
          </w:p>
          <w:p w14:paraId="12ACB91F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warunkowo</w:t>
            </w:r>
          </w:p>
          <w:p w14:paraId="07468F3D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zawieszono</w:t>
            </w:r>
          </w:p>
        </w:tc>
        <w:tc>
          <w:tcPr>
            <w:tcW w:w="401" w:type="dxa"/>
            <w:vMerge w:val="restart"/>
            <w:vAlign w:val="center"/>
          </w:tcPr>
          <w:p w14:paraId="38F1DABF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do</w:t>
            </w:r>
          </w:p>
          <w:p w14:paraId="3161A515" w14:textId="3EDD7ECF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4315BB">
              <w:rPr>
                <w:rFonts w:ascii="Arial" w:hAnsi="Arial" w:cs="Arial"/>
                <w:sz w:val="11"/>
              </w:rPr>
              <w:t>2 lat</w:t>
            </w:r>
          </w:p>
        </w:tc>
        <w:tc>
          <w:tcPr>
            <w:tcW w:w="536" w:type="dxa"/>
            <w:vMerge w:val="restart"/>
            <w:vAlign w:val="center"/>
          </w:tcPr>
          <w:p w14:paraId="0A06EC5A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powyżej</w:t>
            </w:r>
          </w:p>
          <w:p w14:paraId="46A5E461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 lat</w:t>
            </w:r>
          </w:p>
          <w:p w14:paraId="6537331B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poniżej</w:t>
            </w:r>
          </w:p>
          <w:p w14:paraId="11B072CB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4315BB">
              <w:rPr>
                <w:rFonts w:ascii="Arial" w:hAnsi="Arial" w:cs="Arial"/>
                <w:sz w:val="11"/>
              </w:rPr>
              <w:t>3 lat</w:t>
            </w:r>
          </w:p>
        </w:tc>
        <w:tc>
          <w:tcPr>
            <w:tcW w:w="267" w:type="dxa"/>
            <w:vMerge w:val="restart"/>
            <w:vAlign w:val="center"/>
          </w:tcPr>
          <w:p w14:paraId="3930A35F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4315BB">
              <w:rPr>
                <w:rFonts w:ascii="Arial" w:hAnsi="Arial" w:cs="Arial"/>
                <w:sz w:val="11"/>
              </w:rPr>
              <w:t>3 lata</w:t>
            </w:r>
          </w:p>
        </w:tc>
        <w:tc>
          <w:tcPr>
            <w:tcW w:w="536" w:type="dxa"/>
            <w:vMerge w:val="restart"/>
            <w:vAlign w:val="center"/>
          </w:tcPr>
          <w:p w14:paraId="19F8543F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powyżej</w:t>
            </w:r>
          </w:p>
          <w:p w14:paraId="66C4BB78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 lat</w:t>
            </w:r>
          </w:p>
          <w:p w14:paraId="2458C87B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poniżej</w:t>
            </w:r>
          </w:p>
          <w:p w14:paraId="7D0FE102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268" w:type="dxa"/>
            <w:vMerge w:val="restart"/>
            <w:vAlign w:val="center"/>
          </w:tcPr>
          <w:p w14:paraId="6538111F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402" w:type="dxa"/>
            <w:vMerge w:val="restart"/>
            <w:shd w:val="clear" w:color="auto" w:fill="auto"/>
            <w:vAlign w:val="center"/>
          </w:tcPr>
          <w:p w14:paraId="024B301D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198167EF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53703FA1" w14:textId="582E2608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poniżej </w:t>
            </w:r>
            <w:r w:rsidRPr="004315BB">
              <w:rPr>
                <w:rFonts w:ascii="Arial" w:hAnsi="Arial" w:cs="Arial"/>
                <w:b/>
                <w:sz w:val="10"/>
                <w:szCs w:val="10"/>
              </w:rPr>
              <w:t>10 lat</w:t>
            </w:r>
          </w:p>
        </w:tc>
        <w:tc>
          <w:tcPr>
            <w:tcW w:w="402" w:type="dxa"/>
            <w:vMerge w:val="restart"/>
            <w:shd w:val="clear" w:color="auto" w:fill="auto"/>
            <w:vAlign w:val="center"/>
          </w:tcPr>
          <w:p w14:paraId="1445DCBB" w14:textId="3085FE55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10 lat</w:t>
            </w:r>
          </w:p>
        </w:tc>
        <w:tc>
          <w:tcPr>
            <w:tcW w:w="403" w:type="dxa"/>
            <w:vMerge w:val="restart"/>
            <w:vAlign w:val="center"/>
          </w:tcPr>
          <w:p w14:paraId="47CE1B1B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48F2B16D" w14:textId="00450631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10 lat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 poniżej</w:t>
            </w:r>
          </w:p>
          <w:p w14:paraId="48E41153" w14:textId="218D7B8A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268" w:type="dxa"/>
            <w:vMerge w:val="restart"/>
            <w:vAlign w:val="center"/>
          </w:tcPr>
          <w:p w14:paraId="70797484" w14:textId="7F0CFA1F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13" w:type="dxa"/>
            <w:vMerge w:val="restart"/>
            <w:vAlign w:val="center"/>
          </w:tcPr>
          <w:p w14:paraId="7E77E436" w14:textId="548CF4CF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4315BB">
              <w:rPr>
                <w:rFonts w:ascii="Arial" w:hAnsi="Arial" w:cs="Arial"/>
                <w:sz w:val="10"/>
                <w:szCs w:val="10"/>
              </w:rPr>
              <w:br/>
              <w:t>15 poniżej 20 lat</w:t>
            </w:r>
          </w:p>
        </w:tc>
        <w:tc>
          <w:tcPr>
            <w:tcW w:w="335" w:type="dxa"/>
            <w:vMerge w:val="restart"/>
            <w:vAlign w:val="center"/>
          </w:tcPr>
          <w:p w14:paraId="302AE7CC" w14:textId="7A6F593E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20 lat</w:t>
            </w:r>
          </w:p>
        </w:tc>
        <w:tc>
          <w:tcPr>
            <w:tcW w:w="431" w:type="dxa"/>
            <w:vMerge w:val="restart"/>
            <w:vAlign w:val="center"/>
          </w:tcPr>
          <w:p w14:paraId="7EB89061" w14:textId="77777777" w:rsidR="00F84B58" w:rsidRPr="004315BB" w:rsidRDefault="00F84B58" w:rsidP="00F84B5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01274B13" w14:textId="0987DA45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4315BB">
              <w:rPr>
                <w:rFonts w:ascii="Arial" w:hAnsi="Arial" w:cs="Arial"/>
                <w:sz w:val="10"/>
                <w:szCs w:val="10"/>
              </w:rPr>
              <w:br/>
              <w:t>20 poniżej 25 lat</w:t>
            </w:r>
          </w:p>
        </w:tc>
        <w:tc>
          <w:tcPr>
            <w:tcW w:w="278" w:type="dxa"/>
            <w:vMerge w:val="restart"/>
            <w:vAlign w:val="center"/>
          </w:tcPr>
          <w:p w14:paraId="7396A5F8" w14:textId="4A620023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355" w:type="dxa"/>
            <w:vMerge w:val="restart"/>
            <w:vAlign w:val="center"/>
          </w:tcPr>
          <w:p w14:paraId="587AD9FC" w14:textId="5EDB2C6A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 25 lat poniżej 30 lat</w:t>
            </w:r>
          </w:p>
        </w:tc>
        <w:tc>
          <w:tcPr>
            <w:tcW w:w="425" w:type="dxa"/>
            <w:vMerge w:val="restart"/>
            <w:vAlign w:val="center"/>
          </w:tcPr>
          <w:p w14:paraId="7C0987D0" w14:textId="0B9E4A5E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 xml:space="preserve">ogółem (kol.20+22= 24 do 26) </w:t>
            </w:r>
          </w:p>
        </w:tc>
        <w:tc>
          <w:tcPr>
            <w:tcW w:w="2780" w:type="dxa"/>
            <w:gridSpan w:val="7"/>
            <w:vAlign w:val="center"/>
          </w:tcPr>
          <w:p w14:paraId="14AC2CA7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tym</w:t>
            </w:r>
          </w:p>
        </w:tc>
        <w:tc>
          <w:tcPr>
            <w:tcW w:w="419" w:type="dxa"/>
            <w:vMerge/>
            <w:vAlign w:val="center"/>
          </w:tcPr>
          <w:p w14:paraId="2C39C056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3E946986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5EA1220E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vMerge w:val="restart"/>
            <w:tcBorders>
              <w:right w:val="single" w:sz="4" w:space="0" w:color="auto"/>
            </w:tcBorders>
            <w:vAlign w:val="center"/>
          </w:tcPr>
          <w:p w14:paraId="4B3FAFB0" w14:textId="69AEA574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05E309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tym w trybie art. 59a kk (restytucyjne)</w:t>
            </w:r>
          </w:p>
          <w:p w14:paraId="6543C296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134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66A44DE6" w14:textId="4777D5A4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tym art. 17 § 1 pkt</w:t>
            </w:r>
          </w:p>
        </w:tc>
        <w:tc>
          <w:tcPr>
            <w:tcW w:w="3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D5017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</w:tcBorders>
            <w:vAlign w:val="center"/>
          </w:tcPr>
          <w:p w14:paraId="59064C89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61B2F6DD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29B566FC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5B911A6F" w14:textId="77777777" w:rsidTr="00AC589A">
        <w:trPr>
          <w:cantSplit/>
          <w:trHeight w:hRule="exact" w:val="204"/>
        </w:trPr>
        <w:tc>
          <w:tcPr>
            <w:tcW w:w="1162" w:type="dxa"/>
            <w:gridSpan w:val="2"/>
            <w:vMerge/>
            <w:vAlign w:val="center"/>
          </w:tcPr>
          <w:p w14:paraId="438DDD66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347367D9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  <w:vMerge/>
            <w:vAlign w:val="center"/>
          </w:tcPr>
          <w:p w14:paraId="4A63C8D9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  <w:vMerge/>
            <w:vAlign w:val="center"/>
          </w:tcPr>
          <w:p w14:paraId="711CFE93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005F5421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vMerge/>
            <w:vAlign w:val="center"/>
          </w:tcPr>
          <w:p w14:paraId="642B19E1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vMerge/>
            <w:vAlign w:val="center"/>
          </w:tcPr>
          <w:p w14:paraId="648CA6CD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  <w:vMerge/>
            <w:vAlign w:val="center"/>
          </w:tcPr>
          <w:p w14:paraId="02E7FB71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vMerge/>
            <w:vAlign w:val="center"/>
          </w:tcPr>
          <w:p w14:paraId="18A5BFEC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vMerge/>
            <w:vAlign w:val="center"/>
          </w:tcPr>
          <w:p w14:paraId="29C0781C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57CC9D91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5FC5A3E2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vMerge/>
            <w:vAlign w:val="center"/>
          </w:tcPr>
          <w:p w14:paraId="3C2CF7A2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vMerge/>
            <w:vAlign w:val="center"/>
          </w:tcPr>
          <w:p w14:paraId="2424D639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  <w:vMerge/>
            <w:vAlign w:val="center"/>
          </w:tcPr>
          <w:p w14:paraId="343B106A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  <w:vMerge/>
            <w:vAlign w:val="center"/>
          </w:tcPr>
          <w:p w14:paraId="3365AA05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</w:tcPr>
          <w:p w14:paraId="1E09F6AE" w14:textId="10EEC76F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  <w:vMerge/>
          </w:tcPr>
          <w:p w14:paraId="024168D0" w14:textId="5B77CD40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  <w:vMerge/>
            <w:vAlign w:val="center"/>
          </w:tcPr>
          <w:p w14:paraId="58F185D4" w14:textId="756A18AC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44A7EF41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645" w:type="dxa"/>
            <w:gridSpan w:val="4"/>
            <w:vAlign w:val="center"/>
          </w:tcPr>
          <w:p w14:paraId="79927743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pozbawienie woln.</w:t>
            </w:r>
          </w:p>
        </w:tc>
        <w:tc>
          <w:tcPr>
            <w:tcW w:w="1135" w:type="dxa"/>
            <w:gridSpan w:val="3"/>
            <w:vAlign w:val="center"/>
          </w:tcPr>
          <w:p w14:paraId="02F63FB4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ograniczenie woln.</w:t>
            </w:r>
          </w:p>
        </w:tc>
        <w:tc>
          <w:tcPr>
            <w:tcW w:w="419" w:type="dxa"/>
            <w:vMerge/>
            <w:vAlign w:val="center"/>
          </w:tcPr>
          <w:p w14:paraId="3BF68155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7ACC6269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0DE84065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vMerge/>
            <w:vAlign w:val="center"/>
          </w:tcPr>
          <w:p w14:paraId="21FB2C0C" w14:textId="5A2572B6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0CBC7BB6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134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35E2BDA6" w14:textId="4578D45D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25C8D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</w:tcBorders>
            <w:vAlign w:val="center"/>
          </w:tcPr>
          <w:p w14:paraId="47F55F7E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2B5D4F8C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35C1817B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15ADA7F1" w14:textId="77777777" w:rsidTr="00AC589A">
        <w:trPr>
          <w:cantSplit/>
          <w:trHeight w:val="270"/>
        </w:trPr>
        <w:tc>
          <w:tcPr>
            <w:tcW w:w="1162" w:type="dxa"/>
            <w:gridSpan w:val="2"/>
            <w:vMerge/>
            <w:vAlign w:val="center"/>
          </w:tcPr>
          <w:p w14:paraId="68AFEA7D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3FC3B944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  <w:vMerge/>
            <w:vAlign w:val="center"/>
          </w:tcPr>
          <w:p w14:paraId="52A74935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  <w:vMerge/>
            <w:vAlign w:val="center"/>
          </w:tcPr>
          <w:p w14:paraId="76B0587B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663F6BE7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vMerge/>
            <w:vAlign w:val="center"/>
          </w:tcPr>
          <w:p w14:paraId="2A1B7BA0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vMerge/>
            <w:vAlign w:val="center"/>
          </w:tcPr>
          <w:p w14:paraId="7B626284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  <w:vMerge/>
            <w:vAlign w:val="center"/>
          </w:tcPr>
          <w:p w14:paraId="086A6767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vMerge/>
            <w:vAlign w:val="center"/>
          </w:tcPr>
          <w:p w14:paraId="750DA139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vMerge/>
            <w:vAlign w:val="center"/>
          </w:tcPr>
          <w:p w14:paraId="26EEFA80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390CBE77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38F3BD63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vMerge/>
            <w:vAlign w:val="center"/>
          </w:tcPr>
          <w:p w14:paraId="79B556DA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vMerge/>
            <w:vAlign w:val="center"/>
          </w:tcPr>
          <w:p w14:paraId="3CD1EBDF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  <w:vMerge/>
            <w:vAlign w:val="center"/>
          </w:tcPr>
          <w:p w14:paraId="5C529B75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  <w:vMerge/>
            <w:vAlign w:val="center"/>
          </w:tcPr>
          <w:p w14:paraId="000D1517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</w:tcPr>
          <w:p w14:paraId="37869DC7" w14:textId="6DE83383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  <w:vMerge/>
          </w:tcPr>
          <w:p w14:paraId="22CB0CDD" w14:textId="7F493BC3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  <w:vMerge/>
            <w:vAlign w:val="center"/>
          </w:tcPr>
          <w:p w14:paraId="6822C259" w14:textId="225E9D73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1886D149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0717A827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4315BB">
              <w:rPr>
                <w:rFonts w:ascii="Arial" w:hAnsi="Arial" w:cs="Arial"/>
                <w:w w:val="95"/>
                <w:sz w:val="11"/>
                <w:szCs w:val="11"/>
              </w:rPr>
              <w:t>do 3 mies.</w:t>
            </w:r>
          </w:p>
        </w:tc>
        <w:tc>
          <w:tcPr>
            <w:tcW w:w="425" w:type="dxa"/>
            <w:vAlign w:val="center"/>
          </w:tcPr>
          <w:p w14:paraId="319A9059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1A0784F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war.</w:t>
            </w:r>
          </w:p>
          <w:p w14:paraId="5434173C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zaw.</w:t>
            </w:r>
          </w:p>
        </w:tc>
        <w:tc>
          <w:tcPr>
            <w:tcW w:w="425" w:type="dxa"/>
            <w:vAlign w:val="center"/>
          </w:tcPr>
          <w:p w14:paraId="6D6C3CE6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4315BB">
              <w:rPr>
                <w:rFonts w:ascii="Arial" w:hAnsi="Arial" w:cs="Arial"/>
                <w:w w:val="95"/>
                <w:sz w:val="11"/>
                <w:szCs w:val="11"/>
              </w:rPr>
              <w:t>pow. 3 do 6 mies.</w:t>
            </w:r>
          </w:p>
        </w:tc>
        <w:tc>
          <w:tcPr>
            <w:tcW w:w="369" w:type="dxa"/>
            <w:vAlign w:val="center"/>
          </w:tcPr>
          <w:p w14:paraId="6C69372B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B7650F4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war.</w:t>
            </w:r>
          </w:p>
          <w:p w14:paraId="250C5C83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zaw.</w:t>
            </w:r>
          </w:p>
        </w:tc>
        <w:tc>
          <w:tcPr>
            <w:tcW w:w="426" w:type="dxa"/>
            <w:vAlign w:val="center"/>
          </w:tcPr>
          <w:p w14:paraId="6645C615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4315BB">
              <w:rPr>
                <w:rFonts w:ascii="Arial" w:hAnsi="Arial" w:cs="Arial"/>
                <w:w w:val="95"/>
                <w:sz w:val="11"/>
                <w:szCs w:val="11"/>
              </w:rPr>
              <w:t>do 6 mies.</w:t>
            </w:r>
          </w:p>
        </w:tc>
        <w:tc>
          <w:tcPr>
            <w:tcW w:w="425" w:type="dxa"/>
            <w:vAlign w:val="center"/>
          </w:tcPr>
          <w:p w14:paraId="1DCD122F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4315BB">
              <w:rPr>
                <w:rFonts w:ascii="Arial" w:hAnsi="Arial" w:cs="Arial"/>
                <w:w w:val="95"/>
                <w:sz w:val="11"/>
                <w:szCs w:val="11"/>
              </w:rPr>
              <w:t>pow. 6 mies do 1 roku</w:t>
            </w:r>
          </w:p>
        </w:tc>
        <w:tc>
          <w:tcPr>
            <w:tcW w:w="284" w:type="dxa"/>
            <w:vAlign w:val="center"/>
          </w:tcPr>
          <w:p w14:paraId="5F3F66E5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4315B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419" w:type="dxa"/>
            <w:vMerge/>
            <w:vAlign w:val="center"/>
          </w:tcPr>
          <w:p w14:paraId="1E5B4685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2EAD224D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4309B079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vMerge/>
            <w:vAlign w:val="center"/>
          </w:tcPr>
          <w:p w14:paraId="65C3FD41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D784A6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14:paraId="2908AC92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 kpk</w:t>
            </w:r>
          </w:p>
        </w:tc>
        <w:tc>
          <w:tcPr>
            <w:tcW w:w="284" w:type="dxa"/>
            <w:vAlign w:val="center"/>
          </w:tcPr>
          <w:p w14:paraId="4CD135D4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 kpk</w:t>
            </w:r>
          </w:p>
        </w:tc>
        <w:tc>
          <w:tcPr>
            <w:tcW w:w="283" w:type="dxa"/>
            <w:vAlign w:val="center"/>
          </w:tcPr>
          <w:p w14:paraId="110AE939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 kpk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14:paraId="6AA1F610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 kpk</w:t>
            </w:r>
          </w:p>
        </w:tc>
        <w:tc>
          <w:tcPr>
            <w:tcW w:w="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B327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C0ADC3A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14:paraId="17AF569E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tcBorders>
              <w:bottom w:val="single" w:sz="4" w:space="0" w:color="auto"/>
            </w:tcBorders>
            <w:vAlign w:val="center"/>
          </w:tcPr>
          <w:p w14:paraId="3C9AB20E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4AAB3CB6" w14:textId="77777777" w:rsidTr="00AC589A">
        <w:trPr>
          <w:cantSplit/>
          <w:trHeight w:val="77"/>
        </w:trPr>
        <w:tc>
          <w:tcPr>
            <w:tcW w:w="1162" w:type="dxa"/>
            <w:gridSpan w:val="2"/>
            <w:vAlign w:val="center"/>
          </w:tcPr>
          <w:p w14:paraId="42108EC2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13" w:type="dxa"/>
            <w:vAlign w:val="center"/>
          </w:tcPr>
          <w:p w14:paraId="104189E3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534" w:type="dxa"/>
            <w:vAlign w:val="center"/>
          </w:tcPr>
          <w:p w14:paraId="3D538209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337" w:type="dxa"/>
            <w:vAlign w:val="center"/>
          </w:tcPr>
          <w:p w14:paraId="47B0726E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402" w:type="dxa"/>
            <w:vAlign w:val="center"/>
          </w:tcPr>
          <w:p w14:paraId="5722B3A9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401" w:type="dxa"/>
            <w:vAlign w:val="center"/>
          </w:tcPr>
          <w:p w14:paraId="69534218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536" w:type="dxa"/>
            <w:vAlign w:val="center"/>
          </w:tcPr>
          <w:p w14:paraId="3A1B7B8B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267" w:type="dxa"/>
            <w:vAlign w:val="center"/>
          </w:tcPr>
          <w:p w14:paraId="4B5F61C1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536" w:type="dxa"/>
            <w:vAlign w:val="center"/>
          </w:tcPr>
          <w:p w14:paraId="25361649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268" w:type="dxa"/>
            <w:vAlign w:val="center"/>
          </w:tcPr>
          <w:p w14:paraId="2701BAF3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402" w:type="dxa"/>
            <w:vAlign w:val="center"/>
          </w:tcPr>
          <w:p w14:paraId="086DBA3F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02" w:type="dxa"/>
            <w:vAlign w:val="center"/>
          </w:tcPr>
          <w:p w14:paraId="748EBEAD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403" w:type="dxa"/>
            <w:vAlign w:val="center"/>
          </w:tcPr>
          <w:p w14:paraId="2335F11B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268" w:type="dxa"/>
            <w:vAlign w:val="center"/>
          </w:tcPr>
          <w:p w14:paraId="676F4ED4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313" w:type="dxa"/>
            <w:vAlign w:val="center"/>
          </w:tcPr>
          <w:p w14:paraId="343019CC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335" w:type="dxa"/>
            <w:vAlign w:val="center"/>
          </w:tcPr>
          <w:p w14:paraId="23F941E3" w14:textId="2E6598A6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431" w:type="dxa"/>
            <w:vAlign w:val="center"/>
          </w:tcPr>
          <w:p w14:paraId="6C2AB13B" w14:textId="0A9DF5D2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278" w:type="dxa"/>
            <w:vAlign w:val="center"/>
          </w:tcPr>
          <w:p w14:paraId="770EAD23" w14:textId="68EC20C6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355" w:type="dxa"/>
            <w:vAlign w:val="center"/>
          </w:tcPr>
          <w:p w14:paraId="345A6779" w14:textId="45B24191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425" w:type="dxa"/>
            <w:vAlign w:val="center"/>
          </w:tcPr>
          <w:p w14:paraId="0B4067EC" w14:textId="628A3842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426" w:type="dxa"/>
            <w:vAlign w:val="center"/>
          </w:tcPr>
          <w:p w14:paraId="40DF8FD7" w14:textId="6B9D1AFC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425" w:type="dxa"/>
            <w:vAlign w:val="center"/>
          </w:tcPr>
          <w:p w14:paraId="5B9E1367" w14:textId="05211BAE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425" w:type="dxa"/>
            <w:vAlign w:val="center"/>
          </w:tcPr>
          <w:p w14:paraId="5A5B50A0" w14:textId="622F8580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22</w:t>
            </w:r>
          </w:p>
        </w:tc>
        <w:tc>
          <w:tcPr>
            <w:tcW w:w="369" w:type="dxa"/>
            <w:vAlign w:val="center"/>
          </w:tcPr>
          <w:p w14:paraId="7C30EDC7" w14:textId="54216E8B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23</w:t>
            </w:r>
          </w:p>
        </w:tc>
        <w:tc>
          <w:tcPr>
            <w:tcW w:w="426" w:type="dxa"/>
            <w:vAlign w:val="center"/>
          </w:tcPr>
          <w:p w14:paraId="7C1EDB75" w14:textId="219AABAE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24</w:t>
            </w:r>
          </w:p>
        </w:tc>
        <w:tc>
          <w:tcPr>
            <w:tcW w:w="425" w:type="dxa"/>
            <w:vAlign w:val="center"/>
          </w:tcPr>
          <w:p w14:paraId="46D6148F" w14:textId="45B8FC3D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25</w:t>
            </w:r>
          </w:p>
        </w:tc>
        <w:tc>
          <w:tcPr>
            <w:tcW w:w="284" w:type="dxa"/>
            <w:vAlign w:val="center"/>
          </w:tcPr>
          <w:p w14:paraId="1DDF91EF" w14:textId="64B19BAE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26</w:t>
            </w:r>
          </w:p>
        </w:tc>
        <w:tc>
          <w:tcPr>
            <w:tcW w:w="419" w:type="dxa"/>
            <w:vAlign w:val="center"/>
          </w:tcPr>
          <w:p w14:paraId="24EE4B74" w14:textId="0CAE5528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27</w:t>
            </w:r>
          </w:p>
        </w:tc>
        <w:tc>
          <w:tcPr>
            <w:tcW w:w="425" w:type="dxa"/>
            <w:vAlign w:val="center"/>
          </w:tcPr>
          <w:p w14:paraId="64D15B82" w14:textId="17058513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28</w:t>
            </w:r>
          </w:p>
        </w:tc>
        <w:tc>
          <w:tcPr>
            <w:tcW w:w="425" w:type="dxa"/>
            <w:vAlign w:val="center"/>
          </w:tcPr>
          <w:p w14:paraId="4EB0772C" w14:textId="49CEDD74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29</w:t>
            </w:r>
          </w:p>
        </w:tc>
        <w:tc>
          <w:tcPr>
            <w:tcW w:w="284" w:type="dxa"/>
            <w:vAlign w:val="center"/>
          </w:tcPr>
          <w:p w14:paraId="62D8B0DE" w14:textId="201283C8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30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E062558" w14:textId="015664EE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31</w:t>
            </w:r>
          </w:p>
        </w:tc>
        <w:tc>
          <w:tcPr>
            <w:tcW w:w="283" w:type="dxa"/>
            <w:vAlign w:val="center"/>
          </w:tcPr>
          <w:p w14:paraId="3CD35BA3" w14:textId="6A6AA6B2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32</w:t>
            </w:r>
          </w:p>
        </w:tc>
        <w:tc>
          <w:tcPr>
            <w:tcW w:w="284" w:type="dxa"/>
            <w:vAlign w:val="center"/>
          </w:tcPr>
          <w:p w14:paraId="136F5EAC" w14:textId="1889E943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33</w:t>
            </w:r>
          </w:p>
        </w:tc>
        <w:tc>
          <w:tcPr>
            <w:tcW w:w="283" w:type="dxa"/>
            <w:vAlign w:val="center"/>
          </w:tcPr>
          <w:p w14:paraId="328FB9E3" w14:textId="7DC6722C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34</w:t>
            </w:r>
          </w:p>
        </w:tc>
        <w:tc>
          <w:tcPr>
            <w:tcW w:w="284" w:type="dxa"/>
            <w:vAlign w:val="center"/>
          </w:tcPr>
          <w:p w14:paraId="4EDB054B" w14:textId="41170316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35</w:t>
            </w:r>
          </w:p>
        </w:tc>
        <w:tc>
          <w:tcPr>
            <w:tcW w:w="338" w:type="dxa"/>
            <w:tcBorders>
              <w:top w:val="single" w:sz="4" w:space="0" w:color="auto"/>
            </w:tcBorders>
            <w:vAlign w:val="center"/>
          </w:tcPr>
          <w:p w14:paraId="4366E131" w14:textId="2ADE3BA2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36</w:t>
            </w:r>
          </w:p>
        </w:tc>
        <w:tc>
          <w:tcPr>
            <w:tcW w:w="392" w:type="dxa"/>
            <w:tcBorders>
              <w:top w:val="single" w:sz="4" w:space="0" w:color="auto"/>
            </w:tcBorders>
            <w:vAlign w:val="center"/>
          </w:tcPr>
          <w:p w14:paraId="5CD9F190" w14:textId="290DCC9F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37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3014F635" w14:textId="0787CDC8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38</w:t>
            </w:r>
          </w:p>
        </w:tc>
        <w:tc>
          <w:tcPr>
            <w:tcW w:w="490" w:type="dxa"/>
            <w:tcBorders>
              <w:top w:val="single" w:sz="4" w:space="0" w:color="auto"/>
            </w:tcBorders>
            <w:vAlign w:val="center"/>
          </w:tcPr>
          <w:p w14:paraId="2F362160" w14:textId="6D3604FB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39</w:t>
            </w:r>
          </w:p>
        </w:tc>
      </w:tr>
      <w:tr w:rsidR="004315BB" w:rsidRPr="004315BB" w14:paraId="7B6A1147" w14:textId="77777777" w:rsidTr="00AC589A">
        <w:trPr>
          <w:cantSplit/>
          <w:trHeight w:hRule="exact" w:val="395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644EDFB" w14:textId="4F0C616D" w:rsidR="00FA49F4" w:rsidRPr="004315BB" w:rsidRDefault="00FA49F4" w:rsidP="00FA49F4">
            <w:pPr>
              <w:spacing w:line="110" w:lineRule="exact"/>
              <w:ind w:left="28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w w:val="90"/>
                <w:sz w:val="10"/>
              </w:rPr>
              <w:t xml:space="preserve">OGÓŁEM  OSOBY OSĄDZONE </w:t>
            </w:r>
            <w:r w:rsidRPr="004315BB">
              <w:rPr>
                <w:rFonts w:ascii="Arial" w:hAnsi="Arial" w:cs="Arial"/>
                <w:w w:val="93"/>
                <w:sz w:val="10"/>
              </w:rPr>
              <w:t>(wiersz 02 do 6+8 do 19)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D6A842F" w14:textId="77777777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513" w:type="dxa"/>
            <w:tcBorders>
              <w:top w:val="single" w:sz="12" w:space="0" w:color="auto"/>
            </w:tcBorders>
          </w:tcPr>
          <w:p w14:paraId="3A5DDC49" w14:textId="77777777" w:rsidR="00FA49F4" w:rsidRPr="004315BB" w:rsidRDefault="00FA49F4" w:rsidP="00FA49F4">
            <w:pPr>
              <w:spacing w:line="120" w:lineRule="exact"/>
              <w:jc w:val="right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 xml:space="preserve">                         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DD8B4D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  <w:tcBorders>
              <w:top w:val="single" w:sz="12" w:space="0" w:color="auto"/>
            </w:tcBorders>
          </w:tcPr>
          <w:p w14:paraId="3D9F3BA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20C1614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35BE675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  <w:tcBorders>
              <w:top w:val="single" w:sz="12" w:space="0" w:color="auto"/>
            </w:tcBorders>
          </w:tcPr>
          <w:p w14:paraId="648F606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  <w:tcBorders>
              <w:top w:val="single" w:sz="12" w:space="0" w:color="auto"/>
            </w:tcBorders>
          </w:tcPr>
          <w:p w14:paraId="6B731E0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  <w:tcBorders>
              <w:top w:val="single" w:sz="12" w:space="0" w:color="auto"/>
            </w:tcBorders>
          </w:tcPr>
          <w:p w14:paraId="3A54942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  <w:tcBorders>
              <w:top w:val="single" w:sz="12" w:space="0" w:color="auto"/>
            </w:tcBorders>
          </w:tcPr>
          <w:p w14:paraId="59C4049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4FF0003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45446FF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top w:val="single" w:sz="12" w:space="0" w:color="auto"/>
            </w:tcBorders>
          </w:tcPr>
          <w:p w14:paraId="6D88C6A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  <w:tcBorders>
              <w:top w:val="single" w:sz="12" w:space="0" w:color="auto"/>
            </w:tcBorders>
          </w:tcPr>
          <w:p w14:paraId="3339BFAC" w14:textId="74E82E0A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  <w:tcBorders>
              <w:top w:val="single" w:sz="12" w:space="0" w:color="auto"/>
            </w:tcBorders>
          </w:tcPr>
          <w:p w14:paraId="497AFC94" w14:textId="57A65392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top w:val="single" w:sz="12" w:space="0" w:color="auto"/>
            </w:tcBorders>
          </w:tcPr>
          <w:p w14:paraId="75DB713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  <w:tcBorders>
              <w:top w:val="single" w:sz="12" w:space="0" w:color="auto"/>
            </w:tcBorders>
          </w:tcPr>
          <w:p w14:paraId="2C454B9C" w14:textId="640D8606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  <w:tcBorders>
              <w:top w:val="single" w:sz="12" w:space="0" w:color="auto"/>
            </w:tcBorders>
          </w:tcPr>
          <w:p w14:paraId="05D6ABA4" w14:textId="3CDE03D1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tcBorders>
              <w:top w:val="single" w:sz="12" w:space="0" w:color="auto"/>
            </w:tcBorders>
          </w:tcPr>
          <w:p w14:paraId="0E38A478" w14:textId="09150111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2E0A35E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58C1F1F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236CB34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1C25774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  <w:tcBorders>
              <w:top w:val="single" w:sz="12" w:space="0" w:color="auto"/>
            </w:tcBorders>
          </w:tcPr>
          <w:p w14:paraId="645D3D7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680B452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136819D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top w:val="single" w:sz="12" w:space="0" w:color="auto"/>
            </w:tcBorders>
          </w:tcPr>
          <w:p w14:paraId="1BB3596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top w:val="single" w:sz="12" w:space="0" w:color="auto"/>
            </w:tcBorders>
          </w:tcPr>
          <w:p w14:paraId="4A7A265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4B1D30C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39E5B22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top w:val="single" w:sz="12" w:space="0" w:color="auto"/>
            </w:tcBorders>
          </w:tcPr>
          <w:p w14:paraId="3BEFD31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7A82D6A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top w:val="single" w:sz="12" w:space="0" w:color="auto"/>
            </w:tcBorders>
          </w:tcPr>
          <w:p w14:paraId="08728E3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top w:val="single" w:sz="12" w:space="0" w:color="auto"/>
            </w:tcBorders>
          </w:tcPr>
          <w:p w14:paraId="2DC6355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top w:val="single" w:sz="12" w:space="0" w:color="auto"/>
            </w:tcBorders>
          </w:tcPr>
          <w:p w14:paraId="27F8F2E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top w:val="single" w:sz="12" w:space="0" w:color="auto"/>
            </w:tcBorders>
          </w:tcPr>
          <w:p w14:paraId="148BF09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  <w:tcBorders>
              <w:top w:val="single" w:sz="12" w:space="0" w:color="auto"/>
            </w:tcBorders>
          </w:tcPr>
          <w:p w14:paraId="5798EAA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</w:tcPr>
          <w:p w14:paraId="206EEBC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5A58D6D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  <w:right w:val="single" w:sz="12" w:space="0" w:color="auto"/>
            </w:tcBorders>
          </w:tcPr>
          <w:p w14:paraId="1D37A96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1449F179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F25DA96" w14:textId="77777777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134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A3F87D4" w14:textId="77777777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02</w:t>
            </w:r>
          </w:p>
        </w:tc>
        <w:tc>
          <w:tcPr>
            <w:tcW w:w="513" w:type="dxa"/>
          </w:tcPr>
          <w:p w14:paraId="524AB9F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17CD0C6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3062875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EEE007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1B94F7D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CF439A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0053EFD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2F24EBD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6785DB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2AF153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1CD7E2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536D673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271DD35F" w14:textId="4AC24E48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3E4298F0" w14:textId="34A0D6D5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52A744F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33317BDD" w14:textId="457272B4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27989121" w14:textId="79725B9D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1BF1F639" w14:textId="17836A7A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C7FA3A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7B6FBD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1E73DD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F3C54C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688DDAF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5164A2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328009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0AB070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0C38980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22CA57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5D3F80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FDE264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86FBC4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6195B52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7533AB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5F01268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A2FAF8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226EC25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0E23333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7709F1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36952F7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6B83D194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73C16640" w14:textId="77777777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 § 1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D7CA766" w14:textId="77777777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03</w:t>
            </w:r>
          </w:p>
        </w:tc>
        <w:tc>
          <w:tcPr>
            <w:tcW w:w="513" w:type="dxa"/>
          </w:tcPr>
          <w:p w14:paraId="122EE18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2B8EB9F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1D81A60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11CB3E3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3D1DF45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4133377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64E4DC1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ADBB60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19E3A87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DC31A0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0CB345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1EA4FD93" w14:textId="57960F23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AA0BACF" w14:textId="65BC17BA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432B58D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78E842E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4B62D220" w14:textId="6D65E3FD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7B99A5D5" w14:textId="333E1713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70FBE813" w14:textId="23046B6B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B03150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104B0F7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9CA16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5E95C4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748560B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BDD09C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9CDE0E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A39D92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784D9CB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4810A1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56DF63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68C7E1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6CE22F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4D20BCD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BFA67A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5066D3F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3DFBA2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08F6105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62DD91B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692C684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7A9789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48819273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3B0C18B9" w14:textId="77777777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 § 2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A1D31B8" w14:textId="77777777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04</w:t>
            </w:r>
          </w:p>
        </w:tc>
        <w:tc>
          <w:tcPr>
            <w:tcW w:w="513" w:type="dxa"/>
          </w:tcPr>
          <w:p w14:paraId="2D0948B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5838864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0B832E4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2940CC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44BAE8B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517F683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1FCDB96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24DAF4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694B20D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0237F2B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765F2D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5D224F6A" w14:textId="146B4A76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084D8B86" w14:textId="30AE8739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21EE4A6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068E763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6386AFD0" w14:textId="5E8DF21F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3C092399" w14:textId="4E45C1A0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4DA835A4" w14:textId="507BE4E6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91EBC9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B35581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881AB3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192720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1A2CC1C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4213676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D71DDE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45A2BA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6249659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4CADCA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57F85C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83BE2F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C7FA02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27300AB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918667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82109A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67D0F4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66C02A6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752784C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81EFFC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8470B1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315BD4E0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DDC33D9" w14:textId="77777777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 § 3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73BDDF26" w14:textId="77777777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05</w:t>
            </w:r>
          </w:p>
        </w:tc>
        <w:tc>
          <w:tcPr>
            <w:tcW w:w="513" w:type="dxa"/>
          </w:tcPr>
          <w:p w14:paraId="5626B46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25E3E08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3228B63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EE23CE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2847789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58E9BFF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1A76971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528FFD5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78F6C93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2E9268A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41C5732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4EDFB0F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769552C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599605C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691830D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2B4B50BE" w14:textId="0BF8F694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425F8CCD" w14:textId="4113AFC8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6B68301A" w14:textId="45A76878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70A57F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02DDAF1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D93EC91" w14:textId="56F00A8B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EE721E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040CD11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7ABD68E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4F6DEC5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4711773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041835A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FCE2C7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38DB0C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DC43F7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CC3FC1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75AAF73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ADAD24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77C274D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7A0A388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7527386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7CACC66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0B4338C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CE6E7E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57CAA56A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B025930" w14:textId="77777777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142448AD" w14:textId="77777777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513" w:type="dxa"/>
          </w:tcPr>
          <w:p w14:paraId="4F04DE3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08CD441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45B8E51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613A786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1B2AE73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57F4AE8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60D8357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618776C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24E3E59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5EBA80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4C99C3AC" w14:textId="2AF06D31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41F480FD" w14:textId="664F6801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5C054C2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5246DFF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163977A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60866CE0" w14:textId="64B1DB5D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09E3484D" w14:textId="03654EA3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0409D262" w14:textId="66A959B4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7D8A51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1D4117C7" w14:textId="6E3D460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539F34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B36B74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7D22A38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34E8E98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653DEB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A95252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06BEDB8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2F890C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4D6E7C0" w14:textId="7E08FB3A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7385993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7531B7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7A5140E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1A34B3B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72E04C5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1DEDC3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7DB3D03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7648002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433AFCA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48FAC7A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7E6BA5C7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7D79641A" w14:textId="04BD8489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35023574" w14:textId="03DD061C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513" w:type="dxa"/>
          </w:tcPr>
          <w:p w14:paraId="30C96E4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3A99143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1DA8EA6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4345CC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17D7704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3EFBC3C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5B92EE5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2ECEE7F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52A5861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316AD6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0807EC7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3308529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6155939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2B0C0A2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07EE758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621E889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486AE19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475C7A4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41CBC04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409C060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CA0617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FC8A03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7EB6894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3BBE925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8FFCF3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8BD6E1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06360F0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2EC284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8D1513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12520F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86D8A5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1D617F8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4065456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0824CD4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06E3C12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6A7512D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2861762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3DFDEBF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5153297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12D42D18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1438B97D" w14:textId="77777777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F30AC0D" w14:textId="51402388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513" w:type="dxa"/>
          </w:tcPr>
          <w:p w14:paraId="69455F0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255BE73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51C0ED2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156233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1092DEF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6D804A5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6DB02C8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1AA8A03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5216425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AFC6CA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00E058F3" w14:textId="6DDE7D2E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39C10A71" w14:textId="0C2C9558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3DBA525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2FF4B46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06204FC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7A0F3B2B" w14:textId="7FA8B478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56A0BB67" w14:textId="200BA6EB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59B8EDF7" w14:textId="6F5979C0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68DF8D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2F8F4CD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783583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4DC8288" w14:textId="136BB4F5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4A8896F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7514496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652210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7C922F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3A4F446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DFF379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304B3D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672F42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30C46F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390C502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86C6FF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63112C1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4D5D09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39AF0C7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0B7DF72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7A7EE59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713B811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7F7A4E19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D2AE2F" w14:textId="77777777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163 § 1 i 3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D713151" w14:textId="249FFD90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09</w:t>
            </w:r>
          </w:p>
        </w:tc>
        <w:tc>
          <w:tcPr>
            <w:tcW w:w="513" w:type="dxa"/>
          </w:tcPr>
          <w:p w14:paraId="5A7DCE2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275ADDA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63F6129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7233997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40938B6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7757BD2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7C00F0C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4B224B0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7DA516B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1648B9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94D2E6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30F9DE84" w14:textId="78FDF24D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7CDA312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599CEF7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4CE184C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6A2E36F0" w14:textId="397B5E68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59C2D5AA" w14:textId="355DCA7F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749BDF47" w14:textId="6F42339C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AD19D5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68D872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E8651F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202205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56A0176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56AF9ED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6C992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33D711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0727A6F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73C388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C50753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5AEB73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AB6D3C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22E65DB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AA7189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776644A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964635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0B4465D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5A02A88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308970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B9648F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4C1D6AE3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13069A" w14:textId="1609AE22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166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7EF0FC9C" w14:textId="28CF3908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513" w:type="dxa"/>
          </w:tcPr>
          <w:p w14:paraId="7E17F57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7831B05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254639F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122B970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2D4D7B2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107B377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620B294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613B048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02954F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CAD116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6813A1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369E5B7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7428FA7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631E881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783DCE5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2018531" w14:textId="26B7E7A1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68567851" w14:textId="09FE7600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2556DB5B" w14:textId="228BCD7A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029EA1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306E28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2E25C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76BDBA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0FD6240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532022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A888C0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3717CF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23D3794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2DF799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247B06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3473B8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EC2BDC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0FF71CB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6154C8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4A26C6A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C9F605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1940A10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5F6D9FA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B934A1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C8D846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1C3B106D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9A6FE4" w14:textId="76B14446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173 § 1 i 3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02C3471D" w14:textId="30CBB8D4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13" w:type="dxa"/>
          </w:tcPr>
          <w:p w14:paraId="188BC96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45B9374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6D8B642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178D3A0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1FF8EC8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2B95B3E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29248B9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7A0C5A2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46EA6CE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A605CF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DDC40E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15B2ECC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0C33839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2F4BE8C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2727CF7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58610198" w14:textId="751E5174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75124DE7" w14:textId="0F5F5C34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0E2E31F4" w14:textId="5852A1B4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D3F035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156F955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4C2078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2A85BE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1FD98E4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834BEF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A8FF7C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0208D1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1BD18D5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128F2B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F5213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9080BA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4B4DDB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09AB791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2517AF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5AE7292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12190D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2FBE1DE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2B8E481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C70690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4F7A271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4FCA7684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F1E25E" w14:textId="7B0CFF5C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1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7A85EF89" w14:textId="127E7D74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513" w:type="dxa"/>
          </w:tcPr>
          <w:p w14:paraId="7F434E3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541D2A3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7DE85DE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66791C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5E4F785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29C8C30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15EDBA9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5C1BA8F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2C2DE67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77EF622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5958D3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455689F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23F7713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66BE41E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6E758B0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5CCA916" w14:textId="36B8E6A8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6EEF47A9" w14:textId="1C8718BC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2BF46590" w14:textId="581800E5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9E902D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5B1E5DB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6FE72D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A87E2B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2A116D0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991A57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38608A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8076FC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4056D43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E1930E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775FAB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4200E6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CD6648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77DB95B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E0A6A8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0A4FAE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4397B0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6C31ADF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48EB77D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C61DD1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16C38C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081459EE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31DDB5" w14:textId="154F2C8A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3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671369A1" w14:textId="199F75DA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513" w:type="dxa"/>
          </w:tcPr>
          <w:p w14:paraId="6EC82F8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10D38F4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1F2B825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6334E3C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7F1339C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1F9BB9F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343A278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60C188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0914BCE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7B9F613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C61C53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3DD78C0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112483A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40DA4DB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11E549D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244E927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75551B5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5D06E97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D36723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5CC94DF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1C2268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04DACD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3EEB8D3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6D9649A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9949AD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505A1E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14209BF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20C416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B35CAC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09B0531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C7142E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020305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DEB820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2EE8FDA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B57836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2757CAF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6E11944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3727D5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4A3FAE7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21577C52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9514EE" w14:textId="4BBB3B27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4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6850E898" w14:textId="1578F434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513" w:type="dxa"/>
          </w:tcPr>
          <w:p w14:paraId="02F7EC0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7C27B0F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19BC284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6262200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6972BC0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71A32C9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1BF22F2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50737D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70F6230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DAB6B7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44566B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1581D80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148D60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524712A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0BA330D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E94727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6FF8A72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3130A40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210C6D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48A9892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FEEBC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0A889B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2CB6EE9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0EC05E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9AB29B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66D01B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0EE6B40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3942F8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6F02B7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6C0D49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EA7921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4D9B9CB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5D92DE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57C364B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DFC94B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5DE29D4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59B79FD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47C54D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0CFDCD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00D2E035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780165" w14:textId="700FF626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5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45DA83B7" w14:textId="5C3D37B8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513" w:type="dxa"/>
          </w:tcPr>
          <w:p w14:paraId="6AFBDF6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5BB6E0D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11DC715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0F5239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67645EC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109403B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195EF85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6B6912C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902C7A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AB1CCF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2104F1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56B7ADE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5F98453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6FA56E2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387FE06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1CD1A50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31B4681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710AFC5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D7EC32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1312C36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1DF44B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D5D36A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7C070B7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54EFFA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2B1E75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E05716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61DCC3C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D5076A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2E49CB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75CED3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3058E4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272F38B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99EB96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93BEC8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AEEBD4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43E047C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0E2D6D5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FC94FB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905066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0F29B398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35E678" w14:textId="02F77F0C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223 </w:t>
            </w:r>
            <w:r w:rsidRPr="004315BB">
              <w:rPr>
                <w:rFonts w:ascii="Arial" w:hAnsi="Arial" w:cs="Arial"/>
                <w:sz w:val="10"/>
                <w:szCs w:val="10"/>
              </w:rPr>
              <w:t>§ 2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0BD73521" w14:textId="338F7CF7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513" w:type="dxa"/>
          </w:tcPr>
          <w:p w14:paraId="5A1DFAE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4B2FFD1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0B0D83A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080296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6FC24EA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0C5059E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0194ADF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FE16F3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467425B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70D88EA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EE5E2C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1439D00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08EE46F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3824D12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1521452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BC87215" w14:textId="3F149EEA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603BE177" w14:textId="177F5ABB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77780507" w14:textId="6C9D0E56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265CB2A" w14:textId="44325A90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62FDA3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4D2F5D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C2D7FE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7891DD5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EE4896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077FC9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6216A2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0AF2DAA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1BAE2C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99AC94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228929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98C96F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188D2C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90B13F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6909548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5FD880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0A594AF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1E9DC35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55ACF3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7CD6F0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63431E86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319274" w14:textId="50263F56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252 </w:t>
            </w:r>
            <w:r w:rsidRPr="004315BB">
              <w:rPr>
                <w:rFonts w:ascii="Arial" w:hAnsi="Arial" w:cs="Arial"/>
                <w:sz w:val="10"/>
                <w:szCs w:val="10"/>
              </w:rPr>
              <w:t>§ 1 i 2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79CC2036" w14:textId="22B9D185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513" w:type="dxa"/>
            <w:vAlign w:val="center"/>
          </w:tcPr>
          <w:p w14:paraId="26FCC10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4986553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417F8B0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5063F6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6BBBF9E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25702EA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5BBA74A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1B19855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3D1DBC5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8D0207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237B3A0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496EA1A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343C152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000352D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39DC255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144F3796" w14:textId="52C0647E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2A21143E" w14:textId="23CD414F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1A8D5F91" w14:textId="7445858B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C97FB4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2D8F533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E77DED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7AC95A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02F50BE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0DD611D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876D05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123F17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4AF3948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D97177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86C81E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65BF779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D5AE5E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233345F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010F9CE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4F02F5A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F97CAA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3D4782E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7B759DE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6A37736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C53BB3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77631D9A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FDAB55" w14:textId="45E459ED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280 § 1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07A2DA10" w14:textId="4DA7A139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513" w:type="dxa"/>
            <w:vAlign w:val="center"/>
          </w:tcPr>
          <w:p w14:paraId="0D9446C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0C6CAF5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408E7A8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4FFB7E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513E11F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5544522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390F793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21A9A91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04C8B21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22651B4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1BD48DD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4451840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06422EF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340FDB2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5F57F7F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4CD13F9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12812A7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00461FC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D3E9A6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05B6D56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5225090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1D78DF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756DCFF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10D0EA9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9C54A7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60C5E73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2343B66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7B907D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06FE54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FBBCAF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5265DDA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28F49EB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4B7AA16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3A8F107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1D76639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61D8707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475ED3A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1BE997E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B74B57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3AB07770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F6F531" w14:textId="3B14337B" w:rsidR="00FA49F4" w:rsidRPr="004315BB" w:rsidRDefault="00FA49F4" w:rsidP="00FA49F4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280 § 2 kk</w:t>
            </w:r>
          </w:p>
        </w:tc>
        <w:tc>
          <w:tcPr>
            <w:tcW w:w="27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D290B9A" w14:textId="6B0ED6A6" w:rsidR="00FA49F4" w:rsidRPr="004315BB" w:rsidRDefault="00FA49F4" w:rsidP="00FA49F4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513" w:type="dxa"/>
            <w:tcBorders>
              <w:bottom w:val="single" w:sz="12" w:space="0" w:color="auto"/>
            </w:tcBorders>
            <w:vAlign w:val="center"/>
          </w:tcPr>
          <w:p w14:paraId="6AAEF2A0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  <w:tcBorders>
              <w:bottom w:val="single" w:sz="12" w:space="0" w:color="auto"/>
            </w:tcBorders>
            <w:vAlign w:val="center"/>
          </w:tcPr>
          <w:p w14:paraId="549EE29A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  <w:tcBorders>
              <w:bottom w:val="single" w:sz="12" w:space="0" w:color="auto"/>
            </w:tcBorders>
            <w:vAlign w:val="center"/>
          </w:tcPr>
          <w:p w14:paraId="6E681F29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  <w:vAlign w:val="center"/>
          </w:tcPr>
          <w:p w14:paraId="2B805358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  <w:vAlign w:val="center"/>
          </w:tcPr>
          <w:p w14:paraId="750A1CB9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tcBorders>
              <w:bottom w:val="single" w:sz="12" w:space="0" w:color="auto"/>
            </w:tcBorders>
            <w:vAlign w:val="center"/>
          </w:tcPr>
          <w:p w14:paraId="1FFCE988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  <w:tcBorders>
              <w:bottom w:val="single" w:sz="12" w:space="0" w:color="auto"/>
            </w:tcBorders>
            <w:vAlign w:val="center"/>
          </w:tcPr>
          <w:p w14:paraId="4497D7DA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tcBorders>
              <w:bottom w:val="single" w:sz="12" w:space="0" w:color="auto"/>
            </w:tcBorders>
            <w:vAlign w:val="center"/>
          </w:tcPr>
          <w:p w14:paraId="1040B10C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tcBorders>
              <w:bottom w:val="single" w:sz="12" w:space="0" w:color="auto"/>
            </w:tcBorders>
            <w:vAlign w:val="center"/>
          </w:tcPr>
          <w:p w14:paraId="1CD4CD96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  <w:vAlign w:val="center"/>
          </w:tcPr>
          <w:p w14:paraId="2ADFBE1F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  <w:vAlign w:val="center"/>
          </w:tcPr>
          <w:p w14:paraId="648D81CD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bottom w:val="single" w:sz="12" w:space="0" w:color="auto"/>
            </w:tcBorders>
            <w:vAlign w:val="center"/>
          </w:tcPr>
          <w:p w14:paraId="23B98DCF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tcBorders>
              <w:bottom w:val="single" w:sz="12" w:space="0" w:color="auto"/>
            </w:tcBorders>
            <w:vAlign w:val="center"/>
          </w:tcPr>
          <w:p w14:paraId="20820D1A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  <w:tcBorders>
              <w:bottom w:val="single" w:sz="12" w:space="0" w:color="auto"/>
            </w:tcBorders>
            <w:vAlign w:val="center"/>
          </w:tcPr>
          <w:p w14:paraId="383D5C30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  <w:tcBorders>
              <w:bottom w:val="single" w:sz="12" w:space="0" w:color="auto"/>
            </w:tcBorders>
            <w:vAlign w:val="center"/>
          </w:tcPr>
          <w:p w14:paraId="4512CB5F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tcBorders>
              <w:bottom w:val="single" w:sz="12" w:space="0" w:color="auto"/>
            </w:tcBorders>
          </w:tcPr>
          <w:p w14:paraId="29B61E43" w14:textId="071B8039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  <w:tcBorders>
              <w:bottom w:val="single" w:sz="12" w:space="0" w:color="auto"/>
            </w:tcBorders>
          </w:tcPr>
          <w:p w14:paraId="242CACA3" w14:textId="3E143EB3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  <w:tcBorders>
              <w:bottom w:val="single" w:sz="12" w:space="0" w:color="auto"/>
            </w:tcBorders>
            <w:vAlign w:val="center"/>
          </w:tcPr>
          <w:p w14:paraId="25066AB1" w14:textId="521253FB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0237C632" w14:textId="533D5185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30BB20FD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15ED65ED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4F6C01AC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  <w:tcBorders>
              <w:bottom w:val="single" w:sz="12" w:space="0" w:color="auto"/>
            </w:tcBorders>
            <w:vAlign w:val="center"/>
          </w:tcPr>
          <w:p w14:paraId="7D8915BF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0F1440AB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17019267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bottom w:val="single" w:sz="12" w:space="0" w:color="auto"/>
            </w:tcBorders>
            <w:vAlign w:val="center"/>
          </w:tcPr>
          <w:p w14:paraId="325A2853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14:paraId="47C9C6C1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22DAA259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3892E7B4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bottom w:val="single" w:sz="12" w:space="0" w:color="auto"/>
            </w:tcBorders>
            <w:vAlign w:val="center"/>
          </w:tcPr>
          <w:p w14:paraId="76CFC725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1C17BFB8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bottom w:val="single" w:sz="12" w:space="0" w:color="auto"/>
            </w:tcBorders>
            <w:vAlign w:val="center"/>
          </w:tcPr>
          <w:p w14:paraId="5622B143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bottom w:val="single" w:sz="12" w:space="0" w:color="auto"/>
            </w:tcBorders>
            <w:vAlign w:val="center"/>
          </w:tcPr>
          <w:p w14:paraId="0BF732C2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bottom w:val="single" w:sz="12" w:space="0" w:color="auto"/>
            </w:tcBorders>
            <w:vAlign w:val="center"/>
          </w:tcPr>
          <w:p w14:paraId="2562E0AB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bottom w:val="single" w:sz="12" w:space="0" w:color="auto"/>
            </w:tcBorders>
            <w:vAlign w:val="center"/>
          </w:tcPr>
          <w:p w14:paraId="5D51CFB2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  <w:tcBorders>
              <w:bottom w:val="single" w:sz="12" w:space="0" w:color="auto"/>
            </w:tcBorders>
            <w:vAlign w:val="center"/>
          </w:tcPr>
          <w:p w14:paraId="2699B5C2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vAlign w:val="center"/>
          </w:tcPr>
          <w:p w14:paraId="71DEA200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04F9C1A1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C85F90E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</w:tr>
    </w:tbl>
    <w:p w14:paraId="7CD87E10" w14:textId="468BEC93" w:rsidR="006037BC" w:rsidRPr="004315BB" w:rsidRDefault="006037BC" w:rsidP="006037BC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b)</w:t>
      </w:r>
      <w:r w:rsidRPr="004315BB">
        <w:rPr>
          <w:rFonts w:ascii="Arial" w:hAnsi="Arial" w:cs="Arial"/>
          <w:sz w:val="10"/>
          <w:szCs w:val="10"/>
        </w:rPr>
        <w:t xml:space="preserve"> Ograniczenie wolności, grzywna samoistna, wyłącznie środek karny, środki wychowawcze i poprawcze (art. 10 § 4 kk) (działy 2.3.1., 2.3.2., 2.3.3.)</w:t>
      </w:r>
    </w:p>
    <w:p w14:paraId="0DA33139" w14:textId="77777777" w:rsidR="00E10C27" w:rsidRPr="004315BB" w:rsidRDefault="00E10C27" w:rsidP="00E10C27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e)</w:t>
      </w:r>
      <w:r w:rsidRPr="004315BB">
        <w:rPr>
          <w:rFonts w:ascii="Arial" w:hAnsi="Arial" w:cs="Arial"/>
          <w:sz w:val="10"/>
          <w:szCs w:val="10"/>
        </w:rPr>
        <w:t xml:space="preserve"> Osoby, które w chwili wydania wyroku przebywały w areszcie tymczasowym.</w:t>
      </w:r>
      <w:r w:rsidRPr="004315BB">
        <w:rPr>
          <w:rFonts w:ascii="Arial" w:hAnsi="Arial" w:cs="Arial"/>
          <w:sz w:val="10"/>
          <w:szCs w:val="10"/>
        </w:rPr>
        <w:tab/>
      </w:r>
      <w:r w:rsidRPr="004315BB">
        <w:rPr>
          <w:rFonts w:ascii="Arial" w:hAnsi="Arial" w:cs="Arial"/>
          <w:sz w:val="10"/>
          <w:szCs w:val="10"/>
        </w:rPr>
        <w:tab/>
      </w:r>
    </w:p>
    <w:p w14:paraId="6C0EC4DD" w14:textId="77777777" w:rsidR="00E10C27" w:rsidRPr="004315BB" w:rsidRDefault="00E10C27" w:rsidP="006037BC">
      <w:pPr>
        <w:rPr>
          <w:rFonts w:ascii="Arial" w:hAnsi="Arial" w:cs="Arial"/>
          <w:sz w:val="10"/>
          <w:szCs w:val="10"/>
        </w:rPr>
      </w:pPr>
    </w:p>
    <w:p w14:paraId="646ADD2B" w14:textId="77777777" w:rsidR="0032588E" w:rsidRPr="004315BB" w:rsidRDefault="0032588E" w:rsidP="009C2206">
      <w:pPr>
        <w:ind w:left="5761" w:hanging="5761"/>
        <w:rPr>
          <w:rFonts w:ascii="Arial" w:hAnsi="Arial" w:cs="Arial"/>
          <w:b/>
          <w:sz w:val="24"/>
          <w:szCs w:val="24"/>
        </w:rPr>
      </w:pPr>
    </w:p>
    <w:p w14:paraId="7BFBF7C2" w14:textId="3C8F66E3" w:rsidR="009C2206" w:rsidRPr="004315BB" w:rsidRDefault="009C2206" w:rsidP="009C2206">
      <w:pPr>
        <w:ind w:left="5761" w:hanging="5761"/>
        <w:rPr>
          <w:rFonts w:ascii="Arial" w:hAnsi="Arial" w:cs="Arial"/>
          <w:b/>
          <w:sz w:val="18"/>
          <w:szCs w:val="18"/>
        </w:rPr>
      </w:pPr>
      <w:r w:rsidRPr="004315BB">
        <w:rPr>
          <w:rFonts w:ascii="Arial" w:hAnsi="Arial" w:cs="Arial"/>
          <w:b/>
          <w:sz w:val="24"/>
          <w:szCs w:val="24"/>
        </w:rPr>
        <w:t xml:space="preserve">Dział 4. </w:t>
      </w:r>
      <w:r w:rsidRPr="004315BB">
        <w:rPr>
          <w:rFonts w:ascii="Arial" w:hAnsi="Arial" w:cs="Arial"/>
          <w:b/>
          <w:sz w:val="18"/>
          <w:szCs w:val="18"/>
        </w:rPr>
        <w:t xml:space="preserve">Orzekane środki karne, środki kompensacyjne i środki probacyjne                      </w:t>
      </w:r>
    </w:p>
    <w:p w14:paraId="0C5CCB23" w14:textId="669EBE4C" w:rsidR="009C2206" w:rsidRPr="004315BB" w:rsidRDefault="009C2206" w:rsidP="009C2206">
      <w:pPr>
        <w:ind w:left="5761" w:hanging="5761"/>
        <w:rPr>
          <w:rFonts w:ascii="Arial" w:hAnsi="Arial" w:cs="Arial"/>
          <w:b/>
          <w:sz w:val="18"/>
          <w:szCs w:val="18"/>
        </w:rPr>
      </w:pPr>
      <w:r w:rsidRPr="004315BB">
        <w:rPr>
          <w:rFonts w:ascii="Arial" w:hAnsi="Arial" w:cs="Arial"/>
          <w:b/>
          <w:sz w:val="24"/>
          <w:szCs w:val="24"/>
        </w:rPr>
        <w:t xml:space="preserve">Dział 4.1. </w:t>
      </w:r>
      <w:r w:rsidRPr="004315BB">
        <w:rPr>
          <w:rFonts w:ascii="Arial" w:hAnsi="Arial" w:cs="Arial"/>
          <w:b/>
          <w:sz w:val="18"/>
          <w:szCs w:val="18"/>
        </w:rPr>
        <w:t>Orzeczone środki karne i środki kompensacyjne</w:t>
      </w:r>
    </w:p>
    <w:tbl>
      <w:tblPr>
        <w:tblW w:w="155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4"/>
        <w:gridCol w:w="1080"/>
        <w:gridCol w:w="4932"/>
        <w:gridCol w:w="426"/>
        <w:gridCol w:w="1134"/>
        <w:gridCol w:w="992"/>
        <w:gridCol w:w="2128"/>
        <w:gridCol w:w="1951"/>
        <w:gridCol w:w="1561"/>
      </w:tblGrid>
      <w:tr w:rsidR="004315BB" w:rsidRPr="004315BB" w14:paraId="372B6BD1" w14:textId="77777777" w:rsidTr="00B61992">
        <w:trPr>
          <w:cantSplit/>
          <w:trHeight w:val="250"/>
        </w:trPr>
        <w:tc>
          <w:tcPr>
            <w:tcW w:w="7802" w:type="dxa"/>
            <w:gridSpan w:val="4"/>
            <w:vMerge w:val="restart"/>
            <w:vAlign w:val="center"/>
          </w:tcPr>
          <w:p w14:paraId="2A4BE1B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C1E5F2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 xml:space="preserve">Liczba osób wobec których orzeczono środki </w:t>
            </w:r>
          </w:p>
        </w:tc>
        <w:tc>
          <w:tcPr>
            <w:tcW w:w="6632" w:type="dxa"/>
            <w:gridSpan w:val="4"/>
            <w:shd w:val="clear" w:color="auto" w:fill="auto"/>
            <w:vAlign w:val="center"/>
          </w:tcPr>
          <w:p w14:paraId="74352DD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Środki nałożone orzeczeniem(w okresie sprawozdawczym)</w:t>
            </w:r>
          </w:p>
        </w:tc>
      </w:tr>
      <w:tr w:rsidR="004315BB" w:rsidRPr="004315BB" w14:paraId="479A755A" w14:textId="77777777" w:rsidTr="00B61992">
        <w:trPr>
          <w:cantSplit/>
          <w:trHeight w:val="196"/>
        </w:trPr>
        <w:tc>
          <w:tcPr>
            <w:tcW w:w="7802" w:type="dxa"/>
            <w:gridSpan w:val="4"/>
            <w:vMerge/>
            <w:vAlign w:val="center"/>
          </w:tcPr>
          <w:p w14:paraId="17D3F01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8AE80E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199473B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5640" w:type="dxa"/>
            <w:gridSpan w:val="3"/>
            <w:shd w:val="clear" w:color="auto" w:fill="auto"/>
            <w:vAlign w:val="center"/>
          </w:tcPr>
          <w:p w14:paraId="6F27093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domowa z Działu 2.4</w:t>
            </w:r>
          </w:p>
        </w:tc>
      </w:tr>
      <w:tr w:rsidR="004315BB" w:rsidRPr="004315BB" w14:paraId="588238C1" w14:textId="77777777" w:rsidTr="00B61992">
        <w:trPr>
          <w:cantSplit/>
          <w:trHeight w:val="119"/>
        </w:trPr>
        <w:tc>
          <w:tcPr>
            <w:tcW w:w="7802" w:type="dxa"/>
            <w:gridSpan w:val="4"/>
            <w:vMerge/>
            <w:vAlign w:val="center"/>
          </w:tcPr>
          <w:p w14:paraId="0B94D1D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742FE4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0217CC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6FBBA9D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0D70748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E323E0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4315BB" w:rsidRPr="004315BB" w14:paraId="3D575FB9" w14:textId="77777777" w:rsidTr="00B61992">
        <w:trPr>
          <w:cantSplit/>
          <w:trHeight w:val="172"/>
        </w:trPr>
        <w:tc>
          <w:tcPr>
            <w:tcW w:w="7802" w:type="dxa"/>
            <w:gridSpan w:val="4"/>
            <w:vAlign w:val="center"/>
          </w:tcPr>
          <w:p w14:paraId="16C8366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DB012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C80DD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2C6937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4714313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CB02A6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4315BB" w:rsidRPr="004315BB" w14:paraId="12D4DA51" w14:textId="77777777" w:rsidTr="00B61992">
        <w:trPr>
          <w:cantSplit/>
          <w:trHeight w:val="232"/>
        </w:trPr>
        <w:tc>
          <w:tcPr>
            <w:tcW w:w="7376" w:type="dxa"/>
            <w:gridSpan w:val="3"/>
            <w:tcBorders>
              <w:right w:val="single" w:sz="12" w:space="0" w:color="auto"/>
            </w:tcBorders>
            <w:vAlign w:val="center"/>
          </w:tcPr>
          <w:p w14:paraId="5C001FEF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Środki nałożone na skazanych (w. 01 = w. (02 do 06) + (11 do 19)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BD60AF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2D6F51D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</w:tcPr>
          <w:p w14:paraId="22A4649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tcBorders>
              <w:top w:val="single" w:sz="12" w:space="0" w:color="auto"/>
            </w:tcBorders>
            <w:shd w:val="clear" w:color="auto" w:fill="auto"/>
          </w:tcPr>
          <w:p w14:paraId="17B42F3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tcBorders>
              <w:top w:val="single" w:sz="12" w:space="0" w:color="auto"/>
            </w:tcBorders>
            <w:shd w:val="clear" w:color="auto" w:fill="auto"/>
          </w:tcPr>
          <w:p w14:paraId="7683ADC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34AE03C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2BCDE299" w14:textId="77777777" w:rsidTr="00B61992">
        <w:trPr>
          <w:cantSplit/>
          <w:trHeight w:hRule="exact" w:val="211"/>
        </w:trPr>
        <w:tc>
          <w:tcPr>
            <w:tcW w:w="1364" w:type="dxa"/>
            <w:vMerge w:val="restart"/>
            <w:vAlign w:val="center"/>
          </w:tcPr>
          <w:p w14:paraId="0AC81F2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Orzeczone środki karne określone w art.</w:t>
            </w:r>
          </w:p>
        </w:tc>
        <w:tc>
          <w:tcPr>
            <w:tcW w:w="1080" w:type="dxa"/>
            <w:vAlign w:val="center"/>
          </w:tcPr>
          <w:p w14:paraId="3A60112E" w14:textId="77777777" w:rsidR="0032588E" w:rsidRPr="004315BB" w:rsidRDefault="0032588E" w:rsidP="00B61992">
            <w:pPr>
              <w:tabs>
                <w:tab w:val="left" w:pos="1609"/>
              </w:tabs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39 pkt 1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127FEEC6" w14:textId="77777777" w:rsidR="0032588E" w:rsidRPr="004315BB" w:rsidRDefault="0032588E" w:rsidP="00B61992">
            <w:pPr>
              <w:tabs>
                <w:tab w:val="left" w:pos="-15"/>
              </w:tabs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pozbawienie praw publicznych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0F7EC5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23260E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71BB761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3FAD84A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7EC7CFA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52769F6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3EE620CA" w14:textId="77777777" w:rsidTr="00B6199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147AD98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47F8EB7C" w14:textId="77777777" w:rsidR="0032588E" w:rsidRPr="004315BB" w:rsidRDefault="0032588E" w:rsidP="00B61992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39 pkt 2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336ED827" w14:textId="77777777" w:rsidR="0032588E" w:rsidRPr="004315BB" w:rsidRDefault="0032588E" w:rsidP="00B61992">
            <w:pPr>
              <w:tabs>
                <w:tab w:val="left" w:pos="-14"/>
              </w:tabs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E671D6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4E0762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022084D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3493FB9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2C27125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71F77F9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1B83C380" w14:textId="77777777" w:rsidTr="00B6199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1D84BEE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089D3FE6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39 pkt 2a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13A91E11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zakaz prowadzenia działalności związanej z wychowaniem, leczeniem, edukacją małoletnich lub z opieką nad nimi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9F33EE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3C0FDC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7DD3CD2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4172043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4E17C07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003F67F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2D7EDB15" w14:textId="77777777" w:rsidTr="00B6199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28EFC06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0B4C214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39 pkt 2aa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863583" w14:textId="77777777" w:rsidR="0032588E" w:rsidRPr="004315BB" w:rsidRDefault="0032588E" w:rsidP="00B61992">
            <w:pPr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 xml:space="preserve">zakaz zajmowania stanowiska lub wykonywania zawodu lub pracy w organach i instytucjach państwowych i samorządu terytorialnego, a także w spółkach prawa handlowego, w których Skarb Państwa lub jednostka samorządu terytorialnego posiadają bezpośrednio lub pośrednio przez inne podmioty co najmniej 10% akcji lub udziałów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4BF979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526594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7B3B3E8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2ADAF22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2C87FB3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77BD1FE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7544962C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76A7849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1395F457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39 pkt 2b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7ACB67AC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ogółem (w. 06 = 07 do 10)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5528E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0FADE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28EDA9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7D64E01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21F5E19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DD4FA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69DEF15B" w14:textId="77777777" w:rsidTr="00B6199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6342094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776B976D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D233C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obowiązek powstrzymania się od (lub zakaz) przebywania w określonych środowiskach lub miejscach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5DB1B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77187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CF1568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6192659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484F5FA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15DD7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2F8E01DF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28DE0DF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69C9C73E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ED768D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zakaz kontaktowania się z określonymi osobami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EA080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435B8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81BE3A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50F83BF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5E21D14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6609A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0B2379E2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75EAA18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45447A62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17EB9F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zakaz zbliżania się do określonych osób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B733C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4A9E2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7A1385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1EFB787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30482CD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EC166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2295ECE4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6B07832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1A3E7364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DD741B" w14:textId="77777777" w:rsidR="0032588E" w:rsidRPr="004315BB" w:rsidRDefault="0032588E" w:rsidP="00B61992">
            <w:pPr>
              <w:ind w:right="-66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zakaz opuszczania określonego miejsca pobytu bez zgody sądu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BC132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38068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460365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7A10E59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7544D11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15FCF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555FF164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6CADAEF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E1ED050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39 pkt 2c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2A7416" w14:textId="77777777" w:rsidR="0032588E" w:rsidRPr="004315BB" w:rsidRDefault="0032588E" w:rsidP="00B61992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zakaz wstępu na imprezę masową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B466D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5D9B00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3B41D9E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6850332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67C8262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046C9A1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733EE41F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5CBC7A6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45B05234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39 pkt 2d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184E62BE" w14:textId="77777777" w:rsidR="0032588E" w:rsidRPr="004315BB" w:rsidRDefault="0032588E" w:rsidP="00B61992">
            <w:pPr>
              <w:tabs>
                <w:tab w:val="right" w:pos="-14"/>
              </w:tabs>
              <w:autoSpaceDE w:val="0"/>
              <w:autoSpaceDN w:val="0"/>
              <w:adjustRightInd w:val="0"/>
              <w:ind w:right="-7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zakaz wstępu do ośrodków gier i uczestnictwa w grach hazardowych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22EE24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BAC5E3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0EA65CD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1F43575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7579FB1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63A2AFC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30F40D4F" w14:textId="77777777" w:rsidTr="00B6199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4EC2703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14590BD0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39 pkt 2e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3726E5C2" w14:textId="77777777" w:rsidR="0032588E" w:rsidRPr="004315BB" w:rsidRDefault="0032588E" w:rsidP="00B61992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 xml:space="preserve">nakaz (okresowego) opuszczenia lokalu zajmowanego wspólnie z pokrzywdzonym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A4909F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F10DF7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1559A6A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2B5C41D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0D57C7A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7B92272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31E6DE1C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1DAF4DF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94ED465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39 pkt 3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371477" w14:textId="77777777" w:rsidR="0032588E" w:rsidRPr="004315BB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zakaz prowadzenia pojazdów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18D0A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F0A669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5D0DD43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76923DE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635CD80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7BD83E9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FFDEEAB" w14:textId="77777777" w:rsidR="0032588E" w:rsidRPr="004315BB" w:rsidRDefault="0032588E" w:rsidP="0032588E">
      <w:pPr>
        <w:ind w:left="5761" w:hanging="5761"/>
        <w:rPr>
          <w:rFonts w:ascii="Arial" w:hAnsi="Arial" w:cs="Arial"/>
          <w:b/>
          <w:sz w:val="18"/>
          <w:szCs w:val="18"/>
        </w:rPr>
      </w:pPr>
      <w:r w:rsidRPr="004315BB">
        <w:rPr>
          <w:rFonts w:ascii="Arial" w:hAnsi="Arial" w:cs="Arial"/>
          <w:b/>
          <w:sz w:val="24"/>
          <w:szCs w:val="24"/>
        </w:rPr>
        <w:t xml:space="preserve">Dział 4.1. </w:t>
      </w:r>
      <w:r w:rsidRPr="004315BB">
        <w:rPr>
          <w:rFonts w:ascii="Arial" w:hAnsi="Arial" w:cs="Arial"/>
          <w:b/>
          <w:sz w:val="18"/>
          <w:szCs w:val="18"/>
        </w:rPr>
        <w:t>Orzeczone środki karne i środki kompensacyjne (dok.)</w:t>
      </w:r>
    </w:p>
    <w:tbl>
      <w:tblPr>
        <w:tblW w:w="155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4"/>
        <w:gridCol w:w="1080"/>
        <w:gridCol w:w="4932"/>
        <w:gridCol w:w="426"/>
        <w:gridCol w:w="1134"/>
        <w:gridCol w:w="992"/>
        <w:gridCol w:w="2128"/>
        <w:gridCol w:w="1951"/>
        <w:gridCol w:w="1561"/>
      </w:tblGrid>
      <w:tr w:rsidR="004315BB" w:rsidRPr="004315BB" w14:paraId="50C9D5D7" w14:textId="77777777" w:rsidTr="00B61992">
        <w:trPr>
          <w:cantSplit/>
          <w:trHeight w:val="250"/>
        </w:trPr>
        <w:tc>
          <w:tcPr>
            <w:tcW w:w="7802" w:type="dxa"/>
            <w:gridSpan w:val="4"/>
            <w:vMerge w:val="restart"/>
            <w:vAlign w:val="center"/>
          </w:tcPr>
          <w:p w14:paraId="0BB9F9B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8AD313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 xml:space="preserve">Liczba osób wobec których orzeczono środki </w:t>
            </w:r>
          </w:p>
        </w:tc>
        <w:tc>
          <w:tcPr>
            <w:tcW w:w="6632" w:type="dxa"/>
            <w:gridSpan w:val="4"/>
            <w:shd w:val="clear" w:color="auto" w:fill="auto"/>
            <w:vAlign w:val="center"/>
          </w:tcPr>
          <w:p w14:paraId="274658C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Środki nałożone orzeczeniem(w okresie sprawozdawczym)</w:t>
            </w:r>
          </w:p>
        </w:tc>
      </w:tr>
      <w:tr w:rsidR="004315BB" w:rsidRPr="004315BB" w14:paraId="0E8B32C3" w14:textId="77777777" w:rsidTr="00B61992">
        <w:trPr>
          <w:cantSplit/>
          <w:trHeight w:val="196"/>
        </w:trPr>
        <w:tc>
          <w:tcPr>
            <w:tcW w:w="7802" w:type="dxa"/>
            <w:gridSpan w:val="4"/>
            <w:vMerge/>
            <w:vAlign w:val="center"/>
          </w:tcPr>
          <w:p w14:paraId="6A1D6E5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620277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1A973B8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5640" w:type="dxa"/>
            <w:gridSpan w:val="3"/>
            <w:shd w:val="clear" w:color="auto" w:fill="auto"/>
            <w:vAlign w:val="center"/>
          </w:tcPr>
          <w:p w14:paraId="36D46DF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domowa z Działu 2.4</w:t>
            </w:r>
          </w:p>
        </w:tc>
      </w:tr>
      <w:tr w:rsidR="004315BB" w:rsidRPr="004315BB" w14:paraId="421D59B3" w14:textId="77777777" w:rsidTr="00B61992">
        <w:trPr>
          <w:cantSplit/>
          <w:trHeight w:val="119"/>
        </w:trPr>
        <w:tc>
          <w:tcPr>
            <w:tcW w:w="7802" w:type="dxa"/>
            <w:gridSpan w:val="4"/>
            <w:vMerge/>
            <w:vAlign w:val="center"/>
          </w:tcPr>
          <w:p w14:paraId="0D2725C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1E0187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7D1714F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798B7CF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77456BF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3D4CB08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4315BB" w:rsidRPr="004315BB" w14:paraId="4FECB570" w14:textId="77777777" w:rsidTr="00B61992">
        <w:trPr>
          <w:cantSplit/>
          <w:trHeight w:val="172"/>
        </w:trPr>
        <w:tc>
          <w:tcPr>
            <w:tcW w:w="7802" w:type="dxa"/>
            <w:gridSpan w:val="4"/>
            <w:vAlign w:val="center"/>
          </w:tcPr>
          <w:p w14:paraId="7B07116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32788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4789A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3776EC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27E1B63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9182FC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4315BB" w:rsidRPr="004315BB" w14:paraId="1E851602" w14:textId="77777777" w:rsidTr="00B61992">
        <w:trPr>
          <w:cantSplit/>
          <w:trHeight w:hRule="exact" w:val="211"/>
        </w:trPr>
        <w:tc>
          <w:tcPr>
            <w:tcW w:w="1364" w:type="dxa"/>
            <w:vMerge w:val="restart"/>
            <w:vAlign w:val="center"/>
          </w:tcPr>
          <w:p w14:paraId="46F9579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6A2F847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39 pkt 7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1B9842" w14:textId="77777777" w:rsidR="0032588E" w:rsidRPr="004315BB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świadczenie pieniężne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ACD4F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7741D3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2C92AED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124B17E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65DF99B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4E188A7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1E39BC27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72A9FA3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DF1896A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39 pkt 8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319B93" w14:textId="77777777" w:rsidR="0032588E" w:rsidRPr="004315BB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podanie wyroku do publicznej wiadomości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2A17D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1E0765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4B295B3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0C9C7AC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6A1F40E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4C095CC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4836894D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27F3E6E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2EF0C3B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39 pkt 9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B5101F" w14:textId="77777777" w:rsidR="0032588E" w:rsidRPr="004315BB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degradacja (od 01.10.2023)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38433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1765EA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151B15A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4B1B46D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707A954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29BCB9F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3DF48F2B" w14:textId="77777777" w:rsidTr="00B61992">
        <w:trPr>
          <w:cantSplit/>
          <w:trHeight w:hRule="exact" w:val="237"/>
        </w:trPr>
        <w:tc>
          <w:tcPr>
            <w:tcW w:w="1364" w:type="dxa"/>
            <w:vMerge w:val="restart"/>
            <w:tcBorders>
              <w:right w:val="single" w:sz="4" w:space="0" w:color="auto"/>
            </w:tcBorders>
            <w:vAlign w:val="center"/>
          </w:tcPr>
          <w:p w14:paraId="6F3E29A2" w14:textId="77777777" w:rsidR="0032588E" w:rsidRPr="004315BB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Środki kompensacyjne</w:t>
            </w:r>
          </w:p>
        </w:tc>
        <w:tc>
          <w:tcPr>
            <w:tcW w:w="60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D023D0" w14:textId="77777777" w:rsidR="0032588E" w:rsidRPr="004315BB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obowiązek naprawienia szkody lub zadośćuczynienia za doznaną krzywdę (art. 46 § 1)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FAB50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00D9C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2DAEFB7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2CF1ADB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4EA31DA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62B4678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6E6A4728" w14:textId="77777777" w:rsidTr="00B61992">
        <w:trPr>
          <w:cantSplit/>
          <w:trHeight w:hRule="exact" w:val="211"/>
        </w:trPr>
        <w:tc>
          <w:tcPr>
            <w:tcW w:w="1364" w:type="dxa"/>
            <w:vMerge/>
            <w:tcBorders>
              <w:right w:val="single" w:sz="4" w:space="0" w:color="auto"/>
            </w:tcBorders>
            <w:vAlign w:val="center"/>
          </w:tcPr>
          <w:p w14:paraId="6A253864" w14:textId="77777777" w:rsidR="0032588E" w:rsidRPr="004315BB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F13104" w14:textId="77777777" w:rsidR="0032588E" w:rsidRPr="004315BB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 xml:space="preserve"> nawiązka (art. 46 § 2 i 47 §  1 lub 2 kk)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F2346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4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9D0437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</w:tcPr>
          <w:p w14:paraId="45B9A22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tcBorders>
              <w:bottom w:val="single" w:sz="12" w:space="0" w:color="auto"/>
            </w:tcBorders>
            <w:shd w:val="clear" w:color="auto" w:fill="auto"/>
          </w:tcPr>
          <w:p w14:paraId="7D8E44F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F8F50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DBD43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E854DB8" w14:textId="77777777" w:rsidR="009C2206" w:rsidRPr="004315BB" w:rsidRDefault="009C2206" w:rsidP="009C2206">
      <w:pPr>
        <w:ind w:hanging="5"/>
        <w:rPr>
          <w:rFonts w:ascii="Arial" w:hAnsi="Arial" w:cs="Arial"/>
          <w:b/>
          <w:sz w:val="24"/>
          <w:szCs w:val="24"/>
        </w:rPr>
      </w:pPr>
    </w:p>
    <w:p w14:paraId="5AE54D51" w14:textId="77777777" w:rsidR="009C2206" w:rsidRPr="004315BB" w:rsidRDefault="009C2206" w:rsidP="009C2206">
      <w:pPr>
        <w:ind w:hanging="5"/>
        <w:rPr>
          <w:rFonts w:ascii="Arial" w:hAnsi="Arial" w:cs="Arial"/>
          <w:b/>
          <w:sz w:val="24"/>
          <w:szCs w:val="24"/>
        </w:rPr>
      </w:pPr>
      <w:r w:rsidRPr="004315BB">
        <w:rPr>
          <w:rFonts w:ascii="Arial" w:hAnsi="Arial" w:cs="Arial"/>
          <w:b/>
          <w:sz w:val="24"/>
          <w:szCs w:val="24"/>
        </w:rPr>
        <w:t>Dział 4.2. Orzekane środki probacyjne</w:t>
      </w:r>
    </w:p>
    <w:tbl>
      <w:tblPr>
        <w:tblW w:w="15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4"/>
        <w:gridCol w:w="1174"/>
        <w:gridCol w:w="5029"/>
        <w:gridCol w:w="462"/>
        <w:gridCol w:w="1273"/>
        <w:gridCol w:w="1415"/>
        <w:gridCol w:w="1697"/>
        <w:gridCol w:w="1555"/>
        <w:gridCol w:w="1557"/>
      </w:tblGrid>
      <w:tr w:rsidR="004315BB" w:rsidRPr="004315BB" w14:paraId="5720FDFB" w14:textId="77777777" w:rsidTr="00B61992">
        <w:trPr>
          <w:cantSplit/>
          <w:trHeight w:val="169"/>
        </w:trPr>
        <w:tc>
          <w:tcPr>
            <w:tcW w:w="8029" w:type="dxa"/>
            <w:gridSpan w:val="4"/>
            <w:vMerge w:val="restart"/>
            <w:vAlign w:val="center"/>
          </w:tcPr>
          <w:p w14:paraId="7B0A660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73" w:type="dxa"/>
            <w:vMerge w:val="restart"/>
            <w:shd w:val="clear" w:color="auto" w:fill="auto"/>
            <w:vAlign w:val="center"/>
          </w:tcPr>
          <w:p w14:paraId="58F96CF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Liczba osób wobec których orzeczono środki probacyjne</w:t>
            </w:r>
          </w:p>
        </w:tc>
        <w:tc>
          <w:tcPr>
            <w:tcW w:w="6224" w:type="dxa"/>
            <w:gridSpan w:val="4"/>
            <w:shd w:val="clear" w:color="auto" w:fill="auto"/>
          </w:tcPr>
          <w:p w14:paraId="73D540B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 xml:space="preserve">Obowiązki nałożone orzeczeniem </w:t>
            </w:r>
            <w:r w:rsidRPr="004315BB">
              <w:rPr>
                <w:rFonts w:ascii="Arial" w:hAnsi="Arial" w:cs="Arial"/>
                <w:sz w:val="14"/>
                <w:szCs w:val="14"/>
              </w:rPr>
              <w:br/>
              <w:t>(w okresie sprawozdawczym)</w:t>
            </w:r>
          </w:p>
        </w:tc>
      </w:tr>
      <w:tr w:rsidR="004315BB" w:rsidRPr="004315BB" w14:paraId="2CCAC860" w14:textId="77777777" w:rsidTr="00B61992">
        <w:trPr>
          <w:cantSplit/>
          <w:trHeight w:val="323"/>
        </w:trPr>
        <w:tc>
          <w:tcPr>
            <w:tcW w:w="8029" w:type="dxa"/>
            <w:gridSpan w:val="4"/>
            <w:vMerge/>
            <w:vAlign w:val="center"/>
          </w:tcPr>
          <w:p w14:paraId="27BC5AE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14:paraId="7FF920A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Merge w:val="restart"/>
            <w:shd w:val="clear" w:color="auto" w:fill="auto"/>
            <w:vAlign w:val="center"/>
          </w:tcPr>
          <w:p w14:paraId="13663F0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09" w:type="dxa"/>
            <w:gridSpan w:val="3"/>
            <w:shd w:val="clear" w:color="auto" w:fill="auto"/>
            <w:vAlign w:val="center"/>
          </w:tcPr>
          <w:p w14:paraId="548C7E0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domowa z Działu 2.4</w:t>
            </w:r>
          </w:p>
        </w:tc>
      </w:tr>
      <w:tr w:rsidR="004315BB" w:rsidRPr="004315BB" w14:paraId="15C4C12F" w14:textId="77777777" w:rsidTr="00B61992">
        <w:trPr>
          <w:cantSplit/>
          <w:trHeight w:val="200"/>
        </w:trPr>
        <w:tc>
          <w:tcPr>
            <w:tcW w:w="8029" w:type="dxa"/>
            <w:gridSpan w:val="4"/>
            <w:vMerge/>
            <w:vAlign w:val="center"/>
          </w:tcPr>
          <w:p w14:paraId="7A75E6C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14:paraId="18248E8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Merge/>
            <w:shd w:val="clear" w:color="auto" w:fill="auto"/>
            <w:vAlign w:val="center"/>
          </w:tcPr>
          <w:p w14:paraId="4D7CD0A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485D309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A1E0B3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2DA1083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4315BB" w:rsidRPr="004315BB" w14:paraId="59DA43FE" w14:textId="77777777" w:rsidTr="00B61992">
        <w:trPr>
          <w:cantSplit/>
          <w:trHeight w:val="158"/>
        </w:trPr>
        <w:tc>
          <w:tcPr>
            <w:tcW w:w="8029" w:type="dxa"/>
            <w:gridSpan w:val="4"/>
            <w:vAlign w:val="center"/>
          </w:tcPr>
          <w:p w14:paraId="3833D91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381BA62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17C2613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71756A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56484A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2C4122A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4315BB" w:rsidRPr="004315BB" w14:paraId="6598FD53" w14:textId="77777777" w:rsidTr="00B61992">
        <w:trPr>
          <w:cantSplit/>
          <w:trHeight w:val="229"/>
        </w:trPr>
        <w:tc>
          <w:tcPr>
            <w:tcW w:w="7567" w:type="dxa"/>
            <w:gridSpan w:val="3"/>
            <w:tcBorders>
              <w:right w:val="single" w:sz="12" w:space="0" w:color="auto"/>
            </w:tcBorders>
            <w:vAlign w:val="center"/>
          </w:tcPr>
          <w:p w14:paraId="256F4862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Obowiązki nałożone na skazanych (w. 01 = w. (02 do 07) + (11 do 15)+(18 do 21)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389AA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73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92350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098CD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06CBD2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6A1E2C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85C30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6B4A9641" w14:textId="77777777" w:rsidTr="00B61992">
        <w:trPr>
          <w:cantSplit/>
          <w:trHeight w:hRule="exact" w:val="208"/>
        </w:trPr>
        <w:tc>
          <w:tcPr>
            <w:tcW w:w="1364" w:type="dxa"/>
            <w:vMerge w:val="restart"/>
            <w:vAlign w:val="center"/>
          </w:tcPr>
          <w:p w14:paraId="393B420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Orzeczone obowiązki probacyjne określone w art.</w:t>
            </w:r>
          </w:p>
        </w:tc>
        <w:tc>
          <w:tcPr>
            <w:tcW w:w="1174" w:type="dxa"/>
            <w:vAlign w:val="center"/>
          </w:tcPr>
          <w:p w14:paraId="3161D1F4" w14:textId="77777777" w:rsidR="0032588E" w:rsidRPr="004315BB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72 § 1 pkt 1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10C04054" w14:textId="77777777" w:rsidR="0032588E" w:rsidRPr="004315BB" w:rsidRDefault="0032588E" w:rsidP="00B6199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informowania sądu lub kuratora o przebiegu okresu próby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3A70A35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363B3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518B3A5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654A421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6CD683C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8A938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50CAB4F7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2773315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093824C8" w14:textId="77777777" w:rsidR="0032588E" w:rsidRPr="004315BB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72 § 1 pkt 2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49E7C826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przeproszenia pokrzywdzonego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5BF63C2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6FC3E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2ABA11F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3F4FDCF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75DBC37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E6BC1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7F4EF29B" w14:textId="77777777" w:rsidTr="00B61992">
        <w:trPr>
          <w:cantSplit/>
          <w:trHeight w:val="221"/>
        </w:trPr>
        <w:tc>
          <w:tcPr>
            <w:tcW w:w="1364" w:type="dxa"/>
            <w:vMerge/>
            <w:vAlign w:val="center"/>
          </w:tcPr>
          <w:p w14:paraId="0B8D562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482FCC25" w14:textId="77777777" w:rsidR="0032588E" w:rsidRPr="004315BB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72 § 1 pkt 3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6CB79270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wykonywania ciążącego na nim obowiązku łożenia na utrzymanie innej osoby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5979BB3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E0FEF7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3461A05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204FE3D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33E5AE7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61E30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4D8F1214" w14:textId="77777777" w:rsidTr="00B61992">
        <w:trPr>
          <w:cantSplit/>
          <w:trHeight w:val="272"/>
        </w:trPr>
        <w:tc>
          <w:tcPr>
            <w:tcW w:w="1364" w:type="dxa"/>
            <w:vMerge/>
            <w:vAlign w:val="center"/>
          </w:tcPr>
          <w:p w14:paraId="12BE229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2340CAB3" w14:textId="77777777" w:rsidR="0032588E" w:rsidRPr="004315BB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72 § 1 pkt 4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07AD0D72" w14:textId="77777777" w:rsidR="0032588E" w:rsidRPr="004315BB" w:rsidRDefault="0032588E" w:rsidP="00B6199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wykonywania pracy zarobkowej, do nauki lub przygotowania się do zawodu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14E98EC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17434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1A7C021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2268C7E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28CAC94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9998F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1D923C5A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04B55FE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3D2C3A0B" w14:textId="77777777" w:rsidR="0032588E" w:rsidRPr="004315BB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72 § 1 pkt 5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64BB82C6" w14:textId="77777777" w:rsidR="0032588E" w:rsidRPr="004315BB" w:rsidRDefault="0032588E" w:rsidP="00B61992">
            <w:pPr>
              <w:tabs>
                <w:tab w:val="left" w:pos="0"/>
              </w:tabs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powstrzymania się od nadużywania alkoholu lub używania innych środków odurzających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0894CA6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25E7E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7C3D4C0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569A5F3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7B44981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8B06D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6FADDB00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0E21FEC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 w:val="restart"/>
            <w:vAlign w:val="center"/>
          </w:tcPr>
          <w:p w14:paraId="49389121" w14:textId="77777777" w:rsidR="0032588E" w:rsidRPr="004315BB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72 § 1 pkt 6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1A248199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ogółem (w. 07 = 08 +09 + 10)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058C7F8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06548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5FE5DF7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10BAAE0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64B2F53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7550E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2F20F7F4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7BB77F7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vAlign w:val="center"/>
          </w:tcPr>
          <w:p w14:paraId="49A1EACC" w14:textId="77777777" w:rsidR="0032588E" w:rsidRPr="004315BB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B9639B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leczenie odwykowe (terapia uzależnień)– alkohol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2F26C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F032C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62D7FD5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131FBE2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43CF21E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539FA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4DAA3317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1ED5124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vAlign w:val="center"/>
          </w:tcPr>
          <w:p w14:paraId="6F2BD276" w14:textId="77777777" w:rsidR="0032588E" w:rsidRPr="004315BB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35E56F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leczenie odwykowe (terapia uzależnień)  – środki odurzające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AFDB2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77E69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2CD65D9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36D133D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12BD70C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9B6CD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0A657AFD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1576D6C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vAlign w:val="center"/>
          </w:tcPr>
          <w:p w14:paraId="0B1AF0A2" w14:textId="77777777" w:rsidR="0032588E" w:rsidRPr="004315BB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8E23E3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leczenie rehabilitacyjne, oddziaływania terapeutyczne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03755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B83A3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509EBDC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74E44F8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75CC5AD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C4DD2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356D11F6" w14:textId="77777777" w:rsidTr="00B61992">
        <w:trPr>
          <w:cantSplit/>
          <w:trHeight w:val="259"/>
        </w:trPr>
        <w:tc>
          <w:tcPr>
            <w:tcW w:w="1364" w:type="dxa"/>
            <w:vMerge w:val="restart"/>
            <w:vAlign w:val="center"/>
          </w:tcPr>
          <w:p w14:paraId="722BF082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 w:val="restart"/>
            <w:shd w:val="clear" w:color="auto" w:fill="auto"/>
            <w:vAlign w:val="center"/>
          </w:tcPr>
          <w:p w14:paraId="1AB698B3" w14:textId="77777777" w:rsidR="0032588E" w:rsidRPr="004315BB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72 §1 pkt 6a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0CCD09" w14:textId="77777777" w:rsidR="0032588E" w:rsidRPr="004315BB" w:rsidRDefault="0032588E" w:rsidP="00B61992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22D37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169BF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6D69837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03E4F29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013BC25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9BF0A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7014E4F2" w14:textId="77777777" w:rsidTr="00B61992">
        <w:trPr>
          <w:cantSplit/>
          <w:trHeight w:val="221"/>
        </w:trPr>
        <w:tc>
          <w:tcPr>
            <w:tcW w:w="1364" w:type="dxa"/>
            <w:vMerge/>
            <w:vAlign w:val="center"/>
          </w:tcPr>
          <w:p w14:paraId="3456EC2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shd w:val="clear" w:color="auto" w:fill="auto"/>
            <w:vAlign w:val="center"/>
          </w:tcPr>
          <w:p w14:paraId="05AE4939" w14:textId="77777777" w:rsidR="0032588E" w:rsidRPr="004315BB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3BB3E7" w14:textId="77777777" w:rsidR="0032588E" w:rsidRPr="004315BB" w:rsidRDefault="0032588E" w:rsidP="00B61992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terapia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714E2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CF1E1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2CC1DA2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23DAF1C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217ADA9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21285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225F4C29" w14:textId="77777777" w:rsidTr="00B61992">
        <w:trPr>
          <w:cantSplit/>
          <w:trHeight w:val="285"/>
        </w:trPr>
        <w:tc>
          <w:tcPr>
            <w:tcW w:w="1364" w:type="dxa"/>
            <w:vMerge/>
            <w:vAlign w:val="center"/>
          </w:tcPr>
          <w:p w14:paraId="6CA00E3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34EA541" w14:textId="77777777" w:rsidR="0032588E" w:rsidRPr="004315BB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72 §1 pkt 6b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2694E5" w14:textId="77777777" w:rsidR="0032588E" w:rsidRPr="004315BB" w:rsidRDefault="0032588E" w:rsidP="00B61992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2AC65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07FDC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33A0878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307C08A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2164DAD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2D353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70D84CEE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3CF977D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49766C3C" w14:textId="77777777" w:rsidR="0032588E" w:rsidRPr="004315BB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72 § 1 pkt 7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5F23156F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powstrzymania się od przebywania w określonych środowiskach lub miejscach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5FFA22C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153C3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3BB47AA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15D21CA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38A11CA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D566E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02F6A291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350C311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 w:val="restart"/>
            <w:shd w:val="clear" w:color="auto" w:fill="auto"/>
            <w:vAlign w:val="center"/>
          </w:tcPr>
          <w:p w14:paraId="2FC3DEC0" w14:textId="77777777" w:rsidR="0032588E" w:rsidRPr="004315BB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72 §1 pkt 7a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4549B7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ogółem (w. 15 = 16 +17)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65299C6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626B6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42BFCAB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52D0254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1632A5A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09CC7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3C8DF85A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4AC74F4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shd w:val="clear" w:color="auto" w:fill="auto"/>
            <w:vAlign w:val="center"/>
          </w:tcPr>
          <w:p w14:paraId="5B38E58E" w14:textId="77777777" w:rsidR="0032588E" w:rsidRPr="004315BB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CB611D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powstrzymania się od kontaktowania się z pokrzywdzonym lub innymi osobami w określony sposób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055957E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8ED00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34CF677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13C1590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7B80899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2AC32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5EFC09C8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2D7D633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shd w:val="clear" w:color="auto" w:fill="auto"/>
            <w:vAlign w:val="center"/>
          </w:tcPr>
          <w:p w14:paraId="3E5442F8" w14:textId="77777777" w:rsidR="0032588E" w:rsidRPr="004315BB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9A05F3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powstrzymywania się od zbliżania się do pokrzywdzonego lub innych osób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4CE31DA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F5A2D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4D746EF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06D1CC4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3997864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06551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68251F54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06102C1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3578B13F" w14:textId="77777777" w:rsidR="0032588E" w:rsidRPr="004315BB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72 §1 pkt 7b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72348285" w14:textId="77777777" w:rsidR="0032588E" w:rsidRPr="004315BB" w:rsidRDefault="0032588E" w:rsidP="00B61992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opuszczenia lokalu zajmowanego wspólnie z pokrzywdzonym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638010D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12F0E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48B1B8B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6508580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0C255DE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8F651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4D690EDD" w14:textId="77777777" w:rsidTr="00B61992">
        <w:trPr>
          <w:cantSplit/>
          <w:trHeight w:val="298"/>
        </w:trPr>
        <w:tc>
          <w:tcPr>
            <w:tcW w:w="1364" w:type="dxa"/>
            <w:vMerge/>
            <w:vAlign w:val="center"/>
          </w:tcPr>
          <w:p w14:paraId="732FD7C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0D757CE2" w14:textId="77777777" w:rsidR="0032588E" w:rsidRPr="004315BB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72 § 1 pkt 8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6F44952F" w14:textId="77777777" w:rsidR="0032588E" w:rsidRPr="004315BB" w:rsidRDefault="0032588E" w:rsidP="00B6199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innego stosownego postępowania w okresie próby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351C16E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A8367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7D3E988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656E1AF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4C0DE1F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A3290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149EF896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526C05A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1521E1EA" w14:textId="77777777" w:rsidR="0032588E" w:rsidRPr="004315BB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 xml:space="preserve">72 § 2 kk 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4FE4865A" w14:textId="77777777" w:rsidR="0032588E" w:rsidRPr="004315BB" w:rsidRDefault="0032588E" w:rsidP="00B6199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 xml:space="preserve">naprawienia szkody w całości lub w części 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0D031B5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3BA62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4A61003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065197E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033DE1B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09376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2588E" w:rsidRPr="004315BB" w14:paraId="60FAB4AB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31B3434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28916C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46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05FB08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273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04122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38ECE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FE472F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1B57E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08218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89657F8" w14:textId="77777777" w:rsidR="00477720" w:rsidRPr="004315BB" w:rsidRDefault="00477720"/>
    <w:p w14:paraId="7CC75A38" w14:textId="77777777" w:rsidR="0032588E" w:rsidRPr="004315BB" w:rsidRDefault="0032588E"/>
    <w:p w14:paraId="6C8B60FD" w14:textId="77777777" w:rsidR="0032588E" w:rsidRPr="004315BB" w:rsidRDefault="0032588E"/>
    <w:p w14:paraId="4772D0B3" w14:textId="77777777" w:rsidR="0032588E" w:rsidRPr="004315BB" w:rsidRDefault="0032588E"/>
    <w:p w14:paraId="662BA0F8" w14:textId="77777777" w:rsidR="0032588E" w:rsidRPr="004315BB" w:rsidRDefault="0032588E"/>
    <w:p w14:paraId="38C09BE2" w14:textId="77777777" w:rsidR="0032588E" w:rsidRPr="004315BB" w:rsidRDefault="0032588E"/>
    <w:p w14:paraId="4D7865B3" w14:textId="77777777" w:rsidR="0032588E" w:rsidRPr="004315BB" w:rsidRDefault="0032588E"/>
    <w:p w14:paraId="70BB96D7" w14:textId="77777777" w:rsidR="0032588E" w:rsidRPr="004315BB" w:rsidRDefault="0032588E"/>
    <w:p w14:paraId="30817FC3" w14:textId="77777777" w:rsidR="00156436" w:rsidRPr="004315BB" w:rsidRDefault="00156436" w:rsidP="0032588E">
      <w:pPr>
        <w:spacing w:before="40" w:after="40" w:line="240" w:lineRule="exact"/>
        <w:rPr>
          <w:rFonts w:ascii="Arial" w:hAnsi="Arial" w:cs="Arial"/>
          <w:b/>
          <w:sz w:val="24"/>
          <w:szCs w:val="24"/>
        </w:rPr>
      </w:pPr>
    </w:p>
    <w:p w14:paraId="60A3F32B" w14:textId="5C9B5CA6" w:rsidR="0032588E" w:rsidRPr="004315BB" w:rsidRDefault="000B5619" w:rsidP="0032588E">
      <w:pPr>
        <w:spacing w:before="40" w:after="40" w:line="240" w:lineRule="exact"/>
        <w:rPr>
          <w:rFonts w:ascii="Arial" w:hAnsi="Arial" w:cs="Arial"/>
          <w:b/>
          <w:sz w:val="24"/>
          <w:szCs w:val="24"/>
        </w:rPr>
      </w:pPr>
      <w:r w:rsidRPr="004315BB">
        <w:rPr>
          <w:rFonts w:ascii="Arial" w:hAnsi="Arial" w:cs="Arial"/>
          <w:b/>
          <w:sz w:val="24"/>
          <w:szCs w:val="24"/>
        </w:rPr>
        <w:t xml:space="preserve">          </w:t>
      </w:r>
      <w:r w:rsidR="0032588E" w:rsidRPr="004315BB">
        <w:rPr>
          <w:rFonts w:ascii="Arial" w:hAnsi="Arial" w:cs="Arial"/>
          <w:b/>
          <w:sz w:val="24"/>
          <w:szCs w:val="24"/>
        </w:rPr>
        <w:t>Dział. 5.1. Osądzeni, skazani oraz pokrzywdzeni wg rodzajów przestępstw</w:t>
      </w:r>
    </w:p>
    <w:tbl>
      <w:tblPr>
        <w:tblW w:w="12497" w:type="dxa"/>
        <w:tblInd w:w="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33"/>
        <w:gridCol w:w="1876"/>
        <w:gridCol w:w="280"/>
        <w:gridCol w:w="834"/>
        <w:gridCol w:w="803"/>
        <w:gridCol w:w="713"/>
        <w:gridCol w:w="708"/>
        <w:gridCol w:w="743"/>
        <w:gridCol w:w="744"/>
        <w:gridCol w:w="744"/>
        <w:gridCol w:w="744"/>
        <w:gridCol w:w="743"/>
        <w:gridCol w:w="744"/>
        <w:gridCol w:w="744"/>
        <w:gridCol w:w="744"/>
      </w:tblGrid>
      <w:tr w:rsidR="004315BB" w:rsidRPr="004315BB" w14:paraId="6F533D7D" w14:textId="77777777" w:rsidTr="00B61992">
        <w:trPr>
          <w:cantSplit/>
          <w:trHeight w:val="229"/>
        </w:trPr>
        <w:tc>
          <w:tcPr>
            <w:tcW w:w="34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966F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06FBE3B0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(zbrodnie i występki</w:t>
            </w:r>
          </w:p>
          <w:p w14:paraId="085A95BB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przekazane wg właściwości w trybie art. 25 kpk)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E2A8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Osądzeni</w:t>
            </w:r>
          </w:p>
          <w:p w14:paraId="1FB9F198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3B760E4A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(k.01=dz.1. k.01)</w:t>
            </w:r>
          </w:p>
        </w:tc>
        <w:tc>
          <w:tcPr>
            <w:tcW w:w="2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FDF5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Skazani,</w:t>
            </w:r>
          </w:p>
          <w:p w14:paraId="49316802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(k.02=dz.1. k.02)</w:t>
            </w:r>
          </w:p>
        </w:tc>
        <w:tc>
          <w:tcPr>
            <w:tcW w:w="5950" w:type="dxa"/>
            <w:gridSpan w:val="8"/>
            <w:tcBorders>
              <w:left w:val="single" w:sz="4" w:space="0" w:color="auto"/>
            </w:tcBorders>
            <w:vAlign w:val="center"/>
          </w:tcPr>
          <w:p w14:paraId="077003ED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Pokrzywdzeni</w:t>
            </w:r>
            <w:r w:rsidRPr="004315BB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</w:tr>
      <w:tr w:rsidR="004315BB" w:rsidRPr="004315BB" w14:paraId="306137E8" w14:textId="77777777" w:rsidTr="00B61992">
        <w:trPr>
          <w:cantSplit/>
          <w:trHeight w:hRule="exact" w:val="237"/>
        </w:trPr>
        <w:tc>
          <w:tcPr>
            <w:tcW w:w="34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CC8F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7660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EDF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61219D5C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B0D4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B020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2975" w:type="dxa"/>
            <w:gridSpan w:val="4"/>
            <w:tcBorders>
              <w:left w:val="single" w:sz="4" w:space="0" w:color="auto"/>
            </w:tcBorders>
            <w:vAlign w:val="center"/>
          </w:tcPr>
          <w:p w14:paraId="3C5B7FCF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2975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430D48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4315BB" w:rsidRPr="004315BB" w14:paraId="36DBDCEF" w14:textId="77777777" w:rsidTr="00B61992">
        <w:trPr>
          <w:cantSplit/>
          <w:trHeight w:val="294"/>
        </w:trPr>
        <w:tc>
          <w:tcPr>
            <w:tcW w:w="34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9454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1436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3037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643C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F265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9F7E34A" w14:textId="1182DF31" w:rsidR="0032588E" w:rsidRPr="004315BB" w:rsidRDefault="004408B6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</w:t>
            </w:r>
            <w:r w:rsidR="0032588E" w:rsidRPr="004315BB">
              <w:rPr>
                <w:rFonts w:ascii="Arial" w:hAnsi="Arial" w:cs="Arial"/>
                <w:sz w:val="10"/>
                <w:szCs w:val="10"/>
              </w:rPr>
              <w:t>azem</w:t>
            </w:r>
          </w:p>
          <w:p w14:paraId="083FC0B3" w14:textId="4E2A0C69" w:rsidR="004408B6" w:rsidRPr="004315BB" w:rsidRDefault="004408B6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03965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4315BB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F368B2B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85C24C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7B90A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7688B71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BA39CE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4315BB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485FD0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908F73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4315BB" w:rsidRPr="004315BB" w14:paraId="3945E38E" w14:textId="77777777" w:rsidTr="00B61992">
        <w:trPr>
          <w:cantSplit/>
          <w:trHeight w:val="81"/>
        </w:trPr>
        <w:tc>
          <w:tcPr>
            <w:tcW w:w="3489" w:type="dxa"/>
            <w:gridSpan w:val="3"/>
            <w:tcBorders>
              <w:top w:val="single" w:sz="4" w:space="0" w:color="auto"/>
            </w:tcBorders>
            <w:vAlign w:val="center"/>
          </w:tcPr>
          <w:p w14:paraId="2BB7927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3C7AD0A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4EA4307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</w:tcBorders>
          </w:tcPr>
          <w:p w14:paraId="0BE47192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5E598D2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743" w:type="dxa"/>
          </w:tcPr>
          <w:p w14:paraId="6424A5A0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744" w:type="dxa"/>
          </w:tcPr>
          <w:p w14:paraId="6CF2D632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744" w:type="dxa"/>
          </w:tcPr>
          <w:p w14:paraId="3B102BA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744" w:type="dxa"/>
          </w:tcPr>
          <w:p w14:paraId="7667B0A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743" w:type="dxa"/>
          </w:tcPr>
          <w:p w14:paraId="02F11B1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744" w:type="dxa"/>
          </w:tcPr>
          <w:p w14:paraId="76A7FC5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744" w:type="dxa"/>
          </w:tcPr>
          <w:p w14:paraId="25898DE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744" w:type="dxa"/>
          </w:tcPr>
          <w:p w14:paraId="291582C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4315BB" w:rsidRPr="004315BB" w14:paraId="67E793DA" w14:textId="77777777" w:rsidTr="00B61992">
        <w:trPr>
          <w:cantSplit/>
          <w:trHeight w:val="209"/>
        </w:trPr>
        <w:tc>
          <w:tcPr>
            <w:tcW w:w="3209" w:type="dxa"/>
            <w:gridSpan w:val="2"/>
            <w:vAlign w:val="center"/>
          </w:tcPr>
          <w:p w14:paraId="49379654" w14:textId="1E92F3E9" w:rsidR="0032588E" w:rsidRPr="004315BB" w:rsidRDefault="0032588E" w:rsidP="00B61992">
            <w:pPr>
              <w:spacing w:line="110" w:lineRule="exact"/>
              <w:ind w:left="28"/>
              <w:rPr>
                <w:rFonts w:ascii="Arial" w:hAnsi="Arial" w:cs="Arial"/>
                <w:w w:val="93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OSOBY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(wiersz 02 do 6+9 do 15+17 do 24+26 do 53+55+56)</w:t>
            </w:r>
          </w:p>
        </w:tc>
        <w:tc>
          <w:tcPr>
            <w:tcW w:w="280" w:type="dxa"/>
            <w:vAlign w:val="center"/>
          </w:tcPr>
          <w:p w14:paraId="748EE2E3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01</w:t>
            </w:r>
          </w:p>
        </w:tc>
        <w:tc>
          <w:tcPr>
            <w:tcW w:w="834" w:type="dxa"/>
          </w:tcPr>
          <w:p w14:paraId="28A31E85" w14:textId="77777777" w:rsidR="0032588E" w:rsidRPr="004315BB" w:rsidRDefault="0032588E" w:rsidP="00B61992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                         c)</w:t>
            </w:r>
          </w:p>
        </w:tc>
        <w:tc>
          <w:tcPr>
            <w:tcW w:w="803" w:type="dxa"/>
          </w:tcPr>
          <w:p w14:paraId="14D6982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796EC3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3F1366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7C1C6C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FF33ED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1BFB98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33DDCB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74A374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538230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5A44A7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AC8797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6A62910" w14:textId="77777777" w:rsidTr="00B61992">
        <w:trPr>
          <w:cantSplit/>
          <w:trHeight w:val="117"/>
        </w:trPr>
        <w:tc>
          <w:tcPr>
            <w:tcW w:w="3209" w:type="dxa"/>
            <w:gridSpan w:val="2"/>
            <w:vAlign w:val="center"/>
          </w:tcPr>
          <w:p w14:paraId="3A200E0D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118 § 1 kk</w:t>
            </w:r>
          </w:p>
        </w:tc>
        <w:tc>
          <w:tcPr>
            <w:tcW w:w="280" w:type="dxa"/>
            <w:vAlign w:val="center"/>
          </w:tcPr>
          <w:p w14:paraId="7AC7EC39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02</w:t>
            </w:r>
          </w:p>
        </w:tc>
        <w:tc>
          <w:tcPr>
            <w:tcW w:w="834" w:type="dxa"/>
          </w:tcPr>
          <w:p w14:paraId="62BE4F4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39F51BE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B3C727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8FF26C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5F7E7B7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252D39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E8C993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2DE4D1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53F2B3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36AA77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DA8489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BF4BA9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5AB36ABB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4F82234D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118 § 2 kk</w:t>
            </w:r>
          </w:p>
        </w:tc>
        <w:tc>
          <w:tcPr>
            <w:tcW w:w="280" w:type="dxa"/>
            <w:vAlign w:val="center"/>
          </w:tcPr>
          <w:p w14:paraId="4E912EAB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03</w:t>
            </w:r>
          </w:p>
        </w:tc>
        <w:tc>
          <w:tcPr>
            <w:tcW w:w="834" w:type="dxa"/>
          </w:tcPr>
          <w:p w14:paraId="32B82CF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EA1C73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7F64476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513D34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49DC9C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4528F7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E57911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06601A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45A963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241DCC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3BF9EE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93ED66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D91A650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30126ED0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118 § 3 kk</w:t>
            </w:r>
          </w:p>
        </w:tc>
        <w:tc>
          <w:tcPr>
            <w:tcW w:w="280" w:type="dxa"/>
            <w:vAlign w:val="center"/>
          </w:tcPr>
          <w:p w14:paraId="4E31E419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04</w:t>
            </w:r>
          </w:p>
        </w:tc>
        <w:tc>
          <w:tcPr>
            <w:tcW w:w="834" w:type="dxa"/>
          </w:tcPr>
          <w:p w14:paraId="6B08784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3EFC57C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71BF2DB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E491AC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594E36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BE4356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CE2054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5F1C34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6DE052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E78EBD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FFC207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676907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7CEE9093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77A6068D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118a kk</w:t>
            </w:r>
          </w:p>
        </w:tc>
        <w:tc>
          <w:tcPr>
            <w:tcW w:w="280" w:type="dxa"/>
            <w:vAlign w:val="center"/>
          </w:tcPr>
          <w:p w14:paraId="375657F8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05</w:t>
            </w:r>
          </w:p>
        </w:tc>
        <w:tc>
          <w:tcPr>
            <w:tcW w:w="834" w:type="dxa"/>
          </w:tcPr>
          <w:p w14:paraId="06798B9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7FED69D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520311B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5ACC3A0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7DB0B7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954984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D6365F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94A893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B7F0BC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3F484E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69A513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92A0AD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6C34DCB1" w14:textId="77777777" w:rsidTr="00B61992">
        <w:trPr>
          <w:cantSplit/>
          <w:trHeight w:val="117"/>
        </w:trPr>
        <w:tc>
          <w:tcPr>
            <w:tcW w:w="3209" w:type="dxa"/>
            <w:gridSpan w:val="2"/>
            <w:vAlign w:val="center"/>
          </w:tcPr>
          <w:p w14:paraId="672D59A0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119 § 1 kk</w:t>
            </w:r>
          </w:p>
        </w:tc>
        <w:tc>
          <w:tcPr>
            <w:tcW w:w="280" w:type="dxa"/>
            <w:vAlign w:val="center"/>
          </w:tcPr>
          <w:p w14:paraId="51D443A3" w14:textId="77777777" w:rsidR="0032588E" w:rsidRPr="004315BB" w:rsidRDefault="0032588E" w:rsidP="00B61992">
            <w:pPr>
              <w:spacing w:after="26" w:line="14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06</w:t>
            </w:r>
          </w:p>
        </w:tc>
        <w:tc>
          <w:tcPr>
            <w:tcW w:w="834" w:type="dxa"/>
          </w:tcPr>
          <w:p w14:paraId="5733AF5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74DB52E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D07889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510A0B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9F2505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001EF5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5483B4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F177FC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38E569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69D334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7C502D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C0A8FA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1B1E33B" w14:textId="77777777" w:rsidTr="00B61992">
        <w:trPr>
          <w:cantSplit/>
          <w:trHeight w:val="117"/>
        </w:trPr>
        <w:tc>
          <w:tcPr>
            <w:tcW w:w="1333" w:type="dxa"/>
            <w:vMerge w:val="restart"/>
            <w:vAlign w:val="center"/>
          </w:tcPr>
          <w:p w14:paraId="43035DF9" w14:textId="77777777" w:rsidR="0032588E" w:rsidRPr="004315BB" w:rsidRDefault="0032588E" w:rsidP="00B61992">
            <w:pPr>
              <w:spacing w:after="26" w:line="110" w:lineRule="exact"/>
              <w:ind w:left="18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z tego</w:t>
            </w:r>
          </w:p>
        </w:tc>
        <w:tc>
          <w:tcPr>
            <w:tcW w:w="1876" w:type="dxa"/>
            <w:vAlign w:val="center"/>
          </w:tcPr>
          <w:p w14:paraId="7338F40B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przemoc</w:t>
            </w:r>
          </w:p>
        </w:tc>
        <w:tc>
          <w:tcPr>
            <w:tcW w:w="280" w:type="dxa"/>
            <w:vAlign w:val="center"/>
          </w:tcPr>
          <w:p w14:paraId="6AF73AFC" w14:textId="77777777" w:rsidR="0032588E" w:rsidRPr="004315BB" w:rsidRDefault="0032588E" w:rsidP="00B61992">
            <w:pPr>
              <w:spacing w:after="26" w:line="14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07</w:t>
            </w:r>
          </w:p>
        </w:tc>
        <w:tc>
          <w:tcPr>
            <w:tcW w:w="834" w:type="dxa"/>
          </w:tcPr>
          <w:p w14:paraId="299ED27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4CFC7E3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D81CD4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7AE095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AA85C6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7EE2F3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97242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C53DD9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867CA0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0BE845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7E741D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DD4A45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5A098B9B" w14:textId="77777777" w:rsidTr="00B61992">
        <w:trPr>
          <w:cantSplit/>
          <w:trHeight w:val="117"/>
        </w:trPr>
        <w:tc>
          <w:tcPr>
            <w:tcW w:w="1333" w:type="dxa"/>
            <w:vMerge/>
            <w:vAlign w:val="center"/>
          </w:tcPr>
          <w:p w14:paraId="70671816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1876" w:type="dxa"/>
            <w:vAlign w:val="center"/>
          </w:tcPr>
          <w:p w14:paraId="3E13F309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grożba bezprawna</w:t>
            </w:r>
          </w:p>
        </w:tc>
        <w:tc>
          <w:tcPr>
            <w:tcW w:w="280" w:type="dxa"/>
            <w:vAlign w:val="center"/>
          </w:tcPr>
          <w:p w14:paraId="1E5F819B" w14:textId="77777777" w:rsidR="0032588E" w:rsidRPr="004315BB" w:rsidRDefault="0032588E" w:rsidP="00B61992">
            <w:pPr>
              <w:spacing w:after="26" w:line="14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08</w:t>
            </w:r>
          </w:p>
        </w:tc>
        <w:tc>
          <w:tcPr>
            <w:tcW w:w="834" w:type="dxa"/>
          </w:tcPr>
          <w:p w14:paraId="50FBC8E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665775E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4453D26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5EBC647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C66B39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B03C46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A93621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326D3A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393DDC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AB0093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E5E485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20AF94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720939F3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3B3D9459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134 kk</w:t>
            </w:r>
          </w:p>
        </w:tc>
        <w:tc>
          <w:tcPr>
            <w:tcW w:w="280" w:type="dxa"/>
            <w:vAlign w:val="center"/>
          </w:tcPr>
          <w:p w14:paraId="4470E868" w14:textId="77777777" w:rsidR="0032588E" w:rsidRPr="004315BB" w:rsidRDefault="0032588E" w:rsidP="00B61992">
            <w:pPr>
              <w:spacing w:after="26" w:line="14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09</w:t>
            </w:r>
          </w:p>
        </w:tc>
        <w:tc>
          <w:tcPr>
            <w:tcW w:w="834" w:type="dxa"/>
            <w:vAlign w:val="center"/>
          </w:tcPr>
          <w:p w14:paraId="3A90C1F6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E6DCE9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359B30A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DA545B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86F496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060C84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BF0BC1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D6C85D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75747A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A655EA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DED56A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523308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BEE80D9" w14:textId="77777777" w:rsidTr="00B61992">
        <w:trPr>
          <w:cantSplit/>
          <w:trHeight w:val="83"/>
        </w:trPr>
        <w:tc>
          <w:tcPr>
            <w:tcW w:w="3209" w:type="dxa"/>
            <w:gridSpan w:val="2"/>
            <w:vAlign w:val="center"/>
          </w:tcPr>
          <w:p w14:paraId="67012519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126a kk</w:t>
            </w:r>
          </w:p>
        </w:tc>
        <w:tc>
          <w:tcPr>
            <w:tcW w:w="280" w:type="dxa"/>
            <w:vAlign w:val="center"/>
          </w:tcPr>
          <w:p w14:paraId="31F919CF" w14:textId="77777777" w:rsidR="0032588E" w:rsidRPr="004315BB" w:rsidRDefault="0032588E" w:rsidP="00B61992">
            <w:pPr>
              <w:spacing w:after="26" w:line="14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834" w:type="dxa"/>
            <w:vAlign w:val="center"/>
          </w:tcPr>
          <w:p w14:paraId="3C5FD8FD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441443F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5881383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7055B69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34ADCA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9FFE13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86EC53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C9042C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55E421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C1AC4A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9F7E38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5E0CB9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B3FFD47" w14:textId="77777777" w:rsidTr="00B61992">
        <w:trPr>
          <w:cantSplit/>
          <w:trHeight w:val="117"/>
        </w:trPr>
        <w:tc>
          <w:tcPr>
            <w:tcW w:w="3209" w:type="dxa"/>
            <w:gridSpan w:val="2"/>
            <w:vAlign w:val="center"/>
          </w:tcPr>
          <w:p w14:paraId="27D1D262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126b kk</w:t>
            </w:r>
          </w:p>
        </w:tc>
        <w:tc>
          <w:tcPr>
            <w:tcW w:w="280" w:type="dxa"/>
            <w:vAlign w:val="center"/>
          </w:tcPr>
          <w:p w14:paraId="3780D35E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834" w:type="dxa"/>
            <w:vAlign w:val="center"/>
          </w:tcPr>
          <w:p w14:paraId="643987DA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0E1D93B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FB8549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7D928D9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A4E6DB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DD3BE3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F3497B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FAC7A7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6E2987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E0015C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44F3EA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F22F5E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0D93D30D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50E4515A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140 kk</w:t>
            </w:r>
          </w:p>
        </w:tc>
        <w:tc>
          <w:tcPr>
            <w:tcW w:w="280" w:type="dxa"/>
            <w:vAlign w:val="center"/>
          </w:tcPr>
          <w:p w14:paraId="6211CB40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834" w:type="dxa"/>
            <w:vAlign w:val="center"/>
          </w:tcPr>
          <w:p w14:paraId="5FAF431F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61AED32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AE85A2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0ED7B78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4A9823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5F4C08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98B11B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33CAD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8F94B6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ECEC2B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D1038C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25EE56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22534EF" w14:textId="77777777" w:rsidTr="00B61992">
        <w:trPr>
          <w:cantSplit/>
          <w:trHeight w:val="71"/>
        </w:trPr>
        <w:tc>
          <w:tcPr>
            <w:tcW w:w="3209" w:type="dxa"/>
            <w:gridSpan w:val="2"/>
            <w:vAlign w:val="center"/>
          </w:tcPr>
          <w:p w14:paraId="7B144E65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141 kk</w:t>
            </w:r>
          </w:p>
        </w:tc>
        <w:tc>
          <w:tcPr>
            <w:tcW w:w="280" w:type="dxa"/>
            <w:vAlign w:val="center"/>
          </w:tcPr>
          <w:p w14:paraId="55108422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834" w:type="dxa"/>
            <w:vAlign w:val="center"/>
          </w:tcPr>
          <w:p w14:paraId="75A9E789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1224752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BAEE86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015A63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996185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E30C0B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F5CD5C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783570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4AF09C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A15F2E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7144DF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100435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7C0497D0" w14:textId="77777777" w:rsidTr="00B61992">
        <w:trPr>
          <w:cantSplit/>
          <w:trHeight w:val="106"/>
        </w:trPr>
        <w:tc>
          <w:tcPr>
            <w:tcW w:w="3209" w:type="dxa"/>
            <w:gridSpan w:val="2"/>
            <w:vAlign w:val="center"/>
          </w:tcPr>
          <w:p w14:paraId="086C68C1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vertAlign w:val="superscript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kk </w:t>
            </w:r>
          </w:p>
        </w:tc>
        <w:tc>
          <w:tcPr>
            <w:tcW w:w="280" w:type="dxa"/>
            <w:vAlign w:val="center"/>
          </w:tcPr>
          <w:p w14:paraId="41FB62DE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834" w:type="dxa"/>
            <w:vAlign w:val="center"/>
          </w:tcPr>
          <w:p w14:paraId="640CC5AC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59084E52" w14:textId="77777777" w:rsidR="0032588E" w:rsidRPr="004315BB" w:rsidRDefault="0032588E" w:rsidP="00B61992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EB17CC7" w14:textId="77777777" w:rsidR="0032588E" w:rsidRPr="004315BB" w:rsidRDefault="0032588E" w:rsidP="00B61992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6A0CA1BA" w14:textId="77777777" w:rsidR="0032588E" w:rsidRPr="004315BB" w:rsidRDefault="0032588E" w:rsidP="00B61992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1A548B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CE28C4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A2BB7A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A30D09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DBF0BA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52F7EA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A1ABD3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ED993B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72B7F897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5740F994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kk </w:t>
            </w:r>
          </w:p>
        </w:tc>
        <w:tc>
          <w:tcPr>
            <w:tcW w:w="280" w:type="dxa"/>
            <w:vAlign w:val="center"/>
          </w:tcPr>
          <w:p w14:paraId="72B375B5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834" w:type="dxa"/>
            <w:vAlign w:val="center"/>
          </w:tcPr>
          <w:p w14:paraId="69B7A3E0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4516C3C8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561AFB8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5F9ED413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B3AB983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6EBC3E9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DC79C15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DBBB4AF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50F7C5C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E22A6A5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25FDDE3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2D00E0E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0BA3E470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16C8B0F8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  w tym pkt 2 w zw. ze </w:t>
            </w:r>
            <w:r w:rsidRPr="004315BB">
              <w:rPr>
                <w:rFonts w:ascii="Arial" w:hAnsi="Arial" w:cs="Arial"/>
                <w:sz w:val="10"/>
                <w:szCs w:val="10"/>
              </w:rPr>
              <w:t>zgwałceniem</w:t>
            </w:r>
          </w:p>
        </w:tc>
        <w:tc>
          <w:tcPr>
            <w:tcW w:w="280" w:type="dxa"/>
            <w:vAlign w:val="center"/>
          </w:tcPr>
          <w:p w14:paraId="2C39D42A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16</w:t>
            </w:r>
          </w:p>
        </w:tc>
        <w:tc>
          <w:tcPr>
            <w:tcW w:w="834" w:type="dxa"/>
            <w:vAlign w:val="center"/>
          </w:tcPr>
          <w:p w14:paraId="418D2055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5E1E24E2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4579E14C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6FC4E95D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0397CEF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87AC93E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987496E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618EF1B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599B918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55EC933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059908E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0B680E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5BC2010B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297F6033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kk </w:t>
            </w:r>
          </w:p>
        </w:tc>
        <w:tc>
          <w:tcPr>
            <w:tcW w:w="280" w:type="dxa"/>
            <w:vAlign w:val="center"/>
          </w:tcPr>
          <w:p w14:paraId="169A5142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17</w:t>
            </w:r>
          </w:p>
        </w:tc>
        <w:tc>
          <w:tcPr>
            <w:tcW w:w="834" w:type="dxa"/>
            <w:vAlign w:val="center"/>
          </w:tcPr>
          <w:p w14:paraId="392C0474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68B3A7CF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4F39AFF4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731FF1DD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B8E9D67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9394479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5049772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C32C0D0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21BC195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DDE38B0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1317D52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2A19446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7FA04CA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3CAEE501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 § 4 kk</w:t>
            </w:r>
          </w:p>
        </w:tc>
        <w:tc>
          <w:tcPr>
            <w:tcW w:w="280" w:type="dxa"/>
            <w:vAlign w:val="center"/>
          </w:tcPr>
          <w:p w14:paraId="1C942152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18</w:t>
            </w:r>
          </w:p>
        </w:tc>
        <w:tc>
          <w:tcPr>
            <w:tcW w:w="834" w:type="dxa"/>
            <w:vAlign w:val="center"/>
          </w:tcPr>
          <w:p w14:paraId="79CF04FA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15FEE1E2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6E2C66B4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386CEBCC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59EB3DF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46745C7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8ECE658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34D8BF7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0FF864F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5D036AD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FCE6A9B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CDCA6DC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6B129E76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3D967C12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 § 5 kk</w:t>
            </w:r>
          </w:p>
        </w:tc>
        <w:tc>
          <w:tcPr>
            <w:tcW w:w="280" w:type="dxa"/>
            <w:vAlign w:val="center"/>
          </w:tcPr>
          <w:p w14:paraId="51228B57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19</w:t>
            </w:r>
          </w:p>
        </w:tc>
        <w:tc>
          <w:tcPr>
            <w:tcW w:w="834" w:type="dxa"/>
            <w:vAlign w:val="center"/>
          </w:tcPr>
          <w:p w14:paraId="3548696A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3600D50F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58FA7A36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C2F5AB0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5FB6C915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24D1ED9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3A513BE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EF3409C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5027052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99BD6DA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A8E3399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C5E5C96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3E914C8F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44560902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148a § 1 kk</w:t>
            </w:r>
          </w:p>
        </w:tc>
        <w:tc>
          <w:tcPr>
            <w:tcW w:w="280" w:type="dxa"/>
            <w:vAlign w:val="center"/>
          </w:tcPr>
          <w:p w14:paraId="33A45A2F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20</w:t>
            </w:r>
          </w:p>
        </w:tc>
        <w:tc>
          <w:tcPr>
            <w:tcW w:w="834" w:type="dxa"/>
            <w:vAlign w:val="center"/>
          </w:tcPr>
          <w:p w14:paraId="4324895A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6BB61816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43C6EE64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1B44978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C7363F3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1CE3593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EEA0924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36D8186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B0EA42F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BBD62E3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B8760B3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395A2BF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5854551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6732D540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149 kk</w:t>
            </w:r>
          </w:p>
        </w:tc>
        <w:tc>
          <w:tcPr>
            <w:tcW w:w="280" w:type="dxa"/>
            <w:vAlign w:val="center"/>
          </w:tcPr>
          <w:p w14:paraId="242BE725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21</w:t>
            </w:r>
          </w:p>
        </w:tc>
        <w:tc>
          <w:tcPr>
            <w:tcW w:w="834" w:type="dxa"/>
            <w:vAlign w:val="center"/>
          </w:tcPr>
          <w:p w14:paraId="434F49B0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3CAB73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2E3570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068E7B2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317C90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28727E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61251A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7D48A1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FC2037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10CFE0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A78F7F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DCE119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4D7A5A2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04C0F325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150 § 1 kk</w:t>
            </w:r>
          </w:p>
        </w:tc>
        <w:tc>
          <w:tcPr>
            <w:tcW w:w="280" w:type="dxa"/>
            <w:vAlign w:val="center"/>
          </w:tcPr>
          <w:p w14:paraId="793C8730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22</w:t>
            </w:r>
          </w:p>
        </w:tc>
        <w:tc>
          <w:tcPr>
            <w:tcW w:w="834" w:type="dxa"/>
            <w:vAlign w:val="center"/>
          </w:tcPr>
          <w:p w14:paraId="221B37D9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093A399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19C0A48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73E7B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0F8D452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9A3A63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62B6D4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B0C47E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0130816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CE2182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8C4622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0F7933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1C8AAFCB" w14:textId="77777777" w:rsidTr="00B61992">
        <w:trPr>
          <w:cantSplit/>
          <w:trHeight w:val="106"/>
        </w:trPr>
        <w:tc>
          <w:tcPr>
            <w:tcW w:w="3209" w:type="dxa"/>
            <w:gridSpan w:val="2"/>
            <w:vAlign w:val="center"/>
          </w:tcPr>
          <w:p w14:paraId="7FFA0CF7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280" w:type="dxa"/>
            <w:vAlign w:val="center"/>
          </w:tcPr>
          <w:p w14:paraId="36D06D1F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23</w:t>
            </w:r>
          </w:p>
        </w:tc>
        <w:tc>
          <w:tcPr>
            <w:tcW w:w="834" w:type="dxa"/>
            <w:vAlign w:val="center"/>
          </w:tcPr>
          <w:p w14:paraId="74F70ECF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44FFFF2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2BEC60F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51EAB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2FA5F3F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C8C951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8401E6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ED9F0E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29FB0E2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F5AD84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B278A5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6F2D2B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311B8E7D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0F86B526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80" w:type="dxa"/>
            <w:vAlign w:val="center"/>
          </w:tcPr>
          <w:p w14:paraId="3DE02156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24</w:t>
            </w:r>
          </w:p>
        </w:tc>
        <w:tc>
          <w:tcPr>
            <w:tcW w:w="834" w:type="dxa"/>
            <w:vAlign w:val="center"/>
          </w:tcPr>
          <w:p w14:paraId="5A6BB25D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70A6769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3D218DA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43014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6494C59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A6C8ED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1B194C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4A607C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3085945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F98C42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2A9808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BB59B8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2474DDF4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0936172C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80" w:type="dxa"/>
            <w:vAlign w:val="center"/>
          </w:tcPr>
          <w:p w14:paraId="7B23AA94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25</w:t>
            </w:r>
          </w:p>
        </w:tc>
        <w:tc>
          <w:tcPr>
            <w:tcW w:w="834" w:type="dxa"/>
            <w:vAlign w:val="center"/>
          </w:tcPr>
          <w:p w14:paraId="2253E76E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07E21D9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0895C6E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4FD5E3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3714684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4F249C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E05688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086F77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44CFE7D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6FE26F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F2A390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1DADD9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26669BD1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32738E2B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80" w:type="dxa"/>
            <w:vAlign w:val="center"/>
          </w:tcPr>
          <w:p w14:paraId="1621C7C3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26</w:t>
            </w:r>
          </w:p>
        </w:tc>
        <w:tc>
          <w:tcPr>
            <w:tcW w:w="834" w:type="dxa"/>
            <w:vAlign w:val="center"/>
          </w:tcPr>
          <w:p w14:paraId="28F949E6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7E94D00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2DFD5D5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F34A8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6F7F923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C18E1A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196B5B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DC6F23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5447310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A30958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4E67BB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9261E5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5DCDB3F5" w14:textId="77777777" w:rsidTr="00B61992">
        <w:trPr>
          <w:cantSplit/>
          <w:trHeight w:val="94"/>
        </w:trPr>
        <w:tc>
          <w:tcPr>
            <w:tcW w:w="3209" w:type="dxa"/>
            <w:gridSpan w:val="2"/>
            <w:vAlign w:val="center"/>
          </w:tcPr>
          <w:p w14:paraId="49745AD8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280" w:type="dxa"/>
            <w:vAlign w:val="center"/>
          </w:tcPr>
          <w:p w14:paraId="0FCDF9F9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27</w:t>
            </w:r>
          </w:p>
        </w:tc>
        <w:tc>
          <w:tcPr>
            <w:tcW w:w="834" w:type="dxa"/>
            <w:vAlign w:val="center"/>
          </w:tcPr>
          <w:p w14:paraId="6BFB6F57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7EB4B0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08AB01A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6BF60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7FCB575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6E39AA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4B0A28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758E9A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490914E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C74665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8880CA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65B0B4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674E6E17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377DAB2D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280" w:type="dxa"/>
            <w:vAlign w:val="center"/>
          </w:tcPr>
          <w:p w14:paraId="6B1CA9C6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834" w:type="dxa"/>
            <w:vAlign w:val="center"/>
          </w:tcPr>
          <w:p w14:paraId="45A9F542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432C73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4B111B1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49FFB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33E4546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98667A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4435E0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77A8BF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3357FAF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142A73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5160DF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A22E23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18BE8EC7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46E25514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280" w:type="dxa"/>
            <w:vAlign w:val="center"/>
          </w:tcPr>
          <w:p w14:paraId="73E6A93E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29</w:t>
            </w:r>
          </w:p>
        </w:tc>
        <w:tc>
          <w:tcPr>
            <w:tcW w:w="834" w:type="dxa"/>
            <w:vAlign w:val="center"/>
          </w:tcPr>
          <w:p w14:paraId="72F7AC93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2A489C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1D45587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5F1B7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43AE002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54869B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60BE53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164A1F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1CA5F1F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540994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A44042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E5FB56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1D4A9CE7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61782CC7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165 § 1 i 3 kk</w:t>
            </w:r>
          </w:p>
        </w:tc>
        <w:tc>
          <w:tcPr>
            <w:tcW w:w="280" w:type="dxa"/>
            <w:vAlign w:val="center"/>
          </w:tcPr>
          <w:p w14:paraId="5A5AA8E1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30</w:t>
            </w:r>
          </w:p>
        </w:tc>
        <w:tc>
          <w:tcPr>
            <w:tcW w:w="834" w:type="dxa"/>
            <w:vAlign w:val="center"/>
          </w:tcPr>
          <w:p w14:paraId="630DB0BA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1F41CC7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3A4E364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6585AA2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53DD318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7C2951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EDF376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45E2BC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BC29A0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39C00D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2D9338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19A08A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62654F24" w14:textId="77777777" w:rsidTr="00B61992">
        <w:trPr>
          <w:cantSplit/>
          <w:trHeight w:val="117"/>
        </w:trPr>
        <w:tc>
          <w:tcPr>
            <w:tcW w:w="3209" w:type="dxa"/>
            <w:gridSpan w:val="2"/>
            <w:vAlign w:val="center"/>
          </w:tcPr>
          <w:p w14:paraId="5272002A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Art. 165a kk </w:t>
            </w:r>
            <w:r w:rsidRPr="004315BB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</w:p>
        </w:tc>
        <w:tc>
          <w:tcPr>
            <w:tcW w:w="280" w:type="dxa"/>
            <w:vAlign w:val="center"/>
          </w:tcPr>
          <w:p w14:paraId="7A7D3893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31</w:t>
            </w:r>
          </w:p>
        </w:tc>
        <w:tc>
          <w:tcPr>
            <w:tcW w:w="834" w:type="dxa"/>
            <w:vAlign w:val="center"/>
          </w:tcPr>
          <w:p w14:paraId="30F06021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10A4AE3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8BCB18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9F436D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8E83D3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081CE9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EDF154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F4014E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86E4F5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AE66E4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521AA6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9320F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6F8F5490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639A11FC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166 § 1 kk</w:t>
            </w:r>
          </w:p>
        </w:tc>
        <w:tc>
          <w:tcPr>
            <w:tcW w:w="280" w:type="dxa"/>
            <w:vAlign w:val="center"/>
          </w:tcPr>
          <w:p w14:paraId="28B0DEB1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32</w:t>
            </w:r>
          </w:p>
        </w:tc>
        <w:tc>
          <w:tcPr>
            <w:tcW w:w="834" w:type="dxa"/>
            <w:vAlign w:val="center"/>
          </w:tcPr>
          <w:p w14:paraId="245C0697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7975A3F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31206E7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43B5B9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435BA2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C340FA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449B2E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A60AF4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A30A6C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77A3F4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7D9BE9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770704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5DEF6C4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68AC082E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173 § 3 kk</w:t>
            </w:r>
          </w:p>
        </w:tc>
        <w:tc>
          <w:tcPr>
            <w:tcW w:w="280" w:type="dxa"/>
            <w:vAlign w:val="center"/>
          </w:tcPr>
          <w:p w14:paraId="2AC2ADE5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33</w:t>
            </w:r>
          </w:p>
        </w:tc>
        <w:tc>
          <w:tcPr>
            <w:tcW w:w="834" w:type="dxa"/>
            <w:vAlign w:val="center"/>
          </w:tcPr>
          <w:p w14:paraId="0995F439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8C6F3D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6386583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33F374F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DDB4E6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15A6B2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4CD8C7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C91734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5300B19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CAA927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6C12B6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BAA0DC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008B7986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25AD7986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185 § 2 kk</w:t>
            </w:r>
          </w:p>
        </w:tc>
        <w:tc>
          <w:tcPr>
            <w:tcW w:w="280" w:type="dxa"/>
            <w:vAlign w:val="center"/>
          </w:tcPr>
          <w:p w14:paraId="0B1BC5A0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34</w:t>
            </w:r>
          </w:p>
        </w:tc>
        <w:tc>
          <w:tcPr>
            <w:tcW w:w="834" w:type="dxa"/>
            <w:vAlign w:val="center"/>
          </w:tcPr>
          <w:p w14:paraId="43794A97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1F2F56E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7626944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113E50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346FB7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529D29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0815DF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DFFE9B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DB6B2E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4FB21E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151C6F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94B807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9579C2F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01C1B092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3 kk</w:t>
            </w:r>
          </w:p>
        </w:tc>
        <w:tc>
          <w:tcPr>
            <w:tcW w:w="280" w:type="dxa"/>
            <w:vAlign w:val="center"/>
          </w:tcPr>
          <w:p w14:paraId="7E9F8EED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834" w:type="dxa"/>
            <w:vAlign w:val="center"/>
          </w:tcPr>
          <w:p w14:paraId="4A3B2726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5A59B08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3DD4F43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DA9DA6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82C043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BA9D22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CEFC96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60F61B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723B04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F2D3EC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5CDFC4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A53510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3EAB788C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510F8479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4 kk</w:t>
            </w:r>
          </w:p>
        </w:tc>
        <w:tc>
          <w:tcPr>
            <w:tcW w:w="280" w:type="dxa"/>
            <w:vAlign w:val="center"/>
          </w:tcPr>
          <w:p w14:paraId="5B5A0825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834" w:type="dxa"/>
            <w:vAlign w:val="center"/>
          </w:tcPr>
          <w:p w14:paraId="27F76CC1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A13DE8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474C1C7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DED932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E33B57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0C5255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637552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3CA700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83821C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C75488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A6B5BF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3B3400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9A5A5F8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533C7B62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5 kk</w:t>
            </w:r>
          </w:p>
        </w:tc>
        <w:tc>
          <w:tcPr>
            <w:tcW w:w="280" w:type="dxa"/>
            <w:vAlign w:val="center"/>
          </w:tcPr>
          <w:p w14:paraId="5256475A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834" w:type="dxa"/>
            <w:vAlign w:val="center"/>
          </w:tcPr>
          <w:p w14:paraId="52FC1EFC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D3D9AD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F69F62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0F15446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DED340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FF0BA0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11D195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4633D4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5E31EE7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C95E46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D6844D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424FA5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4840DD5B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02DCC8F4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223 kk</w:t>
            </w:r>
          </w:p>
        </w:tc>
        <w:tc>
          <w:tcPr>
            <w:tcW w:w="280" w:type="dxa"/>
            <w:vAlign w:val="center"/>
          </w:tcPr>
          <w:p w14:paraId="6B15F268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834" w:type="dxa"/>
            <w:vAlign w:val="center"/>
          </w:tcPr>
          <w:p w14:paraId="440181B6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08D9EC5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B4BF16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B78368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DD0075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0B7A1C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FC70AA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1F109C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70FFD7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B7B9B9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00CD62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77FADF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D3D5C27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7B78B547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252 kk</w:t>
            </w:r>
          </w:p>
        </w:tc>
        <w:tc>
          <w:tcPr>
            <w:tcW w:w="280" w:type="dxa"/>
            <w:vAlign w:val="center"/>
          </w:tcPr>
          <w:p w14:paraId="60CF6EE2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834" w:type="dxa"/>
            <w:vAlign w:val="center"/>
          </w:tcPr>
          <w:p w14:paraId="10DDCB51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7CD958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4EE313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0E3B8C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B35101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DB76C7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0C8115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64D9B0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A4161B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94F75B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863B01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3674E8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8BCE803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bottom"/>
          </w:tcPr>
          <w:p w14:paraId="56051158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189a § 1 kk (poprz. 253  § 1 kk)</w:t>
            </w:r>
          </w:p>
        </w:tc>
        <w:tc>
          <w:tcPr>
            <w:tcW w:w="280" w:type="dxa"/>
            <w:vAlign w:val="center"/>
          </w:tcPr>
          <w:p w14:paraId="1B773A42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834" w:type="dxa"/>
            <w:vAlign w:val="center"/>
          </w:tcPr>
          <w:p w14:paraId="4802AEEC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9FD6F6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7AA66EF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5DFC09A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90BBC6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247F97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E3909B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D377F8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52394F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11783E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E2D090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0BFCA3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401F1573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221D7AA2" w14:textId="77777777" w:rsidR="0032588E" w:rsidRPr="004315BB" w:rsidRDefault="0032588E" w:rsidP="00B6199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280" w:type="dxa"/>
            <w:vAlign w:val="center"/>
          </w:tcPr>
          <w:p w14:paraId="5FF64D86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834" w:type="dxa"/>
            <w:vAlign w:val="center"/>
          </w:tcPr>
          <w:p w14:paraId="0709021F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  <w:vAlign w:val="center"/>
          </w:tcPr>
          <w:p w14:paraId="7FA31D13" w14:textId="77777777" w:rsidR="0032588E" w:rsidRPr="004315BB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F9F5C7D" w14:textId="77777777" w:rsidR="0032588E" w:rsidRPr="004315BB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  <w:vAlign w:val="center"/>
          </w:tcPr>
          <w:p w14:paraId="0FABE12F" w14:textId="77777777" w:rsidR="0032588E" w:rsidRPr="004315BB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  <w:vAlign w:val="center"/>
          </w:tcPr>
          <w:p w14:paraId="4FEA7D46" w14:textId="77777777" w:rsidR="0032588E" w:rsidRPr="004315BB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1D4BEEB" w14:textId="77777777" w:rsidR="0032588E" w:rsidRPr="004315BB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9AD2B12" w14:textId="77777777" w:rsidR="0032588E" w:rsidRPr="004315BB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35A0204" w14:textId="77777777" w:rsidR="0032588E" w:rsidRPr="004315BB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F0C414C" w14:textId="77777777" w:rsidR="0032588E" w:rsidRPr="004315BB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431E563" w14:textId="77777777" w:rsidR="0032588E" w:rsidRPr="004315BB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939EC92" w14:textId="77777777" w:rsidR="0032588E" w:rsidRPr="004315BB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E355C34" w14:textId="77777777" w:rsidR="0032588E" w:rsidRPr="004315BB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790CE130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0386BF76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211a kk (poprzednio 253 § 2 kk)</w:t>
            </w:r>
          </w:p>
        </w:tc>
        <w:tc>
          <w:tcPr>
            <w:tcW w:w="280" w:type="dxa"/>
            <w:vAlign w:val="center"/>
          </w:tcPr>
          <w:p w14:paraId="636BCDC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834" w:type="dxa"/>
            <w:vAlign w:val="center"/>
          </w:tcPr>
          <w:p w14:paraId="39C3640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17E1349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35AC3D3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BB5E43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C01CFE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C919F4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998DA1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7F34FB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C46E60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6F317E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6E984E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9DBA9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3DF39E70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7E27EBA4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270a § 2 kk</w:t>
            </w:r>
          </w:p>
        </w:tc>
        <w:tc>
          <w:tcPr>
            <w:tcW w:w="280" w:type="dxa"/>
            <w:vAlign w:val="center"/>
          </w:tcPr>
          <w:p w14:paraId="5C87E07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834" w:type="dxa"/>
            <w:vAlign w:val="center"/>
          </w:tcPr>
          <w:p w14:paraId="63BC53F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4AEDC67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EE331E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0CFF062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E9BAA5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4E35AF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126BEB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66FDA7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C1CA22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184ADD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A0E19D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A0286A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E31298F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46120142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270a § 2 w zw. z § 3 kk</w:t>
            </w:r>
          </w:p>
        </w:tc>
        <w:tc>
          <w:tcPr>
            <w:tcW w:w="280" w:type="dxa"/>
            <w:vAlign w:val="center"/>
          </w:tcPr>
          <w:p w14:paraId="3BC7214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834" w:type="dxa"/>
            <w:vAlign w:val="center"/>
          </w:tcPr>
          <w:p w14:paraId="6153CA7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668B7A9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FE9FB2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E53A41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9C9BE7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B9C03F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B4FF6F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5C12C7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ED4359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E19941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652F7E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7FDC9B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44AD6F7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2F141AE2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271a § 2 kk</w:t>
            </w:r>
          </w:p>
        </w:tc>
        <w:tc>
          <w:tcPr>
            <w:tcW w:w="280" w:type="dxa"/>
            <w:vAlign w:val="center"/>
          </w:tcPr>
          <w:p w14:paraId="315811F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834" w:type="dxa"/>
            <w:vAlign w:val="center"/>
          </w:tcPr>
          <w:p w14:paraId="1AB5FD9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2CF0B1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6BE9146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67C14D5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DC2232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BCA9F3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74B3FD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CDC4DA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A9AFA6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683E30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CA97F8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D8F0F4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65D7A091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16257AFB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271a § 2 w zw. z § 3 kk</w:t>
            </w:r>
          </w:p>
        </w:tc>
        <w:tc>
          <w:tcPr>
            <w:tcW w:w="280" w:type="dxa"/>
            <w:vAlign w:val="center"/>
          </w:tcPr>
          <w:p w14:paraId="36EB99F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834" w:type="dxa"/>
            <w:vAlign w:val="center"/>
          </w:tcPr>
          <w:p w14:paraId="077E8E1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1D1D0D4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7E92196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5E482D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A7D566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56808B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322BB1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66FD85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BCC496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295B5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8A2382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25018E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7BEB8496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1C37CE4B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277a kk</w:t>
            </w:r>
          </w:p>
        </w:tc>
        <w:tc>
          <w:tcPr>
            <w:tcW w:w="280" w:type="dxa"/>
            <w:vAlign w:val="center"/>
          </w:tcPr>
          <w:p w14:paraId="23F1D12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834" w:type="dxa"/>
            <w:vAlign w:val="center"/>
          </w:tcPr>
          <w:p w14:paraId="0EF106E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4FA2A7E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E11316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64A0EB0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C651E4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E4715C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81B75E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0869CA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7353B1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028BB9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5B09E3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3B1829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7229A72B" w14:textId="77777777" w:rsidTr="00B61992">
        <w:trPr>
          <w:cantSplit/>
          <w:trHeight w:val="71"/>
        </w:trPr>
        <w:tc>
          <w:tcPr>
            <w:tcW w:w="3209" w:type="dxa"/>
            <w:gridSpan w:val="2"/>
            <w:vAlign w:val="center"/>
          </w:tcPr>
          <w:p w14:paraId="154A7571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280 § 2 kk</w:t>
            </w:r>
          </w:p>
        </w:tc>
        <w:tc>
          <w:tcPr>
            <w:tcW w:w="280" w:type="dxa"/>
            <w:vAlign w:val="center"/>
          </w:tcPr>
          <w:p w14:paraId="648828C5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834" w:type="dxa"/>
            <w:vAlign w:val="center"/>
          </w:tcPr>
          <w:p w14:paraId="5690FAA9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12ED113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BBA536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61F84B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234487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ACBBB3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4DB091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1F8DA2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2D6BEE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36558A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206471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5E15FE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5668B615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42FF0393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280" w:type="dxa"/>
            <w:vAlign w:val="center"/>
          </w:tcPr>
          <w:p w14:paraId="4C38E80E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834" w:type="dxa"/>
            <w:vAlign w:val="center"/>
          </w:tcPr>
          <w:p w14:paraId="3E2B5021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1EADE32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FF0D90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5C2339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642DA9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DC984E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6FDC51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07F4F1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F09D44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720DCF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2C8D1C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D24C36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084362C0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tcMar>
              <w:bottom w:w="0" w:type="dxa"/>
            </w:tcMar>
            <w:vAlign w:val="center"/>
          </w:tcPr>
          <w:p w14:paraId="0A1E2CE8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Art. 299 </w:t>
            </w:r>
            <w:r w:rsidRPr="004315BB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280" w:type="dxa"/>
            <w:vAlign w:val="center"/>
          </w:tcPr>
          <w:p w14:paraId="42AD7BA0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834" w:type="dxa"/>
            <w:vAlign w:val="center"/>
          </w:tcPr>
          <w:p w14:paraId="146C7D92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211A18B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132F3A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ABB33D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AC008C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41DD1E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70AB36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091007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5CB6F6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87CC52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5A3B4F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4616A9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4246F11" w14:textId="77777777" w:rsidTr="00B61992">
        <w:trPr>
          <w:cantSplit/>
          <w:trHeight w:val="83"/>
        </w:trPr>
        <w:tc>
          <w:tcPr>
            <w:tcW w:w="3209" w:type="dxa"/>
            <w:gridSpan w:val="2"/>
            <w:vAlign w:val="center"/>
          </w:tcPr>
          <w:p w14:paraId="1C301A32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310 § 1 kk</w:t>
            </w:r>
          </w:p>
        </w:tc>
        <w:tc>
          <w:tcPr>
            <w:tcW w:w="280" w:type="dxa"/>
            <w:vAlign w:val="center"/>
          </w:tcPr>
          <w:p w14:paraId="7C69BDB6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834" w:type="dxa"/>
            <w:vAlign w:val="center"/>
          </w:tcPr>
          <w:p w14:paraId="7F9FEF3E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35AA0EB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5804542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1E5BA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5CAEE19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C1077F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ED6A44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B69336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3DE6AB3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5428BD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4FB4F1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815B74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06D3C915" w14:textId="77777777" w:rsidTr="00B61992">
        <w:trPr>
          <w:cantSplit/>
          <w:trHeight w:val="185"/>
        </w:trPr>
        <w:tc>
          <w:tcPr>
            <w:tcW w:w="3209" w:type="dxa"/>
            <w:gridSpan w:val="2"/>
            <w:tcBorders>
              <w:bottom w:val="single" w:sz="4" w:space="0" w:color="auto"/>
            </w:tcBorders>
            <w:vAlign w:val="center"/>
          </w:tcPr>
          <w:p w14:paraId="24C59DF8" w14:textId="77777777" w:rsidR="0032588E" w:rsidRPr="004315BB" w:rsidRDefault="0032588E" w:rsidP="00B61992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Przestępstwa związane z ochroną naturalnego środowiska człowieka </w:t>
            </w:r>
            <w:r w:rsidRPr="004315BB">
              <w:rPr>
                <w:rFonts w:ascii="Arial" w:hAnsi="Arial" w:cs="Arial"/>
                <w:sz w:val="10"/>
                <w:szCs w:val="10"/>
                <w:vertAlign w:val="superscript"/>
              </w:rPr>
              <w:t>d)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vAlign w:val="center"/>
          </w:tcPr>
          <w:p w14:paraId="4C49EED0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834" w:type="dxa"/>
            <w:vAlign w:val="center"/>
          </w:tcPr>
          <w:p w14:paraId="4B5B727C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0E43DF7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5CE142C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CAD47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284661E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F25BD7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5E372E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1BCB40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0F52764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98FB16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8954D5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2C5517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5EA87778" w14:textId="77777777" w:rsidTr="00B61992">
        <w:trPr>
          <w:cantSplit/>
          <w:trHeight w:val="172"/>
        </w:trPr>
        <w:tc>
          <w:tcPr>
            <w:tcW w:w="3209" w:type="dxa"/>
            <w:gridSpan w:val="2"/>
            <w:tcBorders>
              <w:right w:val="single" w:sz="4" w:space="0" w:color="auto"/>
            </w:tcBorders>
            <w:vAlign w:val="center"/>
          </w:tcPr>
          <w:p w14:paraId="05D5E59A" w14:textId="77777777" w:rsidR="0032588E" w:rsidRPr="004315BB" w:rsidRDefault="0032588E" w:rsidP="00B61992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280" w:type="dxa"/>
            <w:tcBorders>
              <w:left w:val="single" w:sz="4" w:space="0" w:color="auto"/>
            </w:tcBorders>
            <w:vAlign w:val="center"/>
          </w:tcPr>
          <w:p w14:paraId="79D5F68B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834" w:type="dxa"/>
            <w:vAlign w:val="center"/>
          </w:tcPr>
          <w:p w14:paraId="20603C24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26EFFE7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6002808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B08F48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019A088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D461E4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605421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2C57B0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0D0EB2A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7E7D5E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406E69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7C86A7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62FC75D0" w14:textId="77777777" w:rsidTr="00B61992">
        <w:trPr>
          <w:cantSplit/>
          <w:trHeight w:val="183"/>
        </w:trPr>
        <w:tc>
          <w:tcPr>
            <w:tcW w:w="3209" w:type="dxa"/>
            <w:gridSpan w:val="2"/>
            <w:tcBorders>
              <w:right w:val="single" w:sz="4" w:space="0" w:color="auto"/>
            </w:tcBorders>
            <w:vAlign w:val="center"/>
          </w:tcPr>
          <w:p w14:paraId="7FFC31B3" w14:textId="77777777" w:rsidR="0032588E" w:rsidRPr="004315BB" w:rsidRDefault="0032588E" w:rsidP="00B61992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280" w:type="dxa"/>
            <w:tcBorders>
              <w:left w:val="single" w:sz="4" w:space="0" w:color="auto"/>
            </w:tcBorders>
            <w:vAlign w:val="center"/>
          </w:tcPr>
          <w:p w14:paraId="090B8A94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834" w:type="dxa"/>
            <w:vAlign w:val="center"/>
          </w:tcPr>
          <w:p w14:paraId="1AD00EA2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3ACE1F8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109CBDF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82F5AA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7BB4C66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12C372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84DD0E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C54FF8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43DC639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8E6825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E23D4B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FA473D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215D7AD6" w14:textId="77777777" w:rsidTr="00B61992">
        <w:trPr>
          <w:cantSplit/>
          <w:trHeight w:val="209"/>
        </w:trPr>
        <w:tc>
          <w:tcPr>
            <w:tcW w:w="3209" w:type="dxa"/>
            <w:gridSpan w:val="2"/>
            <w:tcBorders>
              <w:right w:val="single" w:sz="4" w:space="0" w:color="auto"/>
            </w:tcBorders>
            <w:vAlign w:val="bottom"/>
          </w:tcPr>
          <w:p w14:paraId="0A4098B0" w14:textId="77777777" w:rsidR="0032588E" w:rsidRPr="004315BB" w:rsidRDefault="0032588E" w:rsidP="00B61992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280" w:type="dxa"/>
            <w:tcBorders>
              <w:left w:val="single" w:sz="4" w:space="0" w:color="auto"/>
            </w:tcBorders>
            <w:vAlign w:val="center"/>
          </w:tcPr>
          <w:p w14:paraId="6B2E4F88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834" w:type="dxa"/>
            <w:vAlign w:val="center"/>
          </w:tcPr>
          <w:p w14:paraId="6AAE0C11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3211C52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6EC59FB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E8C356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53EA4E4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EC9855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40CE6A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DFA115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6D7789D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DF11F5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64CBCE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8F7B16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5E0AEFFC" w14:textId="77777777" w:rsidTr="00B61992">
        <w:trPr>
          <w:cantSplit/>
          <w:trHeight w:val="144"/>
        </w:trPr>
        <w:tc>
          <w:tcPr>
            <w:tcW w:w="320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1A3E22FC" w14:textId="77777777" w:rsidR="0032588E" w:rsidRPr="004315BB" w:rsidRDefault="0032588E" w:rsidP="00B61992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2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D0DCB6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834" w:type="dxa"/>
            <w:vAlign w:val="center"/>
          </w:tcPr>
          <w:p w14:paraId="53B010AD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247C9F8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5C00E05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AB9C2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5A92A4F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6CF69E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E1F8CE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B6D51A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6BE28EC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D8BF54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D4CA8C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0F40FB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4A58BF5" w14:textId="77777777" w:rsidR="0032588E" w:rsidRPr="004315BB" w:rsidRDefault="0032588E" w:rsidP="00F27391">
      <w:pPr>
        <w:ind w:firstLine="709"/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c)</w:t>
      </w:r>
      <w:r w:rsidRPr="004315BB">
        <w:rPr>
          <w:rFonts w:ascii="Arial" w:hAnsi="Arial" w:cs="Arial"/>
          <w:sz w:val="10"/>
          <w:szCs w:val="10"/>
        </w:rPr>
        <w:t xml:space="preserve"> Proszę wykazać liczbę nieletnich osądzonych w trybie art. 10 § 2 kk („ nieletni skazani jak dorośli”) w dziale 3.</w:t>
      </w:r>
    </w:p>
    <w:p w14:paraId="3DF7280C" w14:textId="77777777" w:rsidR="0032588E" w:rsidRPr="004315BB" w:rsidRDefault="0032588E" w:rsidP="00F27391">
      <w:pPr>
        <w:ind w:firstLine="709"/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d)</w:t>
      </w:r>
      <w:r w:rsidRPr="004315BB">
        <w:rPr>
          <w:rFonts w:ascii="Arial" w:hAnsi="Arial" w:cs="Arial"/>
          <w:sz w:val="10"/>
          <w:szCs w:val="10"/>
        </w:rPr>
        <w:t xml:space="preserve"> Ustawy szczególne i Rozdział XXII kk.    </w:t>
      </w:r>
    </w:p>
    <w:p w14:paraId="4DC8195E" w14:textId="77777777" w:rsidR="0032588E" w:rsidRPr="004315BB" w:rsidRDefault="0032588E" w:rsidP="00F27391">
      <w:pPr>
        <w:ind w:firstLine="709"/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g)</w:t>
      </w:r>
      <w:r w:rsidRPr="004315BB">
        <w:rPr>
          <w:rFonts w:ascii="Arial" w:hAnsi="Arial" w:cs="Arial"/>
          <w:sz w:val="10"/>
          <w:szCs w:val="10"/>
        </w:rPr>
        <w:t xml:space="preserve"> Jeśli jako poszkodowani występują łącznie małoletni i kobiety, to należy wykazać każdą osobę odrębnie.</w:t>
      </w:r>
    </w:p>
    <w:p w14:paraId="10821028" w14:textId="77777777" w:rsidR="0032588E" w:rsidRPr="004315BB" w:rsidRDefault="0032588E" w:rsidP="0032588E">
      <w:pPr>
        <w:rPr>
          <w:rFonts w:ascii="Arial" w:hAnsi="Arial" w:cs="Arial"/>
          <w:sz w:val="10"/>
          <w:szCs w:val="10"/>
        </w:rPr>
      </w:pPr>
    </w:p>
    <w:p w14:paraId="68B27C4F" w14:textId="77777777" w:rsidR="0032588E" w:rsidRPr="004315BB" w:rsidRDefault="0032588E" w:rsidP="0032588E">
      <w:pPr>
        <w:rPr>
          <w:rFonts w:ascii="Arial" w:hAnsi="Arial" w:cs="Arial"/>
          <w:sz w:val="10"/>
          <w:szCs w:val="10"/>
        </w:rPr>
      </w:pPr>
    </w:p>
    <w:p w14:paraId="2257E23B" w14:textId="77777777" w:rsidR="0032588E" w:rsidRPr="004315BB" w:rsidRDefault="0032588E" w:rsidP="0032588E">
      <w:pPr>
        <w:rPr>
          <w:rFonts w:ascii="Arial" w:hAnsi="Arial" w:cs="Arial"/>
          <w:b/>
          <w:sz w:val="24"/>
          <w:szCs w:val="24"/>
        </w:rPr>
      </w:pPr>
    </w:p>
    <w:p w14:paraId="208EAAC2" w14:textId="77777777" w:rsidR="0032588E" w:rsidRPr="004315BB" w:rsidRDefault="0032588E" w:rsidP="0032588E">
      <w:pPr>
        <w:rPr>
          <w:rFonts w:ascii="Arial" w:hAnsi="Arial" w:cs="Arial"/>
          <w:b/>
          <w:sz w:val="24"/>
          <w:szCs w:val="24"/>
        </w:rPr>
      </w:pPr>
    </w:p>
    <w:p w14:paraId="1C39863B" w14:textId="77777777" w:rsidR="0032588E" w:rsidRPr="004315BB" w:rsidRDefault="0032588E" w:rsidP="0032588E">
      <w:pPr>
        <w:rPr>
          <w:rFonts w:ascii="Arial" w:hAnsi="Arial" w:cs="Arial"/>
          <w:sz w:val="18"/>
          <w:szCs w:val="18"/>
        </w:rPr>
      </w:pPr>
      <w:bookmarkStart w:id="0" w:name="_Hlk176870488"/>
      <w:r w:rsidRPr="004315BB">
        <w:rPr>
          <w:rFonts w:ascii="Arial" w:hAnsi="Arial" w:cs="Arial"/>
          <w:b/>
          <w:sz w:val="24"/>
          <w:szCs w:val="24"/>
        </w:rPr>
        <w:t xml:space="preserve">Dział 5.2. Osądzeni, skazani oraz pokrzywdzeni według rodzajów przestępstw za czyny kwalifikujące się jako przemoc domowa </w:t>
      </w:r>
      <w:r w:rsidRPr="004315BB">
        <w:rPr>
          <w:rFonts w:ascii="Arial" w:hAnsi="Arial" w:cs="Arial"/>
          <w:sz w:val="18"/>
          <w:szCs w:val="18"/>
        </w:rPr>
        <w:t>art. 2</w:t>
      </w:r>
    </w:p>
    <w:p w14:paraId="65DF5049" w14:textId="4B807553" w:rsidR="0032588E" w:rsidRPr="004315BB" w:rsidRDefault="0032588E" w:rsidP="0032588E">
      <w:pPr>
        <w:rPr>
          <w:rFonts w:ascii="Arial" w:hAnsi="Arial" w:cs="Arial"/>
          <w:sz w:val="18"/>
          <w:szCs w:val="18"/>
        </w:rPr>
      </w:pPr>
      <w:r w:rsidRPr="004315BB">
        <w:rPr>
          <w:rFonts w:ascii="Arial" w:hAnsi="Arial" w:cs="Arial"/>
          <w:sz w:val="18"/>
          <w:szCs w:val="18"/>
        </w:rPr>
        <w:t xml:space="preserve">ust. 1 pkt 1 ustawy z dn. 29 lipca 2005 r. o przeciwdziałaniu przemocy domowej - sprawy wyodrębnione w Repertorium „K” oznaczeniem skrótowym </w:t>
      </w:r>
      <w:r w:rsidR="00C75E70" w:rsidRPr="004315BB">
        <w:rPr>
          <w:rFonts w:ascii="Arial" w:hAnsi="Arial" w:cs="Arial"/>
          <w:bCs/>
          <w:sz w:val="18"/>
          <w:szCs w:val="18"/>
        </w:rPr>
        <w:t>„pdom” (dawniej „rodz”)</w:t>
      </w:r>
    </w:p>
    <w:tbl>
      <w:tblPr>
        <w:tblW w:w="122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7"/>
        <w:gridCol w:w="286"/>
        <w:gridCol w:w="858"/>
        <w:gridCol w:w="699"/>
        <w:gridCol w:w="714"/>
        <w:gridCol w:w="700"/>
        <w:gridCol w:w="854"/>
        <w:gridCol w:w="868"/>
        <w:gridCol w:w="700"/>
        <w:gridCol w:w="700"/>
        <w:gridCol w:w="686"/>
        <w:gridCol w:w="686"/>
        <w:gridCol w:w="686"/>
        <w:gridCol w:w="727"/>
      </w:tblGrid>
      <w:tr w:rsidR="004315BB" w:rsidRPr="004315BB" w14:paraId="28234752" w14:textId="77777777" w:rsidTr="000B5619">
        <w:trPr>
          <w:cantSplit/>
          <w:trHeight w:val="229"/>
        </w:trPr>
        <w:tc>
          <w:tcPr>
            <w:tcW w:w="34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17EBF8" w14:textId="77777777" w:rsidR="0032588E" w:rsidRPr="004315BB" w:rsidRDefault="0032588E" w:rsidP="000B5619">
            <w:pPr>
              <w:spacing w:line="130" w:lineRule="atLeast"/>
              <w:ind w:left="-711" w:firstLine="711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07C44EB5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(zbrodnie i występki</w:t>
            </w:r>
          </w:p>
          <w:p w14:paraId="110C1F6B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przekazane wg właściwości w trybie art. 25 kpk)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FF0D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Osądzeni</w:t>
            </w:r>
          </w:p>
          <w:p w14:paraId="2ECE4B86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3B341731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(k.01=dz.2.4 k.01)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7F87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Skazani,</w:t>
            </w:r>
          </w:p>
          <w:p w14:paraId="08AB37E3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(k.02=dz.2.4 k.02)</w:t>
            </w:r>
          </w:p>
        </w:tc>
        <w:tc>
          <w:tcPr>
            <w:tcW w:w="5907" w:type="dxa"/>
            <w:gridSpan w:val="8"/>
            <w:tcBorders>
              <w:left w:val="single" w:sz="4" w:space="0" w:color="auto"/>
            </w:tcBorders>
            <w:vAlign w:val="center"/>
          </w:tcPr>
          <w:p w14:paraId="2B8BAAC6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Pokrzywdzeni</w:t>
            </w:r>
            <w:r w:rsidRPr="004315BB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</w:tr>
      <w:tr w:rsidR="004315BB" w:rsidRPr="004315BB" w14:paraId="0DE8CFB1" w14:textId="77777777" w:rsidTr="000B5619">
        <w:trPr>
          <w:cantSplit/>
          <w:trHeight w:hRule="exact" w:val="237"/>
        </w:trPr>
        <w:tc>
          <w:tcPr>
            <w:tcW w:w="34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3E303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DC35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A94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25FFD30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EAFB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A981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3122" w:type="dxa"/>
            <w:gridSpan w:val="4"/>
            <w:tcBorders>
              <w:left w:val="single" w:sz="4" w:space="0" w:color="auto"/>
            </w:tcBorders>
            <w:vAlign w:val="center"/>
          </w:tcPr>
          <w:p w14:paraId="184A7955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2785" w:type="dxa"/>
            <w:gridSpan w:val="4"/>
            <w:tcBorders>
              <w:left w:val="single" w:sz="4" w:space="0" w:color="auto"/>
            </w:tcBorders>
            <w:vAlign w:val="center"/>
          </w:tcPr>
          <w:p w14:paraId="7C1D5F95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4315BB" w:rsidRPr="004315BB" w14:paraId="23F07E21" w14:textId="77777777" w:rsidTr="000B5619">
        <w:trPr>
          <w:cantSplit/>
          <w:trHeight w:val="294"/>
        </w:trPr>
        <w:tc>
          <w:tcPr>
            <w:tcW w:w="34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76D1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0EA4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4D79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CEA9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E99B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FB9C68" w14:textId="77777777" w:rsidR="004408B6" w:rsidRPr="004315BB" w:rsidRDefault="004408B6" w:rsidP="004408B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FCFD2B4" w14:textId="4DAC11BB" w:rsidR="004408B6" w:rsidRPr="004315BB" w:rsidRDefault="004408B6" w:rsidP="004408B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EC61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4315BB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C3066D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4DA5E7D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A18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AAD6447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F1A0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4315BB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14:paraId="64FE6E73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center"/>
          </w:tcPr>
          <w:p w14:paraId="0FE01E20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4315BB" w:rsidRPr="004315BB" w14:paraId="0755C504" w14:textId="77777777" w:rsidTr="000B5619">
        <w:trPr>
          <w:cantSplit/>
          <w:trHeight w:val="81"/>
        </w:trPr>
        <w:tc>
          <w:tcPr>
            <w:tcW w:w="34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37CE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</w:tcPr>
          <w:p w14:paraId="587C47C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32DA28D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65D4C2A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743FF0D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854" w:type="dxa"/>
          </w:tcPr>
          <w:p w14:paraId="5406BB5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868" w:type="dxa"/>
          </w:tcPr>
          <w:p w14:paraId="214F1AE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700" w:type="dxa"/>
          </w:tcPr>
          <w:p w14:paraId="72C8FA1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700" w:type="dxa"/>
          </w:tcPr>
          <w:p w14:paraId="2330530D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686" w:type="dxa"/>
          </w:tcPr>
          <w:p w14:paraId="0FEEE0D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686" w:type="dxa"/>
          </w:tcPr>
          <w:p w14:paraId="5A340D5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686" w:type="dxa"/>
          </w:tcPr>
          <w:p w14:paraId="19EFB04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727" w:type="dxa"/>
          </w:tcPr>
          <w:p w14:paraId="1B4A2AB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4315BB" w:rsidRPr="004315BB" w14:paraId="3C6AF90E" w14:textId="77777777" w:rsidTr="000B5619">
        <w:trPr>
          <w:cantSplit/>
          <w:trHeight w:val="279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73DAB6" w14:textId="1113919D" w:rsidR="0032588E" w:rsidRPr="004315BB" w:rsidRDefault="0032588E" w:rsidP="006E2C5E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OSOBY </w:t>
            </w:r>
            <w:r w:rsidRPr="004315BB">
              <w:rPr>
                <w:rFonts w:ascii="Arial" w:hAnsi="Arial" w:cs="Arial"/>
                <w:w w:val="93"/>
                <w:sz w:val="10"/>
                <w:szCs w:val="10"/>
              </w:rPr>
              <w:t>(w. 2+3+5 do 9+11 do15)</w:t>
            </w:r>
          </w:p>
        </w:tc>
        <w:tc>
          <w:tcPr>
            <w:tcW w:w="286" w:type="dxa"/>
            <w:tcBorders>
              <w:top w:val="single" w:sz="12" w:space="0" w:color="auto"/>
            </w:tcBorders>
            <w:vAlign w:val="center"/>
          </w:tcPr>
          <w:p w14:paraId="779A2AB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064B97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32B141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6ADBF4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290886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14:paraId="0DCD76F7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</w:tcPr>
          <w:p w14:paraId="1E59A744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7072A4C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79278422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12" w:space="0" w:color="auto"/>
            </w:tcBorders>
          </w:tcPr>
          <w:p w14:paraId="7C050EA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12" w:space="0" w:color="auto"/>
            </w:tcBorders>
          </w:tcPr>
          <w:p w14:paraId="690FF1B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12" w:space="0" w:color="auto"/>
            </w:tcBorders>
          </w:tcPr>
          <w:p w14:paraId="23B8B34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top w:val="single" w:sz="12" w:space="0" w:color="auto"/>
              <w:right w:val="single" w:sz="12" w:space="0" w:color="auto"/>
            </w:tcBorders>
          </w:tcPr>
          <w:p w14:paraId="7FC179C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bookmarkEnd w:id="0"/>
      <w:tr w:rsidR="004315BB" w:rsidRPr="004315BB" w14:paraId="4BBC2282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6EE1557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kk  </w:t>
            </w:r>
          </w:p>
        </w:tc>
        <w:tc>
          <w:tcPr>
            <w:tcW w:w="286" w:type="dxa"/>
            <w:vAlign w:val="center"/>
          </w:tcPr>
          <w:p w14:paraId="5599A09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25DD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7595A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B8D6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D036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3BE990B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0A60A83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921747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537D94BA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3BF96D0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38096AFA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5C59C240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7A7DEB6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0F110418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0B84C4A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kk  </w:t>
            </w:r>
          </w:p>
        </w:tc>
        <w:tc>
          <w:tcPr>
            <w:tcW w:w="286" w:type="dxa"/>
            <w:vAlign w:val="center"/>
          </w:tcPr>
          <w:p w14:paraId="7F78CB9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7AEB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7296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C3CB7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232B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147F6D9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779C2A0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D04FEC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03AFB10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06280A8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927B4F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356CAE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03B342A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3E38DA5C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1AD6D72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      w tym pkt 2 w zw. ze </w:t>
            </w:r>
            <w:r w:rsidRPr="004315BB">
              <w:rPr>
                <w:rFonts w:ascii="Arial" w:hAnsi="Arial" w:cs="Arial"/>
                <w:sz w:val="10"/>
                <w:szCs w:val="10"/>
              </w:rPr>
              <w:t>zgwałceniem</w:t>
            </w:r>
          </w:p>
        </w:tc>
        <w:tc>
          <w:tcPr>
            <w:tcW w:w="286" w:type="dxa"/>
            <w:vAlign w:val="center"/>
          </w:tcPr>
          <w:p w14:paraId="3F07A84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EF0AD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3EA9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CC46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894AA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17BC1C6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269A11F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7FB08200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178469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E37F93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7460E3A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40AB03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69174ED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3097F373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261DDB1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kk  </w:t>
            </w:r>
          </w:p>
        </w:tc>
        <w:tc>
          <w:tcPr>
            <w:tcW w:w="286" w:type="dxa"/>
            <w:vAlign w:val="center"/>
          </w:tcPr>
          <w:p w14:paraId="626B72E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4B8F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82DB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EFE2D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9FABD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5224D7D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6A7908E7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40576FC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75688B7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6BB7AC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2162B5D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2E772EA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64306B7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76055E3D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50634B3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kk  </w:t>
            </w:r>
          </w:p>
        </w:tc>
        <w:tc>
          <w:tcPr>
            <w:tcW w:w="286" w:type="dxa"/>
            <w:vAlign w:val="center"/>
          </w:tcPr>
          <w:p w14:paraId="0C4A0914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AF44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ACBA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3501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418F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3C0F4FF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327C91F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6FF7E67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1451AFF0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CD746F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09C9E46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214BC3C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72A31910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73BFA101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FD4BD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 § 5 kk</w:t>
            </w:r>
          </w:p>
        </w:tc>
        <w:tc>
          <w:tcPr>
            <w:tcW w:w="286" w:type="dxa"/>
            <w:vAlign w:val="center"/>
          </w:tcPr>
          <w:p w14:paraId="7E5420F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0BE9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C0582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C530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9DE54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00330B7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414CA57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4754F2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136B645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9F616A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0D000D4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6BC77A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5747ACD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610E770A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9093D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148a § 1 kk</w:t>
            </w:r>
          </w:p>
        </w:tc>
        <w:tc>
          <w:tcPr>
            <w:tcW w:w="286" w:type="dxa"/>
            <w:vAlign w:val="center"/>
          </w:tcPr>
          <w:p w14:paraId="5A841E94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6098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954B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4D3C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DD342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078E73E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7F003D9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474825F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5E67497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5138D3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3A1E227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311D301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47CB65D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67C74320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F9B29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86" w:type="dxa"/>
            <w:vAlign w:val="center"/>
          </w:tcPr>
          <w:p w14:paraId="404543A4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0BCED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CB27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7DF1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751D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08CBC46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0C3A83D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BE1134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44AD061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3CCECFB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504280D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B8162D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5DBAF14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4306259A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67190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86" w:type="dxa"/>
            <w:vAlign w:val="center"/>
          </w:tcPr>
          <w:p w14:paraId="283761A2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939A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57F2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CD48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1866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0EFDC49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386C481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2D15CB9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830D6D2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4AE0424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2E1A85A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0604654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71AE33CD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0C4D1318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DD4E9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86" w:type="dxa"/>
            <w:vAlign w:val="center"/>
          </w:tcPr>
          <w:p w14:paraId="0E1D32A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C054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471BA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BD817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DDD4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445F788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1D9F1382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7ABC1480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1C6B6E22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06CDD1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B6B049D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39CD087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11F8AE8D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035DAF36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03E2383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3 kk</w:t>
            </w:r>
          </w:p>
        </w:tc>
        <w:tc>
          <w:tcPr>
            <w:tcW w:w="286" w:type="dxa"/>
            <w:vAlign w:val="center"/>
          </w:tcPr>
          <w:p w14:paraId="18936E2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12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65FC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6492A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1965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074E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6C315C5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3CB1608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7BD222B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4789CAD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0C37CC10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539C447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2CFCAF4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74DDFDC7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72FC04B3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3C175E1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4 kk</w:t>
            </w:r>
          </w:p>
        </w:tc>
        <w:tc>
          <w:tcPr>
            <w:tcW w:w="286" w:type="dxa"/>
            <w:vAlign w:val="center"/>
          </w:tcPr>
          <w:p w14:paraId="6781906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13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D25B7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CD21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3C84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7B14D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09099877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502AB744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11C581B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610E5DC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7F2FED9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CBA74F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8265A6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0268366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001BEACD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94D4DD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5 kk</w:t>
            </w:r>
          </w:p>
        </w:tc>
        <w:tc>
          <w:tcPr>
            <w:tcW w:w="286" w:type="dxa"/>
            <w:vAlign w:val="center"/>
          </w:tcPr>
          <w:p w14:paraId="35AF7FB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3E7E0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34607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2699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980D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45AFF69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0A94EEA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0E95568A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1225B0F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B03D757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D6900FD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7057E8B0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77868EA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0DA628B8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A0B624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86" w:type="dxa"/>
            <w:tcBorders>
              <w:bottom w:val="single" w:sz="12" w:space="0" w:color="auto"/>
            </w:tcBorders>
            <w:vAlign w:val="center"/>
          </w:tcPr>
          <w:p w14:paraId="31C56920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D5ECF1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3C40E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7920487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7C49480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14:paraId="6B81A3BA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</w:tcPr>
          <w:p w14:paraId="6772FD5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416F077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5B7D636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</w:tcPr>
          <w:p w14:paraId="745B28BA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</w:tcPr>
          <w:p w14:paraId="68365E4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</w:tcPr>
          <w:p w14:paraId="08CAD90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bottom w:val="single" w:sz="12" w:space="0" w:color="auto"/>
              <w:right w:val="single" w:sz="12" w:space="0" w:color="auto"/>
            </w:tcBorders>
          </w:tcPr>
          <w:p w14:paraId="68F4AD3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A74D97C" w14:textId="77777777" w:rsidR="0032588E" w:rsidRPr="004315BB" w:rsidRDefault="0032588E" w:rsidP="0032588E">
      <w:pPr>
        <w:spacing w:line="360" w:lineRule="auto"/>
        <w:rPr>
          <w:rFonts w:ascii="Arial" w:hAnsi="Arial" w:cs="Arial"/>
          <w:sz w:val="11"/>
          <w:szCs w:val="11"/>
        </w:rPr>
      </w:pPr>
      <w:r w:rsidRPr="004315BB">
        <w:rPr>
          <w:rFonts w:ascii="Arial" w:hAnsi="Arial" w:cs="Arial"/>
          <w:sz w:val="11"/>
          <w:szCs w:val="11"/>
        </w:rPr>
        <w:t>Informacja o skazaniu osoby za czyn wymieniony w dziale 5.2. musi być wykazana w dziale 2.4.</w:t>
      </w:r>
    </w:p>
    <w:p w14:paraId="2FC83E31" w14:textId="77777777" w:rsidR="0032588E" w:rsidRPr="004315BB" w:rsidRDefault="0032588E" w:rsidP="0032588E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g)</w:t>
      </w:r>
      <w:r w:rsidRPr="004315BB">
        <w:rPr>
          <w:rFonts w:ascii="Arial" w:hAnsi="Arial" w:cs="Arial"/>
          <w:sz w:val="10"/>
          <w:szCs w:val="10"/>
        </w:rPr>
        <w:t xml:space="preserve"> Jeśli jako poszkodowani występują łącznie małoletni i kobiety, to należy wykazać każdą osobę odrębnie.</w:t>
      </w:r>
    </w:p>
    <w:p w14:paraId="1836908E" w14:textId="77777777" w:rsidR="0032588E" w:rsidRPr="004315BB" w:rsidRDefault="0032588E"/>
    <w:p w14:paraId="4B0997EE" w14:textId="48DCDDDD" w:rsidR="00BD7430" w:rsidRPr="004315BB" w:rsidRDefault="00505644" w:rsidP="008D083A">
      <w:pPr>
        <w:spacing w:before="40" w:after="40" w:line="240" w:lineRule="exact"/>
        <w:rPr>
          <w:rFonts w:ascii="Arial" w:hAnsi="Arial" w:cs="Arial"/>
          <w:sz w:val="12"/>
        </w:rPr>
      </w:pPr>
      <w:r w:rsidRPr="004315BB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A5ACA9B" wp14:editId="1C8CA75E">
                <wp:simplePos x="0" y="0"/>
                <wp:positionH relativeFrom="column">
                  <wp:posOffset>4725977</wp:posOffset>
                </wp:positionH>
                <wp:positionV relativeFrom="paragraph">
                  <wp:posOffset>166648</wp:posOffset>
                </wp:positionV>
                <wp:extent cx="4639310" cy="2019719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9310" cy="20197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423BFE3" w14:textId="77777777" w:rsidR="007B0820" w:rsidRPr="004315BB" w:rsidRDefault="007B0820" w:rsidP="00605A4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4315BB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3A8532C5" w14:textId="77777777" w:rsidR="007B0820" w:rsidRPr="004315BB" w:rsidRDefault="007B0820" w:rsidP="00605A4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4315BB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22F97819" w14:textId="77777777" w:rsidR="007B0820" w:rsidRPr="004315BB" w:rsidRDefault="007B0820" w:rsidP="00605A4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57812A54" w14:textId="77777777" w:rsidR="007B0820" w:rsidRPr="004315BB" w:rsidRDefault="007B0820" w:rsidP="00605A46">
                            <w:pPr>
                              <w:spacing w:line="22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4315BB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                                                                           .</w:t>
                            </w:r>
                          </w:p>
                          <w:p w14:paraId="1141AACA" w14:textId="77777777" w:rsidR="007B0820" w:rsidRPr="004315BB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1F41CBCB" w14:textId="77777777" w:rsidR="007B0820" w:rsidRPr="004315BB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3A33FE5E" w14:textId="77777777" w:rsidR="007B0820" w:rsidRPr="004315BB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4315BB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7B22AE5" w14:textId="77777777" w:rsidR="007B0820" w:rsidRPr="004315BB" w:rsidRDefault="007B0820" w:rsidP="00605A46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4315BB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pieczątka i podpis osoby sporządzającej </w:t>
                            </w:r>
                          </w:p>
                          <w:p w14:paraId="09248FBA" w14:textId="77777777" w:rsidR="007B0820" w:rsidRPr="004315BB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AAA81D9" w14:textId="77777777" w:rsidR="007B0820" w:rsidRPr="004315BB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A445346" w14:textId="77777777" w:rsidR="007B0820" w:rsidRPr="004315BB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0A3B7E6C" w14:textId="77777777" w:rsidR="007B0820" w:rsidRPr="004315BB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4315BB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76DAE7B" w14:textId="77777777" w:rsidR="007B0820" w:rsidRPr="004315BB" w:rsidRDefault="007B0820" w:rsidP="00605A46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4315BB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</w:t>
                            </w:r>
                            <w:r w:rsidRPr="004315BB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4315BB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</w:t>
                            </w:r>
                          </w:p>
                          <w:p w14:paraId="35CB75D5" w14:textId="77777777" w:rsidR="007B0820" w:rsidRPr="004315BB" w:rsidRDefault="007B0820" w:rsidP="00605A46"/>
                          <w:p w14:paraId="59743B5A" w14:textId="77777777" w:rsidR="007B0820" w:rsidRPr="004315BB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B15D6C4" w14:textId="77777777" w:rsidR="007B0820" w:rsidRPr="004315BB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4315BB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FDD0CB2" w14:textId="77777777" w:rsidR="007B0820" w:rsidRPr="004315BB" w:rsidRDefault="007B0820" w:rsidP="00605A46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4315BB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pieczątka i podpis prezesa sądu</w:t>
                            </w:r>
                            <w:r w:rsidRPr="004315BB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>*</w:t>
                            </w:r>
                          </w:p>
                          <w:p w14:paraId="0E3CED4C" w14:textId="70479C59" w:rsidR="007B0820" w:rsidRPr="004315BB" w:rsidRDefault="007B0820" w:rsidP="00605A46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bookmarkStart w:id="1" w:name="_Hlk181766705"/>
                            <w:r w:rsidRPr="004315BB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*Wymóg opatrzenia pieczęcią </w:t>
                            </w:r>
                            <w:r w:rsidR="00041E88" w:rsidRPr="004315BB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i podpisem </w:t>
                            </w:r>
                            <w:r w:rsidRPr="004315BB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dotyczy wyłącznie sprawozdania wnoszonego w postaci papierowej.</w:t>
                            </w:r>
                          </w:p>
                          <w:bookmarkEnd w:id="1"/>
                          <w:p w14:paraId="01B9114A" w14:textId="77777777" w:rsidR="007B0820" w:rsidRPr="004315BB" w:rsidRDefault="007B0820" w:rsidP="00605A4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5ACA9B" id="Pole tekstowe 1" o:spid="_x0000_s1029" type="#_x0000_t202" style="position:absolute;margin-left:372.1pt;margin-top:13.1pt;width:365.3pt;height:159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" filled="f" stroked="f">
                <v:textbox>
                  <w:txbxContent>
                    <w:p w14:paraId="1423BFE3" w14:textId="77777777" w:rsidR="007B0820" w:rsidRPr="004315BB" w:rsidRDefault="007B0820" w:rsidP="00605A4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4315BB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3A8532C5" w14:textId="77777777" w:rsidR="007B0820" w:rsidRPr="004315BB" w:rsidRDefault="007B0820" w:rsidP="00605A4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4315BB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22F97819" w14:textId="77777777" w:rsidR="007B0820" w:rsidRPr="004315BB" w:rsidRDefault="007B0820" w:rsidP="00605A4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57812A54" w14:textId="77777777" w:rsidR="007B0820" w:rsidRPr="004315BB" w:rsidRDefault="007B0820" w:rsidP="00605A46">
                      <w:pPr>
                        <w:spacing w:line="22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4315BB">
                        <w:rPr>
                          <w:rFonts w:ascii="Arial PL" w:hAnsi="Arial PL"/>
                          <w:sz w:val="12"/>
                        </w:rPr>
                        <w:t>...........................................                                                                           .</w:t>
                      </w:r>
                    </w:p>
                    <w:p w14:paraId="1141AACA" w14:textId="77777777" w:rsidR="007B0820" w:rsidRPr="004315BB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1F41CBCB" w14:textId="77777777" w:rsidR="007B0820" w:rsidRPr="004315BB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3A33FE5E" w14:textId="77777777" w:rsidR="007B0820" w:rsidRPr="004315BB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4315BB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7B22AE5" w14:textId="77777777" w:rsidR="007B0820" w:rsidRPr="004315BB" w:rsidRDefault="007B0820" w:rsidP="00605A46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4315BB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pieczątka i podpis osoby sporządzającej </w:t>
                      </w:r>
                    </w:p>
                    <w:p w14:paraId="09248FBA" w14:textId="77777777" w:rsidR="007B0820" w:rsidRPr="004315BB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AAA81D9" w14:textId="77777777" w:rsidR="007B0820" w:rsidRPr="004315BB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A445346" w14:textId="77777777" w:rsidR="007B0820" w:rsidRPr="004315BB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0A3B7E6C" w14:textId="77777777" w:rsidR="007B0820" w:rsidRPr="004315BB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4315BB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76DAE7B" w14:textId="77777777" w:rsidR="007B0820" w:rsidRPr="004315BB" w:rsidRDefault="007B0820" w:rsidP="00605A46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4315BB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</w:t>
                      </w:r>
                      <w:r w:rsidRPr="004315BB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4315BB">
                        <w:rPr>
                          <w:rFonts w:ascii="Arial PL" w:hAnsi="Arial PL"/>
                          <w:sz w:val="10"/>
                        </w:rPr>
                        <w:t xml:space="preserve"> i podpis przewodniczącego wydziału</w:t>
                      </w:r>
                    </w:p>
                    <w:p w14:paraId="35CB75D5" w14:textId="77777777" w:rsidR="007B0820" w:rsidRPr="004315BB" w:rsidRDefault="007B0820" w:rsidP="00605A46"/>
                    <w:p w14:paraId="59743B5A" w14:textId="77777777" w:rsidR="007B0820" w:rsidRPr="004315BB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B15D6C4" w14:textId="77777777" w:rsidR="007B0820" w:rsidRPr="004315BB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4315BB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FDD0CB2" w14:textId="77777777" w:rsidR="007B0820" w:rsidRPr="004315BB" w:rsidRDefault="007B0820" w:rsidP="00605A46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4315BB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pieczątka i podpis prezesa sądu</w:t>
                      </w:r>
                      <w:r w:rsidRPr="004315BB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>*</w:t>
                      </w:r>
                    </w:p>
                    <w:p w14:paraId="0E3CED4C" w14:textId="70479C59" w:rsidR="007B0820" w:rsidRPr="004315BB" w:rsidRDefault="007B0820" w:rsidP="00605A46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bookmarkStart w:id="2" w:name="_Hlk181766705"/>
                      <w:r w:rsidRPr="004315BB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*Wymóg opatrzenia pieczęcią </w:t>
                      </w:r>
                      <w:r w:rsidR="00041E88" w:rsidRPr="004315BB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i podpisem </w:t>
                      </w:r>
                      <w:r w:rsidRPr="004315BB">
                        <w:rPr>
                          <w:rFonts w:ascii="Arial" w:hAnsi="Arial" w:cs="Arial"/>
                          <w:sz w:val="12"/>
                          <w:szCs w:val="12"/>
                        </w:rPr>
                        <w:t>dotyczy wyłącznie sprawozdania wnoszonego w postaci papierowej.</w:t>
                      </w:r>
                    </w:p>
                    <w:bookmarkEnd w:id="2"/>
                    <w:p w14:paraId="01B9114A" w14:textId="77777777" w:rsidR="007B0820" w:rsidRPr="004315BB" w:rsidRDefault="007B0820" w:rsidP="00605A46"/>
                  </w:txbxContent>
                </v:textbox>
              </v:shape>
            </w:pict>
          </mc:Fallback>
        </mc:AlternateContent>
      </w:r>
    </w:p>
    <w:p w14:paraId="57869C51" w14:textId="6227AB5C" w:rsidR="00BD7430" w:rsidRPr="004315BB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26E5E3C1" w14:textId="5C5F3C34" w:rsidR="00BD7430" w:rsidRPr="004315BB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4C956F9B" w14:textId="1BE7698C" w:rsidR="00BD7430" w:rsidRPr="004315BB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17C8EA57" w14:textId="1DB144EC" w:rsidR="00BD7430" w:rsidRPr="004315BB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6023F5D4" w14:textId="5E9ABA87" w:rsidR="00BD7430" w:rsidRPr="004315BB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70F2B830" w14:textId="2A90FFE7" w:rsidR="00BD7430" w:rsidRPr="004315BB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17B5FB24" w14:textId="3B704CB9" w:rsidR="00BD7430" w:rsidRPr="004315BB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5E3C3B55" w14:textId="47BD1BD2" w:rsidR="00BD7430" w:rsidRPr="004315BB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3CE12F5D" w14:textId="25E2E817" w:rsidR="00BD7430" w:rsidRPr="004315BB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0CEE8403" w14:textId="354B2FC5" w:rsidR="00BD7430" w:rsidRPr="004315BB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207479C0" w14:textId="2F6F84C8" w:rsidR="00BD7430" w:rsidRPr="004315BB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052298D8" w14:textId="77777777" w:rsidR="00FD5C95" w:rsidRPr="004315BB" w:rsidRDefault="00FD5C95" w:rsidP="00FD5C95">
      <w:pPr>
        <w:pStyle w:val="Tekstpodstawowy"/>
        <w:jc w:val="center"/>
        <w:rPr>
          <w:rFonts w:cs="Arial"/>
          <w:b/>
          <w:bCs/>
          <w:sz w:val="20"/>
        </w:rPr>
      </w:pPr>
      <w:bookmarkStart w:id="3" w:name="_Hlk181766724"/>
      <w:r w:rsidRPr="004315BB">
        <w:rPr>
          <w:rFonts w:cs="Arial"/>
          <w:b/>
          <w:bCs/>
          <w:sz w:val="20"/>
        </w:rPr>
        <w:t>Objaśnienia do sporządzenia sprawozdania</w:t>
      </w:r>
    </w:p>
    <w:p w14:paraId="5FA31977" w14:textId="77777777" w:rsidR="00041E88" w:rsidRPr="004315BB" w:rsidRDefault="00041E88" w:rsidP="00041E88">
      <w:pPr>
        <w:pStyle w:val="Tekstpodstawowy"/>
        <w:jc w:val="center"/>
        <w:rPr>
          <w:rFonts w:cs="Arial"/>
          <w:b/>
          <w:bCs/>
          <w:sz w:val="20"/>
        </w:rPr>
      </w:pPr>
    </w:p>
    <w:p w14:paraId="0F14DFA5" w14:textId="77777777" w:rsidR="00041E88" w:rsidRPr="004315BB" w:rsidRDefault="00041E88" w:rsidP="00041E88">
      <w:pPr>
        <w:jc w:val="both"/>
        <w:rPr>
          <w:rFonts w:ascii="Arial" w:hAnsi="Arial" w:cs="Arial"/>
          <w:b/>
          <w:bCs/>
        </w:rPr>
      </w:pPr>
      <w:bookmarkStart w:id="4" w:name="_Hlk181766860"/>
      <w:r w:rsidRPr="004315BB">
        <w:rPr>
          <w:rFonts w:ascii="Arial" w:hAnsi="Arial" w:cs="Arial"/>
        </w:rPr>
        <w:t xml:space="preserve">Objaśnienia użyte w formularzach w okresach poprzednich zostały zmodyfikowane i ujednolicone. Obecnie stanowią odrębny dokument o nazwie </w:t>
      </w:r>
      <w:r w:rsidRPr="004315BB">
        <w:rPr>
          <w:rFonts w:ascii="Arial" w:hAnsi="Arial" w:cs="Arial"/>
          <w:i/>
          <w:iCs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4315BB">
        <w:rPr>
          <w:rFonts w:ascii="Arial" w:hAnsi="Arial" w:cs="Arial"/>
        </w:rPr>
        <w:t xml:space="preserve"> opublikowany na portalu Ministerstwa Sprawiedliwości – </w:t>
      </w:r>
      <w:r w:rsidRPr="004315BB">
        <w:rPr>
          <w:rFonts w:ascii="Arial" w:hAnsi="Arial" w:cs="Arial"/>
          <w:b/>
          <w:bCs/>
        </w:rPr>
        <w:t>Informator Statystyczny Wymiaru Sprawiedliwości (ISWS)</w:t>
      </w:r>
      <w:r w:rsidRPr="004315BB">
        <w:rPr>
          <w:rFonts w:ascii="Arial" w:hAnsi="Arial" w:cs="Arial"/>
        </w:rPr>
        <w:t xml:space="preserve"> w zakładce </w:t>
      </w:r>
      <w:r w:rsidRPr="004315BB">
        <w:rPr>
          <w:rFonts w:ascii="Arial" w:hAnsi="Arial" w:cs="Arial"/>
          <w:b/>
          <w:bCs/>
        </w:rPr>
        <w:t>„Baza statystyczna”</w:t>
      </w:r>
      <w:r w:rsidRPr="004315BB">
        <w:rPr>
          <w:rFonts w:ascii="Arial" w:hAnsi="Arial" w:cs="Arial"/>
        </w:rPr>
        <w:t xml:space="preserve"> --&gt; </w:t>
      </w:r>
      <w:r w:rsidRPr="004315BB">
        <w:rPr>
          <w:rFonts w:ascii="Arial" w:hAnsi="Arial" w:cs="Arial"/>
          <w:b/>
          <w:bCs/>
        </w:rPr>
        <w:t>„Wzory Formularzy”</w:t>
      </w:r>
      <w:r w:rsidRPr="004315BB">
        <w:rPr>
          <w:rFonts w:ascii="Arial" w:hAnsi="Arial" w:cs="Arial"/>
        </w:rPr>
        <w:t xml:space="preserve">, pod adresem </w:t>
      </w:r>
      <w:hyperlink r:id="rId12" w:history="1">
        <w:r w:rsidRPr="004315BB">
          <w:rPr>
            <w:rStyle w:val="Hipercze"/>
            <w:rFonts w:ascii="Arial" w:hAnsi="Arial" w:cs="Arial"/>
            <w:color w:val="auto"/>
          </w:rPr>
          <w:t>https://isws.ms.gov.pl/pl/baza-statystyczna/wzory-formularzy</w:t>
        </w:r>
      </w:hyperlink>
      <w:r w:rsidRPr="004315BB">
        <w:rPr>
          <w:rFonts w:ascii="Arial" w:hAnsi="Arial" w:cs="Arial"/>
        </w:rPr>
        <w:t xml:space="preserve"> oraz pod przyciskiem </w:t>
      </w:r>
      <w:r w:rsidRPr="004315BB">
        <w:rPr>
          <w:rFonts w:ascii="Arial" w:hAnsi="Arial" w:cs="Arial"/>
          <w:b/>
          <w:bCs/>
        </w:rPr>
        <w:t>[Pomoc]</w:t>
      </w:r>
      <w:r w:rsidRPr="004315BB">
        <w:rPr>
          <w:rFonts w:ascii="Arial" w:hAnsi="Arial" w:cs="Arial"/>
        </w:rPr>
        <w:t xml:space="preserve"> w zakładce </w:t>
      </w:r>
      <w:r w:rsidRPr="004315BB">
        <w:rPr>
          <w:rFonts w:ascii="Arial" w:hAnsi="Arial" w:cs="Arial"/>
          <w:b/>
          <w:bCs/>
        </w:rPr>
        <w:t>„Dokumentacja i objaśnienia”</w:t>
      </w:r>
      <w:r w:rsidRPr="004315BB">
        <w:rPr>
          <w:rFonts w:ascii="Arial" w:hAnsi="Arial" w:cs="Arial"/>
        </w:rPr>
        <w:t xml:space="preserve"> --&gt; </w:t>
      </w:r>
      <w:r w:rsidRPr="004315BB">
        <w:rPr>
          <w:rFonts w:ascii="Arial" w:hAnsi="Arial" w:cs="Arial"/>
          <w:b/>
          <w:bCs/>
        </w:rPr>
        <w:t>„Dodatkowe objaśnienia”</w:t>
      </w:r>
      <w:r w:rsidRPr="004315BB">
        <w:rPr>
          <w:rFonts w:ascii="Arial" w:hAnsi="Arial" w:cs="Arial"/>
        </w:rPr>
        <w:t xml:space="preserve"> systemu statystycznego </w:t>
      </w:r>
      <w:r w:rsidRPr="004315BB">
        <w:rPr>
          <w:rFonts w:ascii="Arial" w:hAnsi="Arial" w:cs="Arial"/>
          <w:b/>
          <w:bCs/>
        </w:rPr>
        <w:t>Aplikacja Statystyczna AS SAP Fiori.</w:t>
      </w:r>
    </w:p>
    <w:bookmarkEnd w:id="3"/>
    <w:bookmarkEnd w:id="4"/>
    <w:p w14:paraId="5073F201" w14:textId="34007F73" w:rsidR="00041E88" w:rsidRPr="004315BB" w:rsidRDefault="00041E88" w:rsidP="00041E88">
      <w:pPr>
        <w:jc w:val="both"/>
        <w:rPr>
          <w:rFonts w:ascii="Arial" w:hAnsi="Arial" w:cs="Arial"/>
          <w:b/>
          <w:bCs/>
        </w:rPr>
      </w:pPr>
    </w:p>
    <w:p w14:paraId="61CEA8E5" w14:textId="0C499DFE" w:rsidR="00F27391" w:rsidRPr="004315BB" w:rsidRDefault="00F27391" w:rsidP="00041E88">
      <w:pPr>
        <w:jc w:val="both"/>
        <w:rPr>
          <w:rFonts w:ascii="Arial" w:hAnsi="Arial" w:cs="Arial"/>
          <w:b/>
          <w:bCs/>
        </w:rPr>
      </w:pPr>
    </w:p>
    <w:p w14:paraId="28737B7C" w14:textId="256A56CD" w:rsidR="002B5A9E" w:rsidRPr="004315BB" w:rsidRDefault="002B5A9E" w:rsidP="008D083A">
      <w:pPr>
        <w:spacing w:before="40" w:after="40" w:line="240" w:lineRule="exact"/>
        <w:rPr>
          <w:rFonts w:ascii="Arial" w:hAnsi="Arial" w:cs="Arial"/>
          <w:sz w:val="12"/>
        </w:rPr>
        <w:sectPr w:rsidR="002B5A9E" w:rsidRPr="004315BB" w:rsidSect="005F1234">
          <w:headerReference w:type="first" r:id="rId13"/>
          <w:pgSz w:w="16839" w:h="11907" w:orient="landscape" w:code="9"/>
          <w:pgMar w:top="252" w:right="731" w:bottom="266" w:left="794" w:header="283" w:footer="709" w:gutter="0"/>
          <w:cols w:space="708"/>
          <w:titlePg/>
          <w:docGrid w:linePitch="272"/>
        </w:sectPr>
      </w:pPr>
    </w:p>
    <w:p w14:paraId="328EB8CF" w14:textId="77777777" w:rsidR="00130DD6" w:rsidRPr="004315BB" w:rsidRDefault="00130DD6" w:rsidP="007F4475">
      <w:pPr>
        <w:pStyle w:val="Style3"/>
        <w:widowControl/>
        <w:spacing w:before="19" w:line="240" w:lineRule="auto"/>
        <w:ind w:firstLine="0"/>
        <w:rPr>
          <w:rStyle w:val="FontStyle14"/>
          <w:rFonts w:ascii="Arial" w:hAnsi="Arial" w:cs="Arial"/>
          <w:sz w:val="18"/>
          <w:szCs w:val="18"/>
        </w:rPr>
      </w:pPr>
    </w:p>
    <w:sectPr w:rsidR="00130DD6" w:rsidRPr="004315BB" w:rsidSect="00346B39">
      <w:pgSz w:w="16840" w:h="11907" w:orient="landscape" w:code="9"/>
      <w:pgMar w:top="567" w:right="731" w:bottom="284" w:left="794" w:header="709" w:footer="709" w:gutter="0"/>
      <w:cols w:num="2" w:space="708" w:equalWidth="0">
        <w:col w:w="7303" w:space="708"/>
        <w:col w:w="7303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394CB" w14:textId="77777777" w:rsidR="00970958" w:rsidRDefault="00970958" w:rsidP="00C47E55">
      <w:r>
        <w:separator/>
      </w:r>
    </w:p>
  </w:endnote>
  <w:endnote w:type="continuationSeparator" w:id="0">
    <w:p w14:paraId="3AA5CE43" w14:textId="77777777" w:rsidR="00970958" w:rsidRDefault="00970958" w:rsidP="00C47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F9F5E" w14:textId="77777777" w:rsidR="00970958" w:rsidRDefault="00970958" w:rsidP="00C47E55">
      <w:r>
        <w:separator/>
      </w:r>
    </w:p>
  </w:footnote>
  <w:footnote w:type="continuationSeparator" w:id="0">
    <w:p w14:paraId="7C02C2CE" w14:textId="77777777" w:rsidR="00970958" w:rsidRDefault="00970958" w:rsidP="00C47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E215" w14:textId="0611F2EE" w:rsidR="007B0820" w:rsidRPr="00EE3A3B" w:rsidRDefault="007B0820" w:rsidP="00EE3A3B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F4D0B"/>
    <w:multiLevelType w:val="hybridMultilevel"/>
    <w:tmpl w:val="CB122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D336FD"/>
    <w:multiLevelType w:val="singleLevel"/>
    <w:tmpl w:val="882C9AFE"/>
    <w:lvl w:ilvl="0">
      <w:start w:val="2001"/>
      <w:numFmt w:val="bullet"/>
      <w:lvlText w:val="–"/>
      <w:lvlJc w:val="left"/>
      <w:pPr>
        <w:tabs>
          <w:tab w:val="num" w:pos="530"/>
        </w:tabs>
        <w:ind w:left="530" w:hanging="360"/>
      </w:pPr>
      <w:rPr>
        <w:rFonts w:ascii="Times New Roman" w:hAnsi="Times New Roman" w:hint="default"/>
      </w:rPr>
    </w:lvl>
  </w:abstractNum>
  <w:num w:numId="1" w16cid:durableId="1664822137">
    <w:abstractNumId w:val="1"/>
  </w:num>
  <w:num w:numId="2" w16cid:durableId="938223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DB6"/>
    <w:rsid w:val="0000087A"/>
    <w:rsid w:val="000032F1"/>
    <w:rsid w:val="0000598C"/>
    <w:rsid w:val="0000757F"/>
    <w:rsid w:val="000109DC"/>
    <w:rsid w:val="000113A9"/>
    <w:rsid w:val="00012C10"/>
    <w:rsid w:val="0001357F"/>
    <w:rsid w:val="00013C46"/>
    <w:rsid w:val="00017B96"/>
    <w:rsid w:val="0002088E"/>
    <w:rsid w:val="00024311"/>
    <w:rsid w:val="00024B65"/>
    <w:rsid w:val="000320ED"/>
    <w:rsid w:val="00034A8A"/>
    <w:rsid w:val="00041E88"/>
    <w:rsid w:val="000449E3"/>
    <w:rsid w:val="00045546"/>
    <w:rsid w:val="000476DF"/>
    <w:rsid w:val="000524AB"/>
    <w:rsid w:val="0005691E"/>
    <w:rsid w:val="00061B7E"/>
    <w:rsid w:val="00070ADA"/>
    <w:rsid w:val="00072DE2"/>
    <w:rsid w:val="0007337F"/>
    <w:rsid w:val="000740BC"/>
    <w:rsid w:val="0007656F"/>
    <w:rsid w:val="00076BF1"/>
    <w:rsid w:val="00080A42"/>
    <w:rsid w:val="00082748"/>
    <w:rsid w:val="000829BC"/>
    <w:rsid w:val="00083B19"/>
    <w:rsid w:val="00083C69"/>
    <w:rsid w:val="00087308"/>
    <w:rsid w:val="000876C9"/>
    <w:rsid w:val="00090469"/>
    <w:rsid w:val="000929A0"/>
    <w:rsid w:val="00093D3B"/>
    <w:rsid w:val="00093F72"/>
    <w:rsid w:val="00095300"/>
    <w:rsid w:val="000959CB"/>
    <w:rsid w:val="00096728"/>
    <w:rsid w:val="000A0D54"/>
    <w:rsid w:val="000A24DF"/>
    <w:rsid w:val="000A2BCB"/>
    <w:rsid w:val="000A4578"/>
    <w:rsid w:val="000A5492"/>
    <w:rsid w:val="000A5693"/>
    <w:rsid w:val="000B0496"/>
    <w:rsid w:val="000B122B"/>
    <w:rsid w:val="000B1948"/>
    <w:rsid w:val="000B5345"/>
    <w:rsid w:val="000B5619"/>
    <w:rsid w:val="000B7006"/>
    <w:rsid w:val="000C4269"/>
    <w:rsid w:val="000C6A5D"/>
    <w:rsid w:val="000C7C5A"/>
    <w:rsid w:val="000D0822"/>
    <w:rsid w:val="000D1974"/>
    <w:rsid w:val="000D26E2"/>
    <w:rsid w:val="000D3A33"/>
    <w:rsid w:val="000D3D43"/>
    <w:rsid w:val="000D4ED1"/>
    <w:rsid w:val="000D6103"/>
    <w:rsid w:val="000D7BD6"/>
    <w:rsid w:val="000D7E53"/>
    <w:rsid w:val="000E2993"/>
    <w:rsid w:val="000E2D11"/>
    <w:rsid w:val="000E4970"/>
    <w:rsid w:val="000E6D22"/>
    <w:rsid w:val="000F1544"/>
    <w:rsid w:val="000F44A7"/>
    <w:rsid w:val="000F4539"/>
    <w:rsid w:val="000F4CDF"/>
    <w:rsid w:val="000F5287"/>
    <w:rsid w:val="000F7307"/>
    <w:rsid w:val="0010078F"/>
    <w:rsid w:val="001013F3"/>
    <w:rsid w:val="0010254A"/>
    <w:rsid w:val="001033AA"/>
    <w:rsid w:val="00107950"/>
    <w:rsid w:val="001102D8"/>
    <w:rsid w:val="00114F44"/>
    <w:rsid w:val="001153A0"/>
    <w:rsid w:val="00115FD4"/>
    <w:rsid w:val="00116349"/>
    <w:rsid w:val="001165AA"/>
    <w:rsid w:val="00122CC9"/>
    <w:rsid w:val="00125633"/>
    <w:rsid w:val="00126559"/>
    <w:rsid w:val="00130DD6"/>
    <w:rsid w:val="00132616"/>
    <w:rsid w:val="00132D73"/>
    <w:rsid w:val="00133AD6"/>
    <w:rsid w:val="001350E9"/>
    <w:rsid w:val="00136B10"/>
    <w:rsid w:val="00141A14"/>
    <w:rsid w:val="001426F6"/>
    <w:rsid w:val="00142968"/>
    <w:rsid w:val="00146C14"/>
    <w:rsid w:val="00150CA9"/>
    <w:rsid w:val="00151039"/>
    <w:rsid w:val="00154128"/>
    <w:rsid w:val="00156436"/>
    <w:rsid w:val="001574D3"/>
    <w:rsid w:val="0016036B"/>
    <w:rsid w:val="001636B1"/>
    <w:rsid w:val="00164140"/>
    <w:rsid w:val="00166CD0"/>
    <w:rsid w:val="00166E49"/>
    <w:rsid w:val="00167D22"/>
    <w:rsid w:val="001741D6"/>
    <w:rsid w:val="00176401"/>
    <w:rsid w:val="00181E9E"/>
    <w:rsid w:val="00184462"/>
    <w:rsid w:val="00184AAF"/>
    <w:rsid w:val="001855ED"/>
    <w:rsid w:val="00186BE7"/>
    <w:rsid w:val="00187354"/>
    <w:rsid w:val="001911A6"/>
    <w:rsid w:val="00192E43"/>
    <w:rsid w:val="00193CF5"/>
    <w:rsid w:val="0019515A"/>
    <w:rsid w:val="00197535"/>
    <w:rsid w:val="001A0618"/>
    <w:rsid w:val="001A18E3"/>
    <w:rsid w:val="001A1E30"/>
    <w:rsid w:val="001A3C6C"/>
    <w:rsid w:val="001A41A7"/>
    <w:rsid w:val="001A5083"/>
    <w:rsid w:val="001A660A"/>
    <w:rsid w:val="001B2CCB"/>
    <w:rsid w:val="001B6827"/>
    <w:rsid w:val="001B7C63"/>
    <w:rsid w:val="001C15EF"/>
    <w:rsid w:val="001C25D8"/>
    <w:rsid w:val="001C3EB2"/>
    <w:rsid w:val="001C47B2"/>
    <w:rsid w:val="001C540E"/>
    <w:rsid w:val="001C72EA"/>
    <w:rsid w:val="001D2E3B"/>
    <w:rsid w:val="001D45FD"/>
    <w:rsid w:val="001D4C7F"/>
    <w:rsid w:val="001D50EA"/>
    <w:rsid w:val="001D69B6"/>
    <w:rsid w:val="001E4E11"/>
    <w:rsid w:val="001E5F0E"/>
    <w:rsid w:val="001F066C"/>
    <w:rsid w:val="001F1026"/>
    <w:rsid w:val="001F105F"/>
    <w:rsid w:val="001F2024"/>
    <w:rsid w:val="001F2F30"/>
    <w:rsid w:val="001F3668"/>
    <w:rsid w:val="001F5B88"/>
    <w:rsid w:val="00201742"/>
    <w:rsid w:val="0020361C"/>
    <w:rsid w:val="00204B9E"/>
    <w:rsid w:val="002167BE"/>
    <w:rsid w:val="0022349F"/>
    <w:rsid w:val="002244D7"/>
    <w:rsid w:val="002258A8"/>
    <w:rsid w:val="002261B6"/>
    <w:rsid w:val="00230D47"/>
    <w:rsid w:val="00231AB2"/>
    <w:rsid w:val="002365F0"/>
    <w:rsid w:val="002368B0"/>
    <w:rsid w:val="00240622"/>
    <w:rsid w:val="0024143F"/>
    <w:rsid w:val="00241753"/>
    <w:rsid w:val="002420D9"/>
    <w:rsid w:val="002441A5"/>
    <w:rsid w:val="00245050"/>
    <w:rsid w:val="0025090B"/>
    <w:rsid w:val="002527B3"/>
    <w:rsid w:val="0025319F"/>
    <w:rsid w:val="002563D9"/>
    <w:rsid w:val="002578CE"/>
    <w:rsid w:val="0026434A"/>
    <w:rsid w:val="002647E8"/>
    <w:rsid w:val="002670DA"/>
    <w:rsid w:val="00270845"/>
    <w:rsid w:val="00272082"/>
    <w:rsid w:val="00272779"/>
    <w:rsid w:val="00272AE3"/>
    <w:rsid w:val="00272B69"/>
    <w:rsid w:val="002739BF"/>
    <w:rsid w:val="00273BD6"/>
    <w:rsid w:val="002800DE"/>
    <w:rsid w:val="00286194"/>
    <w:rsid w:val="00287611"/>
    <w:rsid w:val="00290262"/>
    <w:rsid w:val="00292F0F"/>
    <w:rsid w:val="002944F0"/>
    <w:rsid w:val="002A139D"/>
    <w:rsid w:val="002A1DDA"/>
    <w:rsid w:val="002A3641"/>
    <w:rsid w:val="002A39D1"/>
    <w:rsid w:val="002A5283"/>
    <w:rsid w:val="002A6893"/>
    <w:rsid w:val="002A6B64"/>
    <w:rsid w:val="002A77B6"/>
    <w:rsid w:val="002B2E33"/>
    <w:rsid w:val="002B5A9E"/>
    <w:rsid w:val="002C19C8"/>
    <w:rsid w:val="002C5727"/>
    <w:rsid w:val="002C741C"/>
    <w:rsid w:val="002C7EEB"/>
    <w:rsid w:val="002D12A8"/>
    <w:rsid w:val="002D1428"/>
    <w:rsid w:val="002D277D"/>
    <w:rsid w:val="002D444A"/>
    <w:rsid w:val="002E0BF1"/>
    <w:rsid w:val="002E15AE"/>
    <w:rsid w:val="002E5211"/>
    <w:rsid w:val="002E5CB6"/>
    <w:rsid w:val="002E6027"/>
    <w:rsid w:val="002E7080"/>
    <w:rsid w:val="002F37DF"/>
    <w:rsid w:val="002F4489"/>
    <w:rsid w:val="002F7521"/>
    <w:rsid w:val="0030028B"/>
    <w:rsid w:val="00300DBF"/>
    <w:rsid w:val="00302145"/>
    <w:rsid w:val="00302E77"/>
    <w:rsid w:val="00303A1F"/>
    <w:rsid w:val="00304CAF"/>
    <w:rsid w:val="0031118A"/>
    <w:rsid w:val="00311DC1"/>
    <w:rsid w:val="00312285"/>
    <w:rsid w:val="00313EB7"/>
    <w:rsid w:val="00314F9A"/>
    <w:rsid w:val="00316306"/>
    <w:rsid w:val="003166DE"/>
    <w:rsid w:val="0032182E"/>
    <w:rsid w:val="003255BF"/>
    <w:rsid w:val="0032588E"/>
    <w:rsid w:val="00326E0B"/>
    <w:rsid w:val="003275D8"/>
    <w:rsid w:val="00327995"/>
    <w:rsid w:val="00334027"/>
    <w:rsid w:val="003341C4"/>
    <w:rsid w:val="00335E61"/>
    <w:rsid w:val="00335EF9"/>
    <w:rsid w:val="00336F45"/>
    <w:rsid w:val="00337139"/>
    <w:rsid w:val="00340894"/>
    <w:rsid w:val="003425E2"/>
    <w:rsid w:val="003438A9"/>
    <w:rsid w:val="00346B39"/>
    <w:rsid w:val="00350D12"/>
    <w:rsid w:val="00351D43"/>
    <w:rsid w:val="00352265"/>
    <w:rsid w:val="00352ADA"/>
    <w:rsid w:val="00352B3D"/>
    <w:rsid w:val="00353AA5"/>
    <w:rsid w:val="00353FF3"/>
    <w:rsid w:val="00355C1C"/>
    <w:rsid w:val="00361A04"/>
    <w:rsid w:val="0036493D"/>
    <w:rsid w:val="00366286"/>
    <w:rsid w:val="00367817"/>
    <w:rsid w:val="00371FDF"/>
    <w:rsid w:val="00374204"/>
    <w:rsid w:val="00375DC2"/>
    <w:rsid w:val="00380E31"/>
    <w:rsid w:val="00381AEA"/>
    <w:rsid w:val="00381B30"/>
    <w:rsid w:val="00381EB1"/>
    <w:rsid w:val="00383668"/>
    <w:rsid w:val="003868A6"/>
    <w:rsid w:val="00392EA3"/>
    <w:rsid w:val="00392F6D"/>
    <w:rsid w:val="0039433E"/>
    <w:rsid w:val="00394A65"/>
    <w:rsid w:val="003968B7"/>
    <w:rsid w:val="003A1BE9"/>
    <w:rsid w:val="003A24AE"/>
    <w:rsid w:val="003A269F"/>
    <w:rsid w:val="003A325D"/>
    <w:rsid w:val="003A4454"/>
    <w:rsid w:val="003A5CBE"/>
    <w:rsid w:val="003A67E9"/>
    <w:rsid w:val="003B3F3B"/>
    <w:rsid w:val="003B7EA9"/>
    <w:rsid w:val="003C13BD"/>
    <w:rsid w:val="003C30B2"/>
    <w:rsid w:val="003C4D80"/>
    <w:rsid w:val="003C76B5"/>
    <w:rsid w:val="003D1DC7"/>
    <w:rsid w:val="003D2F2D"/>
    <w:rsid w:val="003D7312"/>
    <w:rsid w:val="003E0794"/>
    <w:rsid w:val="003E119D"/>
    <w:rsid w:val="003E4CF2"/>
    <w:rsid w:val="003F1325"/>
    <w:rsid w:val="003F4015"/>
    <w:rsid w:val="0040064C"/>
    <w:rsid w:val="00401439"/>
    <w:rsid w:val="00402DAC"/>
    <w:rsid w:val="004062DA"/>
    <w:rsid w:val="00406554"/>
    <w:rsid w:val="00407CFA"/>
    <w:rsid w:val="00413801"/>
    <w:rsid w:val="00413F6B"/>
    <w:rsid w:val="00414272"/>
    <w:rsid w:val="004175F6"/>
    <w:rsid w:val="00417AB1"/>
    <w:rsid w:val="00420CD8"/>
    <w:rsid w:val="00422D12"/>
    <w:rsid w:val="004231EE"/>
    <w:rsid w:val="004248EA"/>
    <w:rsid w:val="00430159"/>
    <w:rsid w:val="004315BB"/>
    <w:rsid w:val="004335C9"/>
    <w:rsid w:val="004341D5"/>
    <w:rsid w:val="00437384"/>
    <w:rsid w:val="004408B6"/>
    <w:rsid w:val="00440B79"/>
    <w:rsid w:val="00442442"/>
    <w:rsid w:val="0044411B"/>
    <w:rsid w:val="00445200"/>
    <w:rsid w:val="00452464"/>
    <w:rsid w:val="00452470"/>
    <w:rsid w:val="00454C26"/>
    <w:rsid w:val="004550B6"/>
    <w:rsid w:val="004577F2"/>
    <w:rsid w:val="004618AE"/>
    <w:rsid w:val="00461F26"/>
    <w:rsid w:val="004650B2"/>
    <w:rsid w:val="004660BF"/>
    <w:rsid w:val="00466914"/>
    <w:rsid w:val="004708B9"/>
    <w:rsid w:val="0047097E"/>
    <w:rsid w:val="00474F46"/>
    <w:rsid w:val="00475C96"/>
    <w:rsid w:val="00476234"/>
    <w:rsid w:val="00477720"/>
    <w:rsid w:val="00483B0C"/>
    <w:rsid w:val="004841E6"/>
    <w:rsid w:val="004903E7"/>
    <w:rsid w:val="0049055F"/>
    <w:rsid w:val="00491C2D"/>
    <w:rsid w:val="004922A9"/>
    <w:rsid w:val="004942DB"/>
    <w:rsid w:val="004A222F"/>
    <w:rsid w:val="004A5AE3"/>
    <w:rsid w:val="004A6A48"/>
    <w:rsid w:val="004B017E"/>
    <w:rsid w:val="004B1884"/>
    <w:rsid w:val="004B1A36"/>
    <w:rsid w:val="004B2BF9"/>
    <w:rsid w:val="004B676F"/>
    <w:rsid w:val="004C2D21"/>
    <w:rsid w:val="004C53C5"/>
    <w:rsid w:val="004D0A87"/>
    <w:rsid w:val="004D2E72"/>
    <w:rsid w:val="004D35EC"/>
    <w:rsid w:val="004D7F2F"/>
    <w:rsid w:val="004E7486"/>
    <w:rsid w:val="004F13BE"/>
    <w:rsid w:val="00500FA9"/>
    <w:rsid w:val="005024C2"/>
    <w:rsid w:val="0050361C"/>
    <w:rsid w:val="00505458"/>
    <w:rsid w:val="00505644"/>
    <w:rsid w:val="00510E97"/>
    <w:rsid w:val="005205E3"/>
    <w:rsid w:val="005233FB"/>
    <w:rsid w:val="00525870"/>
    <w:rsid w:val="00526315"/>
    <w:rsid w:val="00526DA2"/>
    <w:rsid w:val="00526E32"/>
    <w:rsid w:val="00530817"/>
    <w:rsid w:val="005339A5"/>
    <w:rsid w:val="005347E9"/>
    <w:rsid w:val="00535880"/>
    <w:rsid w:val="00536852"/>
    <w:rsid w:val="00536E44"/>
    <w:rsid w:val="005403B7"/>
    <w:rsid w:val="00543D32"/>
    <w:rsid w:val="00544A46"/>
    <w:rsid w:val="005508A0"/>
    <w:rsid w:val="00552843"/>
    <w:rsid w:val="0055371F"/>
    <w:rsid w:val="00564A6A"/>
    <w:rsid w:val="00566FDA"/>
    <w:rsid w:val="005674ED"/>
    <w:rsid w:val="00567F3F"/>
    <w:rsid w:val="00570B05"/>
    <w:rsid w:val="0057480A"/>
    <w:rsid w:val="005766E7"/>
    <w:rsid w:val="00576707"/>
    <w:rsid w:val="00582F74"/>
    <w:rsid w:val="005938EC"/>
    <w:rsid w:val="00593A4D"/>
    <w:rsid w:val="00593E44"/>
    <w:rsid w:val="005945A1"/>
    <w:rsid w:val="00594E88"/>
    <w:rsid w:val="0059517C"/>
    <w:rsid w:val="00596052"/>
    <w:rsid w:val="005963F4"/>
    <w:rsid w:val="00597BA4"/>
    <w:rsid w:val="005A327A"/>
    <w:rsid w:val="005A3DFD"/>
    <w:rsid w:val="005A5608"/>
    <w:rsid w:val="005A7AE2"/>
    <w:rsid w:val="005B24B3"/>
    <w:rsid w:val="005B797E"/>
    <w:rsid w:val="005C3FE1"/>
    <w:rsid w:val="005C4BDF"/>
    <w:rsid w:val="005C5A25"/>
    <w:rsid w:val="005D45A3"/>
    <w:rsid w:val="005D718B"/>
    <w:rsid w:val="005D73B7"/>
    <w:rsid w:val="005E144C"/>
    <w:rsid w:val="005E3620"/>
    <w:rsid w:val="005E36D1"/>
    <w:rsid w:val="005F1234"/>
    <w:rsid w:val="005F1C49"/>
    <w:rsid w:val="005F24B6"/>
    <w:rsid w:val="005F4F04"/>
    <w:rsid w:val="005F5AE9"/>
    <w:rsid w:val="0060041A"/>
    <w:rsid w:val="00601946"/>
    <w:rsid w:val="00602AA6"/>
    <w:rsid w:val="006037BC"/>
    <w:rsid w:val="006058E2"/>
    <w:rsid w:val="00605A46"/>
    <w:rsid w:val="00610E90"/>
    <w:rsid w:val="00613C6B"/>
    <w:rsid w:val="006150C3"/>
    <w:rsid w:val="00615900"/>
    <w:rsid w:val="0061706A"/>
    <w:rsid w:val="00622D1D"/>
    <w:rsid w:val="006235D1"/>
    <w:rsid w:val="006245C6"/>
    <w:rsid w:val="00624FD7"/>
    <w:rsid w:val="00636AD7"/>
    <w:rsid w:val="006417AF"/>
    <w:rsid w:val="00641DDC"/>
    <w:rsid w:val="00642073"/>
    <w:rsid w:val="00645389"/>
    <w:rsid w:val="00645AD8"/>
    <w:rsid w:val="00652763"/>
    <w:rsid w:val="00660D07"/>
    <w:rsid w:val="00662121"/>
    <w:rsid w:val="006655BC"/>
    <w:rsid w:val="00666A5D"/>
    <w:rsid w:val="00673284"/>
    <w:rsid w:val="00674074"/>
    <w:rsid w:val="00674E55"/>
    <w:rsid w:val="006750F4"/>
    <w:rsid w:val="00675276"/>
    <w:rsid w:val="006752A1"/>
    <w:rsid w:val="006766B7"/>
    <w:rsid w:val="00677FBE"/>
    <w:rsid w:val="006806F4"/>
    <w:rsid w:val="00680BC5"/>
    <w:rsid w:val="006814AE"/>
    <w:rsid w:val="00691306"/>
    <w:rsid w:val="00697FB4"/>
    <w:rsid w:val="006A03BE"/>
    <w:rsid w:val="006A2028"/>
    <w:rsid w:val="006A33E9"/>
    <w:rsid w:val="006B08F0"/>
    <w:rsid w:val="006B19D0"/>
    <w:rsid w:val="006B4B3A"/>
    <w:rsid w:val="006B57F1"/>
    <w:rsid w:val="006C1211"/>
    <w:rsid w:val="006C17B7"/>
    <w:rsid w:val="006C1FCB"/>
    <w:rsid w:val="006C3D96"/>
    <w:rsid w:val="006C67F2"/>
    <w:rsid w:val="006D2F9A"/>
    <w:rsid w:val="006D3241"/>
    <w:rsid w:val="006D3B88"/>
    <w:rsid w:val="006D4539"/>
    <w:rsid w:val="006D5BBB"/>
    <w:rsid w:val="006E27A2"/>
    <w:rsid w:val="006E2962"/>
    <w:rsid w:val="006E2C5E"/>
    <w:rsid w:val="006E4963"/>
    <w:rsid w:val="006F065C"/>
    <w:rsid w:val="006F3CBC"/>
    <w:rsid w:val="00700550"/>
    <w:rsid w:val="00701FDD"/>
    <w:rsid w:val="00711A61"/>
    <w:rsid w:val="007154FE"/>
    <w:rsid w:val="00715A1F"/>
    <w:rsid w:val="007209E3"/>
    <w:rsid w:val="007230E3"/>
    <w:rsid w:val="00724D04"/>
    <w:rsid w:val="0072556D"/>
    <w:rsid w:val="00735BF8"/>
    <w:rsid w:val="0073785D"/>
    <w:rsid w:val="007413F9"/>
    <w:rsid w:val="007455A6"/>
    <w:rsid w:val="00746495"/>
    <w:rsid w:val="00747CD7"/>
    <w:rsid w:val="00747E0B"/>
    <w:rsid w:val="0075107F"/>
    <w:rsid w:val="0075535D"/>
    <w:rsid w:val="00755483"/>
    <w:rsid w:val="00756DB2"/>
    <w:rsid w:val="00761286"/>
    <w:rsid w:val="007614C0"/>
    <w:rsid w:val="00763114"/>
    <w:rsid w:val="00763659"/>
    <w:rsid w:val="007650A0"/>
    <w:rsid w:val="00771AEA"/>
    <w:rsid w:val="007800AE"/>
    <w:rsid w:val="0078323C"/>
    <w:rsid w:val="007868CF"/>
    <w:rsid w:val="0079083C"/>
    <w:rsid w:val="00791640"/>
    <w:rsid w:val="00791E9D"/>
    <w:rsid w:val="00793EEE"/>
    <w:rsid w:val="00794A19"/>
    <w:rsid w:val="0079518C"/>
    <w:rsid w:val="00795855"/>
    <w:rsid w:val="007A4887"/>
    <w:rsid w:val="007B0820"/>
    <w:rsid w:val="007B726D"/>
    <w:rsid w:val="007B7B9D"/>
    <w:rsid w:val="007C1466"/>
    <w:rsid w:val="007C2A0E"/>
    <w:rsid w:val="007C4F87"/>
    <w:rsid w:val="007C54BA"/>
    <w:rsid w:val="007C5C98"/>
    <w:rsid w:val="007D028A"/>
    <w:rsid w:val="007D63DA"/>
    <w:rsid w:val="007D66CF"/>
    <w:rsid w:val="007D78CE"/>
    <w:rsid w:val="007E0058"/>
    <w:rsid w:val="007E251B"/>
    <w:rsid w:val="007E473F"/>
    <w:rsid w:val="007E4918"/>
    <w:rsid w:val="007E49C2"/>
    <w:rsid w:val="007E54E6"/>
    <w:rsid w:val="007E699E"/>
    <w:rsid w:val="007E7C82"/>
    <w:rsid w:val="007F4475"/>
    <w:rsid w:val="007F44F6"/>
    <w:rsid w:val="007F50AD"/>
    <w:rsid w:val="007F521D"/>
    <w:rsid w:val="007F6791"/>
    <w:rsid w:val="007F6C09"/>
    <w:rsid w:val="007F7620"/>
    <w:rsid w:val="00801174"/>
    <w:rsid w:val="008013F0"/>
    <w:rsid w:val="00803F26"/>
    <w:rsid w:val="00804A27"/>
    <w:rsid w:val="00810616"/>
    <w:rsid w:val="00810ECF"/>
    <w:rsid w:val="00811C57"/>
    <w:rsid w:val="00813B66"/>
    <w:rsid w:val="008220E9"/>
    <w:rsid w:val="008271EA"/>
    <w:rsid w:val="00831251"/>
    <w:rsid w:val="0083156D"/>
    <w:rsid w:val="0083618B"/>
    <w:rsid w:val="00837699"/>
    <w:rsid w:val="00837A2B"/>
    <w:rsid w:val="00837E00"/>
    <w:rsid w:val="00840764"/>
    <w:rsid w:val="00840C3E"/>
    <w:rsid w:val="008412FE"/>
    <w:rsid w:val="0084304F"/>
    <w:rsid w:val="008445AC"/>
    <w:rsid w:val="008462CF"/>
    <w:rsid w:val="00854A86"/>
    <w:rsid w:val="008575A9"/>
    <w:rsid w:val="008609B9"/>
    <w:rsid w:val="00860AB0"/>
    <w:rsid w:val="00860F01"/>
    <w:rsid w:val="00866491"/>
    <w:rsid w:val="00867608"/>
    <w:rsid w:val="00870699"/>
    <w:rsid w:val="0087084E"/>
    <w:rsid w:val="00871606"/>
    <w:rsid w:val="008718D4"/>
    <w:rsid w:val="00872705"/>
    <w:rsid w:val="00872E13"/>
    <w:rsid w:val="00887023"/>
    <w:rsid w:val="0088762A"/>
    <w:rsid w:val="00887804"/>
    <w:rsid w:val="00890720"/>
    <w:rsid w:val="00893637"/>
    <w:rsid w:val="00896409"/>
    <w:rsid w:val="008A03F4"/>
    <w:rsid w:val="008A2A85"/>
    <w:rsid w:val="008A3712"/>
    <w:rsid w:val="008A7480"/>
    <w:rsid w:val="008A7D74"/>
    <w:rsid w:val="008B2E5D"/>
    <w:rsid w:val="008B78DA"/>
    <w:rsid w:val="008C0079"/>
    <w:rsid w:val="008C0105"/>
    <w:rsid w:val="008C2824"/>
    <w:rsid w:val="008C2A19"/>
    <w:rsid w:val="008C2D53"/>
    <w:rsid w:val="008C4B9F"/>
    <w:rsid w:val="008C69C8"/>
    <w:rsid w:val="008D083A"/>
    <w:rsid w:val="008D1605"/>
    <w:rsid w:val="008D38A3"/>
    <w:rsid w:val="008D5081"/>
    <w:rsid w:val="008D7844"/>
    <w:rsid w:val="008E0CC1"/>
    <w:rsid w:val="008E0F42"/>
    <w:rsid w:val="008E424A"/>
    <w:rsid w:val="008E4B98"/>
    <w:rsid w:val="008E511B"/>
    <w:rsid w:val="008E639E"/>
    <w:rsid w:val="008F0EB6"/>
    <w:rsid w:val="008F6C34"/>
    <w:rsid w:val="008F7D76"/>
    <w:rsid w:val="00900C2C"/>
    <w:rsid w:val="009014F3"/>
    <w:rsid w:val="0090152C"/>
    <w:rsid w:val="00901AD8"/>
    <w:rsid w:val="0090277E"/>
    <w:rsid w:val="00903A2F"/>
    <w:rsid w:val="00903B35"/>
    <w:rsid w:val="009049BE"/>
    <w:rsid w:val="00907889"/>
    <w:rsid w:val="00907F5A"/>
    <w:rsid w:val="00911FE0"/>
    <w:rsid w:val="00912B3E"/>
    <w:rsid w:val="00916EB5"/>
    <w:rsid w:val="00917B05"/>
    <w:rsid w:val="00922E21"/>
    <w:rsid w:val="0092635F"/>
    <w:rsid w:val="00931468"/>
    <w:rsid w:val="00935CF2"/>
    <w:rsid w:val="00940A2F"/>
    <w:rsid w:val="009416DC"/>
    <w:rsid w:val="00942E2F"/>
    <w:rsid w:val="009462E0"/>
    <w:rsid w:val="00946302"/>
    <w:rsid w:val="0095399D"/>
    <w:rsid w:val="009552E7"/>
    <w:rsid w:val="00955F0C"/>
    <w:rsid w:val="009566C0"/>
    <w:rsid w:val="0095670E"/>
    <w:rsid w:val="00956779"/>
    <w:rsid w:val="009571CD"/>
    <w:rsid w:val="0095754B"/>
    <w:rsid w:val="00970958"/>
    <w:rsid w:val="0097205C"/>
    <w:rsid w:val="00976825"/>
    <w:rsid w:val="009771BB"/>
    <w:rsid w:val="0098112F"/>
    <w:rsid w:val="0098275D"/>
    <w:rsid w:val="009850C6"/>
    <w:rsid w:val="00986213"/>
    <w:rsid w:val="009909D9"/>
    <w:rsid w:val="009936D4"/>
    <w:rsid w:val="00994D4B"/>
    <w:rsid w:val="00994EEB"/>
    <w:rsid w:val="00996697"/>
    <w:rsid w:val="00997EA0"/>
    <w:rsid w:val="009A0846"/>
    <w:rsid w:val="009A33E2"/>
    <w:rsid w:val="009A4B62"/>
    <w:rsid w:val="009A5067"/>
    <w:rsid w:val="009A5CAB"/>
    <w:rsid w:val="009B09A3"/>
    <w:rsid w:val="009B3448"/>
    <w:rsid w:val="009B6BD4"/>
    <w:rsid w:val="009B70AC"/>
    <w:rsid w:val="009B75D8"/>
    <w:rsid w:val="009B7764"/>
    <w:rsid w:val="009B788C"/>
    <w:rsid w:val="009C018C"/>
    <w:rsid w:val="009C2206"/>
    <w:rsid w:val="009C58E1"/>
    <w:rsid w:val="009C60C5"/>
    <w:rsid w:val="009C68B3"/>
    <w:rsid w:val="009D000A"/>
    <w:rsid w:val="009D0DFF"/>
    <w:rsid w:val="009D13A2"/>
    <w:rsid w:val="009D2D6B"/>
    <w:rsid w:val="009D4793"/>
    <w:rsid w:val="009D487B"/>
    <w:rsid w:val="009D4E11"/>
    <w:rsid w:val="009D56D8"/>
    <w:rsid w:val="009D692D"/>
    <w:rsid w:val="009D7713"/>
    <w:rsid w:val="009E005B"/>
    <w:rsid w:val="009E2B47"/>
    <w:rsid w:val="009E3DA8"/>
    <w:rsid w:val="009E48D9"/>
    <w:rsid w:val="009E5CE3"/>
    <w:rsid w:val="009E6ABD"/>
    <w:rsid w:val="009F157E"/>
    <w:rsid w:val="009F51FA"/>
    <w:rsid w:val="009F5DEA"/>
    <w:rsid w:val="009F6E02"/>
    <w:rsid w:val="00A00DE4"/>
    <w:rsid w:val="00A01860"/>
    <w:rsid w:val="00A02674"/>
    <w:rsid w:val="00A03646"/>
    <w:rsid w:val="00A03DE2"/>
    <w:rsid w:val="00A045D0"/>
    <w:rsid w:val="00A06A31"/>
    <w:rsid w:val="00A06C62"/>
    <w:rsid w:val="00A0723C"/>
    <w:rsid w:val="00A118CA"/>
    <w:rsid w:val="00A16031"/>
    <w:rsid w:val="00A208E4"/>
    <w:rsid w:val="00A20FB7"/>
    <w:rsid w:val="00A2310E"/>
    <w:rsid w:val="00A24102"/>
    <w:rsid w:val="00A25662"/>
    <w:rsid w:val="00A26E3F"/>
    <w:rsid w:val="00A314EE"/>
    <w:rsid w:val="00A32951"/>
    <w:rsid w:val="00A41D4C"/>
    <w:rsid w:val="00A42BBE"/>
    <w:rsid w:val="00A43DDD"/>
    <w:rsid w:val="00A444DC"/>
    <w:rsid w:val="00A4530C"/>
    <w:rsid w:val="00A45E1C"/>
    <w:rsid w:val="00A50A87"/>
    <w:rsid w:val="00A63057"/>
    <w:rsid w:val="00A639E4"/>
    <w:rsid w:val="00A65510"/>
    <w:rsid w:val="00A73F6A"/>
    <w:rsid w:val="00A752FC"/>
    <w:rsid w:val="00A77C2B"/>
    <w:rsid w:val="00A82610"/>
    <w:rsid w:val="00A82E66"/>
    <w:rsid w:val="00A82F9A"/>
    <w:rsid w:val="00A83CF7"/>
    <w:rsid w:val="00A84255"/>
    <w:rsid w:val="00A84718"/>
    <w:rsid w:val="00A92281"/>
    <w:rsid w:val="00A943C9"/>
    <w:rsid w:val="00A9730A"/>
    <w:rsid w:val="00AA0B5D"/>
    <w:rsid w:val="00AA0D15"/>
    <w:rsid w:val="00AA0F1C"/>
    <w:rsid w:val="00AA1203"/>
    <w:rsid w:val="00AA44AA"/>
    <w:rsid w:val="00AA4C93"/>
    <w:rsid w:val="00AA5D2F"/>
    <w:rsid w:val="00AB4C3D"/>
    <w:rsid w:val="00AB4CE2"/>
    <w:rsid w:val="00AB6A79"/>
    <w:rsid w:val="00AC08A0"/>
    <w:rsid w:val="00AC1E94"/>
    <w:rsid w:val="00AC4A61"/>
    <w:rsid w:val="00AC574B"/>
    <w:rsid w:val="00AC589A"/>
    <w:rsid w:val="00AD0817"/>
    <w:rsid w:val="00AD0D2E"/>
    <w:rsid w:val="00AD61E5"/>
    <w:rsid w:val="00AE0285"/>
    <w:rsid w:val="00AE6E2C"/>
    <w:rsid w:val="00AE7CD1"/>
    <w:rsid w:val="00AF01D0"/>
    <w:rsid w:val="00AF378A"/>
    <w:rsid w:val="00AF797F"/>
    <w:rsid w:val="00B020F7"/>
    <w:rsid w:val="00B03728"/>
    <w:rsid w:val="00B04BF5"/>
    <w:rsid w:val="00B04FA5"/>
    <w:rsid w:val="00B04FB4"/>
    <w:rsid w:val="00B064F9"/>
    <w:rsid w:val="00B1067F"/>
    <w:rsid w:val="00B11533"/>
    <w:rsid w:val="00B12266"/>
    <w:rsid w:val="00B1270D"/>
    <w:rsid w:val="00B12F8C"/>
    <w:rsid w:val="00B14CFA"/>
    <w:rsid w:val="00B17BF2"/>
    <w:rsid w:val="00B226DE"/>
    <w:rsid w:val="00B360ED"/>
    <w:rsid w:val="00B371C5"/>
    <w:rsid w:val="00B40FBC"/>
    <w:rsid w:val="00B4186C"/>
    <w:rsid w:val="00B4270F"/>
    <w:rsid w:val="00B46E02"/>
    <w:rsid w:val="00B50275"/>
    <w:rsid w:val="00B5303C"/>
    <w:rsid w:val="00B53D3F"/>
    <w:rsid w:val="00B5437F"/>
    <w:rsid w:val="00B55700"/>
    <w:rsid w:val="00B5778E"/>
    <w:rsid w:val="00B65AAA"/>
    <w:rsid w:val="00B77076"/>
    <w:rsid w:val="00B777D2"/>
    <w:rsid w:val="00B77959"/>
    <w:rsid w:val="00B81051"/>
    <w:rsid w:val="00B85BC7"/>
    <w:rsid w:val="00B92BD1"/>
    <w:rsid w:val="00B94905"/>
    <w:rsid w:val="00B9629D"/>
    <w:rsid w:val="00BA03BC"/>
    <w:rsid w:val="00BA5A60"/>
    <w:rsid w:val="00BA61F1"/>
    <w:rsid w:val="00BA6386"/>
    <w:rsid w:val="00BB02DC"/>
    <w:rsid w:val="00BB1578"/>
    <w:rsid w:val="00BB2854"/>
    <w:rsid w:val="00BB2B95"/>
    <w:rsid w:val="00BB5EE4"/>
    <w:rsid w:val="00BC1C67"/>
    <w:rsid w:val="00BC1E79"/>
    <w:rsid w:val="00BC4C94"/>
    <w:rsid w:val="00BC6E06"/>
    <w:rsid w:val="00BC7137"/>
    <w:rsid w:val="00BD08F2"/>
    <w:rsid w:val="00BD0A1F"/>
    <w:rsid w:val="00BD34CE"/>
    <w:rsid w:val="00BD4242"/>
    <w:rsid w:val="00BD50EA"/>
    <w:rsid w:val="00BD7430"/>
    <w:rsid w:val="00BE0A12"/>
    <w:rsid w:val="00BE1C85"/>
    <w:rsid w:val="00BE2DB6"/>
    <w:rsid w:val="00BE2DFD"/>
    <w:rsid w:val="00BE4398"/>
    <w:rsid w:val="00BE4D63"/>
    <w:rsid w:val="00BE5DA0"/>
    <w:rsid w:val="00BE64F0"/>
    <w:rsid w:val="00BF0BEA"/>
    <w:rsid w:val="00C00E31"/>
    <w:rsid w:val="00C0235D"/>
    <w:rsid w:val="00C0484A"/>
    <w:rsid w:val="00C106A6"/>
    <w:rsid w:val="00C10A0D"/>
    <w:rsid w:val="00C14262"/>
    <w:rsid w:val="00C207B8"/>
    <w:rsid w:val="00C20EE0"/>
    <w:rsid w:val="00C22DD2"/>
    <w:rsid w:val="00C249E1"/>
    <w:rsid w:val="00C2739C"/>
    <w:rsid w:val="00C40EC8"/>
    <w:rsid w:val="00C41455"/>
    <w:rsid w:val="00C430BE"/>
    <w:rsid w:val="00C46434"/>
    <w:rsid w:val="00C47D6B"/>
    <w:rsid w:val="00C47E55"/>
    <w:rsid w:val="00C52659"/>
    <w:rsid w:val="00C52D4E"/>
    <w:rsid w:val="00C5365D"/>
    <w:rsid w:val="00C543F9"/>
    <w:rsid w:val="00C55162"/>
    <w:rsid w:val="00C6338E"/>
    <w:rsid w:val="00C6433E"/>
    <w:rsid w:val="00C75158"/>
    <w:rsid w:val="00C75E70"/>
    <w:rsid w:val="00C77024"/>
    <w:rsid w:val="00C8160B"/>
    <w:rsid w:val="00C829D4"/>
    <w:rsid w:val="00C82A5A"/>
    <w:rsid w:val="00C82E2E"/>
    <w:rsid w:val="00C84AD4"/>
    <w:rsid w:val="00C86662"/>
    <w:rsid w:val="00C90BED"/>
    <w:rsid w:val="00C92880"/>
    <w:rsid w:val="00C944AC"/>
    <w:rsid w:val="00C95CB3"/>
    <w:rsid w:val="00CA121E"/>
    <w:rsid w:val="00CA2CF1"/>
    <w:rsid w:val="00CA46E9"/>
    <w:rsid w:val="00CA635B"/>
    <w:rsid w:val="00CA6EAF"/>
    <w:rsid w:val="00CB10D3"/>
    <w:rsid w:val="00CB4EBB"/>
    <w:rsid w:val="00CB57CF"/>
    <w:rsid w:val="00CC16E1"/>
    <w:rsid w:val="00CD091E"/>
    <w:rsid w:val="00CD2243"/>
    <w:rsid w:val="00CD4E09"/>
    <w:rsid w:val="00CD5222"/>
    <w:rsid w:val="00CD6138"/>
    <w:rsid w:val="00CE1428"/>
    <w:rsid w:val="00CE56BC"/>
    <w:rsid w:val="00CE5C30"/>
    <w:rsid w:val="00CF0960"/>
    <w:rsid w:val="00CF3CE1"/>
    <w:rsid w:val="00CF6250"/>
    <w:rsid w:val="00CF7CDB"/>
    <w:rsid w:val="00D01302"/>
    <w:rsid w:val="00D02E0B"/>
    <w:rsid w:val="00D10654"/>
    <w:rsid w:val="00D1202F"/>
    <w:rsid w:val="00D12882"/>
    <w:rsid w:val="00D13BA8"/>
    <w:rsid w:val="00D14861"/>
    <w:rsid w:val="00D236DD"/>
    <w:rsid w:val="00D2438A"/>
    <w:rsid w:val="00D24E41"/>
    <w:rsid w:val="00D24EF6"/>
    <w:rsid w:val="00D26F26"/>
    <w:rsid w:val="00D3189F"/>
    <w:rsid w:val="00D31DC1"/>
    <w:rsid w:val="00D35B97"/>
    <w:rsid w:val="00D36287"/>
    <w:rsid w:val="00D36D66"/>
    <w:rsid w:val="00D40DBF"/>
    <w:rsid w:val="00D413EF"/>
    <w:rsid w:val="00D41A4B"/>
    <w:rsid w:val="00D41D93"/>
    <w:rsid w:val="00D42AF1"/>
    <w:rsid w:val="00D441A4"/>
    <w:rsid w:val="00D507E3"/>
    <w:rsid w:val="00D54933"/>
    <w:rsid w:val="00D55B26"/>
    <w:rsid w:val="00D60220"/>
    <w:rsid w:val="00D626A5"/>
    <w:rsid w:val="00D64946"/>
    <w:rsid w:val="00D702EE"/>
    <w:rsid w:val="00D71D7F"/>
    <w:rsid w:val="00D73AC3"/>
    <w:rsid w:val="00D77602"/>
    <w:rsid w:val="00D8237B"/>
    <w:rsid w:val="00D8415B"/>
    <w:rsid w:val="00D84546"/>
    <w:rsid w:val="00D869A5"/>
    <w:rsid w:val="00D87CA4"/>
    <w:rsid w:val="00D90234"/>
    <w:rsid w:val="00D91734"/>
    <w:rsid w:val="00D91E3A"/>
    <w:rsid w:val="00D92876"/>
    <w:rsid w:val="00D9415E"/>
    <w:rsid w:val="00D94B2B"/>
    <w:rsid w:val="00D96785"/>
    <w:rsid w:val="00DA199B"/>
    <w:rsid w:val="00DA1F20"/>
    <w:rsid w:val="00DA3651"/>
    <w:rsid w:val="00DA7D44"/>
    <w:rsid w:val="00DB116C"/>
    <w:rsid w:val="00DC1B78"/>
    <w:rsid w:val="00DC210B"/>
    <w:rsid w:val="00DC2830"/>
    <w:rsid w:val="00DC3EB0"/>
    <w:rsid w:val="00DC3F21"/>
    <w:rsid w:val="00DC499B"/>
    <w:rsid w:val="00DC49A1"/>
    <w:rsid w:val="00DC634A"/>
    <w:rsid w:val="00DD2974"/>
    <w:rsid w:val="00DD42E3"/>
    <w:rsid w:val="00DD54C2"/>
    <w:rsid w:val="00DD76A3"/>
    <w:rsid w:val="00DE11B2"/>
    <w:rsid w:val="00DE1CE0"/>
    <w:rsid w:val="00DE3BB0"/>
    <w:rsid w:val="00DE7383"/>
    <w:rsid w:val="00DE7B57"/>
    <w:rsid w:val="00DE7F72"/>
    <w:rsid w:val="00DF1AF3"/>
    <w:rsid w:val="00DF1E87"/>
    <w:rsid w:val="00DF75B7"/>
    <w:rsid w:val="00DF7F2F"/>
    <w:rsid w:val="00E01D93"/>
    <w:rsid w:val="00E029F1"/>
    <w:rsid w:val="00E04675"/>
    <w:rsid w:val="00E05D63"/>
    <w:rsid w:val="00E10C27"/>
    <w:rsid w:val="00E12062"/>
    <w:rsid w:val="00E1330B"/>
    <w:rsid w:val="00E13AFC"/>
    <w:rsid w:val="00E15140"/>
    <w:rsid w:val="00E16570"/>
    <w:rsid w:val="00E16764"/>
    <w:rsid w:val="00E21047"/>
    <w:rsid w:val="00E227DA"/>
    <w:rsid w:val="00E24A26"/>
    <w:rsid w:val="00E25672"/>
    <w:rsid w:val="00E27387"/>
    <w:rsid w:val="00E33CC0"/>
    <w:rsid w:val="00E340EF"/>
    <w:rsid w:val="00E35B65"/>
    <w:rsid w:val="00E43285"/>
    <w:rsid w:val="00E446DD"/>
    <w:rsid w:val="00E4638D"/>
    <w:rsid w:val="00E51B69"/>
    <w:rsid w:val="00E54BAA"/>
    <w:rsid w:val="00E550E0"/>
    <w:rsid w:val="00E56F89"/>
    <w:rsid w:val="00E61B59"/>
    <w:rsid w:val="00E64B58"/>
    <w:rsid w:val="00E655CB"/>
    <w:rsid w:val="00E759B3"/>
    <w:rsid w:val="00E75BC2"/>
    <w:rsid w:val="00E83550"/>
    <w:rsid w:val="00E83E2E"/>
    <w:rsid w:val="00E93634"/>
    <w:rsid w:val="00E95D30"/>
    <w:rsid w:val="00E961E6"/>
    <w:rsid w:val="00E9732F"/>
    <w:rsid w:val="00EA5B46"/>
    <w:rsid w:val="00EA6F7F"/>
    <w:rsid w:val="00EB29AF"/>
    <w:rsid w:val="00EB4CD7"/>
    <w:rsid w:val="00EB7873"/>
    <w:rsid w:val="00EC169C"/>
    <w:rsid w:val="00EC30E4"/>
    <w:rsid w:val="00EC6D18"/>
    <w:rsid w:val="00ED0442"/>
    <w:rsid w:val="00ED13DB"/>
    <w:rsid w:val="00ED66D8"/>
    <w:rsid w:val="00ED677F"/>
    <w:rsid w:val="00EE01F2"/>
    <w:rsid w:val="00EE0351"/>
    <w:rsid w:val="00EE1ABB"/>
    <w:rsid w:val="00EE2708"/>
    <w:rsid w:val="00EE3A3B"/>
    <w:rsid w:val="00EE7C55"/>
    <w:rsid w:val="00EF24DF"/>
    <w:rsid w:val="00EF5C99"/>
    <w:rsid w:val="00EF6BC8"/>
    <w:rsid w:val="00F00C35"/>
    <w:rsid w:val="00F04320"/>
    <w:rsid w:val="00F06DA5"/>
    <w:rsid w:val="00F07333"/>
    <w:rsid w:val="00F12540"/>
    <w:rsid w:val="00F14754"/>
    <w:rsid w:val="00F15040"/>
    <w:rsid w:val="00F150A9"/>
    <w:rsid w:val="00F1628B"/>
    <w:rsid w:val="00F16EA7"/>
    <w:rsid w:val="00F17094"/>
    <w:rsid w:val="00F21FBA"/>
    <w:rsid w:val="00F2201B"/>
    <w:rsid w:val="00F25A07"/>
    <w:rsid w:val="00F27391"/>
    <w:rsid w:val="00F30D62"/>
    <w:rsid w:val="00F318E9"/>
    <w:rsid w:val="00F31D12"/>
    <w:rsid w:val="00F35CBC"/>
    <w:rsid w:val="00F37004"/>
    <w:rsid w:val="00F37A07"/>
    <w:rsid w:val="00F4127E"/>
    <w:rsid w:val="00F42F9A"/>
    <w:rsid w:val="00F440A0"/>
    <w:rsid w:val="00F449F8"/>
    <w:rsid w:val="00F47482"/>
    <w:rsid w:val="00F53011"/>
    <w:rsid w:val="00F53277"/>
    <w:rsid w:val="00F55522"/>
    <w:rsid w:val="00F56BB8"/>
    <w:rsid w:val="00F56EA4"/>
    <w:rsid w:val="00F64E9B"/>
    <w:rsid w:val="00F7017E"/>
    <w:rsid w:val="00F703CA"/>
    <w:rsid w:val="00F70BE6"/>
    <w:rsid w:val="00F72228"/>
    <w:rsid w:val="00F72B34"/>
    <w:rsid w:val="00F747B6"/>
    <w:rsid w:val="00F74F17"/>
    <w:rsid w:val="00F755B0"/>
    <w:rsid w:val="00F81A6D"/>
    <w:rsid w:val="00F835F1"/>
    <w:rsid w:val="00F84B58"/>
    <w:rsid w:val="00F85949"/>
    <w:rsid w:val="00F92039"/>
    <w:rsid w:val="00F92CD8"/>
    <w:rsid w:val="00F9486E"/>
    <w:rsid w:val="00F961C6"/>
    <w:rsid w:val="00FA060C"/>
    <w:rsid w:val="00FA099E"/>
    <w:rsid w:val="00FA10F1"/>
    <w:rsid w:val="00FA3CBE"/>
    <w:rsid w:val="00FA43CE"/>
    <w:rsid w:val="00FA49F4"/>
    <w:rsid w:val="00FA54DA"/>
    <w:rsid w:val="00FA5643"/>
    <w:rsid w:val="00FA68A2"/>
    <w:rsid w:val="00FA6E96"/>
    <w:rsid w:val="00FB4527"/>
    <w:rsid w:val="00FB46B0"/>
    <w:rsid w:val="00FB4C28"/>
    <w:rsid w:val="00FC1C88"/>
    <w:rsid w:val="00FC217B"/>
    <w:rsid w:val="00FC2735"/>
    <w:rsid w:val="00FC31C3"/>
    <w:rsid w:val="00FC423D"/>
    <w:rsid w:val="00FC454C"/>
    <w:rsid w:val="00FC50C9"/>
    <w:rsid w:val="00FD2295"/>
    <w:rsid w:val="00FD43FE"/>
    <w:rsid w:val="00FD53C3"/>
    <w:rsid w:val="00FD5C95"/>
    <w:rsid w:val="00FD7809"/>
    <w:rsid w:val="00FE21D1"/>
    <w:rsid w:val="00FE3A35"/>
    <w:rsid w:val="00FE53B2"/>
    <w:rsid w:val="00FE5E54"/>
    <w:rsid w:val="00FE7975"/>
    <w:rsid w:val="00FE7D0C"/>
    <w:rsid w:val="00FF0CA8"/>
    <w:rsid w:val="00FF1F86"/>
    <w:rsid w:val="00FF22E7"/>
    <w:rsid w:val="00FF4D9D"/>
    <w:rsid w:val="00FF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6225F"/>
  <w15:docId w15:val="{D7F2685B-2789-46A9-AB77-C7428B55E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Courier New" w:hAnsi="Courier New"/>
    </w:rPr>
  </w:style>
  <w:style w:type="paragraph" w:styleId="Nagwek1">
    <w:name w:val="heading 1"/>
    <w:basedOn w:val="Normalny"/>
    <w:next w:val="Normalny"/>
    <w:link w:val="Nagwek1Znak"/>
    <w:qFormat/>
    <w:rsid w:val="00917B0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6">
    <w:name w:val="heading 6"/>
    <w:basedOn w:val="Normalny"/>
    <w:next w:val="Normalny"/>
    <w:qFormat/>
    <w:rsid w:val="000D1974"/>
    <w:pPr>
      <w:keepNext/>
      <w:spacing w:line="200" w:lineRule="exact"/>
      <w:jc w:val="center"/>
      <w:outlineLvl w:val="5"/>
    </w:pPr>
    <w:rPr>
      <w:rFonts w:ascii="Arial" w:hAnsi="Arial"/>
      <w:b/>
      <w:sz w:val="12"/>
    </w:rPr>
  </w:style>
  <w:style w:type="paragraph" w:styleId="Nagwek7">
    <w:name w:val="heading 7"/>
    <w:basedOn w:val="Normalny"/>
    <w:next w:val="Normalny"/>
    <w:qFormat/>
    <w:rsid w:val="0076365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firstLine="360"/>
      <w:jc w:val="both"/>
    </w:pPr>
    <w:rPr>
      <w:rFonts w:ascii="Arial" w:hAnsi="Arial"/>
      <w:sz w:val="18"/>
      <w:szCs w:val="18"/>
    </w:rPr>
  </w:style>
  <w:style w:type="paragraph" w:styleId="Tekstpodstawowy">
    <w:name w:val="Body Text"/>
    <w:basedOn w:val="Normalny"/>
    <w:pPr>
      <w:jc w:val="both"/>
    </w:pPr>
    <w:rPr>
      <w:rFonts w:ascii="Arial" w:hAnsi="Arial"/>
      <w:sz w:val="18"/>
      <w:szCs w:val="18"/>
    </w:rPr>
  </w:style>
  <w:style w:type="paragraph" w:customStyle="1" w:styleId="Style3">
    <w:name w:val="Style3"/>
    <w:basedOn w:val="Normalny"/>
    <w:rsid w:val="00C249E1"/>
    <w:pPr>
      <w:widowControl w:val="0"/>
      <w:autoSpaceDE w:val="0"/>
      <w:autoSpaceDN w:val="0"/>
      <w:adjustRightInd w:val="0"/>
      <w:spacing w:line="274" w:lineRule="exact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sid w:val="00C249E1"/>
    <w:rPr>
      <w:rFonts w:ascii="Times New Roman" w:hAnsi="Times New Roman" w:cs="Times New Roman"/>
      <w:sz w:val="22"/>
      <w:szCs w:val="22"/>
    </w:rPr>
  </w:style>
  <w:style w:type="paragraph" w:styleId="Tekstpodstawowy2">
    <w:name w:val="Body Text 2"/>
    <w:basedOn w:val="Normalny"/>
    <w:rsid w:val="00567F3F"/>
    <w:pPr>
      <w:spacing w:after="120" w:line="480" w:lineRule="auto"/>
    </w:pPr>
  </w:style>
  <w:style w:type="paragraph" w:customStyle="1" w:styleId="style20">
    <w:name w:val="style20"/>
    <w:basedOn w:val="Normalny"/>
    <w:rsid w:val="00116349"/>
    <w:pPr>
      <w:autoSpaceDE w:val="0"/>
      <w:autoSpaceDN w:val="0"/>
      <w:spacing w:line="396" w:lineRule="atLeast"/>
      <w:jc w:val="both"/>
    </w:pPr>
    <w:rPr>
      <w:rFonts w:ascii="Times New Roman" w:hAnsi="Times New Roman"/>
      <w:sz w:val="24"/>
      <w:szCs w:val="24"/>
    </w:rPr>
  </w:style>
  <w:style w:type="character" w:customStyle="1" w:styleId="fontstyle34">
    <w:name w:val="fontstyle34"/>
    <w:rsid w:val="00116349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16349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917B0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ipercze">
    <w:name w:val="Hyperlink"/>
    <w:uiPriority w:val="99"/>
    <w:unhideWhenUsed/>
    <w:rsid w:val="00CD613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571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C47E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47E55"/>
    <w:rPr>
      <w:rFonts w:ascii="Courier New" w:hAnsi="Courier New"/>
    </w:rPr>
  </w:style>
  <w:style w:type="paragraph" w:styleId="Stopka">
    <w:name w:val="footer"/>
    <w:basedOn w:val="Normalny"/>
    <w:link w:val="StopkaZnak"/>
    <w:rsid w:val="00C47E5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47E55"/>
    <w:rPr>
      <w:rFonts w:ascii="Courier New" w:hAnsi="Courier New"/>
    </w:rPr>
  </w:style>
  <w:style w:type="table" w:styleId="Tabela-Siatka">
    <w:name w:val="Table Grid"/>
    <w:basedOn w:val="Standardowy"/>
    <w:uiPriority w:val="39"/>
    <w:rsid w:val="00B4270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55483"/>
    <w:rPr>
      <w:rFonts w:ascii="Courier New" w:hAnsi="Courier New"/>
    </w:rPr>
  </w:style>
  <w:style w:type="character" w:styleId="Odwoaniedokomentarza">
    <w:name w:val="annotation reference"/>
    <w:basedOn w:val="Domylnaczcionkaakapitu"/>
    <w:rsid w:val="003425E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25E2"/>
  </w:style>
  <w:style w:type="character" w:customStyle="1" w:styleId="TekstkomentarzaZnak">
    <w:name w:val="Tekst komentarza Znak"/>
    <w:basedOn w:val="Domylnaczcionkaakapitu"/>
    <w:link w:val="Tekstkomentarza"/>
    <w:rsid w:val="003425E2"/>
    <w:rPr>
      <w:rFonts w:ascii="Courier New" w:hAnsi="Courier New"/>
    </w:rPr>
  </w:style>
  <w:style w:type="paragraph" w:styleId="Tematkomentarza">
    <w:name w:val="annotation subject"/>
    <w:basedOn w:val="Tekstkomentarza"/>
    <w:next w:val="Tekstkomentarza"/>
    <w:link w:val="TematkomentarzaZnak"/>
    <w:rsid w:val="003425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425E2"/>
    <w:rPr>
      <w:rFonts w:ascii="Courier New" w:hAnsi="Courier Ne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4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p.legalis.pl/document-view.seam?documentId=mfrxilrtg4ytemrqgmytcltqmfyc4nbsguzdknbqga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sws.ms.gov.pl/pl/baza-statystyczna/wzory-formularz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qmrwg43t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sip.legalis.pl/document-view.seam?documentId=mfrxilrtg4ytemrqgmytcltqmfyc4nbsguzdknbqg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ip.legalis.pl/document-view.seam?documentId=mfrxilrtg4ytemrqgmytcltqmfyc4nbsguzdknbqg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27C97-FCF7-40DE-8218-A9AB6106F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1887</TotalTime>
  <Pages>13</Pages>
  <Words>6358</Words>
  <Characters>38150</Characters>
  <Application>Microsoft Office Word</Application>
  <DocSecurity>0</DocSecurity>
  <Lines>317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44420</CharactersWithSpaces>
  <SharedDoc>false</SharedDoc>
  <HLinks>
    <vt:vector size="12" baseType="variant">
      <vt:variant>
        <vt:i4>1376346</vt:i4>
      </vt:variant>
      <vt:variant>
        <vt:i4>3</vt:i4>
      </vt:variant>
      <vt:variant>
        <vt:i4>0</vt:i4>
      </vt:variant>
      <vt:variant>
        <vt:i4>5</vt:i4>
      </vt:variant>
      <vt:variant>
        <vt:lpwstr>http://sip.legalis.pl/document-view.seam?documentId=mfrxilryguztgnjxhe2a</vt:lpwstr>
      </vt:variant>
      <vt:variant>
        <vt:lpwstr/>
      </vt:variant>
      <vt:variant>
        <vt:i4>2359329</vt:i4>
      </vt:variant>
      <vt:variant>
        <vt:i4>0</vt:i4>
      </vt:variant>
      <vt:variant>
        <vt:i4>0</vt:i4>
      </vt:variant>
      <vt:variant>
        <vt:i4>5</vt:i4>
      </vt:variant>
      <vt:variant>
        <vt:lpwstr>http://sip.legalis.pl/document-view.seam?documentId=mfrxilrtg4ytemrqgmytcltqmfyc4nbsguzdknbqga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Jolanta Błaut</dc:creator>
  <cp:keywords/>
  <dc:description/>
  <cp:lastModifiedBy>Krochmal Arkadiusz  (DAiS)</cp:lastModifiedBy>
  <cp:revision>85</cp:revision>
  <cp:lastPrinted>2023-08-02T12:40:00Z</cp:lastPrinted>
  <dcterms:created xsi:type="dcterms:W3CDTF">2023-06-14T10:41:00Z</dcterms:created>
  <dcterms:modified xsi:type="dcterms:W3CDTF">2025-06-06T13:11:00Z</dcterms:modified>
</cp:coreProperties>
</file>